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83B" w:rsidRDefault="00C4283B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</w:p>
    <w:p w:rsidR="00C4283B" w:rsidRDefault="00C4283B">
      <w:pPr>
        <w:rPr>
          <w:rFonts w:ascii="Helvetica" w:hAnsi="Helvetica" w:cs="Helvetica"/>
          <w:b/>
          <w:color w:val="4D575D"/>
          <w:sz w:val="21"/>
          <w:szCs w:val="21"/>
          <w:shd w:val="clear" w:color="auto" w:fill="FFFFFF"/>
        </w:rPr>
      </w:pPr>
      <w:r w:rsidRPr="00C4283B">
        <w:rPr>
          <w:rFonts w:ascii="Helvetica" w:hAnsi="Helvetica" w:cs="Helvetica"/>
          <w:b/>
          <w:color w:val="4D575D"/>
          <w:sz w:val="21"/>
          <w:szCs w:val="21"/>
          <w:shd w:val="clear" w:color="auto" w:fill="FFFFFF"/>
        </w:rPr>
        <w:t>Here we have implemented</w:t>
      </w:r>
    </w:p>
    <w:p w:rsidR="00C4283B" w:rsidRDefault="00C4283B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a</w:t>
      </w:r>
      <w:proofErr w:type="gramEnd"/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servlet-based web application that shows a form to enter product details.</w:t>
      </w:r>
    </w:p>
    <w:p w:rsidR="00E67CBF" w:rsidRDefault="00C4283B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And how</w:t>
      </w:r>
      <w:bookmarkStart w:id="0" w:name="_GoBack"/>
      <w:bookmarkEnd w:id="0"/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it 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Capture</w:t>
      </w:r>
      <w:proofErr w:type="gramEnd"/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the details in a servlet and then display the data that was entered.</w:t>
      </w:r>
    </w:p>
    <w:p w:rsidR="00C4283B" w:rsidRDefault="00C4283B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</w:p>
    <w:p w:rsidR="00C4283B" w:rsidRPr="00C4283B" w:rsidRDefault="00C4283B">
      <w:pPr>
        <w:rPr>
          <w:rFonts w:ascii="Helvetica" w:hAnsi="Helvetica" w:cs="Helvetica"/>
          <w:b/>
          <w:color w:val="4D575D"/>
          <w:sz w:val="28"/>
          <w:szCs w:val="28"/>
          <w:shd w:val="clear" w:color="auto" w:fill="FFFFFF"/>
        </w:rPr>
      </w:pPr>
      <w:r w:rsidRPr="00C4283B">
        <w:rPr>
          <w:rFonts w:ascii="Helvetica" w:hAnsi="Helvetica" w:cs="Helvetica"/>
          <w:b/>
          <w:color w:val="4D575D"/>
          <w:sz w:val="28"/>
          <w:szCs w:val="28"/>
          <w:shd w:val="clear" w:color="auto" w:fill="FFFFFF"/>
        </w:rPr>
        <w:t>We have Used:-</w:t>
      </w:r>
    </w:p>
    <w:p w:rsidR="00C4283B" w:rsidRPr="00C4283B" w:rsidRDefault="00C4283B" w:rsidP="00C4283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C4283B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Apache Tomcat as the web server</w:t>
      </w:r>
    </w:p>
    <w:p w:rsidR="00C4283B" w:rsidRPr="00C4283B" w:rsidRDefault="00C4283B" w:rsidP="00C4283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C4283B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JSP pages for the front end</w:t>
      </w:r>
    </w:p>
    <w:p w:rsidR="00C4283B" w:rsidRPr="00C4283B" w:rsidRDefault="00C4283B" w:rsidP="00C4283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C4283B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Servlets for backend processing</w:t>
      </w:r>
    </w:p>
    <w:p w:rsidR="00C4283B" w:rsidRDefault="00C4283B"/>
    <w:sectPr w:rsidR="00C428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BB7ACD"/>
    <w:multiLevelType w:val="multilevel"/>
    <w:tmpl w:val="B9965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83B"/>
    <w:rsid w:val="00C4283B"/>
    <w:rsid w:val="00E6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934C3F-3319-4424-89DD-896D96628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485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Singh</dc:creator>
  <cp:keywords/>
  <dc:description/>
  <cp:lastModifiedBy>Ashish Singh</cp:lastModifiedBy>
  <cp:revision>1</cp:revision>
  <dcterms:created xsi:type="dcterms:W3CDTF">2022-08-11T16:35:00Z</dcterms:created>
  <dcterms:modified xsi:type="dcterms:W3CDTF">2022-08-11T16:37:00Z</dcterms:modified>
</cp:coreProperties>
</file>