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675D0" w14:textId="4332C1B5" w:rsidR="001E44DC" w:rsidRDefault="001E44DC" w:rsidP="001E44DC">
      <w:pPr>
        <w:jc w:val="center"/>
        <w:rPr>
          <w:b/>
          <w:bCs/>
          <w:sz w:val="28"/>
          <w:szCs w:val="28"/>
        </w:rPr>
      </w:pPr>
      <w:r>
        <w:rPr>
          <w:b/>
          <w:bCs/>
          <w:sz w:val="28"/>
          <w:szCs w:val="28"/>
        </w:rPr>
        <w:t>622-</w:t>
      </w:r>
      <w:r>
        <w:rPr>
          <w:b/>
          <w:bCs/>
          <w:sz w:val="28"/>
          <w:szCs w:val="28"/>
        </w:rPr>
        <w:t>FINAL</w:t>
      </w:r>
    </w:p>
    <w:p w14:paraId="6CF2620F" w14:textId="77777777" w:rsidR="001E44DC" w:rsidRPr="00804305" w:rsidRDefault="001E44DC" w:rsidP="001E44DC">
      <w:pPr>
        <w:jc w:val="center"/>
        <w:rPr>
          <w:b/>
          <w:bCs/>
          <w:sz w:val="28"/>
          <w:szCs w:val="28"/>
        </w:rPr>
      </w:pPr>
      <w:r>
        <w:rPr>
          <w:b/>
          <w:bCs/>
          <w:sz w:val="28"/>
          <w:szCs w:val="28"/>
        </w:rPr>
        <w:t xml:space="preserve">Ashley </w:t>
      </w:r>
      <w:proofErr w:type="spellStart"/>
      <w:r>
        <w:rPr>
          <w:b/>
          <w:bCs/>
          <w:sz w:val="28"/>
          <w:szCs w:val="28"/>
        </w:rPr>
        <w:t>Dsilva</w:t>
      </w:r>
      <w:proofErr w:type="spellEnd"/>
    </w:p>
    <w:p w14:paraId="29A8CDD1" w14:textId="77777777" w:rsidR="001E44DC" w:rsidRDefault="001E44DC" w:rsidP="001E44DC"/>
    <w:p w14:paraId="4BEC8D63" w14:textId="77777777" w:rsidR="001E44DC" w:rsidRDefault="001E44DC" w:rsidP="001E44DC"/>
    <w:p w14:paraId="4CF8ED39" w14:textId="77777777" w:rsidR="001E44DC" w:rsidRPr="00804305" w:rsidRDefault="001E44DC" w:rsidP="001E44DC">
      <w:pPr>
        <w:spacing w:line="216" w:lineRule="atLeast"/>
        <w:rPr>
          <w:rFonts w:eastAsia="Times New Roman" w:cstheme="minorHAnsi"/>
          <w:color w:val="000000"/>
        </w:rPr>
      </w:pPr>
      <w:r w:rsidRPr="00804305">
        <w:rPr>
          <w:rFonts w:eastAsia="Times New Roman" w:cstheme="minorHAnsi"/>
          <w:color w:val="000000"/>
        </w:rPr>
        <w:t>Using CRISP-DM methodology for the given problem</w:t>
      </w:r>
    </w:p>
    <w:p w14:paraId="04B190E2" w14:textId="77777777" w:rsidR="001E44DC" w:rsidRPr="00804305" w:rsidRDefault="001E44DC" w:rsidP="001E44DC">
      <w:pPr>
        <w:spacing w:line="216" w:lineRule="atLeast"/>
        <w:rPr>
          <w:rFonts w:eastAsia="Times New Roman" w:cstheme="minorHAnsi"/>
          <w:color w:val="000000"/>
        </w:rPr>
      </w:pPr>
      <w:r w:rsidRPr="00804305">
        <w:rPr>
          <w:rFonts w:eastAsia="Times New Roman" w:cstheme="minorHAnsi"/>
          <w:color w:val="000000"/>
        </w:rPr>
        <w:t> </w:t>
      </w:r>
    </w:p>
    <w:p w14:paraId="2B0FD42B" w14:textId="77777777" w:rsidR="001E44DC" w:rsidRPr="00804305" w:rsidRDefault="001E44DC" w:rsidP="001E44DC">
      <w:pPr>
        <w:spacing w:line="216" w:lineRule="atLeast"/>
        <w:rPr>
          <w:rFonts w:eastAsia="Times New Roman" w:cstheme="minorHAnsi"/>
          <w:color w:val="000000"/>
        </w:rPr>
      </w:pPr>
      <w:r w:rsidRPr="00804305">
        <w:rPr>
          <w:rFonts w:eastAsia="Times New Roman" w:cstheme="minorHAnsi"/>
          <w:color w:val="000000"/>
        </w:rPr>
        <w:t>Steps in CRISP-DM</w:t>
      </w:r>
    </w:p>
    <w:p w14:paraId="194B3397" w14:textId="77777777" w:rsidR="001E44DC" w:rsidRPr="00804305" w:rsidRDefault="001E44DC" w:rsidP="001E44DC">
      <w:pPr>
        <w:ind w:hanging="270"/>
        <w:rPr>
          <w:rFonts w:eastAsia="Times New Roman" w:cstheme="minorHAnsi"/>
          <w:color w:val="000000"/>
        </w:rPr>
      </w:pPr>
      <w:r w:rsidRPr="00804305">
        <w:rPr>
          <w:rFonts w:eastAsia="Times New Roman" w:cstheme="minorHAnsi"/>
          <w:color w:val="000000"/>
        </w:rPr>
        <w:t>1. Business understanding</w:t>
      </w:r>
    </w:p>
    <w:p w14:paraId="7506E3A5" w14:textId="77777777" w:rsidR="001E44DC" w:rsidRPr="00804305" w:rsidRDefault="001E44DC" w:rsidP="001E44DC">
      <w:pPr>
        <w:ind w:hanging="270"/>
        <w:rPr>
          <w:rFonts w:eastAsia="Times New Roman" w:cstheme="minorHAnsi"/>
          <w:color w:val="000000"/>
        </w:rPr>
      </w:pPr>
      <w:r w:rsidRPr="00804305">
        <w:rPr>
          <w:rFonts w:eastAsia="Times New Roman" w:cstheme="minorHAnsi"/>
          <w:color w:val="000000"/>
        </w:rPr>
        <w:t>2. Data understanding</w:t>
      </w:r>
    </w:p>
    <w:p w14:paraId="24582F33" w14:textId="77777777" w:rsidR="001E44DC" w:rsidRPr="00804305" w:rsidRDefault="001E44DC" w:rsidP="001E44DC">
      <w:pPr>
        <w:ind w:hanging="270"/>
        <w:rPr>
          <w:rFonts w:eastAsia="Times New Roman" w:cstheme="minorHAnsi"/>
          <w:color w:val="000000"/>
        </w:rPr>
      </w:pPr>
      <w:r w:rsidRPr="00804305">
        <w:rPr>
          <w:rFonts w:eastAsia="Times New Roman" w:cstheme="minorHAnsi"/>
          <w:color w:val="000000"/>
        </w:rPr>
        <w:t>3. Data preparation </w:t>
      </w:r>
    </w:p>
    <w:p w14:paraId="66176D8C" w14:textId="77777777" w:rsidR="001E44DC" w:rsidRPr="00804305" w:rsidRDefault="001E44DC" w:rsidP="001E44DC">
      <w:pPr>
        <w:ind w:hanging="270"/>
        <w:rPr>
          <w:rFonts w:eastAsia="Times New Roman" w:cstheme="minorHAnsi"/>
          <w:color w:val="000000"/>
        </w:rPr>
      </w:pPr>
      <w:r w:rsidRPr="00804305">
        <w:rPr>
          <w:rFonts w:eastAsia="Times New Roman" w:cstheme="minorHAnsi"/>
          <w:color w:val="000000"/>
        </w:rPr>
        <w:t>4. Modelling</w:t>
      </w:r>
      <w:r>
        <w:rPr>
          <w:rFonts w:eastAsia="Times New Roman" w:cstheme="minorHAnsi"/>
          <w:color w:val="000000"/>
        </w:rPr>
        <w:t>/Evaluation</w:t>
      </w:r>
    </w:p>
    <w:p w14:paraId="2BD292A4" w14:textId="77777777" w:rsidR="001E44DC" w:rsidRPr="00593BC6" w:rsidRDefault="001E44DC" w:rsidP="001E44DC">
      <w:pPr>
        <w:ind w:hanging="270"/>
        <w:rPr>
          <w:rFonts w:eastAsia="Times New Roman" w:cstheme="minorHAnsi"/>
          <w:color w:val="000000"/>
        </w:rPr>
      </w:pPr>
      <w:r>
        <w:rPr>
          <w:rFonts w:eastAsia="Times New Roman" w:cstheme="minorHAnsi"/>
          <w:color w:val="000000"/>
        </w:rPr>
        <w:t>5</w:t>
      </w:r>
      <w:r w:rsidRPr="00804305">
        <w:rPr>
          <w:rFonts w:eastAsia="Times New Roman" w:cstheme="minorHAnsi"/>
          <w:color w:val="000000"/>
        </w:rPr>
        <w:t>. Deployment</w:t>
      </w:r>
    </w:p>
    <w:p w14:paraId="48505DF1" w14:textId="77777777" w:rsidR="001E44DC" w:rsidRDefault="001E44DC" w:rsidP="001E44DC"/>
    <w:p w14:paraId="4E30C183" w14:textId="1ACFA2CA" w:rsidR="001E44DC" w:rsidRDefault="001E44DC" w:rsidP="001E44DC">
      <w:pPr>
        <w:pStyle w:val="ListParagraph"/>
        <w:numPr>
          <w:ilvl w:val="0"/>
          <w:numId w:val="1"/>
        </w:numPr>
      </w:pPr>
      <w:r>
        <w:t>Business understanding:</w:t>
      </w:r>
    </w:p>
    <w:p w14:paraId="6792C306" w14:textId="5D1B1496" w:rsidR="00003FA4" w:rsidRDefault="0087656F">
      <w:r>
        <w:t>This analysis focuses on the various attributes of a Cricket tournament over the span of 2008-2020. The analysis can be useful in understanding various factor that come into play to win a match. Various analysis can be done to find out the performance of individual teams and its player</w:t>
      </w:r>
      <w:r w:rsidR="00221092">
        <w:t>s</w:t>
      </w:r>
      <w:r w:rsidR="000C2A4C">
        <w:t>.</w:t>
      </w:r>
      <w:r w:rsidR="00221092">
        <w:t xml:space="preserve"> The analysis can also be used to find out which venue was most favorable for a specific team. All of this put together can help the team to perform better and help them fetch more winnings and win the tournament.</w:t>
      </w:r>
    </w:p>
    <w:p w14:paraId="72F1B5DA" w14:textId="3DDA5399" w:rsidR="006C269C" w:rsidRDefault="006C269C"/>
    <w:p w14:paraId="5BD8690E" w14:textId="2C63D689" w:rsidR="006C269C" w:rsidRDefault="006C269C" w:rsidP="006C269C">
      <w:pPr>
        <w:pStyle w:val="ListParagraph"/>
        <w:numPr>
          <w:ilvl w:val="0"/>
          <w:numId w:val="1"/>
        </w:numPr>
      </w:pPr>
      <w:r>
        <w:t>Data understanding:</w:t>
      </w:r>
    </w:p>
    <w:p w14:paraId="18431561" w14:textId="0A782909" w:rsidR="006C269C" w:rsidRDefault="006C269C" w:rsidP="006C269C">
      <w:r>
        <w:t xml:space="preserve">Dataset used: </w:t>
      </w:r>
      <w:r>
        <w:t>Cricket (2008-2020)</w:t>
      </w:r>
    </w:p>
    <w:p w14:paraId="3ECB03A7" w14:textId="51A1A477" w:rsidR="006C269C" w:rsidRDefault="006C269C" w:rsidP="006C269C">
      <w:r>
        <w:t xml:space="preserve">The dataset has various sub datasets. Each of which has different attributes like the data about the team performance, individual player performance, individual innings and the details entailing that. </w:t>
      </w:r>
    </w:p>
    <w:p w14:paraId="7BC5E188" w14:textId="3AEE0549" w:rsidR="006C269C" w:rsidRDefault="006C269C"/>
    <w:p w14:paraId="584D94FD" w14:textId="410E4F2D" w:rsidR="00EC561F" w:rsidRDefault="00EC561F">
      <w:r>
        <w:t>Attributes:</w:t>
      </w:r>
    </w:p>
    <w:p w14:paraId="5D003E4C" w14:textId="097112A0" w:rsidR="00EC561F" w:rsidRDefault="00EC561F" w:rsidP="00EC561F">
      <w:pPr>
        <w:pStyle w:val="ListParagraph"/>
        <w:numPr>
          <w:ilvl w:val="0"/>
          <w:numId w:val="3"/>
        </w:numPr>
      </w:pPr>
      <w:r>
        <w:t>Id</w:t>
      </w:r>
    </w:p>
    <w:p w14:paraId="029EBC79" w14:textId="290B43AA" w:rsidR="00EC561F" w:rsidRDefault="00EC561F" w:rsidP="00EC561F">
      <w:pPr>
        <w:pStyle w:val="ListParagraph"/>
        <w:numPr>
          <w:ilvl w:val="0"/>
          <w:numId w:val="3"/>
        </w:numPr>
      </w:pPr>
      <w:r>
        <w:t>City</w:t>
      </w:r>
    </w:p>
    <w:p w14:paraId="1CFFC8C9" w14:textId="538FDECA" w:rsidR="00EC561F" w:rsidRDefault="00EC561F" w:rsidP="00EC561F">
      <w:pPr>
        <w:pStyle w:val="ListParagraph"/>
        <w:numPr>
          <w:ilvl w:val="0"/>
          <w:numId w:val="3"/>
        </w:numPr>
      </w:pPr>
      <w:r>
        <w:t>Date</w:t>
      </w:r>
    </w:p>
    <w:p w14:paraId="7060F8FA" w14:textId="7AF5BC72" w:rsidR="00EC561F" w:rsidRDefault="00EC561F" w:rsidP="00EC561F">
      <w:pPr>
        <w:pStyle w:val="ListParagraph"/>
        <w:numPr>
          <w:ilvl w:val="0"/>
          <w:numId w:val="3"/>
        </w:numPr>
      </w:pPr>
      <w:r>
        <w:t xml:space="preserve">Player of the match </w:t>
      </w:r>
    </w:p>
    <w:p w14:paraId="404B5F72" w14:textId="0C035095" w:rsidR="00EC561F" w:rsidRDefault="00EC561F" w:rsidP="00EC561F">
      <w:pPr>
        <w:pStyle w:val="ListParagraph"/>
        <w:numPr>
          <w:ilvl w:val="0"/>
          <w:numId w:val="3"/>
        </w:numPr>
      </w:pPr>
      <w:r>
        <w:t xml:space="preserve">Venue </w:t>
      </w:r>
    </w:p>
    <w:p w14:paraId="76371C2C" w14:textId="31C651F4" w:rsidR="00EC561F" w:rsidRDefault="00EC561F" w:rsidP="00EC561F">
      <w:pPr>
        <w:pStyle w:val="ListParagraph"/>
        <w:numPr>
          <w:ilvl w:val="0"/>
          <w:numId w:val="3"/>
        </w:numPr>
      </w:pPr>
      <w:r>
        <w:t xml:space="preserve">Team1 </w:t>
      </w:r>
    </w:p>
    <w:p w14:paraId="2042C0A1" w14:textId="65F94884" w:rsidR="00EC561F" w:rsidRDefault="00EC561F" w:rsidP="00EC561F">
      <w:pPr>
        <w:pStyle w:val="ListParagraph"/>
        <w:numPr>
          <w:ilvl w:val="0"/>
          <w:numId w:val="3"/>
        </w:numPr>
      </w:pPr>
      <w:r>
        <w:t>Team2</w:t>
      </w:r>
    </w:p>
    <w:p w14:paraId="275FD69B" w14:textId="7010E0CE" w:rsidR="00EC561F" w:rsidRDefault="00EC561F" w:rsidP="00EC561F">
      <w:pPr>
        <w:pStyle w:val="ListParagraph"/>
        <w:numPr>
          <w:ilvl w:val="0"/>
          <w:numId w:val="3"/>
        </w:numPr>
      </w:pPr>
      <w:r>
        <w:t xml:space="preserve">Toss decision </w:t>
      </w:r>
    </w:p>
    <w:p w14:paraId="528D4242" w14:textId="4E21273B" w:rsidR="00EC561F" w:rsidRDefault="00EC561F" w:rsidP="00EC561F">
      <w:pPr>
        <w:pStyle w:val="ListParagraph"/>
        <w:numPr>
          <w:ilvl w:val="0"/>
          <w:numId w:val="3"/>
        </w:numPr>
      </w:pPr>
      <w:r>
        <w:t>Toss winner</w:t>
      </w:r>
    </w:p>
    <w:p w14:paraId="68EAE70F" w14:textId="0058D3B3" w:rsidR="00EC561F" w:rsidRDefault="00EC561F" w:rsidP="00EC561F">
      <w:pPr>
        <w:pStyle w:val="ListParagraph"/>
        <w:numPr>
          <w:ilvl w:val="0"/>
          <w:numId w:val="3"/>
        </w:numPr>
      </w:pPr>
      <w:r>
        <w:t xml:space="preserve">Winner </w:t>
      </w:r>
    </w:p>
    <w:p w14:paraId="6ABE17D9" w14:textId="6A224627" w:rsidR="00EC561F" w:rsidRDefault="00EC561F" w:rsidP="00EC561F">
      <w:pPr>
        <w:pStyle w:val="ListParagraph"/>
        <w:numPr>
          <w:ilvl w:val="0"/>
          <w:numId w:val="3"/>
        </w:numPr>
      </w:pPr>
      <w:r>
        <w:t>Result</w:t>
      </w:r>
    </w:p>
    <w:p w14:paraId="4593ECA3" w14:textId="0A988114" w:rsidR="00EC561F" w:rsidRDefault="00EC561F" w:rsidP="00EC561F">
      <w:pPr>
        <w:pStyle w:val="ListParagraph"/>
        <w:numPr>
          <w:ilvl w:val="0"/>
          <w:numId w:val="3"/>
        </w:numPr>
      </w:pPr>
      <w:r>
        <w:t xml:space="preserve">Inning </w:t>
      </w:r>
    </w:p>
    <w:p w14:paraId="179C8182" w14:textId="46E4ED7B" w:rsidR="00EC561F" w:rsidRDefault="00EC561F" w:rsidP="00EC561F">
      <w:pPr>
        <w:pStyle w:val="ListParagraph"/>
        <w:numPr>
          <w:ilvl w:val="0"/>
          <w:numId w:val="3"/>
        </w:numPr>
      </w:pPr>
      <w:r>
        <w:t>Over</w:t>
      </w:r>
    </w:p>
    <w:p w14:paraId="6B36D473" w14:textId="7286D6A6" w:rsidR="00EC561F" w:rsidRDefault="00EC561F" w:rsidP="00EC561F">
      <w:pPr>
        <w:pStyle w:val="ListParagraph"/>
        <w:numPr>
          <w:ilvl w:val="0"/>
          <w:numId w:val="3"/>
        </w:numPr>
      </w:pPr>
      <w:r>
        <w:t>Ball</w:t>
      </w:r>
    </w:p>
    <w:p w14:paraId="5253AAAC" w14:textId="4CA13227" w:rsidR="00EC561F" w:rsidRDefault="00EC561F" w:rsidP="00EC561F">
      <w:pPr>
        <w:pStyle w:val="ListParagraph"/>
        <w:numPr>
          <w:ilvl w:val="0"/>
          <w:numId w:val="3"/>
        </w:numPr>
      </w:pPr>
      <w:r>
        <w:t xml:space="preserve">Batsman </w:t>
      </w:r>
    </w:p>
    <w:p w14:paraId="5F0DE0BA" w14:textId="3F1AE4F1" w:rsidR="00EC561F" w:rsidRDefault="00EC561F" w:rsidP="00EC561F">
      <w:pPr>
        <w:pStyle w:val="ListParagraph"/>
        <w:numPr>
          <w:ilvl w:val="0"/>
          <w:numId w:val="3"/>
        </w:numPr>
      </w:pPr>
      <w:proofErr w:type="spellStart"/>
      <w:r>
        <w:lastRenderedPageBreak/>
        <w:t>Nonstriker</w:t>
      </w:r>
      <w:proofErr w:type="spellEnd"/>
      <w:r>
        <w:t xml:space="preserve"> </w:t>
      </w:r>
    </w:p>
    <w:p w14:paraId="05CDD5A9" w14:textId="14CCB9E4" w:rsidR="00EC561F" w:rsidRDefault="00EC561F" w:rsidP="00EC561F">
      <w:pPr>
        <w:pStyle w:val="ListParagraph"/>
        <w:numPr>
          <w:ilvl w:val="0"/>
          <w:numId w:val="3"/>
        </w:numPr>
      </w:pPr>
      <w:r>
        <w:t>Bowler</w:t>
      </w:r>
    </w:p>
    <w:p w14:paraId="285FD606" w14:textId="02743914" w:rsidR="00EC561F" w:rsidRDefault="00EC561F" w:rsidP="00EC561F">
      <w:pPr>
        <w:pStyle w:val="ListParagraph"/>
        <w:numPr>
          <w:ilvl w:val="0"/>
          <w:numId w:val="3"/>
        </w:numPr>
      </w:pPr>
      <w:r>
        <w:t>Home wins</w:t>
      </w:r>
    </w:p>
    <w:p w14:paraId="3FBE5B14" w14:textId="2C1DE80B" w:rsidR="00EC561F" w:rsidRDefault="00EC561F" w:rsidP="00EC561F">
      <w:pPr>
        <w:pStyle w:val="ListParagraph"/>
        <w:numPr>
          <w:ilvl w:val="0"/>
          <w:numId w:val="3"/>
        </w:numPr>
      </w:pPr>
      <w:r>
        <w:t xml:space="preserve">Away wins </w:t>
      </w:r>
    </w:p>
    <w:p w14:paraId="125BAEE3" w14:textId="263D9C91" w:rsidR="00AF6F34" w:rsidRDefault="00AF6F34" w:rsidP="00EC561F">
      <w:pPr>
        <w:pStyle w:val="ListParagraph"/>
        <w:numPr>
          <w:ilvl w:val="0"/>
          <w:numId w:val="3"/>
        </w:numPr>
      </w:pPr>
      <w:r>
        <w:t>Umpire1</w:t>
      </w:r>
    </w:p>
    <w:p w14:paraId="24AC30A2" w14:textId="4B443322" w:rsidR="00AF6F34" w:rsidRDefault="00AF6F34" w:rsidP="00EC561F">
      <w:pPr>
        <w:pStyle w:val="ListParagraph"/>
        <w:numPr>
          <w:ilvl w:val="0"/>
          <w:numId w:val="3"/>
        </w:numPr>
      </w:pPr>
      <w:r>
        <w:t>Umpire2</w:t>
      </w:r>
    </w:p>
    <w:p w14:paraId="126A7898" w14:textId="77777777" w:rsidR="00AF6F34" w:rsidRDefault="00AF6F34" w:rsidP="00AF6F34">
      <w:pPr>
        <w:pStyle w:val="ListParagraph"/>
      </w:pPr>
    </w:p>
    <w:p w14:paraId="7916912A" w14:textId="3B9CD8CF" w:rsidR="00AF6F34" w:rsidRDefault="00AF6F34" w:rsidP="00AF6F34">
      <w:r>
        <w:t>Unclean dataset preview</w:t>
      </w:r>
    </w:p>
    <w:p w14:paraId="0B365E89" w14:textId="77777777" w:rsidR="00397D0D" w:rsidRDefault="00397D0D" w:rsidP="00AF6F34"/>
    <w:p w14:paraId="06077CC7" w14:textId="1E89874F" w:rsidR="00EC561F" w:rsidRDefault="00AD063B" w:rsidP="00AF6F34">
      <w:pPr>
        <w:ind w:left="360"/>
      </w:pPr>
      <w:r>
        <w:rPr>
          <w:noProof/>
        </w:rPr>
        <w:drawing>
          <wp:inline distT="0" distB="0" distL="0" distR="0" wp14:anchorId="22853155" wp14:editId="6A6E24E0">
            <wp:extent cx="5943600" cy="2297430"/>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14:paraId="1D18A4B0" w14:textId="77777777" w:rsidR="00AD063B" w:rsidRDefault="00AD063B" w:rsidP="00AF6F34">
      <w:pPr>
        <w:ind w:left="360"/>
      </w:pPr>
    </w:p>
    <w:p w14:paraId="2E20CE73" w14:textId="2918DC63" w:rsidR="00397D0D" w:rsidRDefault="00397D0D" w:rsidP="00AF6F34">
      <w:pPr>
        <w:ind w:left="360"/>
      </w:pPr>
      <w:r>
        <w:rPr>
          <w:noProof/>
        </w:rPr>
        <w:drawing>
          <wp:inline distT="0" distB="0" distL="0" distR="0" wp14:anchorId="04B1B42C" wp14:editId="51177624">
            <wp:extent cx="5943600" cy="2254885"/>
            <wp:effectExtent l="0" t="0" r="0" b="571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54885"/>
                    </a:xfrm>
                    <a:prstGeom prst="rect">
                      <a:avLst/>
                    </a:prstGeom>
                  </pic:spPr>
                </pic:pic>
              </a:graphicData>
            </a:graphic>
          </wp:inline>
        </w:drawing>
      </w:r>
    </w:p>
    <w:p w14:paraId="39CB8613" w14:textId="77777777" w:rsidR="00397D0D" w:rsidRDefault="00397D0D" w:rsidP="00AF6F34">
      <w:pPr>
        <w:ind w:left="360"/>
      </w:pPr>
    </w:p>
    <w:p w14:paraId="7BAF0759" w14:textId="674AF654" w:rsidR="006D0EBC" w:rsidRDefault="00AD063B" w:rsidP="006D0EBC">
      <w:pPr>
        <w:ind w:left="360"/>
      </w:pPr>
      <w:r>
        <w:rPr>
          <w:noProof/>
        </w:rPr>
        <w:drawing>
          <wp:inline distT="0" distB="0" distL="0" distR="0" wp14:anchorId="08D97B94" wp14:editId="70EC0215">
            <wp:extent cx="5945416" cy="1445342"/>
            <wp:effectExtent l="0" t="0" r="0" b="254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9" cstate="print">
                      <a:extLst>
                        <a:ext uri="{28A0092B-C50C-407E-A947-70E740481C1C}">
                          <a14:useLocalDpi xmlns:a14="http://schemas.microsoft.com/office/drawing/2010/main" val="0"/>
                        </a:ext>
                      </a:extLst>
                    </a:blip>
                    <a:srcRect b="30669"/>
                    <a:stretch/>
                  </pic:blipFill>
                  <pic:spPr bwMode="auto">
                    <a:xfrm>
                      <a:off x="0" y="0"/>
                      <a:ext cx="6106039" cy="1484390"/>
                    </a:xfrm>
                    <a:prstGeom prst="rect">
                      <a:avLst/>
                    </a:prstGeom>
                    <a:ln>
                      <a:noFill/>
                    </a:ln>
                    <a:extLst>
                      <a:ext uri="{53640926-AAD7-44D8-BBD7-CCE9431645EC}">
                        <a14:shadowObscured xmlns:a14="http://schemas.microsoft.com/office/drawing/2010/main"/>
                      </a:ext>
                    </a:extLst>
                  </pic:spPr>
                </pic:pic>
              </a:graphicData>
            </a:graphic>
          </wp:inline>
        </w:drawing>
      </w:r>
    </w:p>
    <w:p w14:paraId="41D8E535" w14:textId="2588A087" w:rsidR="006D0EBC" w:rsidRDefault="006D0EBC" w:rsidP="006D0EBC">
      <w:pPr>
        <w:pStyle w:val="ListParagraph"/>
        <w:numPr>
          <w:ilvl w:val="0"/>
          <w:numId w:val="1"/>
        </w:numPr>
      </w:pPr>
      <w:r>
        <w:lastRenderedPageBreak/>
        <w:t>Data preparation</w:t>
      </w:r>
      <w:r w:rsidR="00F02C42">
        <w:t>:</w:t>
      </w:r>
    </w:p>
    <w:p w14:paraId="2BFF282C" w14:textId="5A91E239" w:rsidR="006D0EBC" w:rsidRDefault="00D248AA" w:rsidP="006D0EBC">
      <w:r>
        <w:t xml:space="preserve">The dataset had a lot of NA values in specific columns, so I dropped those columns as they were of no use to me. Further, the names of some columns needed to be changed for better plotting of the graphs and to avoid error in the syntax. For example, </w:t>
      </w:r>
      <w:proofErr w:type="spellStart"/>
      <w:r>
        <w:t>home_wins</w:t>
      </w:r>
      <w:proofErr w:type="spellEnd"/>
      <w:r>
        <w:t xml:space="preserve">, </w:t>
      </w:r>
      <w:proofErr w:type="spellStart"/>
      <w:r>
        <w:t>away_wins</w:t>
      </w:r>
      <w:proofErr w:type="spellEnd"/>
      <w:r>
        <w:t xml:space="preserve"> were changed to </w:t>
      </w:r>
      <w:proofErr w:type="gramStart"/>
      <w:r>
        <w:t>Home</w:t>
      </w:r>
      <w:proofErr w:type="gramEnd"/>
      <w:r>
        <w:t xml:space="preserve"> wins and Away wins. Next up, was to change the date column into separate day, </w:t>
      </w:r>
      <w:proofErr w:type="gramStart"/>
      <w:r>
        <w:t>month</w:t>
      </w:r>
      <w:proofErr w:type="gramEnd"/>
      <w:r>
        <w:t xml:space="preserve"> </w:t>
      </w:r>
      <w:r w:rsidR="00E97CF4">
        <w:t>and year format for further analysis.</w:t>
      </w:r>
    </w:p>
    <w:p w14:paraId="29A07807" w14:textId="1B345EFC" w:rsidR="00E97CF4" w:rsidRDefault="00E97CF4" w:rsidP="006D0EBC"/>
    <w:p w14:paraId="432CB2FA" w14:textId="47868104" w:rsidR="00F02C42" w:rsidRDefault="00F02C42" w:rsidP="006D0EBC">
      <w:r>
        <w:t>Clean dataset preview:</w:t>
      </w:r>
    </w:p>
    <w:p w14:paraId="17DAB64A" w14:textId="4B3B337B" w:rsidR="00D248AA" w:rsidRDefault="00F02C42" w:rsidP="006D0EBC">
      <w:r>
        <w:rPr>
          <w:noProof/>
        </w:rPr>
        <w:drawing>
          <wp:inline distT="0" distB="0" distL="0" distR="0" wp14:anchorId="43AB33F1" wp14:editId="5310B89B">
            <wp:extent cx="5943600" cy="2171065"/>
            <wp:effectExtent l="0" t="0" r="0" b="63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71065"/>
                    </a:xfrm>
                    <a:prstGeom prst="rect">
                      <a:avLst/>
                    </a:prstGeom>
                  </pic:spPr>
                </pic:pic>
              </a:graphicData>
            </a:graphic>
          </wp:inline>
        </w:drawing>
      </w:r>
    </w:p>
    <w:p w14:paraId="3932E301" w14:textId="77777777" w:rsidR="00F02C42" w:rsidRDefault="00F02C42" w:rsidP="006D0EBC"/>
    <w:p w14:paraId="28A2D08D" w14:textId="703B77B9" w:rsidR="00F02C42" w:rsidRDefault="00F02C42" w:rsidP="006D0EBC">
      <w:r>
        <w:rPr>
          <w:noProof/>
        </w:rPr>
        <w:drawing>
          <wp:inline distT="0" distB="0" distL="0" distR="0" wp14:anchorId="64E9E391" wp14:editId="7E02C48C">
            <wp:extent cx="5943600" cy="17399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39900"/>
                    </a:xfrm>
                    <a:prstGeom prst="rect">
                      <a:avLst/>
                    </a:prstGeom>
                  </pic:spPr>
                </pic:pic>
              </a:graphicData>
            </a:graphic>
          </wp:inline>
        </w:drawing>
      </w:r>
    </w:p>
    <w:p w14:paraId="346CF6A9" w14:textId="533F6E03" w:rsidR="00F02C42" w:rsidRDefault="00F02C42" w:rsidP="006D0EBC"/>
    <w:p w14:paraId="436C40E8" w14:textId="0478454B" w:rsidR="00F02C42" w:rsidRDefault="00F02C42" w:rsidP="006D0EBC">
      <w:r>
        <w:rPr>
          <w:noProof/>
        </w:rPr>
        <w:drawing>
          <wp:inline distT="0" distB="0" distL="0" distR="0" wp14:anchorId="12B7A4DF" wp14:editId="2A43C20D">
            <wp:extent cx="5943600" cy="2043430"/>
            <wp:effectExtent l="0" t="0" r="0" b="127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inline>
        </w:drawing>
      </w:r>
    </w:p>
    <w:p w14:paraId="1506F630" w14:textId="471F3BCC" w:rsidR="00F02C42" w:rsidRDefault="00F02C42" w:rsidP="006D0EBC"/>
    <w:p w14:paraId="1445C8F8" w14:textId="543B8CFD" w:rsidR="00F02C42" w:rsidRDefault="00F02C42" w:rsidP="006D0EBC"/>
    <w:p w14:paraId="572B561A" w14:textId="1B84C190" w:rsidR="006153D8" w:rsidRDefault="006153D8" w:rsidP="006153D8">
      <w:pPr>
        <w:pStyle w:val="ListParagraph"/>
        <w:numPr>
          <w:ilvl w:val="0"/>
          <w:numId w:val="1"/>
        </w:numPr>
      </w:pPr>
      <w:r>
        <w:lastRenderedPageBreak/>
        <w:t>Modelling and evaluation:</w:t>
      </w:r>
    </w:p>
    <w:p w14:paraId="0FB75689" w14:textId="490EC40B" w:rsidR="00B81BE3" w:rsidRDefault="006153D8" w:rsidP="006153D8">
      <w:r>
        <w:t>For the modelling</w:t>
      </w:r>
      <w:r>
        <w:t xml:space="preserve"> part</w:t>
      </w:r>
      <w:r>
        <w:t xml:space="preserve"> various graphs were used to plot and obtain insights to help answer desired questions. </w:t>
      </w:r>
      <w:r w:rsidR="00B81BE3">
        <w:t>I used a mix of plots like bar, line, scatter, pie, and heat map to analyze the data and get valuable insights.</w:t>
      </w:r>
    </w:p>
    <w:p w14:paraId="3EA64B37" w14:textId="77777777" w:rsidR="00B81BE3" w:rsidRDefault="00B81BE3" w:rsidP="006153D8"/>
    <w:p w14:paraId="4211264A" w14:textId="63776572" w:rsidR="00B81BE3" w:rsidRDefault="00EB2FCA" w:rsidP="00EB2FCA">
      <w:pPr>
        <w:pStyle w:val="ListParagraph"/>
        <w:numPr>
          <w:ilvl w:val="0"/>
          <w:numId w:val="5"/>
        </w:numPr>
      </w:pPr>
      <w:r>
        <w:t>For the first plot which is a bar plot I want to find out the number of matches played with respect to the season</w:t>
      </w:r>
    </w:p>
    <w:p w14:paraId="5F199167" w14:textId="79C7C129" w:rsidR="00EB2FCA" w:rsidRDefault="00EB2FCA" w:rsidP="00EB2FCA">
      <w:pPr>
        <w:pStyle w:val="ListParagraph"/>
        <w:ind w:left="778"/>
      </w:pPr>
    </w:p>
    <w:p w14:paraId="0B9C96E9" w14:textId="15653E75" w:rsidR="00F02C42" w:rsidRDefault="00EB2FCA" w:rsidP="00EB2FCA">
      <w:pPr>
        <w:jc w:val="center"/>
      </w:pPr>
      <w:r>
        <w:rPr>
          <w:noProof/>
        </w:rPr>
        <w:drawing>
          <wp:inline distT="0" distB="0" distL="0" distR="0" wp14:anchorId="12353C21" wp14:editId="5734C76D">
            <wp:extent cx="4461387" cy="3709243"/>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2570" cy="3735169"/>
                    </a:xfrm>
                    <a:prstGeom prst="rect">
                      <a:avLst/>
                    </a:prstGeom>
                  </pic:spPr>
                </pic:pic>
              </a:graphicData>
            </a:graphic>
          </wp:inline>
        </w:drawing>
      </w:r>
    </w:p>
    <w:p w14:paraId="6819D6BC" w14:textId="77777777" w:rsidR="00597AA1" w:rsidRDefault="00597AA1" w:rsidP="00EB2FCA">
      <w:pPr>
        <w:jc w:val="center"/>
      </w:pPr>
    </w:p>
    <w:p w14:paraId="31749337" w14:textId="02C20E53" w:rsidR="00EB2FCA" w:rsidRDefault="00597AA1" w:rsidP="00EB2FCA">
      <w:r>
        <w:t xml:space="preserve">From the plot </w:t>
      </w:r>
      <w:proofErr w:type="gramStart"/>
      <w:r>
        <w:t xml:space="preserve">it can be seen that </w:t>
      </w:r>
      <w:r w:rsidR="00D37082">
        <w:t>the</w:t>
      </w:r>
      <w:proofErr w:type="gramEnd"/>
      <w:r w:rsidR="00D37082">
        <w:t xml:space="preserve"> greatest</w:t>
      </w:r>
      <w:r>
        <w:t xml:space="preserve"> number of matches were played in the year 2011-2013, as during this period the tournament gained recognition and so the spike in the number of matches but then there was a sudden drop after 2013 as it did not have any new add-ons.</w:t>
      </w:r>
    </w:p>
    <w:p w14:paraId="69AC3282" w14:textId="48CDBE11" w:rsidR="00D37082" w:rsidRDefault="00D37082" w:rsidP="00EB2FCA">
      <w:r>
        <w:t xml:space="preserve">Using bar chart to answer the question felt the best as it could give specific insights just by looking at it. </w:t>
      </w:r>
    </w:p>
    <w:p w14:paraId="1801765C" w14:textId="72409408" w:rsidR="00D37082" w:rsidRDefault="00D37082" w:rsidP="00EB2FCA"/>
    <w:p w14:paraId="327BF589" w14:textId="588761B5" w:rsidR="00EE7111" w:rsidRDefault="00EE7111" w:rsidP="00EB2FCA"/>
    <w:p w14:paraId="5CBC4DE5" w14:textId="3F052EAC" w:rsidR="00EE7111" w:rsidRDefault="00EE7111" w:rsidP="00EB2FCA"/>
    <w:p w14:paraId="44DC4637" w14:textId="517E7BA1" w:rsidR="00EE7111" w:rsidRDefault="00EE7111" w:rsidP="00EB2FCA"/>
    <w:p w14:paraId="7C59AC8C" w14:textId="173D67A1" w:rsidR="00EE7111" w:rsidRDefault="00EE7111" w:rsidP="00EB2FCA"/>
    <w:p w14:paraId="29BD4D34" w14:textId="5E4782D4" w:rsidR="00EE7111" w:rsidRDefault="00EE7111" w:rsidP="00EB2FCA"/>
    <w:p w14:paraId="7872EF08" w14:textId="6C48F4F3" w:rsidR="00EE7111" w:rsidRDefault="00EE7111" w:rsidP="00EB2FCA"/>
    <w:p w14:paraId="45E9EF9C" w14:textId="3A9A0BB7" w:rsidR="00EE7111" w:rsidRDefault="00EE7111" w:rsidP="00EB2FCA"/>
    <w:p w14:paraId="4D8F524B" w14:textId="77777777" w:rsidR="00EE7111" w:rsidRDefault="00EE7111" w:rsidP="00EB2FCA"/>
    <w:p w14:paraId="58A264ED" w14:textId="78FCBF98" w:rsidR="00D37082" w:rsidRDefault="00EE7111" w:rsidP="00EE7111">
      <w:pPr>
        <w:pStyle w:val="ListParagraph"/>
        <w:numPr>
          <w:ilvl w:val="0"/>
          <w:numId w:val="5"/>
        </w:numPr>
      </w:pPr>
      <w:r>
        <w:lastRenderedPageBreak/>
        <w:t xml:space="preserve">For the next </w:t>
      </w:r>
      <w:r w:rsidR="007E7101">
        <w:t xml:space="preserve">I used stacked/grouped bar plot and </w:t>
      </w:r>
      <w:r>
        <w:t>I answered the question, which toss decision resulted in the most wins.</w:t>
      </w:r>
    </w:p>
    <w:p w14:paraId="616061B1" w14:textId="77777777" w:rsidR="00EE7111" w:rsidRDefault="00EE7111" w:rsidP="00EE7111"/>
    <w:p w14:paraId="7D5A874C" w14:textId="15056D51" w:rsidR="00597AA1" w:rsidRDefault="00597AA1" w:rsidP="00EB2FCA"/>
    <w:p w14:paraId="0C3F75E6" w14:textId="0E54DACB" w:rsidR="00597AA1" w:rsidRDefault="00EE7111" w:rsidP="00EE7111">
      <w:pPr>
        <w:jc w:val="center"/>
      </w:pPr>
      <w:r>
        <w:rPr>
          <w:noProof/>
        </w:rPr>
        <w:drawing>
          <wp:inline distT="0" distB="0" distL="0" distR="0" wp14:anchorId="35FE999C" wp14:editId="0E9B2E01">
            <wp:extent cx="4136923" cy="3455391"/>
            <wp:effectExtent l="0" t="0" r="381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41" cy="3462422"/>
                    </a:xfrm>
                    <a:prstGeom prst="rect">
                      <a:avLst/>
                    </a:prstGeom>
                  </pic:spPr>
                </pic:pic>
              </a:graphicData>
            </a:graphic>
          </wp:inline>
        </w:drawing>
      </w:r>
    </w:p>
    <w:p w14:paraId="65C67FFF" w14:textId="0B2940AB" w:rsidR="00EE7111" w:rsidRDefault="00EE7111" w:rsidP="00EE7111"/>
    <w:p w14:paraId="48A28A3B" w14:textId="1D0085A2" w:rsidR="00EE7111" w:rsidRDefault="00EE7111" w:rsidP="00EE7111">
      <w:r>
        <w:t xml:space="preserve">From the above graph it can be deduced that in over 400 matches it was seen that the decision of opting to field first resulted in the most wins as compared to choosing to bat first. The reason behind this is that the teams that win the toss decide to field most of the times as it is easier to chase a </w:t>
      </w:r>
      <w:r w:rsidR="00710047">
        <w:t xml:space="preserve">total, because you know what run rate you need to follow </w:t>
      </w:r>
      <w:proofErr w:type="gramStart"/>
      <w:r w:rsidR="00710047">
        <w:t>in order to</w:t>
      </w:r>
      <w:proofErr w:type="gramEnd"/>
      <w:r w:rsidR="00710047">
        <w:t xml:space="preserve"> win instead of batting first.</w:t>
      </w:r>
      <w:r w:rsidR="007E7101">
        <w:t xml:space="preserve"> </w:t>
      </w:r>
      <w:r w:rsidR="005721C5">
        <w:t>The stacked bar plot was the best choice as it could give a visual comparison of the toss decision and the results of the match.</w:t>
      </w:r>
    </w:p>
    <w:p w14:paraId="3F462DAD" w14:textId="2C1ECA7C" w:rsidR="00710047" w:rsidRDefault="00710047" w:rsidP="00EE7111"/>
    <w:p w14:paraId="344ABE88" w14:textId="327C25D3" w:rsidR="00A26039" w:rsidRDefault="00A26039" w:rsidP="00EE7111"/>
    <w:p w14:paraId="5FC3CEE4" w14:textId="75E4E65A" w:rsidR="00A26039" w:rsidRDefault="00A26039" w:rsidP="00EE7111"/>
    <w:p w14:paraId="69660F9E" w14:textId="0B72033B" w:rsidR="00A26039" w:rsidRDefault="00A26039" w:rsidP="00EE7111"/>
    <w:p w14:paraId="2FF2B850" w14:textId="0D95B2A7" w:rsidR="00A26039" w:rsidRDefault="00A26039" w:rsidP="00EE7111"/>
    <w:p w14:paraId="42F35F20" w14:textId="0D9519C8" w:rsidR="00A26039" w:rsidRDefault="00A26039" w:rsidP="00EE7111"/>
    <w:p w14:paraId="2C0AC840" w14:textId="34B11ABD" w:rsidR="00A26039" w:rsidRDefault="00A26039" w:rsidP="00EE7111"/>
    <w:p w14:paraId="095B9630" w14:textId="199D5488" w:rsidR="00A26039" w:rsidRDefault="00A26039" w:rsidP="00EE7111"/>
    <w:p w14:paraId="43C09583" w14:textId="4E348D98" w:rsidR="00A26039" w:rsidRDefault="00A26039" w:rsidP="00EE7111"/>
    <w:p w14:paraId="5128D33D" w14:textId="263CAEE4" w:rsidR="00A26039" w:rsidRDefault="00A26039" w:rsidP="00EE7111"/>
    <w:p w14:paraId="010E319B" w14:textId="1891B372" w:rsidR="00A26039" w:rsidRDefault="00A26039" w:rsidP="00EE7111"/>
    <w:p w14:paraId="289DCF5E" w14:textId="49291BE8" w:rsidR="00A26039" w:rsidRDefault="00A26039" w:rsidP="00EE7111"/>
    <w:p w14:paraId="492071CE" w14:textId="7CBAB7CF" w:rsidR="00A26039" w:rsidRDefault="00A26039" w:rsidP="00EE7111"/>
    <w:p w14:paraId="222A8772" w14:textId="77777777" w:rsidR="00A26039" w:rsidRDefault="00A26039" w:rsidP="00EE7111"/>
    <w:p w14:paraId="7646B04E" w14:textId="4F997CD1" w:rsidR="00A26039" w:rsidRDefault="00A26039" w:rsidP="00A26039">
      <w:pPr>
        <w:pStyle w:val="ListParagraph"/>
        <w:numPr>
          <w:ilvl w:val="0"/>
          <w:numId w:val="5"/>
        </w:numPr>
      </w:pPr>
      <w:r>
        <w:lastRenderedPageBreak/>
        <w:t>To find out the frequency of matches year-wise I used a line graph</w:t>
      </w:r>
    </w:p>
    <w:p w14:paraId="2720621C" w14:textId="2060A2A4" w:rsidR="00A26039" w:rsidRDefault="00A26039" w:rsidP="00EE7111"/>
    <w:p w14:paraId="364C3895" w14:textId="6FC15528" w:rsidR="00A26039" w:rsidRDefault="00A26039" w:rsidP="00A26039">
      <w:pPr>
        <w:jc w:val="center"/>
      </w:pPr>
      <w:r>
        <w:rPr>
          <w:noProof/>
        </w:rPr>
        <w:drawing>
          <wp:inline distT="0" distB="0" distL="0" distR="0" wp14:anchorId="5D0EE796" wp14:editId="03543E5E">
            <wp:extent cx="4387645" cy="360902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194" cy="3633330"/>
                    </a:xfrm>
                    <a:prstGeom prst="rect">
                      <a:avLst/>
                    </a:prstGeom>
                  </pic:spPr>
                </pic:pic>
              </a:graphicData>
            </a:graphic>
          </wp:inline>
        </w:drawing>
      </w:r>
    </w:p>
    <w:p w14:paraId="66ECD731" w14:textId="27084FCA" w:rsidR="00E9286F" w:rsidRDefault="00E9286F" w:rsidP="00A26039">
      <w:pPr>
        <w:jc w:val="center"/>
      </w:pPr>
    </w:p>
    <w:p w14:paraId="6C50F0A0" w14:textId="12E9C6AF" w:rsidR="00E9286F" w:rsidRDefault="00E9286F" w:rsidP="00BE6219">
      <w:r>
        <w:t>It is seen that in the year 2013 total of 76 matches were played which is the highest followed by the year 2013 and 2011 with a frequency of 74 and 73 respectively.</w:t>
      </w:r>
    </w:p>
    <w:p w14:paraId="4CF13D45" w14:textId="77777777" w:rsidR="00E9286F" w:rsidRDefault="00E9286F" w:rsidP="00A26039">
      <w:pPr>
        <w:jc w:val="center"/>
      </w:pPr>
    </w:p>
    <w:p w14:paraId="270FE95D" w14:textId="5C4692BF" w:rsidR="00EF3E59" w:rsidRDefault="00EF3E59" w:rsidP="00EF3E59">
      <w:pPr>
        <w:pStyle w:val="ListParagraph"/>
        <w:numPr>
          <w:ilvl w:val="0"/>
          <w:numId w:val="5"/>
        </w:numPr>
      </w:pPr>
      <w:r>
        <w:t xml:space="preserve">Next plot used is scatter plot to find out the number of runs </w:t>
      </w:r>
      <w:proofErr w:type="gramStart"/>
      <w:r>
        <w:t>scored</w:t>
      </w:r>
      <w:proofErr w:type="gramEnd"/>
      <w:r w:rsidR="002E1A63">
        <w:t xml:space="preserve"> and balls faced</w:t>
      </w:r>
      <w:r>
        <w:t xml:space="preserve"> by my favor</w:t>
      </w:r>
      <w:r w:rsidR="002E1A63">
        <w:t>ite batsmen</w:t>
      </w:r>
    </w:p>
    <w:p w14:paraId="1A788447" w14:textId="75EB5FCB" w:rsidR="002E1A63" w:rsidRDefault="002E1A63" w:rsidP="002E1A63">
      <w:pPr>
        <w:ind w:left="418"/>
        <w:jc w:val="center"/>
      </w:pPr>
      <w:r>
        <w:rPr>
          <w:noProof/>
        </w:rPr>
        <w:drawing>
          <wp:inline distT="0" distB="0" distL="0" distR="0" wp14:anchorId="3CCCCD12" wp14:editId="15B98BA2">
            <wp:extent cx="3659671" cy="3008671"/>
            <wp:effectExtent l="0" t="0" r="0" b="127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407" cy="3047916"/>
                    </a:xfrm>
                    <a:prstGeom prst="rect">
                      <a:avLst/>
                    </a:prstGeom>
                  </pic:spPr>
                </pic:pic>
              </a:graphicData>
            </a:graphic>
          </wp:inline>
        </w:drawing>
      </w:r>
    </w:p>
    <w:p w14:paraId="61C6F40B" w14:textId="288D293B" w:rsidR="002E1A63" w:rsidRDefault="002E1A63" w:rsidP="002E1A63">
      <w:pPr>
        <w:ind w:left="418"/>
        <w:jc w:val="center"/>
      </w:pPr>
    </w:p>
    <w:p w14:paraId="06B8F390" w14:textId="32656E64" w:rsidR="007E7101" w:rsidRDefault="002E1A63" w:rsidP="002E1A63">
      <w:pPr>
        <w:ind w:left="418"/>
      </w:pPr>
      <w:r>
        <w:t xml:space="preserve">From the graph </w:t>
      </w:r>
      <w:proofErr w:type="gramStart"/>
      <w:r>
        <w:t>it can be seen that the</w:t>
      </w:r>
      <w:proofErr w:type="gramEnd"/>
      <w:r>
        <w:t xml:space="preserve"> most runs scored in the tournament was MS Dhoni followed by Virat Kohli. The fastest hundred was scored by MS Dhoni in just under 60 balls. Except RV Uthappa all the other batsmen scored a century of runs.</w:t>
      </w:r>
      <w:r w:rsidR="007E7101">
        <w:t xml:space="preserve"> </w:t>
      </w:r>
      <w:r w:rsidR="00FD1AA4">
        <w:t xml:space="preserve">Scatter plot best fitted to answer the question </w:t>
      </w:r>
      <w:r w:rsidR="007D3DC8">
        <w:t>to visualize the runs scored given the number of balls faced of four different batsmen</w:t>
      </w:r>
      <w:r w:rsidR="00A26039">
        <w:t>.</w:t>
      </w:r>
    </w:p>
    <w:p w14:paraId="7848C2F3" w14:textId="1A6BCF34" w:rsidR="00A26039" w:rsidRDefault="00A26039" w:rsidP="002E1A63">
      <w:pPr>
        <w:ind w:left="418"/>
      </w:pPr>
    </w:p>
    <w:p w14:paraId="7FC73A4E" w14:textId="77777777" w:rsidR="00A26039" w:rsidRDefault="00A26039" w:rsidP="002E1A63">
      <w:pPr>
        <w:ind w:left="418"/>
      </w:pPr>
    </w:p>
    <w:p w14:paraId="31794F45" w14:textId="301226AF" w:rsidR="00C9252A" w:rsidRDefault="00C9252A" w:rsidP="00C9252A">
      <w:pPr>
        <w:pStyle w:val="ListParagraph"/>
        <w:numPr>
          <w:ilvl w:val="0"/>
          <w:numId w:val="5"/>
        </w:numPr>
      </w:pPr>
      <w:r>
        <w:t>Next up I wanted to find which team performed the best and had the most wins throughout the tournament. For this I used a pie chart.</w:t>
      </w:r>
    </w:p>
    <w:p w14:paraId="4362DC2B" w14:textId="77777777" w:rsidR="00C9252A" w:rsidRDefault="00C9252A" w:rsidP="00D418EE">
      <w:pPr>
        <w:pStyle w:val="ListParagraph"/>
        <w:ind w:left="778"/>
      </w:pPr>
    </w:p>
    <w:p w14:paraId="5E0D8C60" w14:textId="42A53A3C" w:rsidR="00C9252A" w:rsidRDefault="00C9252A" w:rsidP="00C9252A">
      <w:pPr>
        <w:ind w:left="418"/>
        <w:jc w:val="center"/>
      </w:pPr>
      <w:r>
        <w:rPr>
          <w:noProof/>
        </w:rPr>
        <w:drawing>
          <wp:inline distT="0" distB="0" distL="0" distR="0" wp14:anchorId="788380FB" wp14:editId="1EA4B721">
            <wp:extent cx="4638368" cy="3436654"/>
            <wp:effectExtent l="0" t="0" r="0" b="508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6421" cy="3450030"/>
                    </a:xfrm>
                    <a:prstGeom prst="rect">
                      <a:avLst/>
                    </a:prstGeom>
                  </pic:spPr>
                </pic:pic>
              </a:graphicData>
            </a:graphic>
          </wp:inline>
        </w:drawing>
      </w:r>
    </w:p>
    <w:p w14:paraId="57B7D6C1" w14:textId="42B6847A" w:rsidR="00C9252A" w:rsidRDefault="00C9252A" w:rsidP="00C9252A">
      <w:pPr>
        <w:ind w:left="418"/>
        <w:jc w:val="center"/>
      </w:pPr>
    </w:p>
    <w:p w14:paraId="6F051868" w14:textId="2D4F1BA0" w:rsidR="00C9252A" w:rsidRDefault="00C9252A" w:rsidP="00C9252A">
      <w:pPr>
        <w:ind w:left="418"/>
      </w:pPr>
      <w:r>
        <w:t xml:space="preserve">From the above graph it can be deduced that the team Mumbai Indians performed the best with a win percentage of 15 followed by teams </w:t>
      </w:r>
      <w:r w:rsidR="00680E8E">
        <w:t>Chennai Super Kings, Kolkata knight riders and Royal Challengers Bangalore with a percentage of 13.1, 12.3, and 11.1 respectively.</w:t>
      </w:r>
    </w:p>
    <w:p w14:paraId="4EE39374" w14:textId="33E66630" w:rsidR="005422D6" w:rsidRDefault="005422D6" w:rsidP="00C9252A">
      <w:pPr>
        <w:ind w:left="418"/>
      </w:pPr>
      <w:r>
        <w:t xml:space="preserve">Pic chart visuals fit perfectly answering my question in a </w:t>
      </w:r>
      <w:proofErr w:type="gramStart"/>
      <w:r>
        <w:t>color coded</w:t>
      </w:r>
      <w:proofErr w:type="gramEnd"/>
      <w:r>
        <w:t xml:space="preserve"> manner.</w:t>
      </w:r>
    </w:p>
    <w:p w14:paraId="7B54AA00" w14:textId="1665E68D" w:rsidR="00680E8E" w:rsidRDefault="00680E8E" w:rsidP="00C9252A">
      <w:pPr>
        <w:ind w:left="418"/>
      </w:pPr>
    </w:p>
    <w:p w14:paraId="5E4A6EE9" w14:textId="688DC99E" w:rsidR="005422D6" w:rsidRDefault="005422D6" w:rsidP="00C9252A">
      <w:pPr>
        <w:ind w:left="418"/>
      </w:pPr>
    </w:p>
    <w:p w14:paraId="227C9E99" w14:textId="21DD1226" w:rsidR="005422D6" w:rsidRDefault="005422D6" w:rsidP="00C9252A">
      <w:pPr>
        <w:ind w:left="418"/>
      </w:pPr>
    </w:p>
    <w:p w14:paraId="390E08FB" w14:textId="6A7B6278" w:rsidR="005422D6" w:rsidRDefault="005422D6" w:rsidP="00C9252A">
      <w:pPr>
        <w:ind w:left="418"/>
      </w:pPr>
    </w:p>
    <w:p w14:paraId="1A7D74E8" w14:textId="59FA9D8E" w:rsidR="005422D6" w:rsidRDefault="005422D6" w:rsidP="00C9252A">
      <w:pPr>
        <w:ind w:left="418"/>
      </w:pPr>
    </w:p>
    <w:p w14:paraId="7E7B300B" w14:textId="56EEFF92" w:rsidR="005422D6" w:rsidRDefault="005422D6" w:rsidP="00C9252A">
      <w:pPr>
        <w:ind w:left="418"/>
      </w:pPr>
    </w:p>
    <w:p w14:paraId="29CF5B55" w14:textId="12EF96CF" w:rsidR="005422D6" w:rsidRDefault="005422D6" w:rsidP="00C9252A">
      <w:pPr>
        <w:ind w:left="418"/>
      </w:pPr>
    </w:p>
    <w:p w14:paraId="0C794F41" w14:textId="24E2321A" w:rsidR="005422D6" w:rsidRDefault="005422D6" w:rsidP="00C9252A">
      <w:pPr>
        <w:ind w:left="418"/>
      </w:pPr>
    </w:p>
    <w:p w14:paraId="14A8DFD9" w14:textId="2DA0377D" w:rsidR="005422D6" w:rsidRDefault="005422D6" w:rsidP="00C9252A">
      <w:pPr>
        <w:ind w:left="418"/>
      </w:pPr>
    </w:p>
    <w:p w14:paraId="767D7DF7" w14:textId="4756587A" w:rsidR="005422D6" w:rsidRDefault="005422D6" w:rsidP="00C9252A">
      <w:pPr>
        <w:ind w:left="418"/>
      </w:pPr>
    </w:p>
    <w:p w14:paraId="568D21F3" w14:textId="65E23781" w:rsidR="005422D6" w:rsidRDefault="005422D6" w:rsidP="005422D6">
      <w:pPr>
        <w:pStyle w:val="ListParagraph"/>
        <w:numPr>
          <w:ilvl w:val="0"/>
          <w:numId w:val="5"/>
        </w:numPr>
      </w:pPr>
      <w:proofErr w:type="gramStart"/>
      <w:r>
        <w:t>Next</w:t>
      </w:r>
      <w:proofErr w:type="gramEnd"/>
      <w:r>
        <w:t xml:space="preserve"> I used the heat map graph to find out various insights about all teams performance in the tournament. </w:t>
      </w:r>
    </w:p>
    <w:p w14:paraId="327849D9" w14:textId="77777777" w:rsidR="005422D6" w:rsidRDefault="005422D6" w:rsidP="005422D6">
      <w:pPr>
        <w:pStyle w:val="ListParagraph"/>
        <w:ind w:left="778"/>
      </w:pPr>
    </w:p>
    <w:p w14:paraId="6BEE47BF" w14:textId="23FA29CD" w:rsidR="005422D6" w:rsidRDefault="005422D6" w:rsidP="005422D6">
      <w:pPr>
        <w:pStyle w:val="ListParagraph"/>
        <w:ind w:left="778"/>
        <w:jc w:val="center"/>
      </w:pPr>
      <w:r>
        <w:rPr>
          <w:noProof/>
        </w:rPr>
        <w:drawing>
          <wp:inline distT="0" distB="0" distL="0" distR="0" wp14:anchorId="4A0F4BD6" wp14:editId="38C62159">
            <wp:extent cx="4704735" cy="4131722"/>
            <wp:effectExtent l="0" t="0" r="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32456" cy="4156066"/>
                    </a:xfrm>
                    <a:prstGeom prst="rect">
                      <a:avLst/>
                    </a:prstGeom>
                  </pic:spPr>
                </pic:pic>
              </a:graphicData>
            </a:graphic>
          </wp:inline>
        </w:drawing>
      </w:r>
    </w:p>
    <w:p w14:paraId="4F22687A" w14:textId="760EE356" w:rsidR="005422D6" w:rsidRDefault="005422D6" w:rsidP="005422D6">
      <w:pPr>
        <w:pStyle w:val="ListParagraph"/>
        <w:ind w:left="778"/>
        <w:jc w:val="center"/>
      </w:pPr>
    </w:p>
    <w:p w14:paraId="06B17DE0" w14:textId="017E9DD0" w:rsidR="00E62AF7" w:rsidRDefault="005422D6" w:rsidP="00E62AF7">
      <w:pPr>
        <w:pStyle w:val="ListParagraph"/>
        <w:ind w:left="778"/>
      </w:pPr>
      <w:r>
        <w:t xml:space="preserve">From the above heat </w:t>
      </w:r>
      <w:r w:rsidR="003D44D5">
        <w:t>map,</w:t>
      </w:r>
      <w:r>
        <w:t xml:space="preserve"> </w:t>
      </w:r>
      <w:r w:rsidR="003D44D5">
        <w:t>various insights about specific teams can be visualized, considering my favorite team Mumbai Indians, they had more wins playing in their home field compared to playing away. They had the same number of home and away matches. As for the team Kolkata knight riders, surprisingly they had more wins playing away than playing at a home field</w:t>
      </w:r>
      <w:r w:rsidR="00E62AF7">
        <w:t xml:space="preserve">. </w:t>
      </w:r>
      <w:r w:rsidR="00025F2D">
        <w:t>Heat map was the fitting choice as it gives a shade wise visualization for different attributes for respective attribute chosen as columns.</w:t>
      </w:r>
    </w:p>
    <w:p w14:paraId="7178E437" w14:textId="45D7FFE7" w:rsidR="008E4229" w:rsidRDefault="008E4229" w:rsidP="00E62AF7">
      <w:pPr>
        <w:pStyle w:val="ListParagraph"/>
        <w:ind w:left="778"/>
      </w:pPr>
    </w:p>
    <w:p w14:paraId="0A8111EB" w14:textId="14992569" w:rsidR="008E4229" w:rsidRDefault="008E4229" w:rsidP="00E62AF7">
      <w:pPr>
        <w:pStyle w:val="ListParagraph"/>
        <w:ind w:left="778"/>
      </w:pPr>
    </w:p>
    <w:p w14:paraId="523CFA18" w14:textId="08535977" w:rsidR="008E4229" w:rsidRDefault="008E4229" w:rsidP="00E62AF7">
      <w:pPr>
        <w:pStyle w:val="ListParagraph"/>
        <w:ind w:left="778"/>
      </w:pPr>
    </w:p>
    <w:p w14:paraId="009BEF8B" w14:textId="79415BA5" w:rsidR="008E4229" w:rsidRDefault="008E4229" w:rsidP="00E62AF7">
      <w:pPr>
        <w:pStyle w:val="ListParagraph"/>
        <w:ind w:left="778"/>
      </w:pPr>
    </w:p>
    <w:p w14:paraId="5B65B2F7" w14:textId="678F9401" w:rsidR="008E4229" w:rsidRDefault="008E4229" w:rsidP="00E62AF7">
      <w:pPr>
        <w:pStyle w:val="ListParagraph"/>
        <w:ind w:left="778"/>
      </w:pPr>
    </w:p>
    <w:p w14:paraId="0A2DE83F" w14:textId="1E33725C" w:rsidR="008E4229" w:rsidRDefault="008E4229" w:rsidP="00E62AF7">
      <w:pPr>
        <w:pStyle w:val="ListParagraph"/>
        <w:ind w:left="778"/>
      </w:pPr>
    </w:p>
    <w:p w14:paraId="36B6F31D" w14:textId="23996226" w:rsidR="008E4229" w:rsidRDefault="008E4229" w:rsidP="00E62AF7">
      <w:pPr>
        <w:pStyle w:val="ListParagraph"/>
        <w:ind w:left="778"/>
      </w:pPr>
    </w:p>
    <w:p w14:paraId="4E5711A3" w14:textId="7D4C7F24" w:rsidR="008E4229" w:rsidRDefault="008E4229" w:rsidP="00E62AF7">
      <w:pPr>
        <w:pStyle w:val="ListParagraph"/>
        <w:ind w:left="778"/>
      </w:pPr>
    </w:p>
    <w:p w14:paraId="7AB67B9D" w14:textId="45B139D6" w:rsidR="008E4229" w:rsidRDefault="008E4229" w:rsidP="00E62AF7">
      <w:pPr>
        <w:pStyle w:val="ListParagraph"/>
        <w:ind w:left="778"/>
      </w:pPr>
    </w:p>
    <w:p w14:paraId="3B048DB3" w14:textId="38BCE664" w:rsidR="008E4229" w:rsidRDefault="008E4229" w:rsidP="00E62AF7">
      <w:pPr>
        <w:pStyle w:val="ListParagraph"/>
        <w:ind w:left="778"/>
      </w:pPr>
    </w:p>
    <w:p w14:paraId="6B469BF6" w14:textId="77777777" w:rsidR="008E4229" w:rsidRDefault="008E4229" w:rsidP="008E4229">
      <w:pPr>
        <w:pStyle w:val="ListParagraph"/>
        <w:numPr>
          <w:ilvl w:val="0"/>
          <w:numId w:val="5"/>
        </w:numPr>
      </w:pPr>
      <w:r>
        <w:lastRenderedPageBreak/>
        <w:t>Another heat map was plotted to visualize the different attributes of the top 50 batsman in the tournament.</w:t>
      </w:r>
    </w:p>
    <w:p w14:paraId="41DF666A" w14:textId="77777777" w:rsidR="008E4229" w:rsidRDefault="008E4229" w:rsidP="008E4229">
      <w:pPr>
        <w:ind w:left="418"/>
      </w:pPr>
    </w:p>
    <w:p w14:paraId="59B68ED3" w14:textId="03CCB93A" w:rsidR="003D44D5" w:rsidRDefault="00E62AF7" w:rsidP="00E62AF7">
      <w:pPr>
        <w:pStyle w:val="ListParagraph"/>
        <w:ind w:left="778"/>
        <w:jc w:val="center"/>
      </w:pPr>
      <w:r>
        <w:rPr>
          <w:noProof/>
        </w:rPr>
        <w:drawing>
          <wp:inline distT="0" distB="0" distL="0" distR="0" wp14:anchorId="3DDED438" wp14:editId="4D6DAE83">
            <wp:extent cx="4343742" cy="4064369"/>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57424" cy="4077171"/>
                    </a:xfrm>
                    <a:prstGeom prst="rect">
                      <a:avLst/>
                    </a:prstGeom>
                  </pic:spPr>
                </pic:pic>
              </a:graphicData>
            </a:graphic>
          </wp:inline>
        </w:drawing>
      </w:r>
    </w:p>
    <w:p w14:paraId="5FEA8D2E" w14:textId="443716DF" w:rsidR="00E62AF7" w:rsidRDefault="00E62AF7" w:rsidP="00E62AF7">
      <w:pPr>
        <w:pStyle w:val="ListParagraph"/>
        <w:ind w:left="778"/>
        <w:jc w:val="center"/>
      </w:pPr>
    </w:p>
    <w:p w14:paraId="492D2596" w14:textId="49465DDE" w:rsidR="008E4229" w:rsidRDefault="002C4935" w:rsidP="00E62AF7">
      <w:pPr>
        <w:pStyle w:val="ListParagraph"/>
        <w:ind w:left="778"/>
      </w:pPr>
      <w:r>
        <w:t xml:space="preserve">In this heat map we can compare batsman and their performance, G Gambhir faced </w:t>
      </w:r>
      <w:proofErr w:type="gramStart"/>
      <w:r>
        <w:t>most</w:t>
      </w:r>
      <w:proofErr w:type="gramEnd"/>
      <w:r>
        <w:t xml:space="preserve"> number of balls. Most batsman played in the striker position than the </w:t>
      </w:r>
      <w:proofErr w:type="spellStart"/>
      <w:r>
        <w:t>non striker</w:t>
      </w:r>
      <w:proofErr w:type="spellEnd"/>
      <w:r>
        <w:t xml:space="preserve"> position which says they come under the tag of batsman and not a bowler who are sent to bat at the end of the wickets.</w:t>
      </w:r>
    </w:p>
    <w:p w14:paraId="2B8BEE88" w14:textId="3C9245FC" w:rsidR="002C4935" w:rsidRDefault="002C4935" w:rsidP="00E62AF7">
      <w:pPr>
        <w:pStyle w:val="ListParagraph"/>
        <w:ind w:left="778"/>
      </w:pPr>
    </w:p>
    <w:p w14:paraId="5293BC06" w14:textId="52419FE0" w:rsidR="0037473D" w:rsidRDefault="0037473D" w:rsidP="0037473D">
      <w:pPr>
        <w:pStyle w:val="ListParagraph"/>
        <w:numPr>
          <w:ilvl w:val="0"/>
          <w:numId w:val="1"/>
        </w:numPr>
      </w:pPr>
      <w:r>
        <w:t xml:space="preserve">Results </w:t>
      </w:r>
    </w:p>
    <w:p w14:paraId="3A9F39E7" w14:textId="704F50EB" w:rsidR="0037473D" w:rsidRDefault="0037473D" w:rsidP="0037473D">
      <w:pPr>
        <w:ind w:left="360"/>
      </w:pPr>
    </w:p>
    <w:p w14:paraId="2DE0457A" w14:textId="5F0C42AD" w:rsidR="0037473D" w:rsidRDefault="0037473D" w:rsidP="0037473D">
      <w:pPr>
        <w:ind w:left="360"/>
      </w:pPr>
      <w:r>
        <w:t xml:space="preserve">From the various graphs we plotted and visualizations we carried out for the teams and the players, we can conclude with some insights, the year 2011-2013 was very successful for the tournament after which a bunch of viewers lost interest. In order to win a </w:t>
      </w:r>
      <w:proofErr w:type="gramStart"/>
      <w:r>
        <w:t>match</w:t>
      </w:r>
      <w:proofErr w:type="gramEnd"/>
      <w:r>
        <w:t xml:space="preserve"> it is better to opt to bowl first and then chase the goal as it shows more probability of winning as per our analysis. The top batsman of the tournament was MS Dhoni followed by Virat Kohli. And the team Mumbai Indians played well with highest wins in the tournament.</w:t>
      </w:r>
    </w:p>
    <w:p w14:paraId="7466CACD" w14:textId="77777777" w:rsidR="0037473D" w:rsidRDefault="0037473D" w:rsidP="0037473D">
      <w:pPr>
        <w:ind w:left="360"/>
      </w:pPr>
    </w:p>
    <w:sectPr w:rsidR="003747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C0E67" w14:textId="77777777" w:rsidR="001969BB" w:rsidRDefault="001969BB" w:rsidP="008E4229">
      <w:r>
        <w:separator/>
      </w:r>
    </w:p>
  </w:endnote>
  <w:endnote w:type="continuationSeparator" w:id="0">
    <w:p w14:paraId="3331F627" w14:textId="77777777" w:rsidR="001969BB" w:rsidRDefault="001969BB" w:rsidP="008E4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B4745" w14:textId="77777777" w:rsidR="001969BB" w:rsidRDefault="001969BB" w:rsidP="008E4229">
      <w:r>
        <w:separator/>
      </w:r>
    </w:p>
  </w:footnote>
  <w:footnote w:type="continuationSeparator" w:id="0">
    <w:p w14:paraId="0CC8CE79" w14:textId="77777777" w:rsidR="001969BB" w:rsidRDefault="001969BB" w:rsidP="008E42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BF4DF2"/>
    <w:multiLevelType w:val="hybridMultilevel"/>
    <w:tmpl w:val="424E21F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 w15:restartNumberingAfterBreak="0">
    <w:nsid w:val="52723366"/>
    <w:multiLevelType w:val="hybridMultilevel"/>
    <w:tmpl w:val="88C463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2410856"/>
    <w:multiLevelType w:val="hybridMultilevel"/>
    <w:tmpl w:val="ECBA6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695BBC"/>
    <w:multiLevelType w:val="hybridMultilevel"/>
    <w:tmpl w:val="88C463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3A559D9"/>
    <w:multiLevelType w:val="hybridMultilevel"/>
    <w:tmpl w:val="88C46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5102561">
    <w:abstractNumId w:val="4"/>
  </w:num>
  <w:num w:numId="2" w16cid:durableId="348416180">
    <w:abstractNumId w:val="1"/>
  </w:num>
  <w:num w:numId="3" w16cid:durableId="1107894076">
    <w:abstractNumId w:val="2"/>
  </w:num>
  <w:num w:numId="4" w16cid:durableId="247545485">
    <w:abstractNumId w:val="3"/>
  </w:num>
  <w:num w:numId="5" w16cid:durableId="1839347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4DC"/>
    <w:rsid w:val="00003FA4"/>
    <w:rsid w:val="00025F2D"/>
    <w:rsid w:val="000C2A4C"/>
    <w:rsid w:val="001969BB"/>
    <w:rsid w:val="001E44DC"/>
    <w:rsid w:val="00221092"/>
    <w:rsid w:val="002C4935"/>
    <w:rsid w:val="002E1A63"/>
    <w:rsid w:val="0037473D"/>
    <w:rsid w:val="00397D0D"/>
    <w:rsid w:val="003D44D5"/>
    <w:rsid w:val="005422D6"/>
    <w:rsid w:val="005721C5"/>
    <w:rsid w:val="00597AA1"/>
    <w:rsid w:val="006153D8"/>
    <w:rsid w:val="00680E8E"/>
    <w:rsid w:val="006C269C"/>
    <w:rsid w:val="006D0EBC"/>
    <w:rsid w:val="00710047"/>
    <w:rsid w:val="007D3DC8"/>
    <w:rsid w:val="007E7101"/>
    <w:rsid w:val="0087656F"/>
    <w:rsid w:val="008E4229"/>
    <w:rsid w:val="00A26039"/>
    <w:rsid w:val="00AD063B"/>
    <w:rsid w:val="00AF6F34"/>
    <w:rsid w:val="00B81BE3"/>
    <w:rsid w:val="00BE6219"/>
    <w:rsid w:val="00C9252A"/>
    <w:rsid w:val="00D248AA"/>
    <w:rsid w:val="00D37082"/>
    <w:rsid w:val="00D418EE"/>
    <w:rsid w:val="00E62AF7"/>
    <w:rsid w:val="00E9286F"/>
    <w:rsid w:val="00E97CF4"/>
    <w:rsid w:val="00EB2FCA"/>
    <w:rsid w:val="00EC561F"/>
    <w:rsid w:val="00EE7111"/>
    <w:rsid w:val="00EF3E59"/>
    <w:rsid w:val="00F02C42"/>
    <w:rsid w:val="00FD1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C9C077"/>
  <w15:chartTrackingRefBased/>
  <w15:docId w15:val="{825746E6-87C4-DD47-A120-D9EAF8D8E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4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4DC"/>
    <w:pPr>
      <w:ind w:left="720"/>
      <w:contextualSpacing/>
    </w:pPr>
  </w:style>
  <w:style w:type="paragraph" w:styleId="Header">
    <w:name w:val="header"/>
    <w:basedOn w:val="Normal"/>
    <w:link w:val="HeaderChar"/>
    <w:uiPriority w:val="99"/>
    <w:unhideWhenUsed/>
    <w:rsid w:val="008E4229"/>
    <w:pPr>
      <w:tabs>
        <w:tab w:val="center" w:pos="4680"/>
        <w:tab w:val="right" w:pos="9360"/>
      </w:tabs>
    </w:pPr>
  </w:style>
  <w:style w:type="character" w:customStyle="1" w:styleId="HeaderChar">
    <w:name w:val="Header Char"/>
    <w:basedOn w:val="DefaultParagraphFont"/>
    <w:link w:val="Header"/>
    <w:uiPriority w:val="99"/>
    <w:rsid w:val="008E4229"/>
  </w:style>
  <w:style w:type="paragraph" w:styleId="Footer">
    <w:name w:val="footer"/>
    <w:basedOn w:val="Normal"/>
    <w:link w:val="FooterChar"/>
    <w:uiPriority w:val="99"/>
    <w:unhideWhenUsed/>
    <w:rsid w:val="008E4229"/>
    <w:pPr>
      <w:tabs>
        <w:tab w:val="center" w:pos="4680"/>
        <w:tab w:val="right" w:pos="9360"/>
      </w:tabs>
    </w:pPr>
  </w:style>
  <w:style w:type="character" w:customStyle="1" w:styleId="FooterChar">
    <w:name w:val="Footer Char"/>
    <w:basedOn w:val="DefaultParagraphFont"/>
    <w:link w:val="Footer"/>
    <w:uiPriority w:val="99"/>
    <w:rsid w:val="008E42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9</Pages>
  <Words>881</Words>
  <Characters>5023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Dsilva</dc:creator>
  <cp:keywords/>
  <dc:description/>
  <cp:lastModifiedBy>Ashley Dsilva</cp:lastModifiedBy>
  <cp:revision>31</cp:revision>
  <dcterms:created xsi:type="dcterms:W3CDTF">2022-12-14T14:48:00Z</dcterms:created>
  <dcterms:modified xsi:type="dcterms:W3CDTF">2022-12-14T18:21:00Z</dcterms:modified>
</cp:coreProperties>
</file>