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3D236">
      <w:r>
        <w:drawing>
          <wp:inline distT="0" distB="0" distL="0" distR="0">
            <wp:extent cx="5731510" cy="1047115"/>
            <wp:effectExtent l="0" t="0" r="2540" b="635"/>
            <wp:docPr id="1000555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574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249B">
      <w:pPr>
        <w:rPr>
          <w:b/>
          <w:bCs/>
        </w:rPr>
      </w:pPr>
      <w:r>
        <w:rPr>
          <w:b/>
          <w:bCs/>
        </w:rPr>
        <w:t xml:space="preserve"> </w:t>
      </w:r>
    </w:p>
    <w:p w14:paraId="4A0D109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CSA0506-Database Management Systems</w:t>
      </w:r>
    </w:p>
    <w:p w14:paraId="7243741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0C93F0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CO2 AT-6</w:t>
      </w:r>
    </w:p>
    <w:p w14:paraId="638454B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5B2617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Scenario-Based Task (High)</w:t>
      </w:r>
    </w:p>
    <w:p w14:paraId="475173A9">
      <w:r>
        <w:t xml:space="preserve"> </w:t>
      </w:r>
    </w:p>
    <w:p w14:paraId="1ACEF00A">
      <w:pPr>
        <w:rPr>
          <w:b/>
          <w:bCs/>
        </w:rPr>
      </w:pPr>
      <w:r>
        <w:rPr>
          <w:b/>
          <w:bCs/>
        </w:rPr>
        <w:t xml:space="preserve"> </w:t>
      </w:r>
    </w:p>
    <w:p w14:paraId="0FDB7AB7">
      <w:pPr>
        <w:rPr>
          <w:b/>
          <w:bCs/>
        </w:rPr>
      </w:pPr>
      <w:r>
        <w:rPr>
          <w:b/>
          <w:bCs/>
        </w:rPr>
        <w:t xml:space="preserve"> </w:t>
      </w:r>
    </w:p>
    <w:p w14:paraId="71FF721A">
      <w:pPr>
        <w:rPr>
          <w:b/>
          <w:bCs/>
        </w:rPr>
      </w:pPr>
      <w:r>
        <w:rPr>
          <w:b/>
          <w:bCs/>
        </w:rPr>
        <w:t xml:space="preserve"> </w:t>
      </w:r>
    </w:p>
    <w:p w14:paraId="6FC9556A">
      <w:pPr>
        <w:rPr>
          <w:b/>
          <w:bCs/>
        </w:rPr>
      </w:pPr>
      <w:r>
        <w:rPr>
          <w:b/>
          <w:bCs/>
        </w:rPr>
        <w:t xml:space="preserve"> </w:t>
      </w:r>
    </w:p>
    <w:p w14:paraId="19DEBB05">
      <w:pPr>
        <w:rPr>
          <w:b/>
          <w:bCs/>
        </w:rPr>
      </w:pPr>
      <w:r>
        <w:rPr>
          <w:b/>
          <w:bCs/>
        </w:rPr>
        <w:t xml:space="preserve"> </w:t>
      </w:r>
    </w:p>
    <w:p w14:paraId="10B97DDE">
      <w:pPr>
        <w:jc w:val="right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b/>
          <w:bCs/>
        </w:rPr>
        <w:t xml:space="preserve"> </w:t>
      </w:r>
    </w:p>
    <w:p w14:paraId="644DA6F1">
      <w:pPr>
        <w:jc w:val="right"/>
        <w:rPr>
          <w:rFonts w:ascii="Times New Roman" w:hAnsi="Times New Roman" w:cs="Times New Roman"/>
          <w:b/>
          <w:bCs/>
          <w:sz w:val="44"/>
          <w:szCs w:val="44"/>
        </w:rPr>
      </w:pPr>
    </w:p>
    <w:p w14:paraId="371E7954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Ashmi P S</w:t>
      </w:r>
    </w:p>
    <w:p w14:paraId="27215087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192571004</w:t>
      </w:r>
    </w:p>
    <w:p w14:paraId="0E80657B">
      <w:pPr>
        <w:rPr>
          <w:rFonts w:ascii="Times New Roman" w:hAnsi="Times New Roman" w:cs="Times New Roman"/>
          <w:sz w:val="28"/>
          <w:szCs w:val="28"/>
        </w:rPr>
      </w:pPr>
    </w:p>
    <w:p w14:paraId="1832AC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School Management System</w:t>
      </w:r>
    </w:p>
    <w:p w14:paraId="6B1390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099DF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school wants to develop a </w:t>
      </w:r>
      <w:r>
        <w:rPr>
          <w:rFonts w:ascii="Times New Roman" w:hAnsi="Times New Roman" w:cs="Times New Roman"/>
          <w:b/>
          <w:bCs/>
          <w:sz w:val="28"/>
          <w:szCs w:val="28"/>
        </w:rPr>
        <w:t>School Management System</w:t>
      </w:r>
      <w:r>
        <w:rPr>
          <w:rFonts w:ascii="Times New Roman" w:hAnsi="Times New Roman" w:cs="Times New Roman"/>
          <w:sz w:val="28"/>
          <w:szCs w:val="28"/>
        </w:rPr>
        <w:t xml:space="preserve"> to maintain details about students, classes, teachers, and academic performance. The system stores student information along with their assigned class, class teacher details, and grades. The school administrator wants to retrieve a report that shows </w:t>
      </w:r>
      <w:r>
        <w:rPr>
          <w:rFonts w:ascii="Times New Roman" w:hAnsi="Times New Roman" w:cs="Times New Roman"/>
          <w:b/>
          <w:bCs/>
          <w:sz w:val="28"/>
          <w:szCs w:val="28"/>
        </w:rPr>
        <w:t>all students along with their class teacher and grade</w:t>
      </w:r>
      <w:r>
        <w:rPr>
          <w:rFonts w:ascii="Times New Roman" w:hAnsi="Times New Roman" w:cs="Times New Roman"/>
          <w:sz w:val="28"/>
          <w:szCs w:val="28"/>
        </w:rPr>
        <w:t xml:space="preserve"> for academic monitoring.</w:t>
      </w:r>
    </w:p>
    <w:p w14:paraId="69B63B05">
      <w:pPr>
        <w:rPr>
          <w:rFonts w:ascii="Times New Roman" w:hAnsi="Times New Roman" w:cs="Times New Roman"/>
          <w:sz w:val="28"/>
          <w:szCs w:val="28"/>
        </w:rPr>
      </w:pPr>
    </w:p>
    <w:p w14:paraId="0C9CE7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Identify Relations</w:t>
      </w:r>
    </w:p>
    <w:p w14:paraId="7A61C4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STUDENT Relation</w:t>
      </w:r>
    </w:p>
    <w:p w14:paraId="13BC01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>STUDENT</w:t>
      </w:r>
      <w:r>
        <w:rPr>
          <w:rFonts w:ascii="Times New Roman" w:hAnsi="Times New Roman" w:cs="Times New Roman"/>
          <w:sz w:val="28"/>
          <w:szCs w:val="28"/>
        </w:rPr>
        <w:t xml:space="preserve"> table stores details of all students and their academic grades.</w:t>
      </w:r>
    </w:p>
    <w:p w14:paraId="2EA46C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STUDENT(Student_ID, Student_Name, Class_ID, Grade)</w:t>
      </w:r>
    </w:p>
    <w:p w14:paraId="74D0EF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0E7B53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Student_ID → Unique identification number of the student (Primary Key) </w:t>
      </w:r>
    </w:p>
    <w:p w14:paraId="2C3936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Student_Name → Name of the student </w:t>
      </w:r>
    </w:p>
    <w:p w14:paraId="29E6FD4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Class_ID → Class assigned to the student (Foreign Key) </w:t>
      </w:r>
    </w:p>
    <w:p w14:paraId="441916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Grade → Grade obtained by the student </w:t>
      </w:r>
    </w:p>
    <w:p w14:paraId="1186B2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CLASS Relation</w:t>
      </w:r>
    </w:p>
    <w:p w14:paraId="77677F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>CLASS</w:t>
      </w:r>
      <w:r>
        <w:rPr>
          <w:rFonts w:ascii="Times New Roman" w:hAnsi="Times New Roman" w:cs="Times New Roman"/>
          <w:sz w:val="28"/>
          <w:szCs w:val="28"/>
        </w:rPr>
        <w:t xml:space="preserve"> table stores information about different classes and their assigned teachers.</w:t>
      </w:r>
    </w:p>
    <w:p w14:paraId="589B8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CLASS(Class_ID, Class_Name, Teacher_ID)</w:t>
      </w:r>
    </w:p>
    <w:p w14:paraId="61B90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13056B8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Class_ID → Unique class identification number (Primary Key) </w:t>
      </w:r>
    </w:p>
    <w:p w14:paraId="51FA96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Class_Name → Name of the class </w:t>
      </w:r>
    </w:p>
    <w:p w14:paraId="57EC271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Teacher_ID → Teacher assigned to the class (Foreign Key) </w:t>
      </w:r>
    </w:p>
    <w:p w14:paraId="19A573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TEACHER Relation</w:t>
      </w:r>
    </w:p>
    <w:p w14:paraId="7B4077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>TEACHER</w:t>
      </w:r>
      <w:r>
        <w:rPr>
          <w:rFonts w:ascii="Times New Roman" w:hAnsi="Times New Roman" w:cs="Times New Roman"/>
          <w:sz w:val="28"/>
          <w:szCs w:val="28"/>
        </w:rPr>
        <w:t xml:space="preserve"> table stores details of teachers handling each class.</w:t>
      </w:r>
    </w:p>
    <w:p w14:paraId="73451B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TEACHER(Teacher_ID, Teacher_Name, Subject)</w:t>
      </w:r>
    </w:p>
    <w:p w14:paraId="3D3A39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7DBBFA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Teacher_ID → Unique identification number of teacher (Primary Key) </w:t>
      </w:r>
    </w:p>
    <w:p w14:paraId="2F86D4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Teacher_Name → Name of the teacher </w:t>
      </w:r>
    </w:p>
    <w:p w14:paraId="6293FD9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Subject → Subject handled by the teacher </w:t>
      </w:r>
    </w:p>
    <w:p w14:paraId="627516D9">
      <w:pPr>
        <w:rPr>
          <w:rFonts w:ascii="Times New Roman" w:hAnsi="Times New Roman" w:cs="Times New Roman"/>
          <w:sz w:val="28"/>
          <w:szCs w:val="28"/>
        </w:rPr>
      </w:pPr>
    </w:p>
    <w:p w14:paraId="40FA6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SQL Queries</w:t>
      </w:r>
    </w:p>
    <w:p w14:paraId="60463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TEACHER Table</w:t>
      </w:r>
    </w:p>
    <w:p w14:paraId="01CD52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TEACHER(</w:t>
      </w:r>
    </w:p>
    <w:p w14:paraId="3CF1D4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Teacher_ID INT PRIMARY KEY,</w:t>
      </w:r>
    </w:p>
    <w:p w14:paraId="2469DE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Teacher_Name VARCHAR(50),</w:t>
      </w:r>
    </w:p>
    <w:p w14:paraId="0C7A2C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Subject VARCHAR(50)</w:t>
      </w:r>
    </w:p>
    <w:p w14:paraId="0E54EA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6AB1A5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CLASS Table</w:t>
      </w:r>
    </w:p>
    <w:p w14:paraId="3C28B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CLASS(</w:t>
      </w:r>
    </w:p>
    <w:p w14:paraId="0146C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Class_ID INT PRIMARY KEY,</w:t>
      </w:r>
    </w:p>
    <w:p w14:paraId="140AC8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Class_Name VARCHAR(20),</w:t>
      </w:r>
    </w:p>
    <w:p w14:paraId="7CB00D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Teacher_ID INT,</w:t>
      </w:r>
    </w:p>
    <w:p w14:paraId="08F812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FOREIGN KEY(Teacher_ID) REFERENCES TEACHER(Teacher_ID)</w:t>
      </w:r>
    </w:p>
    <w:p w14:paraId="73BA7A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53EE29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STUDENT Table</w:t>
      </w:r>
    </w:p>
    <w:p w14:paraId="72B25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STUDENT(</w:t>
      </w:r>
    </w:p>
    <w:p w14:paraId="3EF204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Student_ID INT PRIMARY KEY,</w:t>
      </w:r>
    </w:p>
    <w:p w14:paraId="659E83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Student_Name VARCHAR(50),</w:t>
      </w:r>
    </w:p>
    <w:p w14:paraId="0D1A7C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Class_ID INT,</w:t>
      </w:r>
    </w:p>
    <w:p w14:paraId="4C31EA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Grade VARCHAR(5),</w:t>
      </w:r>
    </w:p>
    <w:p w14:paraId="31EC2B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FOREIGN KEY(Class_ID) REFERENCES CLASS(Class_ID)</w:t>
      </w:r>
    </w:p>
    <w:p w14:paraId="1B8F0B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59B19C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Values into TEACHER Table</w:t>
      </w:r>
    </w:p>
    <w:p w14:paraId="0DC27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TEACHER VALUES</w:t>
      </w:r>
    </w:p>
    <w:p w14:paraId="77EF8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(101,'Mr. Kumar','Mathematics'),</w:t>
      </w:r>
    </w:p>
    <w:p w14:paraId="502C1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(102,'Mrs. Devi','Science');</w:t>
      </w:r>
    </w:p>
    <w:p w14:paraId="468721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Values into CLASS Table</w:t>
      </w:r>
    </w:p>
    <w:p w14:paraId="492278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CLASS VALUES</w:t>
      </w:r>
    </w:p>
    <w:p w14:paraId="4A7B83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(1,'10-A',101),</w:t>
      </w:r>
    </w:p>
    <w:p w14:paraId="53D16E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(2,'9-B',102);</w:t>
      </w:r>
    </w:p>
    <w:p w14:paraId="247E15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Values into STUDENT Table</w:t>
      </w:r>
    </w:p>
    <w:p w14:paraId="14047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STUDENT VALUES</w:t>
      </w:r>
    </w:p>
    <w:p w14:paraId="0A30C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(1,'Arun',1,'A'),</w:t>
      </w:r>
    </w:p>
    <w:p w14:paraId="0D54E4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(2,'Priya',1,'A+'),</w:t>
      </w:r>
    </w:p>
    <w:p w14:paraId="36E31B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(3,'Rahul',2,'B');</w:t>
      </w:r>
    </w:p>
    <w:p w14:paraId="419211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 to Display Students with Class Teacher and Grade</w:t>
      </w:r>
    </w:p>
    <w:p w14:paraId="1BAAA9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7D466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STUDENT.Student_Name,</w:t>
      </w:r>
    </w:p>
    <w:p w14:paraId="1141A3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CLASS.Class_Name,</w:t>
      </w:r>
    </w:p>
    <w:p w14:paraId="1E341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TEACHER.Teacher_Name,</w:t>
      </w:r>
    </w:p>
    <w:p w14:paraId="4E72C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STUDENT.Grade</w:t>
      </w:r>
    </w:p>
    <w:p w14:paraId="250F7F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STUDENT, CLASS, TEACHER</w:t>
      </w:r>
    </w:p>
    <w:p w14:paraId="5E9E81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STUDENT.Class_ID = CLASS.Class_ID</w:t>
      </w:r>
    </w:p>
    <w:p w14:paraId="01EA17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CLASS.Teacher_ID = TEACHER.Teacher_ID;</w:t>
      </w:r>
    </w:p>
    <w:p w14:paraId="0C8D5233">
      <w:pPr>
        <w:rPr>
          <w:rFonts w:ascii="Times New Roman" w:hAnsi="Times New Roman" w:cs="Times New Roman"/>
          <w:sz w:val="28"/>
          <w:szCs w:val="28"/>
        </w:rPr>
      </w:pPr>
    </w:p>
    <w:p w14:paraId="2CC2B59B">
      <w:pPr>
        <w:rPr>
          <w:rFonts w:ascii="Times New Roman" w:hAnsi="Times New Roman" w:cs="Times New Roman"/>
          <w:sz w:val="28"/>
          <w:szCs w:val="28"/>
        </w:rPr>
      </w:pPr>
    </w:p>
    <w:p w14:paraId="1456C7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724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1AF84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895850" cy="1663700"/>
            <wp:effectExtent l="0" t="0" r="0" b="0"/>
            <wp:docPr id="5395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7720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64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19556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School Management System database efficiently stores student, class, and teacher information. The SQL query uses relationships between tables to retrieve student details along with their class teacher and grade.</w:t>
      </w:r>
    </w:p>
    <w:p w14:paraId="5F6B24C0">
      <w:pPr>
        <w:rPr>
          <w:rFonts w:ascii="Times New Roman" w:hAnsi="Times New Roman" w:cs="Times New Roman"/>
          <w:sz w:val="28"/>
          <w:szCs w:val="28"/>
        </w:rPr>
      </w:pPr>
    </w:p>
    <w:p w14:paraId="669FB712">
      <w:pPr>
        <w:rPr>
          <w:rFonts w:ascii="Times New Roman" w:hAnsi="Times New Roman" w:cs="Times New Roman"/>
          <w:sz w:val="28"/>
          <w:szCs w:val="28"/>
        </w:rPr>
      </w:pPr>
    </w:p>
    <w:p w14:paraId="396659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</w:p>
    <w:p w14:paraId="2684B6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4C65C9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hospital wants to develop a </w:t>
      </w:r>
      <w:r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  <w:r>
        <w:rPr>
          <w:rFonts w:ascii="Times New Roman" w:hAnsi="Times New Roman" w:cs="Times New Roman"/>
          <w:sz w:val="28"/>
          <w:szCs w:val="28"/>
        </w:rPr>
        <w:t xml:space="preserve"> to manage patient appointments efficiently. The system stores details about doctors, patients, and their scheduled appointments. Each appointment is linked with a particular doctor and patient along with the appointment date. The hospital management wants to identify </w:t>
      </w:r>
      <w:r>
        <w:rPr>
          <w:rFonts w:ascii="Times New Roman" w:hAnsi="Times New Roman" w:cs="Times New Roman"/>
          <w:b/>
          <w:bCs/>
          <w:sz w:val="28"/>
          <w:szCs w:val="28"/>
        </w:rPr>
        <w:t>doctors who have handled more than 10 appointments in the current month</w:t>
      </w:r>
      <w:r>
        <w:rPr>
          <w:rFonts w:ascii="Times New Roman" w:hAnsi="Times New Roman" w:cs="Times New Roman"/>
          <w:sz w:val="28"/>
          <w:szCs w:val="28"/>
        </w:rPr>
        <w:t xml:space="preserve"> to analyze workload and improve scheduling.</w:t>
      </w:r>
    </w:p>
    <w:p w14:paraId="77FDF2A2">
      <w:pPr>
        <w:rPr>
          <w:rFonts w:ascii="Times New Roman" w:hAnsi="Times New Roman" w:cs="Times New Roman"/>
          <w:sz w:val="28"/>
          <w:szCs w:val="28"/>
        </w:rPr>
      </w:pPr>
    </w:p>
    <w:p w14:paraId="645218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Identify Relations</w:t>
      </w:r>
    </w:p>
    <w:p w14:paraId="3C7F02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DOCTOR Relation</w:t>
      </w:r>
    </w:p>
    <w:p w14:paraId="6F8E10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>DOCTOR</w:t>
      </w:r>
      <w:r>
        <w:rPr>
          <w:rFonts w:ascii="Times New Roman" w:hAnsi="Times New Roman" w:cs="Times New Roman"/>
          <w:sz w:val="28"/>
          <w:szCs w:val="28"/>
        </w:rPr>
        <w:t xml:space="preserve"> table stores details of doctors working in the hospital.</w:t>
      </w:r>
    </w:p>
    <w:p w14:paraId="381EE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DOCTOR(Doctor_ID, Doctor_Name, Specialization)</w:t>
      </w:r>
    </w:p>
    <w:p w14:paraId="13CED5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00D639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Doctor_ID → Unique identification number of doctor (Primary Key) </w:t>
      </w:r>
    </w:p>
    <w:p w14:paraId="35632F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Doctor_Name → Name of the doctor </w:t>
      </w:r>
    </w:p>
    <w:p w14:paraId="6C5A576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Specialization → Medical field of doctor </w:t>
      </w:r>
    </w:p>
    <w:p w14:paraId="60D8AA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PATIENT Relation</w:t>
      </w:r>
    </w:p>
    <w:p w14:paraId="731DF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>PATIENT</w:t>
      </w:r>
      <w:r>
        <w:rPr>
          <w:rFonts w:ascii="Times New Roman" w:hAnsi="Times New Roman" w:cs="Times New Roman"/>
          <w:sz w:val="28"/>
          <w:szCs w:val="28"/>
        </w:rPr>
        <w:t xml:space="preserve"> table stores details of patients visiting the hospital.</w:t>
      </w:r>
    </w:p>
    <w:p w14:paraId="5F0080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PATIENT(Patient_ID, Patient_Name, Age, Gender)</w:t>
      </w:r>
    </w:p>
    <w:p w14:paraId="315AE4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06EDEE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Patient_ID → Unique identification number of patient (Primary Key) </w:t>
      </w:r>
    </w:p>
    <w:p w14:paraId="70E82B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Patient_Name → Name of patient </w:t>
      </w:r>
    </w:p>
    <w:p w14:paraId="15DB4EE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Age → Patient age </w:t>
      </w:r>
    </w:p>
    <w:p w14:paraId="540D73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Gender → Patient gender </w:t>
      </w:r>
    </w:p>
    <w:p w14:paraId="230582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APPOINTMENT Relation</w:t>
      </w:r>
    </w:p>
    <w:p w14:paraId="256DB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>APPOINTMENT</w:t>
      </w:r>
      <w:r>
        <w:rPr>
          <w:rFonts w:ascii="Times New Roman" w:hAnsi="Times New Roman" w:cs="Times New Roman"/>
          <w:sz w:val="28"/>
          <w:szCs w:val="28"/>
        </w:rPr>
        <w:t xml:space="preserve"> table stores appointment details between doctors and patients.</w:t>
      </w:r>
    </w:p>
    <w:p w14:paraId="7D053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APPOINTMENT(Appointment_ID, Doctor_ID, Patient_ID, Appointment_Date)</w:t>
      </w:r>
    </w:p>
    <w:p w14:paraId="4B7538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6B143EF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Appointment_ID → Unique appointment number (Primary Key) </w:t>
      </w:r>
    </w:p>
    <w:p w14:paraId="02C1910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Doctor_ID → Doctor handling the appointment (Foreign Key) </w:t>
      </w:r>
    </w:p>
    <w:p w14:paraId="56E4C1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Patient_ID → Patient attending the appointment (Foreign Key) </w:t>
      </w:r>
    </w:p>
    <w:p w14:paraId="20E3526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Appointment_Date → Date of appointment </w:t>
      </w:r>
    </w:p>
    <w:p w14:paraId="4BDC87F7">
      <w:pPr>
        <w:rPr>
          <w:rFonts w:ascii="Times New Roman" w:hAnsi="Times New Roman" w:cs="Times New Roman"/>
          <w:sz w:val="28"/>
          <w:szCs w:val="28"/>
        </w:rPr>
      </w:pPr>
    </w:p>
    <w:p w14:paraId="6658ED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SQL Queries</w:t>
      </w:r>
    </w:p>
    <w:p w14:paraId="7C8B72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DOCTOR Table</w:t>
      </w:r>
    </w:p>
    <w:p w14:paraId="0CC5C2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DOCTOR(</w:t>
      </w:r>
    </w:p>
    <w:p w14:paraId="19D4A2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Doctor_ID INT PRIMARY KEY,</w:t>
      </w:r>
    </w:p>
    <w:p w14:paraId="0D7245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Doctor_Name VARCHAR(50),</w:t>
      </w:r>
    </w:p>
    <w:p w14:paraId="73F094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Specialization VARCHAR(50)</w:t>
      </w:r>
    </w:p>
    <w:p w14:paraId="784DAE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572416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PATIENT Table</w:t>
      </w:r>
    </w:p>
    <w:p w14:paraId="1E8CF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PATIENT(</w:t>
      </w:r>
    </w:p>
    <w:p w14:paraId="2087B8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Patient_ID INT PRIMARY KEY,</w:t>
      </w:r>
    </w:p>
    <w:p w14:paraId="11B18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Patient_Name VARCHAR(50),</w:t>
      </w:r>
    </w:p>
    <w:p w14:paraId="622650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Age INT,</w:t>
      </w:r>
    </w:p>
    <w:p w14:paraId="72F319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Gender VARCHAR(10)</w:t>
      </w:r>
    </w:p>
    <w:p w14:paraId="7773FE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37EB56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APPOINTMENT Table</w:t>
      </w:r>
    </w:p>
    <w:p w14:paraId="5A5D59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APPOINTMENT(</w:t>
      </w:r>
    </w:p>
    <w:p w14:paraId="4A48C9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Appointment_ID INT PRIMARY KEY,</w:t>
      </w:r>
    </w:p>
    <w:p w14:paraId="65560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Doctor_ID INT,</w:t>
      </w:r>
    </w:p>
    <w:p w14:paraId="2F8ABF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Patient_ID INT,</w:t>
      </w:r>
    </w:p>
    <w:p w14:paraId="78F2F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Appointment_Date DATE,</w:t>
      </w:r>
    </w:p>
    <w:p w14:paraId="1BA3F5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FOREIGN KEY(Doctor_ID) REFERENCES DOCTOR(Doctor_ID),</w:t>
      </w:r>
    </w:p>
    <w:p w14:paraId="7C117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FOREIGN KEY(Patient_ID) REFERENCES PATIENT(Patient_ID)</w:t>
      </w:r>
    </w:p>
    <w:p w14:paraId="71E03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4193D6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Values into DOCTOR Table</w:t>
      </w:r>
    </w:p>
    <w:p w14:paraId="5FABDC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DOCTOR VALUES</w:t>
      </w:r>
    </w:p>
    <w:p w14:paraId="5F44D7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(101,'Dr. Kumar','Cardiology'),</w:t>
      </w:r>
    </w:p>
    <w:p w14:paraId="6EFF27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(102,'Dr. Priya','Neurology'),</w:t>
      </w:r>
    </w:p>
    <w:p w14:paraId="508C7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(103,'Dr. Arun','Orthopedics');</w:t>
      </w:r>
    </w:p>
    <w:p w14:paraId="38A9E1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Values into PATIENT Table</w:t>
      </w:r>
    </w:p>
    <w:p w14:paraId="684F6F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PATIENT VALUES</w:t>
      </w:r>
    </w:p>
    <w:p w14:paraId="4A8174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(1,'Ravi',45,'Male'),</w:t>
      </w:r>
    </w:p>
    <w:p w14:paraId="3131F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(2,'Anu',30,'Female');</w:t>
      </w:r>
    </w:p>
    <w:p w14:paraId="50F34F5C">
      <w:pPr>
        <w:rPr>
          <w:rFonts w:ascii="Times New Roman" w:hAnsi="Times New Roman" w:cs="Times New Roman"/>
          <w:sz w:val="28"/>
          <w:szCs w:val="28"/>
        </w:rPr>
      </w:pPr>
    </w:p>
    <w:p w14:paraId="640B8A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Values into APPOINTMENT Table</w:t>
      </w:r>
    </w:p>
    <w:p w14:paraId="29BC1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APPOINTMENT VALUES</w:t>
      </w:r>
    </w:p>
    <w:p w14:paraId="2FA0F8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(1,101,1,'2026-08-01'),</w:t>
      </w:r>
    </w:p>
    <w:p w14:paraId="4D5A54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(2,101,2,'2026-08-02'),</w:t>
      </w:r>
    </w:p>
    <w:p w14:paraId="1D69DE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(3,102,1,'2026-08-03');</w:t>
      </w:r>
    </w:p>
    <w:p w14:paraId="0197AEFD">
      <w:pPr>
        <w:rPr>
          <w:rFonts w:ascii="Times New Roman" w:hAnsi="Times New Roman" w:cs="Times New Roman"/>
          <w:sz w:val="28"/>
          <w:szCs w:val="28"/>
        </w:rPr>
      </w:pPr>
    </w:p>
    <w:p w14:paraId="3320C6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SQL Query to Find Doctors with More Than 10 Appointments This Month</w:t>
      </w:r>
    </w:p>
    <w:p w14:paraId="0B606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0C1ED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DOCTOR.Doctor_ID,</w:t>
      </w:r>
    </w:p>
    <w:p w14:paraId="16D1CD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DOCTOR.Doctor_Name,</w:t>
      </w:r>
    </w:p>
    <w:p w14:paraId="09B224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COUNT(APPOINTMENT.Appointment_ID) AS Total_Appointments</w:t>
      </w:r>
    </w:p>
    <w:p w14:paraId="123A73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DOCTOR, APPOINTMENT</w:t>
      </w:r>
    </w:p>
    <w:p w14:paraId="676424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DOCTOR.Doctor_ID = APPOINTMENT.Doctor_ID</w:t>
      </w:r>
    </w:p>
    <w:p w14:paraId="07E74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MONTH(APPOINTMENT.Appointment_Date) = MONTH(CURRENT_DATE)</w:t>
      </w:r>
    </w:p>
    <w:p w14:paraId="4F897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YEAR(APPOINTMENT.Appointment_Date) = YEAR(CURRENT_DATE)</w:t>
      </w:r>
    </w:p>
    <w:p w14:paraId="67F180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BY DOCTOR.Doctor_ID, DOCTOR.Doctor_Name</w:t>
      </w:r>
    </w:p>
    <w:p w14:paraId="36CC5B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HAVING COUNT(APPOINTMENT.Appointment_ID) &gt; 10;</w:t>
      </w:r>
    </w:p>
    <w:p w14:paraId="58DA94B1">
      <w:pPr>
        <w:rPr>
          <w:rFonts w:ascii="Times New Roman" w:hAnsi="Times New Roman" w:cs="Times New Roman"/>
          <w:sz w:val="28"/>
          <w:szCs w:val="28"/>
        </w:rPr>
      </w:pPr>
    </w:p>
    <w:p w14:paraId="54873F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7BAC8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978400" cy="1797050"/>
            <wp:effectExtent l="0" t="0" r="0" b="0"/>
            <wp:docPr id="5167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59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CF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54E771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Hospital Management System helps to maintain doctor, patient, and appointment details. The SQL query uses </w:t>
      </w:r>
      <w:r>
        <w:rPr>
          <w:rFonts w:ascii="Times New Roman" w:hAnsi="Times New Roman" w:cs="Times New Roman"/>
          <w:b/>
          <w:bCs/>
          <w:sz w:val="28"/>
          <w:szCs w:val="28"/>
        </w:rPr>
        <w:t>GROUP BY, COUNT(), and HAVING functions</w:t>
      </w:r>
      <w:r>
        <w:rPr>
          <w:rFonts w:ascii="Times New Roman" w:hAnsi="Times New Roman" w:cs="Times New Roman"/>
          <w:sz w:val="28"/>
          <w:szCs w:val="28"/>
        </w:rPr>
        <w:t xml:space="preserve"> to identify doctors who have handled more than 10 appointments in the current month.</w:t>
      </w:r>
    </w:p>
    <w:p w14:paraId="08B77E8D">
      <w:pPr>
        <w:rPr>
          <w:rFonts w:ascii="Times New Roman" w:hAnsi="Times New Roman" w:cs="Times New Roman"/>
          <w:sz w:val="28"/>
          <w:szCs w:val="28"/>
        </w:rPr>
      </w:pPr>
    </w:p>
    <w:p w14:paraId="2600B9DF">
      <w:pPr>
        <w:rPr>
          <w:rFonts w:ascii="Times New Roman" w:hAnsi="Times New Roman" w:cs="Times New Roman"/>
          <w:sz w:val="28"/>
          <w:szCs w:val="28"/>
        </w:rPr>
      </w:pPr>
    </w:p>
    <w:p w14:paraId="1F0B67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3.E-Commerce Product Order Management System</w:t>
      </w:r>
    </w:p>
    <w:p w14:paraId="138984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1DACE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 e-commerce company wants to develop an </w:t>
      </w:r>
      <w:r>
        <w:rPr>
          <w:rFonts w:ascii="Times New Roman" w:hAnsi="Times New Roman" w:cs="Times New Roman"/>
          <w:b/>
          <w:bCs/>
          <w:sz w:val="28"/>
          <w:szCs w:val="28"/>
        </w:rPr>
        <w:t>Online Product Management System</w:t>
      </w:r>
      <w:r>
        <w:rPr>
          <w:rFonts w:ascii="Times New Roman" w:hAnsi="Times New Roman" w:cs="Times New Roman"/>
          <w:sz w:val="28"/>
          <w:szCs w:val="28"/>
        </w:rPr>
        <w:t xml:space="preserve"> to track products and customer orders efficiently. The system stores details about products and their orders. Each order is linked with a particular product. The company management wants to identify </w:t>
      </w:r>
      <w:r>
        <w:rPr>
          <w:rFonts w:ascii="Times New Roman" w:hAnsi="Times New Roman" w:cs="Times New Roman"/>
          <w:b/>
          <w:bCs/>
          <w:sz w:val="28"/>
          <w:szCs w:val="28"/>
        </w:rPr>
        <w:t>products that have never been ordered</w:t>
      </w:r>
      <w:r>
        <w:rPr>
          <w:rFonts w:ascii="Times New Roman" w:hAnsi="Times New Roman" w:cs="Times New Roman"/>
          <w:sz w:val="28"/>
          <w:szCs w:val="28"/>
        </w:rPr>
        <w:t xml:space="preserve"> to understand customer interest and improve product promotions.</w:t>
      </w:r>
    </w:p>
    <w:p w14:paraId="0CFDEDF3">
      <w:pPr>
        <w:rPr>
          <w:rFonts w:ascii="Times New Roman" w:hAnsi="Times New Roman" w:cs="Times New Roman"/>
          <w:sz w:val="28"/>
          <w:szCs w:val="28"/>
        </w:rPr>
      </w:pPr>
    </w:p>
    <w:p w14:paraId="049E3A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Identify Relations</w:t>
      </w:r>
    </w:p>
    <w:p w14:paraId="454574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PRODUCT Relation</w:t>
      </w:r>
    </w:p>
    <w:p w14:paraId="1499C7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PRODUCT table stores details of products available in the e-commerce platform.</w:t>
      </w:r>
    </w:p>
    <w:p w14:paraId="6A8350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PRODUCT(Product_ID, Product_Name, Category, Price)</w:t>
      </w:r>
    </w:p>
    <w:p w14:paraId="4AB4EE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1A30C1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Product_ID</w:t>
      </w:r>
      <w:r>
        <w:rPr>
          <w:rFonts w:ascii="Times New Roman" w:hAnsi="Times New Roman" w:cs="Times New Roman"/>
          <w:sz w:val="28"/>
          <w:szCs w:val="28"/>
        </w:rPr>
        <w:t xml:space="preserve"> → Unique identification number of product (Primary Key) </w:t>
      </w:r>
    </w:p>
    <w:p w14:paraId="5B7D79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Product_Name</w:t>
      </w:r>
      <w:r>
        <w:rPr>
          <w:rFonts w:ascii="Times New Roman" w:hAnsi="Times New Roman" w:cs="Times New Roman"/>
          <w:sz w:val="28"/>
          <w:szCs w:val="28"/>
        </w:rPr>
        <w:t xml:space="preserve"> → Name of the product </w:t>
      </w:r>
    </w:p>
    <w:p w14:paraId="77AE61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Category</w:t>
      </w:r>
      <w:r>
        <w:rPr>
          <w:rFonts w:ascii="Times New Roman" w:hAnsi="Times New Roman" w:cs="Times New Roman"/>
          <w:sz w:val="28"/>
          <w:szCs w:val="28"/>
        </w:rPr>
        <w:t xml:space="preserve"> → Product category </w:t>
      </w:r>
    </w:p>
    <w:p w14:paraId="77CC6A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Price</w:t>
      </w:r>
      <w:r>
        <w:rPr>
          <w:rFonts w:ascii="Times New Roman" w:hAnsi="Times New Roman" w:cs="Times New Roman"/>
          <w:sz w:val="28"/>
          <w:szCs w:val="28"/>
        </w:rPr>
        <w:t xml:space="preserve"> → Cost of the product </w:t>
      </w:r>
    </w:p>
    <w:p w14:paraId="5526D2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ORDERS Relation</w:t>
      </w:r>
    </w:p>
    <w:p w14:paraId="4D58E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ORDERS table stores details about customer orders.</w:t>
      </w:r>
    </w:p>
    <w:p w14:paraId="6772C5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ORDERS(Order_ID, Product_ID, Customer_ID, Order_Date)</w:t>
      </w:r>
    </w:p>
    <w:p w14:paraId="3907DB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Attributes:</w:t>
      </w:r>
    </w:p>
    <w:p w14:paraId="7D708D7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Order_ID</w:t>
      </w:r>
      <w:r>
        <w:rPr>
          <w:rFonts w:ascii="Times New Roman" w:hAnsi="Times New Roman" w:cs="Times New Roman"/>
          <w:sz w:val="28"/>
          <w:szCs w:val="28"/>
        </w:rPr>
        <w:t xml:space="preserve"> → Unique order number (Primary Key) </w:t>
      </w:r>
    </w:p>
    <w:p w14:paraId="61EFDD9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Product_ID</w:t>
      </w:r>
      <w:r>
        <w:rPr>
          <w:rFonts w:ascii="Times New Roman" w:hAnsi="Times New Roman" w:cs="Times New Roman"/>
          <w:sz w:val="28"/>
          <w:szCs w:val="28"/>
        </w:rPr>
        <w:t xml:space="preserve"> → Product purchased by customer (Foreign Key) </w:t>
      </w:r>
    </w:p>
    <w:p w14:paraId="4A145E6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Customer_ID</w:t>
      </w:r>
      <w:r>
        <w:rPr>
          <w:rFonts w:ascii="Times New Roman" w:hAnsi="Times New Roman" w:cs="Times New Roman"/>
          <w:sz w:val="28"/>
          <w:szCs w:val="28"/>
        </w:rPr>
        <w:t xml:space="preserve"> → Customer who placed the order </w:t>
      </w:r>
    </w:p>
    <w:p w14:paraId="0A76043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Order_Date</w:t>
      </w:r>
      <w:r>
        <w:rPr>
          <w:rFonts w:ascii="Times New Roman" w:hAnsi="Times New Roman" w:cs="Times New Roman"/>
          <w:sz w:val="28"/>
          <w:szCs w:val="28"/>
        </w:rPr>
        <w:t xml:space="preserve"> → Date of order placement </w:t>
      </w:r>
    </w:p>
    <w:p w14:paraId="6C8B6174">
      <w:pPr>
        <w:rPr>
          <w:rFonts w:ascii="Times New Roman" w:hAnsi="Times New Roman" w:cs="Times New Roman"/>
          <w:sz w:val="28"/>
          <w:szCs w:val="28"/>
        </w:rPr>
      </w:pPr>
    </w:p>
    <w:p w14:paraId="3A268B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SQL Queries</w:t>
      </w:r>
    </w:p>
    <w:p w14:paraId="73D346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PRODUCT Table</w:t>
      </w:r>
    </w:p>
    <w:p w14:paraId="0B367F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PRODUCT(</w:t>
      </w:r>
    </w:p>
    <w:p w14:paraId="44BDF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Product_ID INT PRIMARY KEY,</w:t>
      </w:r>
    </w:p>
    <w:p w14:paraId="4644A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Product_Name VARCHAR(50),</w:t>
      </w:r>
    </w:p>
    <w:p w14:paraId="53093C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Category VARCHAR(50),</w:t>
      </w:r>
    </w:p>
    <w:p w14:paraId="246250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Price INT</w:t>
      </w:r>
    </w:p>
    <w:p w14:paraId="0F2F4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232803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ORDERS Table</w:t>
      </w:r>
    </w:p>
    <w:p w14:paraId="51277B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ORDERS(</w:t>
      </w:r>
    </w:p>
    <w:p w14:paraId="72ADA9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Order_ID INT PRIMARY KEY,</w:t>
      </w:r>
    </w:p>
    <w:p w14:paraId="0B4C2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Product_ID INT,</w:t>
      </w:r>
    </w:p>
    <w:p w14:paraId="031E9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Customer_ID INT,</w:t>
      </w:r>
    </w:p>
    <w:p w14:paraId="46DDE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Order_Date DATE,</w:t>
      </w:r>
    </w:p>
    <w:p w14:paraId="4A4C54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FOREIGN KEY(Product_ID) REFERENCES PRODUCT(Product_ID)</w:t>
      </w:r>
    </w:p>
    <w:p w14:paraId="3F92ED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02B291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Values into PRODUCT Table</w:t>
      </w:r>
    </w:p>
    <w:p w14:paraId="17922E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PRODUCT VALUES</w:t>
      </w:r>
    </w:p>
    <w:p w14:paraId="5E14F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(101,'Laptop','Electronics',55000),</w:t>
      </w:r>
    </w:p>
    <w:p w14:paraId="65E4F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(102,'Mobile Phone','Electronics',25000),</w:t>
      </w:r>
    </w:p>
    <w:p w14:paraId="1B929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(103,'Headphones','Accessories',3000),</w:t>
      </w:r>
    </w:p>
    <w:p w14:paraId="121B4E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(104,'Smart Watch','Electronics',8000);</w:t>
      </w:r>
    </w:p>
    <w:p w14:paraId="3CAABA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Values into ORDERS Table</w:t>
      </w:r>
    </w:p>
    <w:p w14:paraId="7CBFE5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ORDERS VALUES</w:t>
      </w:r>
    </w:p>
    <w:p w14:paraId="68E2DE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(1,101,501,'2026-08-01'),</w:t>
      </w:r>
    </w:p>
    <w:p w14:paraId="628289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(2,102,502,'2026-08-02'),</w:t>
      </w:r>
    </w:p>
    <w:p w14:paraId="1A5E3E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(3,103,503,'2026-08-03');</w:t>
      </w:r>
    </w:p>
    <w:p w14:paraId="2C85A9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SQL Query Using Sub-Query to Find Products That Have Never Been Ordered</w:t>
      </w:r>
    </w:p>
    <w:p w14:paraId="1ECD5E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47AB45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Product_ID,</w:t>
      </w:r>
    </w:p>
    <w:p w14:paraId="1091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Product_Name,</w:t>
      </w:r>
    </w:p>
    <w:p w14:paraId="2D0F68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Category,</w:t>
      </w:r>
    </w:p>
    <w:p w14:paraId="4334D6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Price</w:t>
      </w:r>
    </w:p>
    <w:p w14:paraId="5D176A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PRODUCT</w:t>
      </w:r>
    </w:p>
    <w:p w14:paraId="665654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Product_ID NOT IN</w:t>
      </w:r>
    </w:p>
    <w:p w14:paraId="18F0EF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</w:p>
    <w:p w14:paraId="6E1B13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SELECT Product_ID</w:t>
      </w:r>
    </w:p>
    <w:p w14:paraId="1FD3A3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FROM ORDERS</w:t>
      </w:r>
    </w:p>
    <w:p w14:paraId="20A03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);</w:t>
      </w:r>
    </w:p>
    <w:p w14:paraId="3DA35D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BB553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480185"/>
            <wp:effectExtent l="0" t="0" r="2540" b="5715"/>
            <wp:docPr id="12709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8027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F5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4B02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70A92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b/>
          <w:bCs/>
          <w:sz w:val="28"/>
          <w:szCs w:val="28"/>
        </w:rPr>
        <w:t>E-Commerce Product Order Management System</w:t>
      </w:r>
      <w:r>
        <w:rPr>
          <w:rFonts w:ascii="Times New Roman" w:hAnsi="Times New Roman" w:cs="Times New Roman"/>
          <w:sz w:val="28"/>
          <w:szCs w:val="28"/>
        </w:rPr>
        <w:t xml:space="preserve"> helps to maintain product and order details efficiently. The SQL query uses a </w:t>
      </w:r>
      <w:r>
        <w:rPr>
          <w:rFonts w:ascii="Times New Roman" w:hAnsi="Times New Roman" w:cs="Times New Roman"/>
          <w:b/>
          <w:bCs/>
          <w:sz w:val="28"/>
          <w:szCs w:val="28"/>
        </w:rPr>
        <w:t>sub-query with NOT IN operator</w:t>
      </w:r>
      <w:r>
        <w:rPr>
          <w:rFonts w:ascii="Times New Roman" w:hAnsi="Times New Roman" w:cs="Times New Roman"/>
          <w:sz w:val="28"/>
          <w:szCs w:val="28"/>
        </w:rPr>
        <w:t xml:space="preserve"> to identify products that are available in the system but have </w:t>
      </w:r>
      <w:r>
        <w:rPr>
          <w:rFonts w:ascii="Times New Roman" w:hAnsi="Times New Roman" w:cs="Times New Roman"/>
          <w:b/>
          <w:bCs/>
          <w:sz w:val="28"/>
          <w:szCs w:val="28"/>
        </w:rPr>
        <w:t>never been ordered by customers</w:t>
      </w:r>
      <w:r>
        <w:rPr>
          <w:rFonts w:ascii="Times New Roman" w:hAnsi="Times New Roman" w:cs="Times New Roman"/>
          <w:sz w:val="28"/>
          <w:szCs w:val="28"/>
        </w:rPr>
        <w:t>. This helps the company analyze unpopular products and improve sales strategies.</w:t>
      </w:r>
    </w:p>
    <w:p w14:paraId="509EA303">
      <w:pPr>
        <w:rPr>
          <w:rFonts w:ascii="Times New Roman" w:hAnsi="Times New Roman" w:cs="Times New Roman"/>
          <w:sz w:val="28"/>
          <w:szCs w:val="28"/>
        </w:rPr>
      </w:pPr>
    </w:p>
    <w:p w14:paraId="339D39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B72A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University Course Enrollment Management System</w:t>
      </w:r>
    </w:p>
    <w:p w14:paraId="5EC528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158F0FF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 university wants to develop a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Course Enrollment Management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maintain student course registrations efficiently. The system stores details about students, courses, and their enrollments. Each enrollment links a student with a particular course. The university management wants to identify students who are enrolled in both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DBMS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courses for academic analysis.</w:t>
      </w:r>
    </w:p>
    <w:p w14:paraId="5EC1AF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9AFF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Identify Relations</w:t>
      </w:r>
    </w:p>
    <w:p w14:paraId="46E907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STUDENT Relation</w:t>
      </w:r>
    </w:p>
    <w:p w14:paraId="7076FC5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STUDENT table stores student details.</w:t>
      </w:r>
    </w:p>
    <w:p w14:paraId="49FDE58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STUDENT(Student_ID, Student_Name, Department)</w:t>
      </w:r>
    </w:p>
    <w:p w14:paraId="5693BB30">
      <w:pPr>
        <w:pStyle w:val="15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B662C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4666AE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Student_ID → Primary Key </w:t>
      </w:r>
    </w:p>
    <w:p w14:paraId="6E88FF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Student_Name → Student Name </w:t>
      </w:r>
    </w:p>
    <w:p w14:paraId="1E8461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Department → Department Name </w:t>
      </w:r>
    </w:p>
    <w:p w14:paraId="4C856E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COURSE Relation</w:t>
      </w:r>
    </w:p>
    <w:p w14:paraId="320F095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COURSE table stores course details.</w:t>
      </w:r>
    </w:p>
    <w:p w14:paraId="630C13F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COURSE(Course_ID, Course_Name)</w:t>
      </w:r>
    </w:p>
    <w:p w14:paraId="2DE17C1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2F8961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Course_ID → Primary Key </w:t>
      </w:r>
    </w:p>
    <w:p w14:paraId="0C43F5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Course_Name → Course Name </w:t>
      </w:r>
    </w:p>
    <w:p w14:paraId="0FB717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ENROLLMENT Relation</w:t>
      </w:r>
    </w:p>
    <w:p w14:paraId="4FD2EBC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ENROLLMENT table stores course registrations.</w:t>
      </w:r>
    </w:p>
    <w:p w14:paraId="3A752A6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ENROLLMENT(Student_ID, Course_ID)</w:t>
      </w:r>
    </w:p>
    <w:p w14:paraId="6182688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2721F3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Student_ID → Foreign Key </w:t>
      </w:r>
    </w:p>
    <w:p w14:paraId="14ABD3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Course_ID → Foreign Key </w:t>
      </w:r>
    </w:p>
    <w:p w14:paraId="45CE94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Queries</w:t>
      </w:r>
    </w:p>
    <w:p w14:paraId="7D4BA5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STUDENT Table</w:t>
      </w:r>
    </w:p>
    <w:p w14:paraId="3FFB09E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STUDENT(</w:t>
      </w:r>
    </w:p>
    <w:p w14:paraId="1C1973D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Student_ID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6FE158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Student_Name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CA6762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Department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44243E7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3AF3E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COURSE Table</w:t>
      </w:r>
    </w:p>
    <w:p w14:paraId="0DD07B1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COURSE(</w:t>
      </w:r>
    </w:p>
    <w:p w14:paraId="2A5A49B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Course_ID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20D2D9C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Course_Name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1644F77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6D0C54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FF135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ENROLLMENT Table</w:t>
      </w:r>
    </w:p>
    <w:p w14:paraId="460E5CE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ENROLLMENT(</w:t>
      </w:r>
    </w:p>
    <w:p w14:paraId="4C87917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Student_ID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3F1EF34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Course_ID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5DCCCC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(Student_ID, Course_ID),</w:t>
      </w:r>
    </w:p>
    <w:p w14:paraId="73B9366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(Student_ID)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STUDENT(Student_ID),</w:t>
      </w:r>
    </w:p>
    <w:p w14:paraId="574DF69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(Course_ID)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COURSE(Course_ID)</w:t>
      </w:r>
    </w:p>
    <w:p w14:paraId="4371CA3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C01F3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 into STUDENT Table</w:t>
      </w:r>
    </w:p>
    <w:p w14:paraId="34F1040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STUDENT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1E79690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'Rahul'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'CSE'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9CFF5B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'Priya'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20FFE4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'Karan'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'CSE'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611DF7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'Meena'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'ECE'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DA4A7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 into COURSE Table</w:t>
      </w:r>
    </w:p>
    <w:p w14:paraId="78169A4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59C6EAB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'DBMS'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BA210A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'OS'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CD6F48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'Java'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A2586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 into ENROLLMENT Table</w:t>
      </w:r>
    </w:p>
    <w:p w14:paraId="07053F4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ENROLLMENT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186E6F5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7EC3B7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67779EA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D2AEB2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1D20AD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5C6ED4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694EDA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Query to Find Students Enrolled in Both DBMS and OS</w:t>
      </w:r>
    </w:p>
    <w:p w14:paraId="5F88E30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S.Student_ID, S.Student_Name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STUDENT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ENROLLMENT 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S.Student_ID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E.Student_ID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 C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E.Course_ID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C.Course_ID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C.Course_Name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'DBMS'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'OS'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S.Student_ID, S.Student_Name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HAVING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DISTINCT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C.Course_Name)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50E1B8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F3FE9F">
      <w:pPr>
        <w:pStyle w:val="3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650EB466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30240" cy="1812925"/>
            <wp:effectExtent l="0" t="0" r="10160" b="3175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4EA4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6B759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</w:p>
    <w:p w14:paraId="3BAD364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University Course Enrollment Management System efficiently manages student course registrations.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uses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 BY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HAVING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clauses to identify students enrolled in both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DBMS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courses.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Relational Algebra expression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uses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Selection (σ)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Projection (π)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 (⋈)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Intersection (∩)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retrieve the same result. This helps the university analyze students taking multiple core subjects and supports academic planning.</w:t>
      </w:r>
    </w:p>
    <w:p w14:paraId="169F67F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CDDDE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BDDB7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Payroll Management System</w:t>
      </w:r>
    </w:p>
    <w:p w14:paraId="63D32C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65F8FAA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 company wants to develop a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Payroll Management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manage employee salary details efficiently. The system stores employee and department information. The management wants to identify employees whose salary is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below the average salary of their department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A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VIEW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is created to display these employees, and then their salary is increased by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10%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2BA5F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Identify Relations</w:t>
      </w:r>
    </w:p>
    <w:p w14:paraId="0F7440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DEPARTMENT Relation</w:t>
      </w:r>
    </w:p>
    <w:p w14:paraId="7F2DFC3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DEPARTMENT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department details.</w:t>
      </w:r>
    </w:p>
    <w:p w14:paraId="476D110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DEPARTMENT(Dept_ID, Dept_Name)</w:t>
      </w:r>
    </w:p>
    <w:p w14:paraId="6494C223">
      <w:pPr>
        <w:pStyle w:val="15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14439E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7EFA33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Dept_ID → Unique Department ID (Primary Key) </w:t>
      </w:r>
    </w:p>
    <w:p w14:paraId="1A004C5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Dept_Name → Department Name </w:t>
      </w:r>
    </w:p>
    <w:p w14:paraId="30808E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EMPLOYEE Relation</w:t>
      </w:r>
    </w:p>
    <w:p w14:paraId="233961A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EMPLOYEE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employee details.</w:t>
      </w:r>
    </w:p>
    <w:p w14:paraId="76D190D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EMPLOYEE(Emp_ID, Emp_Name, Salary, Dept_ID)</w:t>
      </w:r>
    </w:p>
    <w:p w14:paraId="4E9F7EB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58A1E1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Emp_ID → Unique Employee ID (Primary Key) </w:t>
      </w:r>
    </w:p>
    <w:p w14:paraId="7087BB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Emp_Name → Employee Name </w:t>
      </w:r>
    </w:p>
    <w:p w14:paraId="134098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Salary → Employee Salary </w:t>
      </w:r>
    </w:p>
    <w:p w14:paraId="02F61D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Dept_ID → Department ID (Foreign Key) </w:t>
      </w:r>
    </w:p>
    <w:p w14:paraId="797CE02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Queries</w:t>
      </w:r>
    </w:p>
    <w:p w14:paraId="08BEF8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DEPARTMENT Table</w:t>
      </w:r>
    </w:p>
    <w:p w14:paraId="2CC480A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DEPARTMENT(</w:t>
      </w:r>
    </w:p>
    <w:p w14:paraId="7FDA595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1C0D58D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Dept_Name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13C55A8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5420A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EMPLOYEE Table</w:t>
      </w:r>
    </w:p>
    <w:p w14:paraId="53DCBB7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EMPLOYEE(</w:t>
      </w:r>
    </w:p>
    <w:p w14:paraId="1D8C9E4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2489CD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2879FC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C45259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1EFA329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(Dept_ID)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DEPARTMENT(Dept_ID)</w:t>
      </w:r>
    </w:p>
    <w:p w14:paraId="0B1D1FE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02ABD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 into DEPARTMENT Table</w:t>
      </w:r>
    </w:p>
    <w:p w14:paraId="157CF5A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0EE446C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'HR'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82E555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FA34E2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'Finance'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738AE4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6D3E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61EA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 into EMPLOYEE Table</w:t>
      </w:r>
    </w:p>
    <w:p w14:paraId="64ADB0D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2B30734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'Rahul'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6F216EC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'Priya'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369E7E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'Karan'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10284D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'Meena'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A76999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'Arun'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663342A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'Divya'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68B305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View for Employees Below Department Average</w:t>
      </w:r>
    </w:p>
    <w:p w14:paraId="5F11889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VIEW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BelowDeptAvgSalary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ASSELECT</w:t>
      </w:r>
    </w:p>
    <w:p w14:paraId="2226449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E.Emp_ID,</w:t>
      </w:r>
    </w:p>
    <w:p w14:paraId="58D3BEA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E.Emp_Name,</w:t>
      </w:r>
    </w:p>
    <w:p w14:paraId="7FA31F1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E.Salary,</w:t>
      </w:r>
    </w:p>
    <w:p w14:paraId="08DAA22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E.Dept_ID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E.Salary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</w:p>
    <w:p w14:paraId="49FF14E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</w:p>
    <w:p w14:paraId="1AF4008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AVG(E2.Salary)</w:t>
      </w:r>
    </w:p>
    <w:p w14:paraId="2298711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E2</w:t>
      </w:r>
    </w:p>
    <w:p w14:paraId="27887F8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E2.Dept_ID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E.Dept_ID</w:t>
      </w:r>
    </w:p>
    <w:p w14:paraId="0EA1357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25EB6F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View the Employees</w:t>
      </w:r>
    </w:p>
    <w:p w14:paraId="0EB9AE1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BelowDeptAvgSalary;</w:t>
      </w:r>
    </w:p>
    <w:p w14:paraId="1AFFA94A">
      <w:pPr>
        <w:pStyle w:val="4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UTPUT</w:t>
      </w:r>
    </w:p>
    <w:p w14:paraId="62489E6D">
      <w:pPr>
        <w:rPr>
          <w:rFonts w:hint="default"/>
          <w:lang w:val="en-US"/>
        </w:rPr>
      </w:pPr>
      <w:r>
        <w:drawing>
          <wp:inline distT="0" distB="0" distL="114300" distR="114300">
            <wp:extent cx="4673600" cy="1854200"/>
            <wp:effectExtent l="0" t="0" r="0" b="0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78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Update Salary by 10%</w:t>
      </w:r>
    </w:p>
    <w:p w14:paraId="24BFF12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UPDATE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1.10WHERE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</w:p>
    <w:p w14:paraId="670B45A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</w:p>
    <w:p w14:paraId="14AD39E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Emp_ID</w:t>
      </w:r>
    </w:p>
    <w:p w14:paraId="7C6E109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BelowDeptAvgSalary</w:t>
      </w:r>
    </w:p>
    <w:p w14:paraId="73AD5C8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1E19AB9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7561D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your MySQL version does not allow updating from a view, use this equivalent query instead:</w:t>
      </w:r>
    </w:p>
    <w:p w14:paraId="6A5A95D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UPDATE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1.10WHERE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</w:p>
    <w:p w14:paraId="09D5B11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</w:p>
    <w:p w14:paraId="4F595F9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AvgSalary</w:t>
      </w:r>
    </w:p>
    <w:p w14:paraId="1001D9C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</w:p>
    <w:p w14:paraId="093249D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(</w:t>
      </w:r>
    </w:p>
    <w:p w14:paraId="6D43598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Dept_ID, AVG(Salary)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AvgSalary</w:t>
      </w:r>
    </w:p>
    <w:p w14:paraId="36CB8F0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</w:t>
      </w:r>
    </w:p>
    <w:p w14:paraId="5402C60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Dept_ID</w:t>
      </w:r>
    </w:p>
    <w:p w14:paraId="2586D55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) A</w:t>
      </w:r>
    </w:p>
    <w:p w14:paraId="1BF8991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A.Dept_ID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E.Dept_ID</w:t>
      </w:r>
    </w:p>
    <w:p w14:paraId="0F3B698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38BE1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Display Updated Employee Details</w:t>
      </w:r>
    </w:p>
    <w:p w14:paraId="7CE11F7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EMPLOYEE;</w:t>
      </w:r>
    </w:p>
    <w:p w14:paraId="0432B8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Output After Update</w:t>
      </w:r>
    </w:p>
    <w:p w14:paraId="45F2FF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711700" cy="2343150"/>
            <wp:effectExtent l="0" t="0" r="0" b="635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68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</w:p>
    <w:p w14:paraId="6243DB5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Payroll Management System efficiently manages employee salary records.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VIEW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identifies employees whose salary is below their department's average salary.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UPDATE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query increases their salary by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10%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helping maintain fair compensation and simplifying payroll management.</w:t>
      </w:r>
    </w:p>
    <w:p w14:paraId="3C0E735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E45F20">
      <w:pPr>
        <w:rPr>
          <w:rFonts w:ascii="Times New Roman" w:hAnsi="Times New Roman" w:cs="Times New Roman"/>
          <w:sz w:val="28"/>
          <w:szCs w:val="28"/>
        </w:rPr>
      </w:pPr>
    </w:p>
    <w:p w14:paraId="169BC1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6.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Banking Management System</w:t>
      </w:r>
    </w:p>
    <w:p w14:paraId="1FD801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6D23A03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 bank wants to develop a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Banking Management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manage customer accounts and transaction details efficiently. The system stores information about customers, accounts, transactions, and bank branches. Each account is linked with a customer and a branch, while each transaction is associated with a particular account. The bank management wants to retrieve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customer account details, transaction history, and branch information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using JOIN operations.</w:t>
      </w:r>
    </w:p>
    <w:p w14:paraId="7A8858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754C0D3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22B55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Identify Relations</w:t>
      </w:r>
    </w:p>
    <w:p w14:paraId="282D91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CUSTOMER Relation</w:t>
      </w:r>
    </w:p>
    <w:p w14:paraId="74FCB17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CUSTOMER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customer details.</w:t>
      </w:r>
    </w:p>
    <w:p w14:paraId="7D876B9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CUSTOMER(Customer_ID, Customer_Name, Phone_Number, Address)</w:t>
      </w:r>
    </w:p>
    <w:p w14:paraId="64095F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33C05A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Customer_ID → Unique identification number of customer (Primary Key) </w:t>
      </w:r>
    </w:p>
    <w:p w14:paraId="230F71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Customer_Name → Name of customer </w:t>
      </w:r>
    </w:p>
    <w:p w14:paraId="170755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Phone_Number → Customer contact number </w:t>
      </w:r>
    </w:p>
    <w:p w14:paraId="54A9AB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Address → Customer address </w:t>
      </w:r>
    </w:p>
    <w:p w14:paraId="29F46D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ACCOUNT Relation</w:t>
      </w:r>
    </w:p>
    <w:p w14:paraId="3E1D5C8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ACCOUNT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bank account details.</w:t>
      </w:r>
    </w:p>
    <w:p w14:paraId="2E7DC5B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ACCOUNT(Account_ID, Customer_ID, Branch_ID, Account_Type, Balance)</w:t>
      </w:r>
    </w:p>
    <w:p w14:paraId="3126FE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6D3A69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Account_ID → Unique account number (Primary Key) </w:t>
      </w:r>
    </w:p>
    <w:p w14:paraId="0396FF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Customer_ID → Customer ID (Foreign Key) </w:t>
      </w:r>
    </w:p>
    <w:p w14:paraId="2005FC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Branch_ID → Branch ID (Foreign Key) </w:t>
      </w:r>
    </w:p>
    <w:p w14:paraId="1769826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Account_Type → Type of account </w:t>
      </w:r>
    </w:p>
    <w:p w14:paraId="749F5E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Balance → Account balance </w:t>
      </w:r>
    </w:p>
    <w:p w14:paraId="025DEC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TRANSACTION Relation</w:t>
      </w:r>
    </w:p>
    <w:p w14:paraId="69C65FF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TRANSACTION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transaction history.</w:t>
      </w:r>
    </w:p>
    <w:p w14:paraId="783B5F5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TRANSACTION(Transaction_ID, Account_ID, Transaction_Date, Amount, Transaction_Type)</w:t>
      </w:r>
    </w:p>
    <w:p w14:paraId="3E798D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2A2DB3F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Transaction_ID → Unique transaction number (Primary Key) </w:t>
      </w:r>
    </w:p>
    <w:p w14:paraId="62DDB2A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Account_ID → Account number (Foreign Key) </w:t>
      </w:r>
    </w:p>
    <w:p w14:paraId="7B3532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Transaction_Date → Date of transaction </w:t>
      </w:r>
    </w:p>
    <w:p w14:paraId="44991D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Amount → Transaction amount </w:t>
      </w:r>
    </w:p>
    <w:p w14:paraId="7F900D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Transaction_Type → Deposit or Withdrawal </w:t>
      </w:r>
    </w:p>
    <w:p w14:paraId="7328BE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BRANCH Relation</w:t>
      </w:r>
    </w:p>
    <w:p w14:paraId="23F5C61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BRANCH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bank branch information.</w:t>
      </w:r>
    </w:p>
    <w:p w14:paraId="543D9F4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BRANCH(Branch_ID, Branch_Name, Location)</w:t>
      </w:r>
    </w:p>
    <w:p w14:paraId="639527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4F14C1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Branch_ID → Unique branch ID (Primary Key) </w:t>
      </w:r>
    </w:p>
    <w:p w14:paraId="7E23AFF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Branch_Name → Name of branch </w:t>
      </w:r>
    </w:p>
    <w:p w14:paraId="5103234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Location → Branch location </w:t>
      </w:r>
    </w:p>
    <w:p w14:paraId="547809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Queries</w:t>
      </w:r>
    </w:p>
    <w:p w14:paraId="70F225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CUSTOMER Table</w:t>
      </w:r>
    </w:p>
    <w:p w14:paraId="46812A6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CUSTOMER(</w:t>
      </w:r>
    </w:p>
    <w:p w14:paraId="60699C7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Customer_ID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D9E3E4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Customer_Name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82DD1E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Phone_Number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AAEE18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Address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2CAD7B1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B3CD9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BRANCH Table</w:t>
      </w:r>
    </w:p>
    <w:p w14:paraId="40E4AD1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BRANCH(</w:t>
      </w:r>
    </w:p>
    <w:p w14:paraId="1059521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Branch_ID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06EB22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Branch_Name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079973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</w:p>
    <w:p w14:paraId="76E596A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Location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33705B3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2B23C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ACCOUNT Table</w:t>
      </w:r>
    </w:p>
    <w:p w14:paraId="10A2ACC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ACCOUNT(</w:t>
      </w:r>
    </w:p>
    <w:p w14:paraId="632CD1D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Account_ID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771B44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Customer_ID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24A5098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Branch_ID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2D1D535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Account_Type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DED8B8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Balance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70E8F57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(Customer_ID)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CUSTOMER(Customer_ID),</w:t>
      </w:r>
    </w:p>
    <w:p w14:paraId="737F396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(Branch_ID)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BRANCH(Branch_ID)</w:t>
      </w:r>
    </w:p>
    <w:p w14:paraId="7A288AC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7A183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TRANSACTION Table</w:t>
      </w:r>
    </w:p>
    <w:p w14:paraId="350540B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TRANSACTION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</w:p>
    <w:p w14:paraId="7C0BA7B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Transaction_ID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3B70899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Account_ID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59A07D2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Transaction_Date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18B60C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Amount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50E0FA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Transaction_Type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1068B7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(Account_ID)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ACCOUNT(Account_ID)</w:t>
      </w:r>
    </w:p>
    <w:p w14:paraId="63A195A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242C465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</w:t>
      </w:r>
    </w:p>
    <w:p w14:paraId="7B9107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CUSTOMER Table</w:t>
      </w:r>
    </w:p>
    <w:p w14:paraId="46C3EAE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CUSTOMER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2AC736B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'Rahul'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'9876543210'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'Chennai'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A31137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'Priya'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'9876501234'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'Bangalore'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FA303C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'Karan'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'9876512345'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'Madurai'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109A7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BRANCH Table</w:t>
      </w:r>
    </w:p>
    <w:p w14:paraId="5805ECB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BRANCH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1D9EA61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'Anna Nagar Branch'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'Chennai'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A5C52D9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'MG Road Branch'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'Bangalore'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259BD4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ACCOUNT Table</w:t>
      </w:r>
    </w:p>
    <w:p w14:paraId="47CECEF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ACCOUNT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2264394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'Savings'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F1AA69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'Current'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E9A951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'Savings'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D9C87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81EF1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0B2E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TRANSACTION Table</w:t>
      </w:r>
    </w:p>
    <w:p w14:paraId="65DF4AB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TRANSACTION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641A297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'Deposit'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66B7F4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'2026-08-02'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'Withdrawal'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6FDC17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'2026-08-03'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'Deposit'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0626C9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'2026-08-04'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'Withdrawal'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E6F17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JOIN Query to Retrieve Customer Account Details, Transaction History and Branch Information</w:t>
      </w:r>
    </w:p>
    <w:p w14:paraId="1AEE536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55B9D50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C.Customer_ID,</w:t>
      </w:r>
    </w:p>
    <w:p w14:paraId="3C94CAF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C.Customer_Name,</w:t>
      </w:r>
    </w:p>
    <w:p w14:paraId="6DE363A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A.Account_ID,</w:t>
      </w:r>
    </w:p>
    <w:p w14:paraId="4BA293E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A.Account_Type,</w:t>
      </w:r>
    </w:p>
    <w:p w14:paraId="6204B65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A.Balance,</w:t>
      </w:r>
    </w:p>
    <w:p w14:paraId="465FFFD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T.Transaction_ID,</w:t>
      </w:r>
    </w:p>
    <w:p w14:paraId="63B1BA5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T.Transaction_Date,</w:t>
      </w:r>
    </w:p>
    <w:p w14:paraId="2268C03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T.Amount,</w:t>
      </w:r>
    </w:p>
    <w:p w14:paraId="29FFDF7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T.Transaction_Type,</w:t>
      </w:r>
    </w:p>
    <w:p w14:paraId="75DF197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B.Branch_Name,</w:t>
      </w:r>
    </w:p>
    <w:p w14:paraId="27F5F21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B.Location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CUSTOMER 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ACCOUNT 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C.Customer_ID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A.Customer_ID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TRANSACTION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A.Account_ID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T.Account_ID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BRANCH 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A.Branch_ID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B.Branch_ID;</w:t>
      </w:r>
    </w:p>
    <w:p w14:paraId="5813D93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633115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7065" cy="1750695"/>
            <wp:effectExtent l="0" t="0" r="635" b="1905"/>
            <wp:docPr id="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016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</w:p>
    <w:p w14:paraId="1262237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Banking Management System efficiently manages customer, account, transaction, and branch details. The SQL query uses multiple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 operations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combine data from different relations and retrieve complete banking information. This helps the bank analyze customer accounts, transaction history, and branch-wise activities effectively.</w:t>
      </w:r>
    </w:p>
    <w:p w14:paraId="0A0451FE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24371DB7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D816D2D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25A532A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E9B0312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284C2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7.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Retail Store Sales Management System</w:t>
      </w:r>
    </w:p>
    <w:p w14:paraId="42C65F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4533DC7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 retail store wants to develop a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Sales Management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analyze daily sales efficiently. The system stores details about products and sales transactions. Each sale is linked with a particular product category. The store management wants to generate a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daily sales summary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and identify product categories whose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total sales exceed Rs. 10,000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using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 BY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HAVING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clauses.</w:t>
      </w:r>
    </w:p>
    <w:p w14:paraId="05980E4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Identify Relations</w:t>
      </w:r>
    </w:p>
    <w:p w14:paraId="799167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PRODUCT Relation</w:t>
      </w:r>
    </w:p>
    <w:p w14:paraId="41FC212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product details available in the store.</w:t>
      </w:r>
    </w:p>
    <w:p w14:paraId="4547D68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PRODUCT(Product_ID, Product_Name, Category, Price)</w:t>
      </w:r>
    </w:p>
    <w:p w14:paraId="06887F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5098C3D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Product_ID → Unique product identification number (Primary Key) </w:t>
      </w:r>
    </w:p>
    <w:p w14:paraId="27385A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Product_Name → Name of the product </w:t>
      </w:r>
    </w:p>
    <w:p w14:paraId="3DF8DC2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Category → Product category </w:t>
      </w:r>
    </w:p>
    <w:p w14:paraId="6A6C8E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Price → Product price </w:t>
      </w:r>
    </w:p>
    <w:p w14:paraId="5BD79D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SALES Relation</w:t>
      </w:r>
    </w:p>
    <w:p w14:paraId="0D83E07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SALES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daily sales transaction details.</w:t>
      </w:r>
    </w:p>
    <w:p w14:paraId="5919078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SALES(Sale_ID, Product_ID, Quantity, Sale_Date)</w:t>
      </w:r>
    </w:p>
    <w:p w14:paraId="1A5C4A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62A1E4E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Sale_ID → Unique sales transaction number (Primary Key) </w:t>
      </w:r>
    </w:p>
    <w:p w14:paraId="7CCEED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Product_ID → Product purchased (Foreign Key) </w:t>
      </w:r>
    </w:p>
    <w:p w14:paraId="744BE64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Quantity → Number of products sold </w:t>
      </w:r>
    </w:p>
    <w:p w14:paraId="06E050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Sale_Date → Date of sale </w:t>
      </w:r>
    </w:p>
    <w:p w14:paraId="3C82FF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Queries</w:t>
      </w:r>
    </w:p>
    <w:p w14:paraId="5947F1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PRODUCT Table</w:t>
      </w:r>
    </w:p>
    <w:p w14:paraId="250AFAE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PRODUCT(</w:t>
      </w:r>
    </w:p>
    <w:p w14:paraId="53E4164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Product_ID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C3F188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Product_Name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6F48993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Category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2D4BE1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Price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</w:p>
    <w:p w14:paraId="1744072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1BE2D2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SALES Table</w:t>
      </w:r>
    </w:p>
    <w:p w14:paraId="17B5FF6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SALES(</w:t>
      </w:r>
    </w:p>
    <w:p w14:paraId="7340F39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Sale_ID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22EBC9C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Product_ID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101C9F8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Quantity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6801EEA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Sale_Date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0BC5A2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(Product_ID)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PRODUCT(Product_ID)</w:t>
      </w:r>
    </w:p>
    <w:p w14:paraId="5E5FAC9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CD53C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 into PRODUCT Table</w:t>
      </w:r>
    </w:p>
    <w:p w14:paraId="10DAF56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6D7B46B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'Laptop'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'Electronics'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4FE389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'Mobile'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'Electronics'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728162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'Shirt'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'Clothing'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E66D94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'Jeans'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'Clothing'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7F2D03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'Keyboard'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'Accessories'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10ECB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 into SALES Table</w:t>
      </w:r>
    </w:p>
    <w:p w14:paraId="4EF6E0E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SALES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46A78BB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BA7FBE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810317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964237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40A3BB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B4BA4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Query Using GROUP BY and HAVING</w:t>
      </w:r>
    </w:p>
    <w:p w14:paraId="58494D6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39D6C6D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P.Category,</w:t>
      </w:r>
    </w:p>
    <w:p w14:paraId="62AB185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SUM(P.Price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S.Quantity)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Total_Sales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SALES 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P.Product_ID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S.Product_ID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P.Category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HAVING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SUM(P.Price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S.Quantity)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44759CAC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6CBED5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2A92376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177DD209">
      <w:pPr>
        <w:rPr>
          <w:rFonts w:hint="default"/>
        </w:rPr>
      </w:pPr>
      <w:r>
        <w:drawing>
          <wp:inline distT="0" distB="0" distL="114300" distR="114300">
            <wp:extent cx="3816350" cy="1600200"/>
            <wp:effectExtent l="0" t="0" r="6350" b="0"/>
            <wp:docPr id="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3C5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</w:p>
    <w:p w14:paraId="053103F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Retail Store Sales Management System helps analyze daily sales performance. The SQL query uses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combine product and sales details,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 BY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calculate total sales category-wise,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HAVING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display only those categories where total sales exceed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Rs. 10,000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This helps the store management identify high-performing product categories and improve business decisions.</w:t>
      </w:r>
    </w:p>
    <w:p w14:paraId="3C8381C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134FF1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6CDA9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8.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Library Management System</w:t>
      </w:r>
    </w:p>
    <w:p w14:paraId="53219F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686E8F4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 library wants to develop a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Library Management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manage books and member borrowing details efficiently. The system stores information about members, books, genres, and borrowing records. Each borrowing record links a member with a particular book. The library management wants to identify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members who have borrowed books from all available genres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for analyzing reading patterns.</w:t>
      </w:r>
    </w:p>
    <w:p w14:paraId="01A237D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6D84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Identify Relations</w:t>
      </w:r>
    </w:p>
    <w:p w14:paraId="39619D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MEMBER Relation</w:t>
      </w:r>
    </w:p>
    <w:p w14:paraId="30B81C5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MEMBER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details of library members.</w:t>
      </w:r>
    </w:p>
    <w:p w14:paraId="04E190B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MEMBER(Member_ID, Member_Name, Phone_Number)</w:t>
      </w:r>
    </w:p>
    <w:p w14:paraId="6E950F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27608B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Member_ID → Unique identification number of member (Primary Key) </w:t>
      </w:r>
    </w:p>
    <w:p w14:paraId="140522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Member_Name → Name of member </w:t>
      </w:r>
    </w:p>
    <w:p w14:paraId="23CAE3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Phone_Number → Contact number of member </w:t>
      </w:r>
    </w:p>
    <w:p w14:paraId="0EB9FC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BOOK Relation</w:t>
      </w:r>
    </w:p>
    <w:p w14:paraId="6A73708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BOOK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details of books available in the library.</w:t>
      </w:r>
    </w:p>
    <w:p w14:paraId="1B5A22C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BOOK(Book_ID, Book_Name, Genre)</w:t>
      </w:r>
    </w:p>
    <w:p w14:paraId="365A6C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60B986D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Book_ID → Unique book identification number (Primary Key) </w:t>
      </w:r>
    </w:p>
    <w:p w14:paraId="170210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Book_Name → Name of book </w:t>
      </w:r>
    </w:p>
    <w:p w14:paraId="1A94F9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Genre → Category of book </w:t>
      </w:r>
    </w:p>
    <w:p w14:paraId="145B5C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BORROW Relation</w:t>
      </w:r>
    </w:p>
    <w:p w14:paraId="2A3B4E2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BORROW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book borrowing details.</w:t>
      </w:r>
    </w:p>
    <w:p w14:paraId="46D25AB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BORROW(Member_ID, Book_ID, Borrow_Date)</w:t>
      </w:r>
    </w:p>
    <w:p w14:paraId="2D5CB8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239BA7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Member_ID → Member who borrowed the book (Foreign Key) </w:t>
      </w:r>
    </w:p>
    <w:p w14:paraId="2D5EE2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Book_ID → Borrowed book ID (Foreign Key) </w:t>
      </w:r>
    </w:p>
    <w:p w14:paraId="702FDFE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Borrow_Date → Date of borrowing </w:t>
      </w:r>
    </w:p>
    <w:p w14:paraId="5BB6D26C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F30F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Queries</w:t>
      </w:r>
    </w:p>
    <w:p w14:paraId="750800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MEMBER Table</w:t>
      </w:r>
    </w:p>
    <w:p w14:paraId="1479E15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MEMBER(</w:t>
      </w:r>
    </w:p>
    <w:p w14:paraId="309972B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Member_ID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776B4DE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Member_Name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9DD7AE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Phone_Number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327D6B8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23CBF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142DB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BOOK Table</w:t>
      </w:r>
    </w:p>
    <w:p w14:paraId="4C94AEE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BOOK(</w:t>
      </w:r>
    </w:p>
    <w:p w14:paraId="6B37F3F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Book_ID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33D392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Book_Name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57CF45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Genre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6C3E04D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4D1C05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BORROW Table</w:t>
      </w:r>
    </w:p>
    <w:p w14:paraId="5795AA7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BORROW(</w:t>
      </w:r>
    </w:p>
    <w:p w14:paraId="696A277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Member_ID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DE0D51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Book_ID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1215A98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Borrow_Date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63CD2E7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(Member_ID)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MEMBER(Member_ID),</w:t>
      </w:r>
    </w:p>
    <w:p w14:paraId="37D6655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(Book_ID)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BOOK(Book_ID)</w:t>
      </w:r>
    </w:p>
    <w:p w14:paraId="5F133AF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40C33D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</w:t>
      </w:r>
    </w:p>
    <w:p w14:paraId="63229D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into MEMBER</w:t>
      </w:r>
    </w:p>
    <w:p w14:paraId="2CB3421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MEMBER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0732B7D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'Rahul'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'9876543210'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F3FE49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'Priya'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'9876501234'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CEA6C3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'Karan'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'9876512345'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7FED73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into BOOK</w:t>
      </w:r>
    </w:p>
    <w:p w14:paraId="0F19351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BOOK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4CCFDEF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'Database System'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'Technology'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7EFEC8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'Operating System'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'Technology'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1DE6EC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'Harry Potter'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'Fantasy'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5F1C86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'The Alchemist'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'Fiction'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526660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'Sherlock Holmes'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'Mystery'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187D38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into BORROW</w:t>
      </w:r>
    </w:p>
    <w:p w14:paraId="63E6BDB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BORROW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338485B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3F2F8F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'2026-08-02'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E31A2E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'2026-08-03'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74D667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'2026-08-04'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74DDBE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890DB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977094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'2026-08-02'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8BCADB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31EC3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E43C4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'2026-08-03'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A89F34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'2026-08-04'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A32AD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Query to Find Members Who Borrowed Books From All Genres</w:t>
      </w:r>
    </w:p>
    <w:p w14:paraId="53F847D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M.Member_ID, M.Member_Name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MEMBER 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EXISTS</w:t>
      </w:r>
    </w:p>
    <w:p w14:paraId="12D3793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</w:p>
    <w:p w14:paraId="2066A42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DISTINCT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B.Genre</w:t>
      </w:r>
    </w:p>
    <w:p w14:paraId="4247FA8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BOOK B</w:t>
      </w:r>
    </w:p>
    <w:p w14:paraId="169813F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EXISTS</w:t>
      </w:r>
    </w:p>
    <w:p w14:paraId="18B5D25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(</w:t>
      </w:r>
    </w:p>
    <w:p w14:paraId="67CFCCC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</w:p>
    <w:p w14:paraId="2D8C63A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BORROW BR</w:t>
      </w:r>
    </w:p>
    <w:p w14:paraId="74B7DFD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BR.Member_ID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M.Member_ID</w:t>
      </w:r>
    </w:p>
    <w:p w14:paraId="5B85B8E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BR.Book_ID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B.Book_ID</w:t>
      </w:r>
    </w:p>
    <w:p w14:paraId="4228DA6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)</w:t>
      </w:r>
    </w:p>
    <w:p w14:paraId="48F7EEF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694119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7C9F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0C5F66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9605" cy="1473835"/>
            <wp:effectExtent l="0" t="0" r="10795" b="12065"/>
            <wp:docPr id="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A7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</w:p>
    <w:p w14:paraId="69735AE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Library Management System uses SQL queries with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 EXISTS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 BY with HAVING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clauses to identify members who borrowed books from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all available genres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This helps the library analyze members with wide reading interests.</w:t>
      </w:r>
    </w:p>
    <w:p w14:paraId="09AF0DD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2D0C0A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9FD44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6A238E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8426B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9.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Inventory Management System</w:t>
      </w:r>
    </w:p>
    <w:p w14:paraId="6539D4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257A179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 company wants to develop an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Inventory Management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maintain product and supplier details efficiently. The system stores information about products and suppliers. Each product is supplied by a particular supplier. The company wants to ensure that product prices are always valid and that every product is associated with an existing supplier using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CHECK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 KEY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constraints.</w:t>
      </w:r>
    </w:p>
    <w:p w14:paraId="16BF73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Identify Relations</w:t>
      </w:r>
    </w:p>
    <w:p w14:paraId="630568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SUPPLIER Relation</w:t>
      </w:r>
    </w:p>
    <w:p w14:paraId="4F814D0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SUPPLIER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supplier details.</w:t>
      </w:r>
    </w:p>
    <w:p w14:paraId="35034D5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SUPPLIER(Supplier_ID, Supplier_Name, Location)</w:t>
      </w:r>
    </w:p>
    <w:p w14:paraId="51E735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7CD7BE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Supplier_ID → Unique identification number of supplier (Primary Key) </w:t>
      </w:r>
    </w:p>
    <w:p w14:paraId="4975DB0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Supplier_Name → Name of supplier </w:t>
      </w:r>
    </w:p>
    <w:p w14:paraId="505CC31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Location → Supplier location </w:t>
      </w:r>
    </w:p>
    <w:p w14:paraId="5C34DB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PRODUCT Relation</w:t>
      </w:r>
    </w:p>
    <w:p w14:paraId="38ED1F0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inventory product details.</w:t>
      </w:r>
    </w:p>
    <w:p w14:paraId="26C0276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PRODUCT(Product_ID, Product_Name, Category, Price, Stock, Supplier_ID)</w:t>
      </w:r>
    </w:p>
    <w:p w14:paraId="33976E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6E9D096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Product_ID → Unique identification number of product (Primary Key) </w:t>
      </w:r>
    </w:p>
    <w:p w14:paraId="269B64D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Product_Name → Name of product </w:t>
      </w:r>
    </w:p>
    <w:p w14:paraId="680120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Category → Product category </w:t>
      </w:r>
    </w:p>
    <w:p w14:paraId="7793234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Price → Cost of product </w:t>
      </w:r>
    </w:p>
    <w:p w14:paraId="7419A33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Stock → Available quantity </w:t>
      </w:r>
    </w:p>
    <w:p w14:paraId="4891C66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Supplier_ID → Supplier ID (Foreign Key) </w:t>
      </w:r>
    </w:p>
    <w:p w14:paraId="0E4F96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DCAC84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Queries</w:t>
      </w:r>
    </w:p>
    <w:p w14:paraId="2DA46E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SUPPLIER Table</w:t>
      </w:r>
    </w:p>
    <w:p w14:paraId="20716D3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SUPPLIER(</w:t>
      </w:r>
    </w:p>
    <w:p w14:paraId="5EE14C9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Supplier_ID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65C63F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Supplier_Name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A67A05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Location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6502DA3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48EEE2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PRODUCT Table with CHECK and FOREIGN KEY Constraints</w:t>
      </w:r>
    </w:p>
    <w:p w14:paraId="0308245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PRODUCT(</w:t>
      </w:r>
    </w:p>
    <w:p w14:paraId="425E54D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Product_ID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3E4DECC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Product_Name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3E5DBE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Category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44AF46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Price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CHECK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(Price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C142B1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Stock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CHECK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(Stock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2E67FC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Supplier_ID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400E35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(Supplier_ID)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SUPPLIER(Supplier_ID)</w:t>
      </w:r>
    </w:p>
    <w:p w14:paraId="512E518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454917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Values into SUPPLIER Table</w:t>
      </w:r>
    </w:p>
    <w:p w14:paraId="6B6038D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SUPPLIER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4E81E25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'ABC Suppliers'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'Chennai'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544C76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'XYZ Traders'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'Bangalore'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3786BF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'Global Supplies'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'Madurai'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6EEF73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Valid Values into PRODUCT Table</w:t>
      </w:r>
    </w:p>
    <w:p w14:paraId="16AF313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12C943D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'Laptop'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'Electronics'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FE45A2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'Mobile'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'Electronics'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5D5B40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'Keyboard'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'Accessories'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AB4D609">
      <w:pPr>
        <w:pStyle w:val="4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419B470B">
      <w:pPr>
        <w:rPr>
          <w:rFonts w:hint="default"/>
        </w:rPr>
      </w:pPr>
      <w:r>
        <w:drawing>
          <wp:inline distT="0" distB="0" distL="114300" distR="114300">
            <wp:extent cx="4088130" cy="1876425"/>
            <wp:effectExtent l="0" t="0" r="1270" b="3175"/>
            <wp:docPr id="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BE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Demonstration of CHECK Constraint Enforcement</w:t>
      </w:r>
    </w:p>
    <w:p w14:paraId="5C897B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Invalid Price</w:t>
      </w:r>
    </w:p>
    <w:p w14:paraId="3FD3813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67030A8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'Mouse'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'Accessories'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-500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42EC77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Invalid Stock</w:t>
      </w:r>
    </w:p>
    <w:p w14:paraId="29E5226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3895041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'Monitor'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'Electronics'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19598C9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4525" cy="1313180"/>
            <wp:effectExtent l="0" t="0" r="3175" b="7620"/>
            <wp:docPr id="8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DEC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Demonstration of FOREIGN KEY Constraint Enforcement</w:t>
      </w:r>
    </w:p>
    <w:p w14:paraId="59DFF6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Invalid Supplier ID</w:t>
      </w:r>
    </w:p>
    <w:p w14:paraId="4D73346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5CC673D9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'Printer'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'Electronics'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999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11A9CA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Error Output</w:t>
      </w:r>
    </w:p>
    <w:p w14:paraId="4EF4A9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31510" cy="553085"/>
            <wp:effectExtent l="0" t="0" r="8890" b="5715"/>
            <wp:docPr id="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EAD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Display Inventory Details</w:t>
      </w:r>
    </w:p>
    <w:p w14:paraId="0CAA9C3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PRODUCT;</w:t>
      </w:r>
    </w:p>
    <w:p w14:paraId="40453C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</w:p>
    <w:p w14:paraId="4142CAA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Inventory Management System uses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CHECK constraints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maintain valid product data such as positive price and non-negative stock quantity.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 KEY constraint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maintains referential integrity by ensuring that every product is linked with an existing supplier. These constraints improve data accuracy and consistency in the database.</w:t>
      </w:r>
    </w:p>
    <w:p w14:paraId="6B8F42F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A44EC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6250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10.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HR Management System</w:t>
      </w:r>
    </w:p>
    <w:p w14:paraId="6CDDEC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Scenario:</w:t>
      </w:r>
    </w:p>
    <w:p w14:paraId="15320B7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An organization wants to develop an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HR Management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manage employee details, attendance records, and performance evaluations efficiently. The system stores information about employees, departments, attendance, and performance reviews. The HR department wants to create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materialized views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generate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monthly attendance summaries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employee performance summaries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for reporting and analysis.</w:t>
      </w:r>
    </w:p>
    <w:p w14:paraId="54B3A3A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Relational Schema</w:t>
      </w:r>
    </w:p>
    <w:p w14:paraId="6B120E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DEPARTMENT Relation</w:t>
      </w:r>
    </w:p>
    <w:p w14:paraId="60A91FF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DEPARTMENT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department details.</w:t>
      </w:r>
    </w:p>
    <w:p w14:paraId="3C728B1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DEPARTMENT(Dept_ID, Dept_Name)</w:t>
      </w:r>
    </w:p>
    <w:p w14:paraId="4974D6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7B8FDF6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Dept_ID → Unique department identification number (Primary Key) </w:t>
      </w:r>
    </w:p>
    <w:p w14:paraId="0F10A6E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Dept_Name → Name of department </w:t>
      </w:r>
    </w:p>
    <w:p w14:paraId="3EA02C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EMPLOYEE Relation</w:t>
      </w:r>
    </w:p>
    <w:p w14:paraId="758E623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EMPLOYEE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employee details.</w:t>
      </w:r>
    </w:p>
    <w:p w14:paraId="483E15E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EMPLOYEE(Emp_ID, Emp_Name, Designation, Salary, Dept_ID)</w:t>
      </w:r>
    </w:p>
    <w:p w14:paraId="71FFEC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5359A76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Emp_ID → Unique employee identification number (Primary Key) </w:t>
      </w:r>
    </w:p>
    <w:p w14:paraId="5EEB11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Emp_Name → Employee name </w:t>
      </w:r>
    </w:p>
    <w:p w14:paraId="3671FD6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Designation → Job role of employee </w:t>
      </w:r>
    </w:p>
    <w:p w14:paraId="4123D19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Salary → Employee salary </w:t>
      </w:r>
    </w:p>
    <w:p w14:paraId="56C2ED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Dept_ID → Department ID (Foreign Key) </w:t>
      </w:r>
    </w:p>
    <w:p w14:paraId="0197B6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ATTENDANCE Relation</w:t>
      </w:r>
    </w:p>
    <w:p w14:paraId="024D861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ATTENDANCE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employee attendance records.</w:t>
      </w:r>
    </w:p>
    <w:p w14:paraId="722D026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ATTENDANCE(Attendance_ID, Emp_ID, Attendance_Date, Status)</w:t>
      </w:r>
    </w:p>
    <w:p w14:paraId="33F482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2A67716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Attendance_ID → Unique attendance record ID (Primary Key) </w:t>
      </w:r>
    </w:p>
    <w:p w14:paraId="06F9772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Emp_ID → Employee ID (Foreign Key) </w:t>
      </w:r>
    </w:p>
    <w:p w14:paraId="2E865E6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Attendance_Date → Date of attendance </w:t>
      </w:r>
    </w:p>
    <w:p w14:paraId="27F670D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Status → Present/Absent </w:t>
      </w:r>
    </w:p>
    <w:p w14:paraId="4C263C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PERFORMANCE Relation</w:t>
      </w:r>
    </w:p>
    <w:p w14:paraId="46E5CCA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PERFORMANCE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table stores employee performance evaluation details.</w:t>
      </w:r>
    </w:p>
    <w:p w14:paraId="646FE38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PERFORMANCE(Performance_ID, Emp_ID, Review_Month, Rating, Remarks)</w:t>
      </w:r>
    </w:p>
    <w:p w14:paraId="42EA4A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Attributes:</w:t>
      </w:r>
    </w:p>
    <w:p w14:paraId="697DEF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Performance_ID → Unique performance ID (Primary Key) </w:t>
      </w:r>
    </w:p>
    <w:p w14:paraId="004E4EB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Emp_ID → Employee ID (Foreign Key) </w:t>
      </w:r>
    </w:p>
    <w:p w14:paraId="2826A6E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Review_Month → Month of evaluation </w:t>
      </w:r>
    </w:p>
    <w:p w14:paraId="667B772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Rating → Performance rating </w:t>
      </w:r>
    </w:p>
    <w:p w14:paraId="2B1B2B5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Remarks → Performance comments </w:t>
      </w:r>
    </w:p>
    <w:p w14:paraId="6C9AE4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Queries</w:t>
      </w:r>
    </w:p>
    <w:p w14:paraId="2EEB5C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DEPARTMENT Table</w:t>
      </w:r>
    </w:p>
    <w:p w14:paraId="4F188BD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DEPARTMENT(</w:t>
      </w:r>
    </w:p>
    <w:p w14:paraId="4505C65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5C91A7C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Dept_Name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3EA132C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4C8CBA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EMPLOYEE Table</w:t>
      </w:r>
    </w:p>
    <w:p w14:paraId="1B00F7A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EMPLOYEE(</w:t>
      </w:r>
    </w:p>
    <w:p w14:paraId="6F0B494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714EE55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FEFC5C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Designation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687727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4D2233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252C9AC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(Dept_ID)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DEPARTMENT(Dept_ID)</w:t>
      </w:r>
    </w:p>
    <w:p w14:paraId="3301E43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769E94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59F1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83F1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ATTENDANCE Table</w:t>
      </w:r>
    </w:p>
    <w:p w14:paraId="6819BC8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ATTENDANCE(</w:t>
      </w:r>
    </w:p>
    <w:p w14:paraId="7130C87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Attendance_ID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7DFDF31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D60E13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Attendance_Date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5C24892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Status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082728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(Emp_ID)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EMPLOYEE(Emp_ID)</w:t>
      </w:r>
    </w:p>
    <w:p w14:paraId="7B4A526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93845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PERFORMANCE Table</w:t>
      </w:r>
    </w:p>
    <w:p w14:paraId="22827A7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PERFORMANCE(</w:t>
      </w:r>
    </w:p>
    <w:p w14:paraId="68391D0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Performance_ID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1E3C7DF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559B1FA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Review_Month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4C1AAA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Rating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11A52A0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Remarks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7DBE48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(Emp_ID)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EMPLOYEE(Emp_ID)</w:t>
      </w:r>
    </w:p>
    <w:p w14:paraId="4AD1788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CE094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Sample Values</w:t>
      </w:r>
    </w:p>
    <w:p w14:paraId="316EFB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DEPARTMENT</w:t>
      </w:r>
    </w:p>
    <w:p w14:paraId="2A3CE0E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1E02F9D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'HR'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1738D0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E1BFC7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'Finance'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935DC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EMPLOYEE</w:t>
      </w:r>
    </w:p>
    <w:p w14:paraId="2D50F3C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5852770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'Rahul'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'Developer'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83C488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'Priya'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'Manager'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11D91C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'Karan'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'Analyst'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1D621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ATTENDANCE</w:t>
      </w:r>
    </w:p>
    <w:p w14:paraId="31CBC0E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ATTENDANCE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0FEEC06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'Present'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B3089D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'2026-08-02'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'Present'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A425F3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'Absent'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EFA8519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'2026-08-01'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'Present'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716A8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PERFORMANCE</w:t>
      </w:r>
    </w:p>
    <w:p w14:paraId="136CF12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PERFORMANCE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4E5C6CE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'August'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'Excellent'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A61FA9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'August'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'Good'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3EB79D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'August'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'Average'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13C93F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Materialized View for Monthly Attendance Summary</w:t>
      </w:r>
    </w:p>
    <w:p w14:paraId="367510E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MATERIALIZED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VIEW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Monthly_Attendance_Summary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ASSELECT</w:t>
      </w:r>
    </w:p>
    <w:p w14:paraId="4358F39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E.Emp_ID,</w:t>
      </w:r>
    </w:p>
    <w:p w14:paraId="20E63AB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E.Emp_Name,</w:t>
      </w:r>
    </w:p>
    <w:p w14:paraId="30E017F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MONTH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(A.Attendance_Date)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Month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7E57BDD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Total_Days,</w:t>
      </w:r>
    </w:p>
    <w:p w14:paraId="379CB2B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SUM(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A.Status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='Present'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ELSE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END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Present_Days,</w:t>
      </w:r>
    </w:p>
    <w:p w14:paraId="2BD1CAA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SUM(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CASE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A.Status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='Absent'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ELSE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END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Absent_Days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ATTENDANCE 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E.Emp_ID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A.Emp_ID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57C4E84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E.Emp_ID,</w:t>
      </w:r>
    </w:p>
    <w:p w14:paraId="0C80425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E.Emp_Name,</w:t>
      </w:r>
    </w:p>
    <w:p w14:paraId="3E237F8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MONTH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(A.Attendance_Date);</w:t>
      </w:r>
    </w:p>
    <w:p w14:paraId="7D36EC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View Monthly Attendance Summary</w:t>
      </w:r>
    </w:p>
    <w:p w14:paraId="04C93619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Monthly_Attendance_Summary;</w:t>
      </w:r>
    </w:p>
    <w:p w14:paraId="2B1C11E0">
      <w:pPr>
        <w:pStyle w:val="4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3E29BC33">
      <w:pPr>
        <w:rPr>
          <w:rFonts w:hint="default"/>
        </w:rPr>
      </w:pPr>
      <w:r>
        <w:drawing>
          <wp:inline distT="0" distB="0" distL="114300" distR="114300">
            <wp:extent cx="5728335" cy="1566545"/>
            <wp:effectExtent l="0" t="0" r="12065" b="8255"/>
            <wp:docPr id="1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B7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Materialized View for Performance Summary</w:t>
      </w:r>
    </w:p>
    <w:p w14:paraId="225B9D0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MATERIALIZED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VIEW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Performance_Summary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ASSELECT</w:t>
      </w:r>
    </w:p>
    <w:p w14:paraId="31EFB3F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E.Emp_ID,</w:t>
      </w:r>
    </w:p>
    <w:p w14:paraId="41E0A63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E.Emp_Name,</w:t>
      </w:r>
    </w:p>
    <w:p w14:paraId="1E3BE7A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AVG(P.Rating)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Average_Rating,</w:t>
      </w:r>
    </w:p>
    <w:p w14:paraId="7012DAD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(P.Performance_ID)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Total_Reviews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PERFORMANCE 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E.Emp_ID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P.Emp_ID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BY</w:t>
      </w:r>
    </w:p>
    <w:p w14:paraId="158FC5D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E.Emp_ID,</w:t>
      </w:r>
    </w:p>
    <w:p w14:paraId="4A90C4A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E.Emp_Name;</w:t>
      </w:r>
    </w:p>
    <w:p w14:paraId="5216B1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BA05B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View Performance Summary</w:t>
      </w:r>
    </w:p>
    <w:p w14:paraId="60196E8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Performance_Summary;</w:t>
      </w:r>
    </w:p>
    <w:p w14:paraId="36452C1B">
      <w:pPr>
        <w:pStyle w:val="4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573747CA">
      <w:pPr>
        <w:rPr>
          <w:rFonts w:hint="default"/>
        </w:rPr>
      </w:pPr>
      <w:r>
        <w:drawing>
          <wp:inline distT="0" distB="0" distL="114300" distR="114300">
            <wp:extent cx="5731510" cy="2115820"/>
            <wp:effectExtent l="0" t="0" r="8890" b="5080"/>
            <wp:docPr id="11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BD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</w:p>
    <w:p w14:paraId="5456ABE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HR Management System efficiently manages employee, attendance, and performance information.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materialized views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store pre-computed monthly attendance and performance summaries, which improve query performance and help the HR department generate reports quickly for decision-making.</w:t>
      </w:r>
    </w:p>
    <w:p w14:paraId="01ADE9E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86EEE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0925AF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A6DB9"/>
    <w:multiLevelType w:val="multilevel"/>
    <w:tmpl w:val="821A6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6CA574"/>
    <w:multiLevelType w:val="multilevel"/>
    <w:tmpl w:val="8D6CA5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1E6263"/>
    <w:multiLevelType w:val="multilevel"/>
    <w:tmpl w:val="8E1E6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81A641"/>
    <w:multiLevelType w:val="multilevel"/>
    <w:tmpl w:val="8E81A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3427D7C"/>
    <w:multiLevelType w:val="multilevel"/>
    <w:tmpl w:val="A3427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E6407E"/>
    <w:multiLevelType w:val="multilevel"/>
    <w:tmpl w:val="A6E640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DE4ED7B"/>
    <w:multiLevelType w:val="multilevel"/>
    <w:tmpl w:val="CDE4E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8B60A3C"/>
    <w:multiLevelType w:val="multilevel"/>
    <w:tmpl w:val="D8B60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3C3AC92"/>
    <w:multiLevelType w:val="multilevel"/>
    <w:tmpl w:val="F3C3A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CD6A390"/>
    <w:multiLevelType w:val="multilevel"/>
    <w:tmpl w:val="FCD6A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1656178"/>
    <w:multiLevelType w:val="multilevel"/>
    <w:tmpl w:val="01656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27D1FFB"/>
    <w:multiLevelType w:val="multilevel"/>
    <w:tmpl w:val="027D1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111447A"/>
    <w:multiLevelType w:val="multilevel"/>
    <w:tmpl w:val="11114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1A16F7D"/>
    <w:multiLevelType w:val="multilevel"/>
    <w:tmpl w:val="11A16F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48C90D8"/>
    <w:multiLevelType w:val="multilevel"/>
    <w:tmpl w:val="248C9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51D7789"/>
    <w:multiLevelType w:val="multilevel"/>
    <w:tmpl w:val="251D77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A497735"/>
    <w:multiLevelType w:val="multilevel"/>
    <w:tmpl w:val="2A497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E675D7D"/>
    <w:multiLevelType w:val="multilevel"/>
    <w:tmpl w:val="2E675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EEB0318"/>
    <w:multiLevelType w:val="multilevel"/>
    <w:tmpl w:val="2EEB0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120B040"/>
    <w:multiLevelType w:val="multilevel"/>
    <w:tmpl w:val="3120B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B10B740"/>
    <w:multiLevelType w:val="multilevel"/>
    <w:tmpl w:val="3B10B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F9933E6"/>
    <w:multiLevelType w:val="multilevel"/>
    <w:tmpl w:val="3F993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E42072A"/>
    <w:multiLevelType w:val="multilevel"/>
    <w:tmpl w:val="4E420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DF36B2D"/>
    <w:multiLevelType w:val="multilevel"/>
    <w:tmpl w:val="5DF36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2E03283"/>
    <w:multiLevelType w:val="multilevel"/>
    <w:tmpl w:val="72E03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72F05D4"/>
    <w:multiLevelType w:val="multilevel"/>
    <w:tmpl w:val="772F0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A9CCA5A"/>
    <w:multiLevelType w:val="multilevel"/>
    <w:tmpl w:val="7A9CC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B64059E"/>
    <w:multiLevelType w:val="multilevel"/>
    <w:tmpl w:val="7B640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23"/>
  </w:num>
  <w:num w:numId="3">
    <w:abstractNumId w:val="22"/>
  </w:num>
  <w:num w:numId="4">
    <w:abstractNumId w:val="15"/>
  </w:num>
  <w:num w:numId="5">
    <w:abstractNumId w:val="16"/>
  </w:num>
  <w:num w:numId="6">
    <w:abstractNumId w:val="25"/>
  </w:num>
  <w:num w:numId="7">
    <w:abstractNumId w:val="17"/>
  </w:num>
  <w:num w:numId="8">
    <w:abstractNumId w:val="27"/>
  </w:num>
  <w:num w:numId="9">
    <w:abstractNumId w:val="3"/>
  </w:num>
  <w:num w:numId="10">
    <w:abstractNumId w:val="2"/>
  </w:num>
  <w:num w:numId="11">
    <w:abstractNumId w:val="9"/>
  </w:num>
  <w:num w:numId="12">
    <w:abstractNumId w:val="14"/>
  </w:num>
  <w:num w:numId="13">
    <w:abstractNumId w:val="20"/>
  </w:num>
  <w:num w:numId="14">
    <w:abstractNumId w:val="0"/>
  </w:num>
  <w:num w:numId="15">
    <w:abstractNumId w:val="1"/>
  </w:num>
  <w:num w:numId="16">
    <w:abstractNumId w:val="7"/>
  </w:num>
  <w:num w:numId="17">
    <w:abstractNumId w:val="8"/>
  </w:num>
  <w:num w:numId="18">
    <w:abstractNumId w:val="26"/>
  </w:num>
  <w:num w:numId="19">
    <w:abstractNumId w:val="5"/>
  </w:num>
  <w:num w:numId="20">
    <w:abstractNumId w:val="18"/>
  </w:num>
  <w:num w:numId="21">
    <w:abstractNumId w:val="4"/>
  </w:num>
  <w:num w:numId="22">
    <w:abstractNumId w:val="24"/>
  </w:num>
  <w:num w:numId="23">
    <w:abstractNumId w:val="10"/>
  </w:num>
  <w:num w:numId="24">
    <w:abstractNumId w:val="11"/>
  </w:num>
  <w:num w:numId="25">
    <w:abstractNumId w:val="6"/>
  </w:num>
  <w:num w:numId="26">
    <w:abstractNumId w:val="21"/>
  </w:num>
  <w:num w:numId="27">
    <w:abstractNumId w:val="19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D78"/>
    <w:rsid w:val="00286D78"/>
    <w:rsid w:val="00507B55"/>
    <w:rsid w:val="008E775A"/>
    <w:rsid w:val="00A85617"/>
    <w:rsid w:val="00EA3E57"/>
    <w:rsid w:val="2208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1642</Words>
  <Characters>10235</Characters>
  <Lines>86</Lines>
  <Paragraphs>24</Paragraphs>
  <TotalTime>126</TotalTime>
  <ScaleCrop>false</ScaleCrop>
  <LinksUpToDate>false</LinksUpToDate>
  <CharactersWithSpaces>11676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2026-08-03T16:45:00Z</dcterms:created>
  <dc:creator>ASHMI PS</dc:creator>
  <cp:lastModifiedBy>Ashmi Ashmi</cp:lastModifiedBy>
  <dcterms:modified xsi:type="dcterms:W3CDTF">2026-08-04T06:01:00Z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15AE4462954C4B3DA21F1F932A234204_12</vt:lpwstr>
  </property>
</Properties>
</file>