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20 Rows new data for project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…..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2B70C4" w:rsidRPr="00AE017A" w:rsidRDefault="002B70C4" w:rsidP="002B70C4">
      <w:pPr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ind w:left="87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FOR </w:t>
      </w:r>
      <w:hyperlink r:id="rId5" w:anchor="table" w:history="1">
        <w:r w:rsidRPr="00AE017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Table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BORROWER_DETAILS</w:t>
      </w:r>
    </w:p>
    <w:p w:rsidR="002B70C4" w:rsidRDefault="002B70C4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(1, 'Hebert',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Threader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'hthreader0@is.gd', '419-855-3463', '415-616-5967', '202.156.56.83', '1/12/2019', 'Artisan', 'Mansfield', 'Ohio', '44905', 12, '75.130.43.118', '59.13.33.222', 'Latin American Indian');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(2, 'Sarine',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Aindrais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'saindrais1@ted.com', '210-183-4604', '918-434-3652', '17.241.150.144', '1/29/2019',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Fordem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'San Antonio', 'Texas', '78220', 1, '30.149.113.10', '9.220.195.251', 'Nicaraguan');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(3,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Rayshell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Galliver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'rgalliver2@twitpic.com', '626-285-9151', '573-348-8503', '53.149.74.122', '6/11/2019', 'Orin', 'Pasadena', 'California', '91125', 48, '101.7.106.146', '145.19.28.218', 'Cambodian');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(4,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Daffie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Kilty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'dkilty3@bloomberg.com', '361-929-4099', '415-106-2708', '196.214.225.16', '11/3/2018',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Crownhardt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'Corpus Christi', 'Texas', '78475', 44, '40.140.201.100', '223.59.8.218', 'Chippewa');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(5, 'Grete',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Brouncker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'gbrouncker4@chicagotribune.com', '215-839-4816', '713-714-6558', '164.33.144.114', '8/5/2018', 'Scofield', 'Philadelphia', 'Pennsylvania', '19146', 14, '55.129.37.199', '194.0.220.143', 'Laotian');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(6, 'Sher',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Flecknell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'sflecknell5@t.co', '704-556-7010', '512-524-6825', '214.238.255.198', '3/23/2019', 'Gateway', 'Charlotte', 'North Carolina', '28278', 40, '27.45.164.222', '142.15.0.239', 'Nicaraguan');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(7, 'Marc', 'Bellow', 'mbellow6@newyorker.com', '479-196-2638', '603-443-1406', '104.224.100.27', '3/14/2019', 'Forest Run', 'Fort Smith', 'Arkansas', '72916', 67, '111.213.205.98', '177.203.199.217', 'Nicaraguan');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[Date of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(8, 'Kimball', 'Collin', 'kcollin7@ycombinator.com', '614-995-6326', '405-470-8189', '219.225.111.94', '10/15/2018', 'Spenser', 'Columbus', 'Ohio', '43210', 67, '227.170.34.41', '204.85.136.70', 'Chinese');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(9,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Leela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Canelas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'lcanelas8@freewebs.com', '206-199-5882', '720-709-4853', '100.90.148.19', '12/21/2018',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Anhalt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'Tacoma', 'Washington', '98424', 43, '235.90.30.209', '88.126.252.74', 'Iroquois');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(10, 'Lula',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Habershaw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'lhabershaw9@addtoany.com', '202-841-5634', '202-112-1094', '234.187.176.183', '2/19/2019',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Beilfuss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'Washington', 'District of Columbia', '20226', 40, '80.144.59.146', '235.192.52.117', 'Yakama');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(11, 'Kelley',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Milella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'kmilellaa@youtu.be', '256-281-6307', '801-123-4315', '157.40.116.34', '12/27/2018',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Toban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'Huntsville', 'Alabama', '35895', 41, '57.20.139.162', '180.169.139.222', 'Sri Lankan');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(12, 'Ericka',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Lintin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'elintinb@comcast.net', '951-834-3188', '918-325-9941', '23.211.107.34', '12/25/2018', 'Nelson', 'San Bernardino', 'California', '92410', 44, '227.118.235.252', '34.106.37.131', 'Filipino');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(13,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Odelle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Bennedsen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'obennedsenc@wunderground.com', '646-268-0653', '214-691-0928', '142.5.31.122', '2/3/2019',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Pankratz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'New York City', 'New York', '10099', 75, '197.247.225.90', '96.59.220.89', 'American Indian');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(14, 'Orland',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Alyonov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'oalyonovd@tinyurl.com', '215-712-3356', '315-402-9668', '19.68.29.101', '3/9/2019', 'Clove', 'Philadelphia', 'Pennsylvania', '19125', 51, '215.229.85.102', '81.10.55.238', 'Indonesian');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(15,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Krystalle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Kubu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'kkubue@infoseek.co.jp', '718-935-5198', '203-758-3554', '93.82.140.105', '10/25/2018', 'Forest Run', 'Jamaica', 'New York', '11447', 74, '170.126.173.105', '26.147.23.196', 'Ecuadorian');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Sex, 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Ethnicity, Race) values (16,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Stormie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Rivalant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'srivalantf@addtoany.com', '813-756-4577', '281-983-9254', '9.12.77.125', '1/2/2019', 'Aberg', 'Tampa', 'Florida', '33647', 89, '45.59.220.250', '254.209.244.116', 'Comanche');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(17,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Kaine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'Greaves', 'kgreavesg@ning.com', '360-675-0472', '304-381-1376', '152.88.107.118', '6/3/2019',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Westend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'Vancouver', 'Washington', '98682', 13, '61.5.108.126', '138.95.219.198', 'Paiute');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(18,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Donnamarie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'Millhouse', 'dmillhouseh@blogs.com', '860-327-8854', '801-179-5598', '107.2.64.193', '1/26/2019', 'Mariners Cove', 'Hartford', 'Connecticut', '06120', 96, '132.44.228.147', '0.42.74.196', 'Creek');</w:t>
      </w:r>
    </w:p>
    <w:p w:rsidR="00117C86" w:rsidRPr="00117C86" w:rsidRDefault="00117C86" w:rsidP="00117C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(19, 'Scotty',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Mosedale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'smosedalei@bandcamp.com', '612-505-7054', '314-361-4958', '163.4.192.202', '3/28/2019', 'Forest Dale', 'Minneapolis', 'Minnesota', '55436', 51, '185.221.215.209', '197.46.20.201', 'Puerto Rican');</w:t>
      </w:r>
    </w:p>
    <w:p w:rsidR="00AE017A" w:rsidRDefault="00117C86" w:rsidP="00117C86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BORROWER_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SSN,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[Borrower </w:t>
      </w:r>
      <w:proofErr w:type="spellStart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[Borrower Email]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[Home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[Cell Phone]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[Marital Status]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[Date of Birth]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[Current Street Address]</w:t>
      </w:r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City, State, Zip, 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YearsAtThisAddress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, Sex, Ethnicity, Race) values (20,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Amalita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</w:t>
      </w:r>
      <w:proofErr w:type="spellStart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Deshorts</w:t>
      </w:r>
      <w:proofErr w:type="spellEnd"/>
      <w:r w:rsidRPr="00117C86">
        <w:rPr>
          <w:rFonts w:ascii="Courier New" w:eastAsia="Times New Roman" w:hAnsi="Courier New" w:cs="Courier New"/>
          <w:color w:val="333333"/>
          <w:sz w:val="20"/>
          <w:szCs w:val="20"/>
        </w:rPr>
        <w:t>', 'adeshortsj@so-net.ne.jp', '813-138-5640', '915-662-0003', '13.180.161.251', '5/8/2019', 'Forest Run', 'Clearwater', 'Florida', '33758', 74, '233.120.94.111', '242.21.230.151', 'Bangladeshi');</w:t>
      </w:r>
    </w:p>
    <w:p w:rsidR="00AE017A" w:rsidRDefault="00AE017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:rsidR="00AE017A" w:rsidRPr="00AE017A" w:rsidRDefault="00BA6E22" w:rsidP="00BA6E22">
      <w:pPr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ind w:left="87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FOR </w:t>
      </w:r>
      <w:hyperlink r:id="rId6" w:anchor="table" w:history="1">
        <w:r w:rsidR="00AE017A" w:rsidRPr="00AE017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Table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</w:p>
    <w:p w:rsidR="00BA6E22" w:rsidRDefault="00BA6E22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('189-35-3081', 62, 2, 18, 11, 'Rent', 5275, 5059, 10690, 57831);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('422-33-9814', 85, 35, 56, 83, 'Rent', 6349, 6035, 11980, 59856);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('359-08-6247', 96, 28, 56, 16, 'Rent', 5695, 6513, 11430, 50631);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('654-33-0577', 60, 56, 85, 95, 'Rent', 6574, 6454, 10146, 51470);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('845-58-2572', 95, 86, 46, 6, 'Rent', 6463, 5517, 10672, 55312);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('899-64-6061', 24, 95, 55, 98, 'Rent', 6157, 5120, 10848, 54134);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('407-91-9418', 95, 72, 46, 14, 'Rent', 5767, 5856, 10454, 51447);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('536-91-7372', 17, 75, 4, 79, 'Rent', 6477, 5995, 10926, 52796);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('813-87-1967', 98, 71, 71, 71, 'Rent', 5011, 6997, 10494, 54220);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('575-79-5566', 10, 83, 3, 14, 'Rent', 6577, 5440, 10640, 56126);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('763-85-3529', 74, 33, 7, 21, 'Rent', 5982, 6065, 11546, 52546);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('153-38-3853', 57, 1, 79, 74, 'Rent', 6343, 6431, 11707, 58722);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('704-66-9109', 27, 89, 49, 90, 'Rent', 6899, 6355, 10654, 53455);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('897-84-7482', 5, 33, 60, 86, 'Rent', 5401, 6849, 11934, 58736);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('873-33-0856', 21, 45, 6, 3, 'Rent', 5518, 6389, 10535, 53334);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('586-53-3792', 25, 16, 28, 77, 'Rent', 6111, 5019, 10465, 57991);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('125-19-2177', 23, 17, 27, 61, 'Rent', 6259, 6569, 11700, 51436);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('825-25-4263', 44, 87, 37, 33, 'Rent', 5365, 6432, 10894, 55110);</w:t>
      </w:r>
    </w:p>
    <w:p w:rsidR="00AE017A" w:rsidRPr="00AE017A" w:rsidRDefault="00AE017A" w:rsidP="00AE01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('682-46-0725', 28, 77, 52, 68, 'Rent', 5076, 6065, 11105, 50894);</w:t>
      </w:r>
    </w:p>
    <w:p w:rsidR="003552E7" w:rsidRDefault="00AE017A" w:rsidP="00AE017A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Financial_details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(SSN,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MonthlyIncome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Bonuses, Commission,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OtherIncome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8A0DFB">
        <w:rPr>
          <w:rFonts w:ascii="Courier New" w:eastAsia="Times New Roman" w:hAnsi="Courier New" w:cs="Courier New"/>
          <w:color w:val="333333"/>
          <w:sz w:val="20"/>
          <w:szCs w:val="20"/>
        </w:rPr>
        <w:t>[Rent or Own]</w:t>
      </w:r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Checking, Savings,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RetirementFund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MutualFund</w:t>
      </w:r>
      <w:proofErr w:type="spellEnd"/>
      <w:r w:rsidRPr="00AE017A">
        <w:rPr>
          <w:rFonts w:ascii="Courier New" w:eastAsia="Times New Roman" w:hAnsi="Courier New" w:cs="Courier New"/>
          <w:color w:val="333333"/>
          <w:sz w:val="20"/>
          <w:szCs w:val="20"/>
        </w:rPr>
        <w:t>) values ('158-31-4730', 72, 76, 87, 50, 'Rent', 6715, 5382, 10275, 50741);</w:t>
      </w:r>
    </w:p>
    <w:p w:rsidR="003552E7" w:rsidRDefault="003552E7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:rsidR="00600B7D" w:rsidRDefault="003552E7" w:rsidP="00600B7D">
      <w:pPr>
        <w:numPr>
          <w:ilvl w:val="0"/>
          <w:numId w:val="3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ind w:left="87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For </w:t>
      </w:r>
      <w:hyperlink r:id="rId7" w:anchor="table" w:history="1">
        <w:r w:rsidRPr="003552E7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Table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552E7">
        <w:rPr>
          <w:rFonts w:ascii="Courier New" w:eastAsia="Times New Roman" w:hAnsi="Courier New" w:cs="Courier New"/>
          <w:color w:val="333333"/>
          <w:sz w:val="20"/>
          <w:szCs w:val="20"/>
        </w:rPr>
        <w:t>Loan_details</w:t>
      </w:r>
      <w:proofErr w:type="spellEnd"/>
    </w:p>
    <w:tbl>
      <w:tblPr>
        <w:tblpPr w:leftFromText="180" w:rightFromText="180" w:horzAnchor="page" w:tblpX="1" w:tblpY="-706"/>
        <w:tblW w:w="18680" w:type="dxa"/>
        <w:tblLook w:val="04A0" w:firstRow="1" w:lastRow="0" w:firstColumn="1" w:lastColumn="0" w:noHBand="0" w:noVBand="1"/>
      </w:tblPr>
      <w:tblGrid>
        <w:gridCol w:w="18680"/>
      </w:tblGrid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(59,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3, 'PURPOSE OF its use', 255271,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'9/7/2008');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(45,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48, 'PURPOSE OF its use', 320283,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'9/1/2005');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(40,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53, 'PURPOSE OF its use', 348404,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'9/11/2000');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(57,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81, 'PURPOSE OF its use', 270455,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'8/4/2011');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(56,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74, 'PURPOSE OF its use', 323687,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'8/31/2001');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(51,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27, 'PURPOSE OF its use', 269809,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'12/4/2003');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(45,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28, 'PURPOSE OF its use', 300801,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'4/18/2006');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(45,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8, 'PURPOSE OF its use', 329068,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'6/18/2014');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(44,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19, 'PURPOSE OF its use', 341489,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'8/10/2000');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(58,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34, 'PURPOSE OF its use', 330020,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'8/17/2003');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(56,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75, 'PURPOSE OF its use', 250377,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'7/29/2008');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(39,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85, 'PURPOSE OF its use', 339544,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'4/18/2016');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(42,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32, 'PURPOSE OF its use', 252465,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'1/31/2013');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(48,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57, 'PURPOSE OF its use', 268948,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'6/19/2001');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(51,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23, 'PURPOSE OF its use', 336650,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'1/11/2013');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(39,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29, 'PURPOSE OF its use', 349095,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'1/25/2012');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(41,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25, 'PURPOSE OF its use', 263446,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'12/19/2004');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(55,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88, 'PURPOSE OF its use', 321472,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'7/22/2016');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(41,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69, 'PURPOSE OF its use', 310107,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'5/7/2004');</w:t>
            </w:r>
          </w:p>
        </w:tc>
      </w:tr>
      <w:tr w:rsidR="00600B7D" w:rsidRPr="00353B15" w:rsidTr="00600B7D">
        <w:trPr>
          <w:trHeight w:val="552"/>
        </w:trPr>
        <w:tc>
          <w:tcPr>
            <w:tcW w:w="18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B7D" w:rsidRPr="00353B15" w:rsidRDefault="00600B7D" w:rsidP="00600B7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insert into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Loan_details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SSN,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Property_ID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[Purpose of Loan],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LoanAmount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[Purchase Price],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CreditCardAuthorization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[Number of Units], </w:t>
            </w:r>
            <w:proofErr w:type="spellStart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Refferal</w:t>
            </w:r>
            <w:proofErr w:type="spellEnd"/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[Co-Borrower SSN], [Loan Date]) values (57,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44, 'PURPOSE OF its use', 344117,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'Agree', 1, 'Null',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  <w:r w:rsidRPr="00353B1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'2/2/2002');</w:t>
            </w:r>
          </w:p>
        </w:tc>
      </w:tr>
    </w:tbl>
    <w:p w:rsidR="0053124D" w:rsidRDefault="0053124D" w:rsidP="00600B7D">
      <w:pPr>
        <w:numPr>
          <w:ilvl w:val="0"/>
          <w:numId w:val="3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ind w:left="87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:rsidR="0053124D" w:rsidRPr="0053124D" w:rsidRDefault="0053124D" w:rsidP="0053124D">
      <w:pPr>
        <w:numPr>
          <w:ilvl w:val="0"/>
          <w:numId w:val="4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ind w:left="87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For </w:t>
      </w:r>
      <w:hyperlink r:id="rId8" w:anchor="table" w:history="1">
        <w:r w:rsidRPr="0053124D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Table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3124D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bookmarkStart w:id="0" w:name="_GoBack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(37, 123, 'property usage', 'Louisville', 'Kentucky', '40215', '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Yulma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Hillin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'502-588-5251', 'yhillin0@bbc.co.uk');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(10, 123, 'property usage', 'Nashville', 'Tennessee', '37235', '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Vincenty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Balkwill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'615-555-5503', 'vbalkwill1@toplist.cz');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(81, 123, 'property usage', 'Huntsville', 'Alabama', '35810', 'Art Grigsby', '256-111-8052', 'agrigsby2@e-recht24.de');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(30, 123, 'property usage', 'Gainesville', 'Florida', '32605', 'Jimmie Grout', '352-524-4836', 'jgrout3@ebay.com');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(74, 123, 'property usage', 'Minneapolis', 'Minnesota', '55470', '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Zondra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O''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Howbane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'612-578-4455', 'zohowbane4@sakura.ne.jp');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(99, 123, 'property usage', 'Columbia', 'Missouri', '65218', '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Paulie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Leynagh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'573-434-2043', 'pleynagh5@woothemes.com');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values (66, 123, 'property usage', 'Atlanta', 'Georgia', '31106', 'Bren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Greser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'404-828-3036', 'bgreser6@yahoo.com');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values (99, 123, 'property usage', 'Fort Wayne', 'Indiana', '46862', 'Tremaine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Southworth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'260-413-7607', 'tsouthworth7@vk.com');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(98, 123, 'property usage', 'Toledo', 'Ohio', '43615', '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Cynde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Becke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'419-957-5359', 'cbecke8@oaic.gov.au');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(4, 123, 'property usage', 'Santa Rosa', 'California', '95405', 'Benn Brittan', '707-579-7813', 'bbrittan9@moonfruit.com');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(95, 123, 'property usage', 'Worcester', 'Massachusetts', '01654', 'Renate Myall', '508-670-6322', 'rmyalla@gizmodo.com');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(70, 123, 'property usage', 'Huntington', 'West Virginia', '25770', '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Petey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Treble', '304-669-1721', 'ptrebleb@google.pl');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values (40, 123, 'property usage', 'Pensacola', 'Florida', '32511', 'Marybeth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Reolfi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'850-677-5562', 'mreolfic@indiegogo.com');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(25, 123, 'property usage', 'Cincinnati', 'Ohio', '45223', 'Dore Faulkner', '513-732-7792', 'dfaulknerd@slideshare.net');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(82, 123, 'property usage', 'Dallas', 'Texas', '75287', '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Rosemonde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Kulvear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'214-649-9668', 'rkulveare@intel.com');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values (3, 123, 'property usage', 'Los Angeles', 'California', '90065', 'Dre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Crome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'213-117-7525', 'dcromef@homestead.com');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values (16, 123, 'property usage', 'Las Vegas', 'Nevada', '89193', 'Ethel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Howsego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'702-528-9568', 'ehowsegog@creativecommons.org');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values (25, 123, 'property usage', 'Syracuse', 'New York', '13224', 'Isaiah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Pietasch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'315-271-7649', 'ipietaschh@theglobeandmail.com');</w:t>
      </w:r>
    </w:p>
    <w:p w:rsidR="0040445A" w:rsidRPr="0040445A" w:rsidRDefault="0040445A" w:rsidP="00404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values (78, 123, 'property usage', 'Amarillo', 'Texas', '79176', 'Boy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Traill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', '806-651-2370', 'btrailli@soundcloud.com');</w:t>
      </w:r>
    </w:p>
    <w:p w:rsidR="0040445A" w:rsidRPr="0040445A" w:rsidRDefault="0040445A" w:rsidP="0040445A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into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Property_details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Property_ID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SSN,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Usage]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[Property City]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, [Property State</w:t>
      </w:r>
      <w:proofErr w:type="gram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] ,</w:t>
      </w:r>
      <w:proofErr w:type="gram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Property Zip]</w:t>
      </w:r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RealEstateAgentName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RealEstateAgentPhone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RealEstateAgentEmail</w:t>
      </w:r>
      <w:proofErr w:type="spellEnd"/>
      <w:r w:rsidRPr="0040445A">
        <w:rPr>
          <w:rFonts w:ascii="Courier New" w:eastAsia="Times New Roman" w:hAnsi="Courier New" w:cs="Courier New"/>
          <w:color w:val="333333"/>
          <w:sz w:val="20"/>
          <w:szCs w:val="20"/>
        </w:rPr>
        <w:t>) values (84, 123, 'property usage', 'Corpus Christi', 'Texas', '78415', 'Rodd Benner', '361-613-8998', 'rbennerj@cnbc.com');</w:t>
      </w:r>
    </w:p>
    <w:p w:rsidR="003552E7" w:rsidRPr="003552E7" w:rsidRDefault="003552E7" w:rsidP="003552E7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bookmarkEnd w:id="0"/>
    <w:p w:rsidR="00AE017A" w:rsidRPr="00AE017A" w:rsidRDefault="00AE017A" w:rsidP="00AE017A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7C86" w:rsidRPr="00117C86" w:rsidRDefault="00117C86" w:rsidP="00117C86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67AC7" w:rsidRDefault="00B67AC7"/>
    <w:sectPr w:rsidR="00B67AC7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056"/>
    <w:multiLevelType w:val="multilevel"/>
    <w:tmpl w:val="DE3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2655"/>
    <w:multiLevelType w:val="multilevel"/>
    <w:tmpl w:val="A656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44BA8"/>
    <w:multiLevelType w:val="multilevel"/>
    <w:tmpl w:val="506E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76044"/>
    <w:multiLevelType w:val="multilevel"/>
    <w:tmpl w:val="9D86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42354"/>
    <w:multiLevelType w:val="multilevel"/>
    <w:tmpl w:val="15BC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5CEE"/>
    <w:rsid w:val="00117C86"/>
    <w:rsid w:val="002B70C4"/>
    <w:rsid w:val="003552E7"/>
    <w:rsid w:val="0040445A"/>
    <w:rsid w:val="0053124D"/>
    <w:rsid w:val="00600B7D"/>
    <w:rsid w:val="008A0DFB"/>
    <w:rsid w:val="00AE017A"/>
    <w:rsid w:val="00B11E47"/>
    <w:rsid w:val="00B67AC7"/>
    <w:rsid w:val="00BA6E22"/>
    <w:rsid w:val="00D45CEE"/>
    <w:rsid w:val="00F3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5D23F-1149-4AFE-844F-781256A9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035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048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60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571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44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roo.com/schemas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ckaroo.com/schemas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roo.com/schemas/download" TargetMode="External"/><Relationship Id="rId5" Type="http://schemas.openxmlformats.org/officeDocument/2006/relationships/hyperlink" Target="https://mockaroo.com/schemas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3885</Words>
  <Characters>22146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1</cp:revision>
  <dcterms:created xsi:type="dcterms:W3CDTF">2019-07-22T17:26:00Z</dcterms:created>
  <dcterms:modified xsi:type="dcterms:W3CDTF">2019-07-22T20:24:00Z</dcterms:modified>
</cp:coreProperties>
</file>