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9CE" w:rsidRPr="00F069CE" w:rsidRDefault="00F069CE" w:rsidP="00F069C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069C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Deployments</w:t>
      </w:r>
    </w:p>
    <w:p w:rsidR="00F069CE" w:rsidRPr="00F069CE" w:rsidRDefault="0084392B" w:rsidP="00F06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F069CE" w:rsidRPr="00F069CE" w:rsidRDefault="00F069CE" w:rsidP="00F06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069CE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F069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deployments by example </w:t>
      </w:r>
    </w:p>
    <w:p w:rsidR="00F069CE" w:rsidRPr="00F069CE" w:rsidRDefault="00F069CE" w:rsidP="00F06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69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deployment is a supervisor for </w:t>
      </w:r>
      <w:hyperlink r:id="rId4" w:history="1">
        <w:r w:rsidRPr="00F069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pods</w:t>
        </w:r>
      </w:hyperlink>
      <w:r w:rsidRPr="00F069CE">
        <w:rPr>
          <w:rFonts w:ascii="Times New Roman" w:eastAsia="Times New Roman" w:hAnsi="Times New Roman" w:cs="Times New Roman"/>
          <w:sz w:val="24"/>
          <w:szCs w:val="24"/>
          <w:lang w:eastAsia="en-IN"/>
        </w:rPr>
        <w:t>, giving you fine-grained control over how and when a new pod version is rolled out as well as rolled back to a previous state.</w:t>
      </w:r>
    </w:p>
    <w:p w:rsidR="00F069CE" w:rsidRPr="00F069CE" w:rsidRDefault="00F069CE" w:rsidP="00F06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69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Let’s create a </w:t>
      </w:r>
      <w:hyperlink r:id="rId5" w:history="1">
        <w:r w:rsidRPr="00F069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deployment</w:t>
        </w:r>
      </w:hyperlink>
      <w:r w:rsidRPr="00F069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called </w:t>
      </w:r>
      <w:proofErr w:type="spell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sise</w:t>
      </w:r>
      <w:proofErr w:type="spell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-deploy</w:t>
      </w:r>
      <w:r w:rsidRPr="00F069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supervises two replicas of a pod as well as a replica set:</w:t>
      </w: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apply -f https://raw.githubusercontent.com/openshift-evangelists/kbe/master/specs/deployments/d09.yaml</w:t>
      </w:r>
    </w:p>
    <w:p w:rsidR="00F069CE" w:rsidRPr="00F069CE" w:rsidRDefault="00F069CE" w:rsidP="00F06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69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have a look at the deployment, as well as the </w:t>
      </w:r>
      <w:proofErr w:type="spellStart"/>
      <w:r w:rsidRPr="00F069CE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spellEnd"/>
      <w:r w:rsidRPr="00F069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replica set and the pods the deployment looks after like so:</w:t>
      </w: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deploy</w:t>
      </w: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NAME          DESIRED   CURRENT   UP-TO-DATE   AVAILABLE   AGE</w:t>
      </w: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sise</w:t>
      </w:r>
      <w:proofErr w:type="spell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deploy   2         2         2            2           10s</w:t>
      </w: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</w:t>
      </w:r>
      <w:proofErr w:type="spell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rs</w:t>
      </w:r>
      <w:proofErr w:type="spellEnd"/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NAME                     DESIRED   CURRENT   READY     AGE</w:t>
      </w: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sise-deploy-3513442901</w:t>
      </w:r>
      <w:proofErr w:type="gram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         2         2         19s</w:t>
      </w: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pods</w:t>
      </w: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NAME                           READY     STATUS    RESTARTS   AGE</w:t>
      </w: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sise-deploy-3513442901-cndsx</w:t>
      </w:r>
      <w:proofErr w:type="gram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1/1       Running   0          25s</w:t>
      </w: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sise-deploy-3513442901-sn74v</w:t>
      </w:r>
      <w:proofErr w:type="gram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1/1       Running   0          25s</w:t>
      </w:r>
    </w:p>
    <w:p w:rsidR="00F069CE" w:rsidRPr="00F069CE" w:rsidRDefault="00F069CE" w:rsidP="00F06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69CE">
        <w:rPr>
          <w:rFonts w:ascii="Times New Roman" w:eastAsia="Times New Roman" w:hAnsi="Times New Roman" w:cs="Times New Roman"/>
          <w:sz w:val="24"/>
          <w:szCs w:val="24"/>
          <w:lang w:eastAsia="en-IN"/>
        </w:rPr>
        <w:t>Note the naming of the pods and replica set, derived from the deployment name.</w:t>
      </w:r>
    </w:p>
    <w:p w:rsidR="00F069CE" w:rsidRPr="00F069CE" w:rsidRDefault="00F069CE" w:rsidP="00F06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69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At this point in time the </w:t>
      </w:r>
      <w:proofErr w:type="spell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sise</w:t>
      </w:r>
      <w:proofErr w:type="spellEnd"/>
      <w:r w:rsidRPr="00F069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containers running in the pods are configured to return the version </w:t>
      </w:r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0.9</w:t>
      </w:r>
      <w:r w:rsidRPr="00F069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Let’s verify that from within the cluster (using </w:t>
      </w:r>
      <w:proofErr w:type="spell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describe</w:t>
      </w:r>
      <w:r w:rsidRPr="00F069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first to get the IP of one of the pods):</w:t>
      </w:r>
    </w:p>
    <w:p w:rsidR="00F069CE" w:rsidRPr="00F069CE" w:rsidRDefault="00F069CE" w:rsidP="00F06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69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Let’s now see what happens if we change that version to </w:t>
      </w:r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1.0</w:t>
      </w:r>
      <w:r w:rsidRPr="00F069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an updated </w:t>
      </w:r>
      <w:hyperlink r:id="rId6" w:history="1">
        <w:r w:rsidRPr="00F069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deployment</w:t>
        </w:r>
      </w:hyperlink>
      <w:r w:rsidRPr="00F069C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apply -f https://raw.githubusercontent.com/openshift-evangelists/kbe/master/specs/deployments/d10.yaml</w:t>
      </w: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deployment</w:t>
      </w:r>
      <w:proofErr w:type="gram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sise</w:t>
      </w:r>
      <w:proofErr w:type="spell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-deploy" configured</w:t>
      </w:r>
    </w:p>
    <w:p w:rsidR="00F069CE" w:rsidRPr="00F069CE" w:rsidRDefault="00F069CE" w:rsidP="00F06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69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Note that you could have used </w:t>
      </w:r>
      <w:proofErr w:type="spell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edit deploy/</w:t>
      </w:r>
      <w:proofErr w:type="spell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sise</w:t>
      </w:r>
      <w:proofErr w:type="spell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-deploy</w:t>
      </w:r>
      <w:r w:rsidRPr="00F069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alternatively to achieve the same by manually editing the deployment.</w:t>
      </w:r>
    </w:p>
    <w:p w:rsidR="00F069CE" w:rsidRPr="00F069CE" w:rsidRDefault="00F069CE" w:rsidP="00F06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69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we now see is the rollout of two new pods with the updated version </w:t>
      </w:r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1.0</w:t>
      </w:r>
      <w:r w:rsidRPr="00F069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well as the two old pods with version </w:t>
      </w:r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0.9</w:t>
      </w:r>
      <w:r w:rsidRPr="00F069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being terminated:</w:t>
      </w: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pods</w:t>
      </w: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NAME                           READY     STATUS        RESTARTS   AGE</w:t>
      </w: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sise-deploy-2958877261-nfv28</w:t>
      </w:r>
      <w:proofErr w:type="gram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1/1       Running       0          25s</w:t>
      </w: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sise-deploy-2958877261-w024b</w:t>
      </w:r>
      <w:proofErr w:type="gram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1/1       Running       0          25s</w:t>
      </w: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sise-deploy-3513442901-cndsx</w:t>
      </w:r>
      <w:proofErr w:type="gram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1/1       Terminating   0          16m</w:t>
      </w: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sise-deploy-3513442901-sn74v</w:t>
      </w:r>
      <w:proofErr w:type="gram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1/1       Terminating   0          16m</w:t>
      </w:r>
    </w:p>
    <w:p w:rsidR="00F069CE" w:rsidRPr="00F069CE" w:rsidRDefault="00F069CE" w:rsidP="00F06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69CE">
        <w:rPr>
          <w:rFonts w:ascii="Times New Roman" w:eastAsia="Times New Roman" w:hAnsi="Times New Roman" w:cs="Times New Roman"/>
          <w:sz w:val="24"/>
          <w:szCs w:val="24"/>
          <w:lang w:eastAsia="en-IN"/>
        </w:rPr>
        <w:t>Also, a new replica set has been created by the deployment:</w:t>
      </w: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</w:t>
      </w:r>
      <w:proofErr w:type="spell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rs</w:t>
      </w:r>
      <w:proofErr w:type="spellEnd"/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NAME                     DESIRED   CURRENT   READY     AGE</w:t>
      </w: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sise-deploy-2958877261</w:t>
      </w:r>
      <w:proofErr w:type="gram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         2         2         4s</w:t>
      </w: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sise-deploy-3513442901</w:t>
      </w:r>
      <w:proofErr w:type="gram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         0         0         24m</w:t>
      </w:r>
    </w:p>
    <w:p w:rsidR="00F069CE" w:rsidRPr="00F069CE" w:rsidRDefault="00F069CE" w:rsidP="00F06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69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Note that during the deployment you can check the progress using </w:t>
      </w:r>
      <w:proofErr w:type="spell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rollout status deploy/</w:t>
      </w:r>
      <w:proofErr w:type="spell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sise</w:t>
      </w:r>
      <w:proofErr w:type="spell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-deploy</w:t>
      </w:r>
      <w:r w:rsidRPr="00F069C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069CE" w:rsidRPr="00F069CE" w:rsidRDefault="00F069CE" w:rsidP="00F06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69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verify that if the new </w:t>
      </w:r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1.0</w:t>
      </w:r>
      <w:r w:rsidRPr="00F069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version is really available, we execute from within the cluster (again using </w:t>
      </w:r>
      <w:proofErr w:type="spell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describe</w:t>
      </w:r>
      <w:r w:rsidRPr="00F069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get the IP of one of the pods):</w:t>
      </w:r>
    </w:p>
    <w:p w:rsidR="00F069CE" w:rsidRPr="00F069CE" w:rsidRDefault="00F069CE" w:rsidP="00F06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F069CE">
        <w:rPr>
          <w:rFonts w:ascii="Times New Roman" w:eastAsia="Times New Roman" w:hAnsi="Times New Roman" w:cs="Times New Roman"/>
          <w:sz w:val="24"/>
          <w:szCs w:val="24"/>
          <w:lang w:eastAsia="en-IN"/>
        </w:rPr>
        <w:t>A history of all deployments is available via:</w:t>
      </w: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rollout history deploy/</w:t>
      </w:r>
      <w:proofErr w:type="spell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sise</w:t>
      </w:r>
      <w:proofErr w:type="spell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-deploy</w:t>
      </w: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deployments</w:t>
      </w:r>
      <w:proofErr w:type="gram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sise</w:t>
      </w:r>
      <w:proofErr w:type="spell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-deploy"</w:t>
      </w: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REVISION        CHANGE-CAUSE</w:t>
      </w: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1               &lt;none&gt;</w:t>
      </w: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2               &lt;none&gt;</w:t>
      </w:r>
    </w:p>
    <w:p w:rsidR="00F069CE" w:rsidRPr="00F069CE" w:rsidRDefault="00F069CE" w:rsidP="00F06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69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there are problems in the deployment </w:t>
      </w:r>
      <w:proofErr w:type="spellStart"/>
      <w:r w:rsidRPr="00F069CE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F069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automatically roll back to the previous version, however you can also explicitly roll back to a specific revision, as in our case to revision 1 (the original pod version):</w:t>
      </w: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rollout undo deploy/</w:t>
      </w:r>
      <w:proofErr w:type="spell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sise</w:t>
      </w:r>
      <w:proofErr w:type="spell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-deploy --to-revision=1</w:t>
      </w: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deployment</w:t>
      </w:r>
      <w:proofErr w:type="gram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sise</w:t>
      </w:r>
      <w:proofErr w:type="spell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-deploy" rolled back</w:t>
      </w: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rollout history deploy/</w:t>
      </w:r>
      <w:proofErr w:type="spell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sise</w:t>
      </w:r>
      <w:proofErr w:type="spell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-deploy</w:t>
      </w: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deployments</w:t>
      </w:r>
      <w:proofErr w:type="gram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sise</w:t>
      </w:r>
      <w:proofErr w:type="spell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-deploy"</w:t>
      </w: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REVISION        CHANGE-CAUSE</w:t>
      </w: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2               &lt;none&gt;</w:t>
      </w: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3               &lt;none&gt;</w:t>
      </w: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pods</w:t>
      </w: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NAME                           READY     STATUS    RESTARTS   AGE</w:t>
      </w: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sise-deploy-3513442901-ng8fz</w:t>
      </w:r>
      <w:proofErr w:type="gram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1/1       Running   0          1m</w:t>
      </w: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sise-deploy-3513442901-s8q4s</w:t>
      </w:r>
      <w:proofErr w:type="gram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1/1       Running   0          1m</w:t>
      </w:r>
    </w:p>
    <w:p w:rsidR="00F069CE" w:rsidRPr="00F069CE" w:rsidRDefault="00F069CE" w:rsidP="00F06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69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At this point in time we’re back at where we started, with two new pods serving again version </w:t>
      </w:r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0.9</w:t>
      </w:r>
      <w:r w:rsidRPr="00F069C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069CE" w:rsidRPr="00F069CE" w:rsidRDefault="00F069CE" w:rsidP="00F06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69CE">
        <w:rPr>
          <w:rFonts w:ascii="Times New Roman" w:eastAsia="Times New Roman" w:hAnsi="Times New Roman" w:cs="Times New Roman"/>
          <w:sz w:val="24"/>
          <w:szCs w:val="24"/>
          <w:lang w:eastAsia="en-IN"/>
        </w:rPr>
        <w:t>Finally, to clean up, we remove the deployment and with it the replica sets and pods it supervises:</w:t>
      </w: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delete deploy </w:t>
      </w:r>
      <w:proofErr w:type="spell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sise</w:t>
      </w:r>
      <w:proofErr w:type="spell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-deploy</w:t>
      </w: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deployment</w:t>
      </w:r>
      <w:proofErr w:type="gram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sise</w:t>
      </w:r>
      <w:proofErr w:type="spell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-deploy" deleted</w:t>
      </w:r>
    </w:p>
    <w:p w:rsidR="00F069CE" w:rsidRPr="00F069CE" w:rsidRDefault="00F069CE" w:rsidP="00F06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69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See also the </w:t>
      </w:r>
      <w:hyperlink r:id="rId7" w:history="1">
        <w:r w:rsidRPr="00F069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docs</w:t>
        </w:r>
      </w:hyperlink>
      <w:r w:rsidRPr="00F069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more options on deployments and when they are triggered.</w:t>
      </w:r>
    </w:p>
    <w:p w:rsidR="00967DB5" w:rsidRDefault="00967DB5"/>
    <w:sectPr w:rsidR="00967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9CE"/>
    <w:rsid w:val="0084392B"/>
    <w:rsid w:val="00967DB5"/>
    <w:rsid w:val="00F0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3181DA-AF8E-435E-8B6F-B0ED41264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69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9C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page-subheading">
    <w:name w:val="page-subheading"/>
    <w:basedOn w:val="DefaultParagraphFont"/>
    <w:rsid w:val="00F069CE"/>
  </w:style>
  <w:style w:type="paragraph" w:styleId="NormalWeb">
    <w:name w:val="Normal (Web)"/>
    <w:basedOn w:val="Normal"/>
    <w:uiPriority w:val="99"/>
    <w:semiHidden/>
    <w:unhideWhenUsed/>
    <w:rsid w:val="00F06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069C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069C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9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9C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operator">
    <w:name w:val="hljs-operator"/>
    <w:basedOn w:val="DefaultParagraphFont"/>
    <w:rsid w:val="00F069CE"/>
  </w:style>
  <w:style w:type="character" w:customStyle="1" w:styleId="hljs-number">
    <w:name w:val="hljs-number"/>
    <w:basedOn w:val="DefaultParagraphFont"/>
    <w:rsid w:val="00F069CE"/>
  </w:style>
  <w:style w:type="character" w:customStyle="1" w:styleId="hljs-string">
    <w:name w:val="hljs-string"/>
    <w:basedOn w:val="DefaultParagraphFont"/>
    <w:rsid w:val="00F069CE"/>
  </w:style>
  <w:style w:type="character" w:customStyle="1" w:styleId="hljs-builtin">
    <w:name w:val="hljs-built_in"/>
    <w:basedOn w:val="DefaultParagraphFont"/>
    <w:rsid w:val="00F06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1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1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35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80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19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kubernetes.io/docs/concepts/workloads/controllers/deploymen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penshift-evangelists/kbe/blob/master/specs/deployments/d10.yaml" TargetMode="External"/><Relationship Id="rId5" Type="http://schemas.openxmlformats.org/officeDocument/2006/relationships/hyperlink" Target="https://github.com/openshift-evangelists/kbe/blob/master/specs/deployments/d09.yaml" TargetMode="External"/><Relationship Id="rId4" Type="http://schemas.openxmlformats.org/officeDocument/2006/relationships/hyperlink" Target="http://kubernetesbyexample.com/pod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2</cp:revision>
  <dcterms:created xsi:type="dcterms:W3CDTF">2019-07-15T01:42:00Z</dcterms:created>
  <dcterms:modified xsi:type="dcterms:W3CDTF">2019-07-20T17:35:00Z</dcterms:modified>
</cp:coreProperties>
</file>