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15911" w:rsidR="00D15911" w:rsidP="00D15911" w:rsidRDefault="00D15911" w14:paraId="45E9F433" w14:textId="50F74017">
      <w:pPr>
        <w:jc w:val="center"/>
        <w:rPr>
          <w:b/>
          <w:bCs/>
          <w:u w:val="single"/>
        </w:rPr>
      </w:pPr>
      <w:r w:rsidRPr="00D15911">
        <w:rPr>
          <w:b/>
          <w:bCs/>
          <w:u w:val="single"/>
        </w:rPr>
        <w:t>TD Ameritrade API testing</w:t>
      </w:r>
    </w:p>
    <w:p w:rsidR="00AB112C" w:rsidRDefault="00D15911" w14:paraId="4496DCFA" w14:textId="2D58E22F">
      <w:r w:rsidRPr="00D15911">
        <w:rPr>
          <w:b/>
          <w:bCs/>
        </w:rPr>
        <w:t>Website URL:</w:t>
      </w:r>
      <w:r>
        <w:t xml:space="preserve"> </w:t>
      </w:r>
      <w:hyperlink w:history="1" r:id="rId4">
        <w:r w:rsidRPr="00D93310">
          <w:rPr>
            <w:rStyle w:val="Hyperlink"/>
          </w:rPr>
          <w:t>https://developer.tdameritrade.com/</w:t>
        </w:r>
      </w:hyperlink>
    </w:p>
    <w:p w:rsidR="00D15911" w:rsidRDefault="00D15911" w14:paraId="285F6815" w14:textId="421C0769">
      <w:r w:rsidRPr="00D15911">
        <w:rPr>
          <w:b/>
          <w:bCs/>
        </w:rPr>
        <w:t xml:space="preserve">API </w:t>
      </w:r>
      <w:r w:rsidR="00470269">
        <w:rPr>
          <w:b/>
          <w:bCs/>
        </w:rPr>
        <w:t>reference</w:t>
      </w:r>
      <w:r w:rsidRPr="00D15911">
        <w:rPr>
          <w:b/>
          <w:bCs/>
        </w:rPr>
        <w:t>:</w:t>
      </w:r>
      <w:r>
        <w:t xml:space="preserve"> </w:t>
      </w:r>
      <w:hyperlink w:history="1" r:id="rId5">
        <w:r w:rsidRPr="00D93310">
          <w:rPr>
            <w:rStyle w:val="Hyperlink"/>
          </w:rPr>
          <w:t>https://developer.tdameritrade.com/apis</w:t>
        </w:r>
      </w:hyperlink>
    </w:p>
    <w:p w:rsidR="00D15911" w:rsidRDefault="00D15911" w14:paraId="6E6B7D50" w14:textId="5BE763FD">
      <w:r w:rsidRPr="009A1FDC" w:rsidR="00D15911">
        <w:rPr>
          <w:b w:val="1"/>
          <w:bCs w:val="1"/>
        </w:rPr>
        <w:t>Account needed:</w:t>
      </w:r>
      <w:r w:rsidR="00D15911">
        <w:rPr/>
        <w:t xml:space="preserve"> </w:t>
      </w:r>
      <w:hyperlink r:id="R342a7dbe7b134aa4">
        <w:r w:rsidRPr="009A1FDC" w:rsidR="00D15911">
          <w:rPr>
            <w:rStyle w:val="Hyperlink"/>
          </w:rPr>
          <w:t>a</w:t>
        </w:r>
        <w:r w:rsidRPr="009A1FDC" w:rsidR="6BC85D1D">
          <w:rPr>
            <w:rStyle w:val="Hyperlink"/>
          </w:rPr>
          <w:t>mit.t</w:t>
        </w:r>
        <w:r w:rsidRPr="009A1FDC" w:rsidR="00D15911">
          <w:rPr>
            <w:rStyle w:val="Hyperlink"/>
          </w:rPr>
          <w:t>.p@indiumsoft.com</w:t>
        </w:r>
      </w:hyperlink>
      <w:r w:rsidR="00D15911">
        <w:rPr/>
        <w:t xml:space="preserve"> (</w:t>
      </w:r>
      <w:r w:rsidR="45E51864">
        <w:rPr/>
        <w:t>Amit</w:t>
      </w:r>
      <w:r w:rsidR="00D15911">
        <w:rPr/>
        <w:t>@123)</w:t>
      </w:r>
    </w:p>
    <w:p w:rsidRPr="00470269" w:rsidR="009B19A9" w:rsidP="009A1FDC" w:rsidRDefault="00470269" w14:paraId="0A63D344" w14:textId="76421B38">
      <w:pPr>
        <w:pStyle w:val="Normal"/>
        <w:rPr>
          <w:noProof w:val="0"/>
          <w:lang w:val="en-IN"/>
        </w:rPr>
      </w:pPr>
      <w:r w:rsidRPr="009A1FDC" w:rsidR="00470269">
        <w:rPr>
          <w:b w:val="1"/>
          <w:bCs w:val="1"/>
        </w:rPr>
        <w:t>Endpoints tested:</w:t>
      </w:r>
      <w:r w:rsidRPr="009A1FDC" w:rsidR="774EC179">
        <w:rPr>
          <w:b w:val="1"/>
          <w:bCs w:val="1"/>
        </w:rPr>
        <w:t xml:space="preserve"> </w:t>
      </w:r>
      <w:r w:rsidRPr="009A1FDC" w:rsidR="009B19A9">
        <w:rPr>
          <w:b w:val="1"/>
          <w:bCs w:val="1"/>
        </w:rPr>
        <w:t xml:space="preserve"> </w:t>
      </w:r>
      <w:hyperlink r:id="R946605027b5a49a4">
        <w:r w:rsidRPr="009A1FDC" w:rsidR="7338558C">
          <w:rPr>
            <w:rStyle w:val="Hyperlink"/>
            <w:noProof w:val="0"/>
            <w:lang w:val="en-IN"/>
          </w:rPr>
          <w:t>https://api.tdameritrade.com/v1/marketdata/hours</w:t>
        </w:r>
      </w:hyperlink>
    </w:p>
    <w:p w:rsidR="7338558C" w:rsidP="009A1FDC" w:rsidRDefault="7338558C" w14:paraId="1A90E60B" w14:textId="575521BF">
      <w:pPr>
        <w:pStyle w:val="Normal"/>
        <w:rPr>
          <w:noProof w:val="0"/>
          <w:lang w:val="en-IN"/>
        </w:rPr>
      </w:pPr>
      <w:r w:rsidRPr="009A1FDC" w:rsidR="7338558C">
        <w:rPr>
          <w:b w:val="1"/>
          <w:bCs w:val="1"/>
          <w:noProof w:val="0"/>
          <w:lang w:val="en-IN"/>
        </w:rPr>
        <w:t xml:space="preserve">Python </w:t>
      </w:r>
      <w:r w:rsidRPr="009A1FDC" w:rsidR="7A3EC94A">
        <w:rPr>
          <w:b w:val="1"/>
          <w:bCs w:val="1"/>
          <w:noProof w:val="0"/>
          <w:lang w:val="en-IN"/>
        </w:rPr>
        <w:t>file:</w:t>
      </w:r>
      <w:r w:rsidRPr="009A1FDC" w:rsidR="7338558C">
        <w:rPr>
          <w:noProof w:val="0"/>
          <w:lang w:val="en-IN"/>
        </w:rPr>
        <w:t xml:space="preserve"> </w:t>
      </w:r>
      <w:proofErr w:type="spellStart"/>
      <w:r w:rsidRPr="009A1FDC" w:rsidR="7338558C">
        <w:rPr>
          <w:noProof w:val="0"/>
          <w:lang w:val="en-IN"/>
        </w:rPr>
        <w:t>GetHoursforMultipleMarkets</w:t>
      </w:r>
      <w:proofErr w:type="spellEnd"/>
      <w:r w:rsidRPr="009A1FDC" w:rsidR="7338558C">
        <w:rPr>
          <w:noProof w:val="0"/>
          <w:lang w:val="en-IN"/>
        </w:rPr>
        <w:t>.py</w:t>
      </w:r>
    </w:p>
    <w:p w:rsidR="00D15911" w:rsidRDefault="00D15911" w14:paraId="4BAE9EB1" w14:textId="32AC8483">
      <w:pPr>
        <w:rPr>
          <w:b/>
          <w:bCs/>
        </w:rPr>
      </w:pPr>
    </w:p>
    <w:p w:rsidR="00D15911" w:rsidRDefault="00D15911" w14:paraId="0C8DA027" w14:textId="652F9386">
      <w:pPr>
        <w:rPr>
          <w:b/>
          <w:bCs/>
        </w:rPr>
      </w:pPr>
      <w:r w:rsidRPr="00D15911">
        <w:rPr>
          <w:b/>
          <w:bCs/>
        </w:rPr>
        <w:t xml:space="preserve">Description: </w:t>
      </w:r>
    </w:p>
    <w:p w:rsidR="00D15911" w:rsidRDefault="00D15911" w14:paraId="6D3B5C2F" w14:textId="5715C04F">
      <w:r>
        <w:t>To test the functionality of the Ameritrade APIs and to understand the requirements and capabilities of the API to decide the usability of this API for our project requirements.</w:t>
      </w:r>
    </w:p>
    <w:p w:rsidR="00D15911" w:rsidRDefault="00D15911" w14:paraId="7B8571E1" w14:textId="7B52188F">
      <w:pPr>
        <w:rPr>
          <w:b/>
          <w:bCs/>
        </w:rPr>
      </w:pPr>
      <w:r w:rsidRPr="00D15911">
        <w:rPr>
          <w:b/>
          <w:bCs/>
        </w:rPr>
        <w:t>Results:</w:t>
      </w:r>
    </w:p>
    <w:p w:rsidR="00FC1746" w:rsidRDefault="00FC1746" w14:paraId="17851FEF" w14:textId="76A29DDB">
      <w:r w:rsidR="00FC1746">
        <w:rPr/>
        <w:t>Tested the APIs for</w:t>
      </w:r>
      <w:r w:rsidR="7408C388">
        <w:rPr/>
        <w:t xml:space="preserve"> </w:t>
      </w:r>
      <w:r w:rsidRPr="009A1FDC" w:rsidR="7408C388">
        <w:rPr>
          <w:b w:val="1"/>
          <w:bCs w:val="1"/>
        </w:rPr>
        <w:t xml:space="preserve">Get Hours for Multiple Markets </w:t>
      </w:r>
      <w:r w:rsidR="7408C388">
        <w:rPr>
          <w:b w:val="0"/>
          <w:bCs w:val="0"/>
        </w:rPr>
        <w:t xml:space="preserve">and </w:t>
      </w:r>
      <w:r w:rsidRPr="009A1FDC" w:rsidR="7408C388">
        <w:rPr>
          <w:b w:val="1"/>
          <w:bCs w:val="1"/>
        </w:rPr>
        <w:t>Get Hours for a Single Market</w:t>
      </w:r>
      <w:r w:rsidR="7408C388">
        <w:rPr/>
        <w:t xml:space="preserve"> </w:t>
      </w:r>
      <w:r w:rsidR="00FC1746">
        <w:rPr/>
        <w:t xml:space="preserve">in both Sandbox available </w:t>
      </w:r>
      <w:r w:rsidR="00FC1746">
        <w:rPr/>
        <w:t>in</w:t>
      </w:r>
      <w:r w:rsidR="00FC1746">
        <w:rPr/>
        <w:t xml:space="preserve"> the website and using a python code snippet and attached is the raw output format for reference. Also attached is the </w:t>
      </w:r>
      <w:r w:rsidR="00C57F7F">
        <w:rPr/>
        <w:t>python code snippet</w:t>
      </w:r>
      <w:r w:rsidR="00FC1746">
        <w:rPr/>
        <w:t xml:space="preserve"> </w:t>
      </w:r>
      <w:r w:rsidR="00C57F7F">
        <w:rPr/>
        <w:t>used to fetch the details.</w:t>
      </w:r>
    </w:p>
    <w:p w:rsidRPr="00D15911" w:rsidR="00EE37DC" w:rsidP="00EE37DC" w:rsidRDefault="00EE37DC" w14:paraId="40A3550C" w14:textId="77777777">
      <w:pPr>
        <w:rPr>
          <w:b/>
          <w:bCs/>
        </w:rPr>
      </w:pPr>
      <w:r>
        <w:rPr>
          <w:b/>
          <w:bCs/>
        </w:rPr>
        <w:t>Challenges faced:</w:t>
      </w:r>
    </w:p>
    <w:p w:rsidRPr="00D15911" w:rsidR="00EE37DC" w:rsidP="00EE37DC" w:rsidRDefault="00EE37DC" w14:paraId="550279C9" w14:textId="02FC9628">
      <w:r w:rsidR="00EE37DC">
        <w:rPr/>
        <w:t xml:space="preserve">Due to the limitations like unavailability of </w:t>
      </w:r>
      <w:proofErr w:type="spellStart"/>
      <w:r w:rsidR="00EE37DC">
        <w:rPr/>
        <w:t>accountID</w:t>
      </w:r>
      <w:proofErr w:type="spellEnd"/>
      <w:r w:rsidR="00EE37DC">
        <w:rPr/>
        <w:t xml:space="preserve">, </w:t>
      </w:r>
      <w:proofErr w:type="spellStart"/>
      <w:r w:rsidR="00EE37DC">
        <w:rPr/>
        <w:t>orderID</w:t>
      </w:r>
      <w:proofErr w:type="spellEnd"/>
      <w:r w:rsidR="00EE37DC">
        <w:rPr/>
        <w:t xml:space="preserve">, we would not be able to test most of the APIs at this point of time and hence we tested the generic APIs which return the non-user </w:t>
      </w:r>
      <w:r w:rsidR="466B5BBA">
        <w:rPr/>
        <w:t>specific information</w:t>
      </w:r>
      <w:r w:rsidR="00EE37DC">
        <w:rPr/>
        <w:t xml:space="preserve"> like price history, market hours etc. </w:t>
      </w:r>
    </w:p>
    <w:sectPr w:rsidRPr="00D15911" w:rsidR="00EE37D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2C"/>
    <w:rsid w:val="00470269"/>
    <w:rsid w:val="009A1FDC"/>
    <w:rsid w:val="009B19A9"/>
    <w:rsid w:val="00AB112C"/>
    <w:rsid w:val="00C57F7F"/>
    <w:rsid w:val="00D15911"/>
    <w:rsid w:val="00EE37DC"/>
    <w:rsid w:val="00FC1746"/>
    <w:rsid w:val="00FE0D53"/>
    <w:rsid w:val="0FF95941"/>
    <w:rsid w:val="10209FDF"/>
    <w:rsid w:val="15344C31"/>
    <w:rsid w:val="15C6BE12"/>
    <w:rsid w:val="1AEC56B2"/>
    <w:rsid w:val="1E25349E"/>
    <w:rsid w:val="2422B482"/>
    <w:rsid w:val="26740E82"/>
    <w:rsid w:val="30381FCC"/>
    <w:rsid w:val="33A8CEE3"/>
    <w:rsid w:val="3B82B466"/>
    <w:rsid w:val="432FD9D0"/>
    <w:rsid w:val="45E51864"/>
    <w:rsid w:val="466B5BBA"/>
    <w:rsid w:val="477465E2"/>
    <w:rsid w:val="51AA9A3E"/>
    <w:rsid w:val="5C9D2B85"/>
    <w:rsid w:val="6BC85D1D"/>
    <w:rsid w:val="7338558C"/>
    <w:rsid w:val="7408C388"/>
    <w:rsid w:val="774EC179"/>
    <w:rsid w:val="77E639A7"/>
    <w:rsid w:val="7A1CFD7F"/>
    <w:rsid w:val="7A3EC94A"/>
    <w:rsid w:val="7CA3A72E"/>
    <w:rsid w:val="7EFE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3AB1"/>
  <w15:chartTrackingRefBased/>
  <w15:docId w15:val="{5C35269C-56ED-43AA-B239-70D56B96C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9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developer.tdameritrade.com/apis" TargetMode="External" Id="rId5" /><Relationship Type="http://schemas.openxmlformats.org/officeDocument/2006/relationships/hyperlink" Target="https://developer.tdameritrade.com/" TargetMode="External" Id="rId4" /><Relationship Type="http://schemas.openxmlformats.org/officeDocument/2006/relationships/hyperlink" Target="mailto:ashokkumar.p@indiumsoft.com" TargetMode="External" Id="R342a7dbe7b134aa4" /><Relationship Type="http://schemas.openxmlformats.org/officeDocument/2006/relationships/hyperlink" Target="https://api.tdameritrade.com/v1/marketdata/hours" TargetMode="External" Id="R946605027b5a49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Ashok  Kumar</dc:creator>
  <keywords/>
  <dc:description/>
  <lastModifiedBy>Guest User</lastModifiedBy>
  <revision>10</revision>
  <dcterms:created xsi:type="dcterms:W3CDTF">2021-02-10T12:00:00.0000000Z</dcterms:created>
  <dcterms:modified xsi:type="dcterms:W3CDTF">2021-02-10T14:08:01.2489294Z</dcterms:modified>
</coreProperties>
</file>