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559E" w:rsidRDefault="000B0376">
      <w:bookmarkStart w:id="0" w:name="_GoBack"/>
      <w:bookmarkEnd w:id="0"/>
      <w:r>
        <w:t>This page will be filled later as events become clearer</w:t>
      </w:r>
    </w:p>
    <w:sectPr w:rsidR="00A05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0376"/>
    <w:rsid w:val="000B0376"/>
    <w:rsid w:val="00A0559E"/>
    <w:rsid w:val="00C66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Jayant</dc:creator>
  <cp:lastModifiedBy>Jayant</cp:lastModifiedBy>
  <cp:revision>2</cp:revision>
  <dcterms:created xsi:type="dcterms:W3CDTF">2019-12-15T13:35:00Z</dcterms:created>
  <dcterms:modified xsi:type="dcterms:W3CDTF">2019-12-15T13:35:00Z</dcterms:modified>
</cp:coreProperties>
</file>