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2D66" w:rsidRDefault="009B69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Overbought </w:t>
      </w:r>
      <w:proofErr w:type="gramStart"/>
      <w:r>
        <w:rPr>
          <w:rFonts w:ascii="Times New Roman" w:hAnsi="Times New Roman" w:cs="Times New Roman"/>
          <w:sz w:val="28"/>
          <w:szCs w:val="28"/>
        </w:rPr>
        <w:t>And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Oversold</w:t>
      </w:r>
    </w:p>
    <w:p w:rsidR="009B6929" w:rsidRDefault="009B6929" w:rsidP="009B69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Overbought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Mua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mức</w:t>
      </w:r>
      <w:proofErr w:type="spellEnd"/>
    </w:p>
    <w:p w:rsidR="009B6929" w:rsidRDefault="009B6929" w:rsidP="009B6929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nghĩa</w:t>
      </w:r>
      <w:proofErr w:type="spellEnd"/>
    </w:p>
    <w:p w:rsidR="009B6929" w:rsidRDefault="009B6929" w:rsidP="009B6929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đẩy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tắc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9B6929" w:rsidRDefault="009B6929" w:rsidP="009B6929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khối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phiếu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dẫn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giảm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B6929" w:rsidRPr="009B6929" w:rsidRDefault="009B6929" w:rsidP="009B6929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giai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ngắn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giữa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Vì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Money Flow Index (MFI), </w:t>
      </w:r>
      <w:proofErr w:type="gramStart"/>
      <w:r>
        <w:rPr>
          <w:rFonts w:ascii="Times New Roman" w:hAnsi="Times New Roman" w:cs="Times New Roman"/>
          <w:sz w:val="28"/>
          <w:szCs w:val="28"/>
        </w:rPr>
        <w:t>Stochastic  Oscillator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9B6929" w:rsidRDefault="009B6929" w:rsidP="009B69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Oversold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Bán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overbought)</w:t>
      </w:r>
    </w:p>
    <w:p w:rsidR="009B6929" w:rsidRDefault="009B6929" w:rsidP="009B6929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nghĩa</w:t>
      </w:r>
      <w:proofErr w:type="spellEnd"/>
    </w:p>
    <w:p w:rsidR="009B6929" w:rsidRDefault="009B6929" w:rsidP="009B6929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2EB5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="00462EB5"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 w:rsidR="00462EB5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="00462E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2EB5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="00462E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2EB5">
        <w:rPr>
          <w:rFonts w:ascii="Times New Roman" w:hAnsi="Times New Roman" w:cs="Times New Roman"/>
          <w:sz w:val="28"/>
          <w:szCs w:val="28"/>
        </w:rPr>
        <w:t>tháo</w:t>
      </w:r>
      <w:proofErr w:type="spellEnd"/>
      <w:r w:rsidR="00462EB5">
        <w:rPr>
          <w:rFonts w:ascii="Times New Roman" w:hAnsi="Times New Roman" w:cs="Times New Roman"/>
          <w:sz w:val="28"/>
          <w:szCs w:val="28"/>
        </w:rPr>
        <w:t>.</w:t>
      </w:r>
    </w:p>
    <w:p w:rsidR="00462EB5" w:rsidRDefault="00462EB5" w:rsidP="009B692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dẫn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phiếu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lai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462EB5" w:rsidRPr="009B6929" w:rsidRDefault="00462EB5" w:rsidP="009B692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sectPr w:rsidR="00462EB5" w:rsidRPr="009B6929" w:rsidSect="00F32D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5F6C9D"/>
    <w:multiLevelType w:val="hybridMultilevel"/>
    <w:tmpl w:val="9F620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B6929"/>
    <w:rsid w:val="00462EB5"/>
    <w:rsid w:val="006A7E94"/>
    <w:rsid w:val="00700F8F"/>
    <w:rsid w:val="009B6929"/>
    <w:rsid w:val="00B43D2D"/>
    <w:rsid w:val="00F32D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2D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92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220</Words>
  <Characters>1255</Characters>
  <Application>Microsoft Office Word</Application>
  <DocSecurity>0</DocSecurity>
  <Lines>10</Lines>
  <Paragraphs>2</Paragraphs>
  <ScaleCrop>false</ScaleCrop>
  <Company>Grizli777</Company>
  <LinksUpToDate>false</LinksUpToDate>
  <CharactersWithSpaces>1473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vdtlong</dc:creator>
  <cp:keywords/>
  <dc:description/>
  <cp:lastModifiedBy>vdtlong</cp:lastModifiedBy>
  <cp:revision>4</cp:revision>
  <dcterms:created xsi:type="dcterms:W3CDTF">2010-07-30T02:48:00Z</dcterms:created>
  <dcterms:modified xsi:type="dcterms:W3CDTF">2010-07-30T04:38:00Z</dcterms:modified>
</cp:coreProperties>
</file>