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97C4" w14:textId="7FF1F9E0" w:rsidR="00F76099" w:rsidRDefault="00BA3093">
      <w:pPr>
        <w:rPr>
          <w:sz w:val="28"/>
          <w:szCs w:val="28"/>
        </w:rPr>
      </w:pPr>
      <w:r w:rsidRPr="00BA3093">
        <w:rPr>
          <w:b/>
          <w:bCs/>
          <w:sz w:val="28"/>
          <w:szCs w:val="28"/>
        </w:rPr>
        <w:t xml:space="preserve">REST: </w:t>
      </w:r>
      <w:r w:rsidRPr="00BA3093">
        <w:rPr>
          <w:sz w:val="28"/>
          <w:szCs w:val="28"/>
        </w:rPr>
        <w:t>Representational state transfer</w:t>
      </w:r>
    </w:p>
    <w:p w14:paraId="010BFD37" w14:textId="7C390825" w:rsidR="00BA3093" w:rsidRDefault="00BA3093">
      <w:pPr>
        <w:rPr>
          <w:b/>
          <w:bCs/>
          <w:sz w:val="28"/>
          <w:szCs w:val="28"/>
        </w:rPr>
      </w:pPr>
      <w:r w:rsidRPr="00BA3093">
        <w:rPr>
          <w:b/>
          <w:bCs/>
          <w:sz w:val="28"/>
          <w:szCs w:val="28"/>
        </w:rPr>
        <w:t>Benefits of REST API:</w:t>
      </w:r>
    </w:p>
    <w:p w14:paraId="32FA804F" w14:textId="7EB9C799" w:rsidR="00BA3093" w:rsidRPr="007527CC" w:rsidRDefault="00BA3093" w:rsidP="00BA309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527CC">
        <w:rPr>
          <w:sz w:val="20"/>
          <w:szCs w:val="20"/>
        </w:rPr>
        <w:t>Simple and Standardize</w:t>
      </w:r>
    </w:p>
    <w:p w14:paraId="382B362A" w14:textId="1DEADC08" w:rsidR="00BA3093" w:rsidRPr="007527CC" w:rsidRDefault="00BA3093" w:rsidP="00BA309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527CC">
        <w:rPr>
          <w:sz w:val="20"/>
          <w:szCs w:val="20"/>
        </w:rPr>
        <w:t>Scalable and Stateless</w:t>
      </w:r>
    </w:p>
    <w:p w14:paraId="5607E710" w14:textId="6F874A47" w:rsidR="00BA3093" w:rsidRPr="0013706B" w:rsidRDefault="00C203DF" w:rsidP="00BA30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27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BDCC7" wp14:editId="0BE5188C">
                <wp:simplePos x="0" y="0"/>
                <wp:positionH relativeFrom="column">
                  <wp:posOffset>2019300</wp:posOffset>
                </wp:positionH>
                <wp:positionV relativeFrom="paragraph">
                  <wp:posOffset>182789</wp:posOffset>
                </wp:positionV>
                <wp:extent cx="527957" cy="217715"/>
                <wp:effectExtent l="0" t="38100" r="62865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957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49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9pt;margin-top:14.4pt;width:41.55pt;height:17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3706B" w:rsidRPr="007527CC">
        <w:rPr>
          <w:sz w:val="20"/>
          <w:szCs w:val="20"/>
        </w:rPr>
        <w:t>High performance</w:t>
      </w:r>
      <w:r w:rsidRPr="007527CC">
        <w:rPr>
          <w:sz w:val="20"/>
          <w:szCs w:val="20"/>
        </w:rPr>
        <w:t xml:space="preserve">                    </w:t>
      </w:r>
      <w:r>
        <w:rPr>
          <w:sz w:val="28"/>
          <w:szCs w:val="28"/>
        </w:rPr>
        <w:t>are resources</w:t>
      </w:r>
    </w:p>
    <w:p w14:paraId="2720EBAB" w14:textId="6C667ADB" w:rsidR="00BA3093" w:rsidRPr="00C203DF" w:rsidRDefault="00BA3093">
      <w:pPr>
        <w:rPr>
          <w:b/>
          <w:bCs/>
        </w:rPr>
      </w:pPr>
      <w:r w:rsidRPr="00C20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B66F" wp14:editId="5428A336">
                <wp:simplePos x="0" y="0"/>
                <wp:positionH relativeFrom="column">
                  <wp:posOffset>3412671</wp:posOffset>
                </wp:positionH>
                <wp:positionV relativeFrom="paragraph">
                  <wp:posOffset>160564</wp:posOffset>
                </wp:positionV>
                <wp:extent cx="1442358" cy="947057"/>
                <wp:effectExtent l="0" t="0" r="247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358" cy="947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DF40E" w14:textId="38B9EF0A" w:rsidR="00BA3093" w:rsidRDefault="00BA3093" w:rsidP="00BA3093">
                            <w:pPr>
                              <w:jc w:val="center"/>
                            </w:pPr>
                            <w:r>
                              <w:t>Cloud based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B66F" id="Rectangle 3" o:spid="_x0000_s1026" style="position:absolute;margin-left:268.7pt;margin-top:12.65pt;width:113.55pt;height:7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" fillcolor="#4472c4 [3204]" strokecolor="#1f3763 [1604]" strokeweight="1pt">
                <v:textbox>
                  <w:txbxContent>
                    <w:p w14:paraId="6C1DF40E" w14:textId="38B9EF0A" w:rsidR="00BA3093" w:rsidRDefault="00BA3093" w:rsidP="00BA3093">
                      <w:pPr>
                        <w:jc w:val="center"/>
                      </w:pPr>
                      <w:r>
                        <w:t>Cloud based server</w:t>
                      </w:r>
                    </w:p>
                  </w:txbxContent>
                </v:textbox>
              </v:rect>
            </w:pict>
          </mc:Fallback>
        </mc:AlternateContent>
      </w:r>
      <w:r w:rsidRPr="00C20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2A59D" wp14:editId="2AB7922A">
                <wp:simplePos x="0" y="0"/>
                <wp:positionH relativeFrom="column">
                  <wp:posOffset>-16329</wp:posOffset>
                </wp:positionH>
                <wp:positionV relativeFrom="paragraph">
                  <wp:posOffset>269421</wp:posOffset>
                </wp:positionV>
                <wp:extent cx="1300843" cy="892629"/>
                <wp:effectExtent l="0" t="0" r="1397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43" cy="892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EE3D6" w14:textId="2C39DAC3" w:rsidR="00BA3093" w:rsidRDefault="00BA3093" w:rsidP="00BA3093">
                            <w:pPr>
                              <w:jc w:val="center"/>
                            </w:pPr>
                            <w:r>
                              <w:t>Web Application/page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A59D" id="Rectangle 1" o:spid="_x0000_s1027" style="position:absolute;margin-left:-1.3pt;margin-top:21.2pt;width:102.45pt;height:7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" fillcolor="#4472c4 [3204]" strokecolor="#1f3763 [1604]" strokeweight="1pt">
                <v:textbox>
                  <w:txbxContent>
                    <w:p w14:paraId="7F3EE3D6" w14:textId="2C39DAC3" w:rsidR="00BA3093" w:rsidRDefault="00BA3093" w:rsidP="00BA3093">
                      <w:pPr>
                        <w:jc w:val="center"/>
                      </w:pPr>
                      <w:r>
                        <w:t>Web Application/page</w:t>
                      </w:r>
                    </w:p>
                  </w:txbxContent>
                </v:textbox>
              </v:rect>
            </w:pict>
          </mc:Fallback>
        </mc:AlternateContent>
      </w:r>
      <w:r w:rsidR="0013706B" w:rsidRPr="00C203DF">
        <w:rPr>
          <w:b/>
          <w:bCs/>
        </w:rPr>
        <w:t>http://icecream.com/API/Flavours</w:t>
      </w:r>
    </w:p>
    <w:p w14:paraId="06FB03C1" w14:textId="33C72C06" w:rsidR="00BA3093" w:rsidRDefault="00BA3093" w:rsidP="00BA3093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A45B2" wp14:editId="4026B0FE">
                <wp:simplePos x="0" y="0"/>
                <wp:positionH relativeFrom="column">
                  <wp:posOffset>1300843</wp:posOffset>
                </wp:positionH>
                <wp:positionV relativeFrom="paragraph">
                  <wp:posOffset>533400</wp:posOffset>
                </wp:positionV>
                <wp:extent cx="2122714" cy="21771"/>
                <wp:effectExtent l="38100" t="57150" r="0" b="927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714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05600" id="Straight Arrow Connector 4" o:spid="_x0000_s1026" type="#_x0000_t32" style="position:absolute;margin-left:102.45pt;margin-top:42pt;width:167.15pt;height:1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871CE" wp14:editId="59BE2545">
                <wp:simplePos x="0" y="0"/>
                <wp:positionH relativeFrom="column">
                  <wp:posOffset>1295400</wp:posOffset>
                </wp:positionH>
                <wp:positionV relativeFrom="paragraph">
                  <wp:posOffset>206829</wp:posOffset>
                </wp:positionV>
                <wp:extent cx="2084614" cy="21771"/>
                <wp:effectExtent l="0" t="76200" r="3048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614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1BEE" id="Straight Arrow Connector 2" o:spid="_x0000_s1026" type="#_x0000_t32" style="position:absolute;margin-left:102pt;margin-top:16.3pt;width:164.15pt;height:1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RRE</w:t>
      </w:r>
      <w:r>
        <w:tab/>
      </w:r>
      <w:r w:rsidR="00320E81">
        <w:t>request</w:t>
      </w:r>
      <w:r>
        <w:t xml:space="preserve"> using REST API</w:t>
      </w:r>
    </w:p>
    <w:p w14:paraId="089A817B" w14:textId="38BD1908" w:rsidR="00BA3093" w:rsidRDefault="00BA3093" w:rsidP="00BA3093">
      <w:pPr>
        <w:tabs>
          <w:tab w:val="left" w:pos="2460"/>
        </w:tabs>
      </w:pPr>
      <w:r>
        <w:tab/>
        <w:t>Responds in form of JSON/</w:t>
      </w:r>
    </w:p>
    <w:p w14:paraId="123B855F" w14:textId="10784663" w:rsidR="00AC180A" w:rsidRPr="00AC180A" w:rsidRDefault="00AC180A" w:rsidP="00AC180A"/>
    <w:p w14:paraId="7130F245" w14:textId="634B5086" w:rsidR="00AC180A" w:rsidRDefault="00AC180A" w:rsidP="00AC180A"/>
    <w:p w14:paraId="5B5D1572" w14:textId="28C760BF" w:rsidR="007527CC" w:rsidRPr="00545E90" w:rsidRDefault="00545E90" w:rsidP="00AC180A">
      <w:pPr>
        <w:rPr>
          <w:b/>
          <w:bCs/>
        </w:rPr>
      </w:pPr>
      <w:r>
        <w:rPr>
          <w:b/>
          <w:bCs/>
        </w:rPr>
        <w:t>R</w:t>
      </w:r>
      <w:r w:rsidR="007527CC" w:rsidRPr="007527CC">
        <w:rPr>
          <w:b/>
          <w:bCs/>
        </w:rPr>
        <w:t xml:space="preserve">equests </w:t>
      </w:r>
      <w:r>
        <w:rPr>
          <w:b/>
          <w:bCs/>
        </w:rPr>
        <w:t xml:space="preserve">from web app/page </w:t>
      </w:r>
      <w:r w:rsidR="007527CC" w:rsidRPr="007527CC">
        <w:rPr>
          <w:b/>
          <w:bCs/>
        </w:rPr>
        <w:t>are sent in form of</w:t>
      </w:r>
      <w:r w:rsidR="007527CC">
        <w:rPr>
          <w:b/>
          <w:bCs/>
        </w:rPr>
        <w:t xml:space="preserve"> CRUD</w:t>
      </w:r>
      <w:r>
        <w:t xml:space="preserve"> </w:t>
      </w:r>
      <w:r w:rsidRPr="00545E90">
        <w:rPr>
          <w:b/>
          <w:bCs/>
        </w:rPr>
        <w:t>and be mapped with corresponding HTTP methods:</w:t>
      </w:r>
    </w:p>
    <w:p w14:paraId="32FA7FEC" w14:textId="7C76EC46" w:rsidR="007527CC" w:rsidRDefault="007527CC" w:rsidP="00AC180A">
      <w:r w:rsidRPr="007527CC">
        <w:rPr>
          <w:b/>
          <w:bCs/>
        </w:rPr>
        <w:t>C</w:t>
      </w:r>
      <w:r>
        <w:t>reate</w:t>
      </w:r>
      <w:r w:rsidR="00545E90">
        <w:t xml:space="preserve"> -&gt; </w:t>
      </w:r>
      <w:r w:rsidR="003F6039">
        <w:t>Post (HTTP method)</w:t>
      </w:r>
    </w:p>
    <w:p w14:paraId="6106ECA6" w14:textId="644EDA91" w:rsidR="007527CC" w:rsidRDefault="007527CC" w:rsidP="00AC180A">
      <w:r w:rsidRPr="007527CC">
        <w:rPr>
          <w:b/>
          <w:bCs/>
        </w:rPr>
        <w:t>R</w:t>
      </w:r>
      <w:r>
        <w:t>ead</w:t>
      </w:r>
      <w:r w:rsidR="00545E90">
        <w:t xml:space="preserve"> -&gt; </w:t>
      </w:r>
      <w:r w:rsidR="003F6039">
        <w:t>Get (HTTP method)</w:t>
      </w:r>
    </w:p>
    <w:p w14:paraId="2BCCF4AE" w14:textId="3A5DA6C7" w:rsidR="007527CC" w:rsidRDefault="007527CC" w:rsidP="00AC180A">
      <w:r w:rsidRPr="007527CC">
        <w:rPr>
          <w:b/>
          <w:bCs/>
        </w:rPr>
        <w:t>U</w:t>
      </w:r>
      <w:r>
        <w:t>pdate</w:t>
      </w:r>
      <w:r w:rsidR="00545E90">
        <w:t xml:space="preserve"> -&gt; Put</w:t>
      </w:r>
      <w:r w:rsidR="003F6039">
        <w:t xml:space="preserve"> (HTTP method)</w:t>
      </w:r>
    </w:p>
    <w:p w14:paraId="6E9330AB" w14:textId="1E7ACFAF" w:rsidR="007527CC" w:rsidRDefault="007527CC" w:rsidP="00AC180A">
      <w:r w:rsidRPr="007527CC">
        <w:rPr>
          <w:b/>
          <w:bCs/>
        </w:rPr>
        <w:t>D</w:t>
      </w:r>
      <w:r>
        <w:t>elete</w:t>
      </w:r>
      <w:r w:rsidR="00545E90">
        <w:t>-&gt; Delete</w:t>
      </w:r>
      <w:r w:rsidR="003F6039">
        <w:t xml:space="preserve"> (HTTP method)</w:t>
      </w:r>
    </w:p>
    <w:p w14:paraId="7549B736" w14:textId="74F8E088" w:rsidR="00AC180A" w:rsidRDefault="00C86135" w:rsidP="00AC180A">
      <w:pPr>
        <w:rPr>
          <w:b/>
          <w:bCs/>
        </w:rPr>
      </w:pPr>
      <w:r>
        <w:rPr>
          <w:b/>
          <w:bCs/>
        </w:rPr>
        <w:t>Basic structure of Request sent to Cloud and respond is received in JSON format</w:t>
      </w:r>
    </w:p>
    <w:p w14:paraId="4E77F420" w14:textId="6DEEBC37" w:rsidR="00AC180A" w:rsidRDefault="00C86135" w:rsidP="00AC180A">
      <w:r>
        <w:rPr>
          <w:noProof/>
        </w:rPr>
        <w:drawing>
          <wp:inline distT="0" distB="0" distL="0" distR="0" wp14:anchorId="55C46656" wp14:editId="120BB139">
            <wp:extent cx="4791075" cy="23458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773" cy="23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AAF" w14:textId="4EAC7712" w:rsidR="007527CC" w:rsidRPr="00A40120" w:rsidRDefault="007527CC" w:rsidP="00A4012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40120">
        <w:rPr>
          <w:b/>
          <w:bCs/>
          <w:sz w:val="24"/>
          <w:szCs w:val="24"/>
        </w:rPr>
        <w:t>Get Request:</w:t>
      </w:r>
      <w:r w:rsidR="001B1365" w:rsidRPr="00A40120">
        <w:rPr>
          <w:b/>
          <w:bCs/>
          <w:sz w:val="24"/>
          <w:szCs w:val="24"/>
        </w:rPr>
        <w:t xml:space="preserve"> Get </w:t>
      </w:r>
      <w:r w:rsidR="00A40120" w:rsidRPr="00A40120">
        <w:rPr>
          <w:b/>
          <w:bCs/>
          <w:sz w:val="24"/>
          <w:szCs w:val="24"/>
        </w:rPr>
        <w:t>Flavors</w:t>
      </w:r>
    </w:p>
    <w:p w14:paraId="52592D06" w14:textId="00EB44DA" w:rsidR="007527CC" w:rsidRDefault="007527CC" w:rsidP="00AC180A">
      <w:r>
        <w:rPr>
          <w:noProof/>
        </w:rPr>
        <w:lastRenderedPageBreak/>
        <w:drawing>
          <wp:inline distT="0" distB="0" distL="0" distR="0" wp14:anchorId="04B65E44" wp14:editId="7ADF4AF3">
            <wp:extent cx="4475962" cy="221524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283" cy="22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1A03" w14:textId="0669AE2B" w:rsidR="00F76C74" w:rsidRPr="00A40120" w:rsidRDefault="00F76C74" w:rsidP="00A40120">
      <w:pPr>
        <w:pStyle w:val="ListParagraph"/>
        <w:numPr>
          <w:ilvl w:val="0"/>
          <w:numId w:val="2"/>
        </w:numPr>
        <w:rPr>
          <w:b/>
          <w:bCs/>
        </w:rPr>
      </w:pPr>
      <w:r w:rsidRPr="00A40120">
        <w:rPr>
          <w:b/>
          <w:bCs/>
        </w:rPr>
        <w:t>Update=&gt;</w:t>
      </w:r>
      <w:r w:rsidR="00A35124" w:rsidRPr="00A40120">
        <w:rPr>
          <w:b/>
          <w:bCs/>
        </w:rPr>
        <w:t xml:space="preserve"> update </w:t>
      </w:r>
      <w:r w:rsidR="00A40120" w:rsidRPr="00A40120">
        <w:rPr>
          <w:b/>
          <w:bCs/>
        </w:rPr>
        <w:t>flavors</w:t>
      </w:r>
    </w:p>
    <w:p w14:paraId="7A36A120" w14:textId="60271478" w:rsidR="00F76C74" w:rsidRDefault="00F76C74" w:rsidP="00AC180A">
      <w:r>
        <w:rPr>
          <w:noProof/>
        </w:rPr>
        <w:drawing>
          <wp:inline distT="0" distB="0" distL="0" distR="0" wp14:anchorId="07C42FE4" wp14:editId="079106F0">
            <wp:extent cx="4475480" cy="2352675"/>
            <wp:effectExtent l="0" t="0" r="1270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145" cy="23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E3A" w14:textId="7214466A" w:rsidR="00A40120" w:rsidRDefault="00A40120" w:rsidP="00A40120">
      <w:pPr>
        <w:pStyle w:val="ListParagraph"/>
        <w:numPr>
          <w:ilvl w:val="0"/>
          <w:numId w:val="2"/>
        </w:numPr>
      </w:pPr>
      <w:r>
        <w:t>Create:</w:t>
      </w:r>
      <w:r w:rsidR="009170D7">
        <w:t xml:space="preserve"> Create new </w:t>
      </w:r>
      <w:r w:rsidR="00553465">
        <w:t>flavor</w:t>
      </w:r>
      <w:r w:rsidR="009170D7">
        <w:t>:</w:t>
      </w:r>
    </w:p>
    <w:p w14:paraId="0EDE32F8" w14:textId="425D02B2" w:rsidR="00553465" w:rsidRDefault="00553465" w:rsidP="00553465">
      <w:pPr>
        <w:pStyle w:val="ListParagraph"/>
      </w:pPr>
      <w:r>
        <w:rPr>
          <w:noProof/>
        </w:rPr>
        <w:drawing>
          <wp:inline distT="0" distB="0" distL="0" distR="0" wp14:anchorId="053D50EB" wp14:editId="26C8C388">
            <wp:extent cx="383667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440" cy="26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429A" w14:textId="77777777" w:rsidR="00553465" w:rsidRDefault="00553465" w:rsidP="00553465">
      <w:pPr>
        <w:pStyle w:val="ListParagraph"/>
      </w:pPr>
    </w:p>
    <w:p w14:paraId="5E706794" w14:textId="3973A10A" w:rsidR="00ED5E03" w:rsidRDefault="00ED5E03" w:rsidP="00ED5E03"/>
    <w:p w14:paraId="23F5D92C" w14:textId="5EBB7136" w:rsidR="00ED5E03" w:rsidRPr="00AC180A" w:rsidRDefault="00ED5E03" w:rsidP="00ED5E03"/>
    <w:sectPr w:rsidR="00ED5E03" w:rsidRPr="00AC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4977" w14:textId="77777777" w:rsidR="006E3EB8" w:rsidRDefault="006E3EB8" w:rsidP="00BA3093">
      <w:pPr>
        <w:spacing w:after="0" w:line="240" w:lineRule="auto"/>
      </w:pPr>
      <w:r>
        <w:separator/>
      </w:r>
    </w:p>
  </w:endnote>
  <w:endnote w:type="continuationSeparator" w:id="0">
    <w:p w14:paraId="44F5A235" w14:textId="77777777" w:rsidR="006E3EB8" w:rsidRDefault="006E3EB8" w:rsidP="00BA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E8FA" w14:textId="77777777" w:rsidR="006E3EB8" w:rsidRDefault="006E3EB8" w:rsidP="00BA3093">
      <w:pPr>
        <w:spacing w:after="0" w:line="240" w:lineRule="auto"/>
      </w:pPr>
      <w:r>
        <w:separator/>
      </w:r>
    </w:p>
  </w:footnote>
  <w:footnote w:type="continuationSeparator" w:id="0">
    <w:p w14:paraId="53C3EC20" w14:textId="77777777" w:rsidR="006E3EB8" w:rsidRDefault="006E3EB8" w:rsidP="00BA3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3D1"/>
    <w:multiLevelType w:val="hybridMultilevel"/>
    <w:tmpl w:val="F2900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57AD"/>
    <w:multiLevelType w:val="hybridMultilevel"/>
    <w:tmpl w:val="D7CE9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81671">
    <w:abstractNumId w:val="0"/>
  </w:num>
  <w:num w:numId="2" w16cid:durableId="98789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B4"/>
    <w:rsid w:val="000E6A99"/>
    <w:rsid w:val="0013706B"/>
    <w:rsid w:val="00190236"/>
    <w:rsid w:val="001B1365"/>
    <w:rsid w:val="00286245"/>
    <w:rsid w:val="00320E81"/>
    <w:rsid w:val="003F6039"/>
    <w:rsid w:val="00545E90"/>
    <w:rsid w:val="00553465"/>
    <w:rsid w:val="005C415F"/>
    <w:rsid w:val="006E3EB8"/>
    <w:rsid w:val="006E64F5"/>
    <w:rsid w:val="007527CC"/>
    <w:rsid w:val="009170D7"/>
    <w:rsid w:val="00990C7F"/>
    <w:rsid w:val="009D4932"/>
    <w:rsid w:val="00A35124"/>
    <w:rsid w:val="00A40120"/>
    <w:rsid w:val="00AC180A"/>
    <w:rsid w:val="00BA3093"/>
    <w:rsid w:val="00C203DF"/>
    <w:rsid w:val="00C86135"/>
    <w:rsid w:val="00DE7917"/>
    <w:rsid w:val="00ED5E03"/>
    <w:rsid w:val="00F312B4"/>
    <w:rsid w:val="00F76099"/>
    <w:rsid w:val="00F7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5BA17"/>
  <w15:chartTrackingRefBased/>
  <w15:docId w15:val="{4C6709CC-D609-4593-8B01-3F1EA9EA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ML ESBO DEV)</dc:creator>
  <cp:keywords/>
  <dc:description/>
  <cp:lastModifiedBy>Shukla, Ankit (ADV D AA MO RI ML ESBO DEV)</cp:lastModifiedBy>
  <cp:revision>24</cp:revision>
  <dcterms:created xsi:type="dcterms:W3CDTF">2022-12-15T09:40:00Z</dcterms:created>
  <dcterms:modified xsi:type="dcterms:W3CDTF">2022-12-15T11:45:00Z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2022-12-15T11:45:13Z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0f17588f-8b4d-4166-b089-058636684b8c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