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A Data frame is a two-dimensional data structure, i.e., data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is aligned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in a tabular fashion in rows and columns.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 xml:space="preserve">Features of </w:t>
      </w:r>
      <w:proofErr w:type="spellStart"/>
      <w:r w:rsidRPr="00845506">
        <w:rPr>
          <w:rFonts w:ascii="Arial" w:eastAsia="Times New Roman" w:hAnsi="Arial" w:cs="Arial"/>
          <w:sz w:val="30"/>
          <w:szCs w:val="30"/>
        </w:rPr>
        <w:t>DataFrame</w:t>
      </w:r>
      <w:proofErr w:type="spellEnd"/>
    </w:p>
    <w:p w:rsidR="00845506" w:rsidRPr="00845506" w:rsidRDefault="00845506" w:rsidP="00845506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Potentially columns are of different types</w:t>
      </w:r>
    </w:p>
    <w:p w:rsidR="00845506" w:rsidRPr="00845506" w:rsidRDefault="00845506" w:rsidP="00845506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Size – Mutable</w:t>
      </w:r>
    </w:p>
    <w:p w:rsidR="00845506" w:rsidRPr="00845506" w:rsidRDefault="00845506" w:rsidP="00845506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Labeled axes (rows and columns)</w:t>
      </w:r>
    </w:p>
    <w:p w:rsidR="00845506" w:rsidRPr="00845506" w:rsidRDefault="00845506" w:rsidP="00845506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Can Perform Arithmetic operations on rows and columns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Structure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Let us assume that we are creating a data frame with student’s data.</w:t>
      </w:r>
    </w:p>
    <w:p w:rsidR="00845506" w:rsidRPr="00845506" w:rsidRDefault="00845506" w:rsidP="00845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5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8300" cy="4772025"/>
            <wp:effectExtent l="0" t="0" r="0" b="9525"/>
            <wp:docPr id="1" name="Picture 1" descr="Structur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You can think of it as an SQL table or a spreadsheet data representation.</w:t>
      </w:r>
    </w:p>
    <w:p w:rsid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</w:p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bookmarkStart w:id="0" w:name="_GoBack"/>
      <w:bookmarkEnd w:id="0"/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pandas.DataFrame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A pandas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can be created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using the following constructor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pandas.DataFrame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(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data, index, columns,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dtype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, copy)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The parameters of the constructor are as follows −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8754"/>
      </w:tblGrid>
      <w:tr w:rsidR="00845506" w:rsidRPr="00845506" w:rsidTr="008455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proofErr w:type="spellStart"/>
            <w:r w:rsidRPr="0084550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lastRenderedPageBreak/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84550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Parameter &amp; Description</w:t>
            </w:r>
          </w:p>
        </w:tc>
      </w:tr>
      <w:tr w:rsidR="00845506" w:rsidRPr="00845506" w:rsidTr="008455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84550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55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</w:t>
            </w:r>
          </w:p>
          <w:p w:rsidR="00845506" w:rsidRPr="00845506" w:rsidRDefault="00845506" w:rsidP="0084550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</w:t>
            </w:r>
            <w:proofErr w:type="gramEnd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takes various forms like </w:t>
            </w:r>
            <w:proofErr w:type="spellStart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ndarray</w:t>
            </w:r>
            <w:proofErr w:type="spellEnd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series, map, lists, </w:t>
            </w:r>
            <w:proofErr w:type="spellStart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dict</w:t>
            </w:r>
            <w:proofErr w:type="spellEnd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constants and also another </w:t>
            </w:r>
            <w:proofErr w:type="spellStart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DataFrame</w:t>
            </w:r>
            <w:proofErr w:type="spellEnd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45506" w:rsidRPr="00845506" w:rsidTr="008455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84550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55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index</w:t>
            </w:r>
          </w:p>
          <w:p w:rsidR="00845506" w:rsidRPr="00845506" w:rsidRDefault="00845506" w:rsidP="0084550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 the row labels, the Index to be used for the resulting frame is Optional Default </w:t>
            </w:r>
            <w:proofErr w:type="gramStart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np.arange(</w:t>
            </w:r>
            <w:proofErr w:type="gramEnd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n) if no index is passed.</w:t>
            </w:r>
          </w:p>
        </w:tc>
      </w:tr>
      <w:tr w:rsidR="00845506" w:rsidRPr="00845506" w:rsidTr="008455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84550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55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columns</w:t>
            </w:r>
          </w:p>
          <w:p w:rsidR="00845506" w:rsidRPr="00845506" w:rsidRDefault="00845506" w:rsidP="0084550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 column labels, the optional default syntax is - </w:t>
            </w:r>
            <w:proofErr w:type="gramStart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np.arange(</w:t>
            </w:r>
            <w:proofErr w:type="gramEnd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n). This is only true if no index </w:t>
            </w:r>
            <w:proofErr w:type="gramStart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passed</w:t>
            </w:r>
            <w:proofErr w:type="gramEnd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45506" w:rsidRPr="00845506" w:rsidTr="008455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84550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455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dtype</w:t>
            </w:r>
            <w:proofErr w:type="spellEnd"/>
          </w:p>
          <w:p w:rsidR="00845506" w:rsidRPr="00845506" w:rsidRDefault="00845506" w:rsidP="0084550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type of each column.</w:t>
            </w:r>
          </w:p>
        </w:tc>
      </w:tr>
      <w:tr w:rsidR="00845506" w:rsidRPr="00845506" w:rsidTr="008455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84550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5506" w:rsidRPr="00845506" w:rsidRDefault="00845506" w:rsidP="0084550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55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copy</w:t>
            </w:r>
          </w:p>
          <w:p w:rsidR="00845506" w:rsidRPr="00845506" w:rsidRDefault="00845506" w:rsidP="0084550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This command (or whatever it is)</w:t>
            </w:r>
            <w:proofErr w:type="gramEnd"/>
            <w:r w:rsidRPr="008455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used for copying of data, if the default is False.</w:t>
            </w:r>
          </w:p>
        </w:tc>
      </w:tr>
    </w:tbl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Create </w:t>
      </w:r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DataFrame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A pandas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can be created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using various inputs like −</w:t>
      </w:r>
    </w:p>
    <w:p w:rsidR="00845506" w:rsidRPr="00845506" w:rsidRDefault="00845506" w:rsidP="00845506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Lists</w:t>
      </w:r>
    </w:p>
    <w:p w:rsidR="00845506" w:rsidRPr="00845506" w:rsidRDefault="00845506" w:rsidP="00845506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dict</w:t>
      </w:r>
      <w:proofErr w:type="spellEnd"/>
    </w:p>
    <w:p w:rsidR="00845506" w:rsidRPr="00845506" w:rsidRDefault="00845506" w:rsidP="00845506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Series</w:t>
      </w:r>
    </w:p>
    <w:p w:rsidR="00845506" w:rsidRPr="00845506" w:rsidRDefault="00845506" w:rsidP="00845506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Numpy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ndarrays</w:t>
      </w:r>
      <w:proofErr w:type="spellEnd"/>
    </w:p>
    <w:p w:rsidR="00845506" w:rsidRPr="00845506" w:rsidRDefault="00845506" w:rsidP="00845506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Another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In the subsequent sections of this chapter, we will see how to create a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using these inputs.</w:t>
      </w:r>
    </w:p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Create an Empty </w:t>
      </w:r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DataFrame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A basic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, which can be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created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is an Empty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6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#import the pandas library and aliasing as </w:t>
      </w: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pd</w:t>
      </w:r>
      <w:proofErr w:type="spellEnd"/>
      <w:proofErr w:type="gram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lastRenderedPageBreak/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Empty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DataFrame</w:t>
      </w:r>
      <w:proofErr w:type="spell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Columns: []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Index: []</w:t>
      </w:r>
    </w:p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Create a </w:t>
      </w:r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 from Lists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can be created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using a single list or a list of lists.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 1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7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5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0    1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1    2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2    3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3    4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4    5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 2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8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'Alex'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'Bob'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'Clarke'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]]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columns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Name'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'Age</w:t>
      </w:r>
      <w:proofErr w:type="spell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Name      Age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0     Alex      10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     Bob       12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2     Clarke    13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 3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9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'Alex'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'Bob'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'Clarke'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]]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columns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Name'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'Age</w:t>
      </w:r>
      <w:proofErr w:type="spell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dtype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float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Name     Age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0     Alex     10.0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     Bob      12.0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2     Clarke   13.0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− Observe, the </w:t>
      </w:r>
      <w:proofErr w:type="spellStart"/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dtype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> parameter changes the type of Age column to floating point.</w:t>
      </w:r>
    </w:p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Create a </w:t>
      </w:r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 from </w:t>
      </w:r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Dict</w:t>
      </w:r>
      <w:proofErr w:type="spellEnd"/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 of </w:t>
      </w:r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ndarrays</w:t>
      </w:r>
      <w:proofErr w:type="spellEnd"/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 / Lists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lastRenderedPageBreak/>
        <w:t>All the </w:t>
      </w:r>
      <w:proofErr w:type="spellStart"/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ndarrays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 must be of same length. If index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is passed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>, then the length of the index should equal to the length of the arrays.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If no index is passed, then by default, index will be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range(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>n), where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the array length.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 1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10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'Name'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'Tom'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'Jack'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'Steve'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'Ricky'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'Age'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28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29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]}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Age      Name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0     28        Tom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     34       Jack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2     29      Steve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3     42      Ricky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 − Observe the values 0,1,2,3. They are the default index assigned to each using the function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range(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>n).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 2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Let us now create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an indexed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using arrays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11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'Name'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'Tom'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'Jack'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'Steve'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'Ricky'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'Age'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28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29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]}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'rank1'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'rank2'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'rank3'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'rank4'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Age    Name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rank1    28      Tom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rank2    34     Jack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rank3    29    Steve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rank4    42    Ricky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− Observe, the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index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parameter assigns an index to each row.</w:t>
      </w:r>
    </w:p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Create a </w:t>
      </w:r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 from List of </w:t>
      </w:r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Dicts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List of Dictionaries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can be passed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as input data to create a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>. The dictionary keys are by default taken as column names.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 1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The following example shows how to create a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by passing a list of dictionaries.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12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[{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},{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5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}]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lastRenderedPageBreak/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b      c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0   1   2 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1   5   10   20.0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 − Observe,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NaN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(Not a Number) is appended in missing areas.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 2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The following example shows how to create a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by passing a list of dictionaries and the row indices.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13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[{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},{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5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}]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'first'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'second'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       c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first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1   2 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second  5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10   20.0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 3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The following example shows how to create a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with a list of dictionaries, row indices, and column indices.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14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[{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},{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5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}]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#</w:t>
      </w:r>
      <w:proofErr w:type="gramStart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With</w:t>
      </w:r>
      <w:proofErr w:type="gramEnd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two column indices, values same as dictionary keys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df1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'first'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'second'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columns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#</w:t>
      </w:r>
      <w:proofErr w:type="gramStart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With</w:t>
      </w:r>
      <w:proofErr w:type="gramEnd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two column indices with one index with other name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df2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'first'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'second'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columns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'b1'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df1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df2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#df1 output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  b</w:t>
      </w:r>
      <w:proofErr w:type="gram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first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1  2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second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5  10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#df2 output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  b1</w:t>
      </w:r>
      <w:proofErr w:type="gram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first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1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second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5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 − Observe, df2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is created with a column index other than the dictionary key; thus, appended the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NaN’s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in place. Whereas, df1 is created with column indices same as dictionary keys, so </w:t>
      </w:r>
      <w:proofErr w:type="spellStart"/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NaN’s</w:t>
      </w:r>
      <w:proofErr w:type="spellEnd"/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appended.</w:t>
      </w:r>
    </w:p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845506">
        <w:rPr>
          <w:rFonts w:ascii="Arial" w:eastAsia="Times New Roman" w:hAnsi="Arial" w:cs="Arial"/>
          <w:color w:val="000000"/>
          <w:sz w:val="39"/>
          <w:szCs w:val="39"/>
        </w:rPr>
        <w:lastRenderedPageBreak/>
        <w:t xml:space="preserve">Create a </w:t>
      </w:r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 from </w:t>
      </w:r>
      <w:proofErr w:type="spellStart"/>
      <w:r w:rsidRPr="00845506">
        <w:rPr>
          <w:rFonts w:ascii="Arial" w:eastAsia="Times New Roman" w:hAnsi="Arial" w:cs="Arial"/>
          <w:color w:val="000000"/>
          <w:sz w:val="39"/>
          <w:szCs w:val="39"/>
        </w:rPr>
        <w:t>Dict</w:t>
      </w:r>
      <w:proofErr w:type="spellEnd"/>
      <w:r w:rsidRPr="00845506">
        <w:rPr>
          <w:rFonts w:ascii="Arial" w:eastAsia="Times New Roman" w:hAnsi="Arial" w:cs="Arial"/>
          <w:color w:val="000000"/>
          <w:sz w:val="39"/>
          <w:szCs w:val="39"/>
        </w:rPr>
        <w:t xml:space="preserve"> of Series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Dictionary of Series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can be passed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to form a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>. The resultant index is the union of all the series indexes passed.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15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'one'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]),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'two'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])}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one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two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1.0    1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2.0    2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3.0    3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4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 − Observe, for the series one, there is no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label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‘d’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> passed, but in the result, for the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 label,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NaN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is appended with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NaN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Let us now understand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column selection, addition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, and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deletion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through examples.</w:t>
      </w:r>
    </w:p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845506">
        <w:rPr>
          <w:rFonts w:ascii="Arial" w:eastAsia="Times New Roman" w:hAnsi="Arial" w:cs="Arial"/>
          <w:color w:val="000000"/>
          <w:sz w:val="39"/>
          <w:szCs w:val="39"/>
        </w:rPr>
        <w:t>Column Selection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We will understand this by selecting a column from the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16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'one'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]),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'two'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])}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'one'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1.0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2.0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3.0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Name: one,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dtype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 float64</w:t>
      </w:r>
    </w:p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845506">
        <w:rPr>
          <w:rFonts w:ascii="Arial" w:eastAsia="Times New Roman" w:hAnsi="Arial" w:cs="Arial"/>
          <w:color w:val="000000"/>
          <w:sz w:val="39"/>
          <w:szCs w:val="39"/>
        </w:rPr>
        <w:t>Column Addition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We will understand this by adding a new column to an existing data frame.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17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'one'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]),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'two'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])}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# </w:t>
      </w:r>
      <w:proofErr w:type="gramStart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Adding</w:t>
      </w:r>
      <w:proofErr w:type="gramEnd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a new column to an existing </w:t>
      </w:r>
      <w:proofErr w:type="spellStart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object with column label by passing new series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"Adding a new column by passing as Series:"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gram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'three'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]=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</w:t>
      </w:r>
      <w:proofErr w:type="spell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"Adding a new column using the existing columns in </w:t>
      </w:r>
      <w:proofErr w:type="spell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:"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gram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'four'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]=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'one'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]+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'three'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Adding a new column by passing as Series: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one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two   three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1.0    1    10.0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2.0    2    20.0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3.0    3    30.0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4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Adding a new column using the existing columns in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one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two   three    four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1.0    1    10.0     11.0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2.0    2    20.0     22.0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3.0    3    30.0     33.0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4 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</w:p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845506">
        <w:rPr>
          <w:rFonts w:ascii="Arial" w:eastAsia="Times New Roman" w:hAnsi="Arial" w:cs="Arial"/>
          <w:color w:val="000000"/>
          <w:sz w:val="39"/>
          <w:szCs w:val="39"/>
        </w:rPr>
        <w:t>Column Deletion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Columns can be deleted or popped; let us take an example to understand how.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Example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18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# </w:t>
      </w:r>
      <w:proofErr w:type="gramStart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Using</w:t>
      </w:r>
      <w:proofErr w:type="gramEnd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the previous </w:t>
      </w:r>
      <w:proofErr w:type="spellStart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, we will delete a column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# using </w:t>
      </w:r>
      <w:proofErr w:type="gramStart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del</w:t>
      </w:r>
      <w:proofErr w:type="gramEnd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function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'one'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two</w:t>
      </w:r>
      <w:proofErr w:type="gram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'three'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</w:t>
      </w:r>
      <w:proofErr w:type="spell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])}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"Our </w:t>
      </w:r>
      <w:proofErr w:type="spell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is:"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# using </w:t>
      </w:r>
      <w:proofErr w:type="gramStart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del</w:t>
      </w:r>
      <w:proofErr w:type="gramEnd"/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function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lastRenderedPageBreak/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"Deleting the first column using DEL function:"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del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'one'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# using pop function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"Deleting another column using POP function:"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pop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'two'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Our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is: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one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three  two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1.0    10.0   1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2.0    20.0   2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3.0    30.0   3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4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Deleting the first column using DEL function: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three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two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10.0     1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20.0     2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30.0     3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4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Deleting another column using POP function: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three</w:t>
      </w:r>
      <w:proofErr w:type="gram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  10.0</w:t>
      </w:r>
      <w:proofErr w:type="gram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  20.0</w:t>
      </w:r>
      <w:proofErr w:type="gram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  30.0</w:t>
      </w:r>
      <w:proofErr w:type="gram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  <w:proofErr w:type="gramEnd"/>
    </w:p>
    <w:p w:rsidR="00845506" w:rsidRPr="00845506" w:rsidRDefault="00845506" w:rsidP="0084550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845506">
        <w:rPr>
          <w:rFonts w:ascii="Arial" w:eastAsia="Times New Roman" w:hAnsi="Arial" w:cs="Arial"/>
          <w:color w:val="000000"/>
          <w:sz w:val="39"/>
          <w:szCs w:val="39"/>
        </w:rPr>
        <w:t>Row Selection, Addition, and Deletion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We will now understand row selection, addition and deletion through examples. Let us begin with the concept of selection.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Selection by Label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Rows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can be selected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by passing row label to a </w:t>
      </w:r>
      <w:proofErr w:type="spellStart"/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> function.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19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'one'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'two'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])}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loc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one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2.0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two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2.0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Name: b,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dtype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 float64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result is a series with labels as column names of the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>, the Name of the series is the label with which it is retrieved.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Selection by integer location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Rows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can be selected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by passing integer location to an </w:t>
      </w:r>
      <w:proofErr w:type="spellStart"/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iloc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> function.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20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'one'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]),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'two'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])}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iloc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one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3.0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two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3.0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Name: c,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dtype</w:t>
      </w:r>
      <w:proofErr w:type="spell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 float64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Slice Rows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Multiple rows can be selected using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‘ :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’ operator.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21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'one'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'two'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Series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index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'c'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])}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one  two</w:t>
      </w:r>
      <w:proofErr w:type="gram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  3.0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3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 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NaN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4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Addition of Rows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Add new rows to a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using the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append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function. This function will append the rows at the end.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22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columns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</w:t>
      </w:r>
      <w:proofErr w:type="spell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df2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5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6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7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8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columns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</w:t>
      </w:r>
      <w:proofErr w:type="spell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append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  b</w:t>
      </w:r>
      <w:proofErr w:type="gramEnd"/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lastRenderedPageBreak/>
        <w:t>0  1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2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1  3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4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0  5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6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1  7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8</w:t>
      </w:r>
    </w:p>
    <w:p w:rsidR="00845506" w:rsidRPr="00845506" w:rsidRDefault="00845506" w:rsidP="00845506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845506">
        <w:rPr>
          <w:rFonts w:ascii="Arial" w:eastAsia="Times New Roman" w:hAnsi="Arial" w:cs="Arial"/>
          <w:sz w:val="30"/>
          <w:szCs w:val="30"/>
        </w:rPr>
        <w:t>Deletion of Rows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Use index label to delete or drop rows from a </w:t>
      </w:r>
      <w:proofErr w:type="spell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. If label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is duplicated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>, then multiple rows will be dropped.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If you observe, in the above example, the labels are duplicate. Let us drop a label and will see how many rows will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get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dropped.</w:t>
      </w:r>
    </w:p>
    <w:p w:rsidR="00845506" w:rsidRPr="00845506" w:rsidRDefault="00845506" w:rsidP="00845506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</w:rPr>
      </w:pPr>
      <w:hyperlink r:id="rId23" w:tgtFrame="_blank" w:history="1">
        <w:r w:rsidRPr="00845506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</w:rPr>
          <w:t> Live Demo</w:t>
        </w:r>
      </w:hyperlink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pandas </w:t>
      </w:r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as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proofErr w:type="spellEnd"/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4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columns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</w:t>
      </w:r>
      <w:proofErr w:type="spell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df2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pd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DataFrame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5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6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7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8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]],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columns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a'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'b</w:t>
      </w:r>
      <w:proofErr w:type="spellEnd"/>
      <w:r w:rsidRPr="0084550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append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df2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# Drop rows with label 0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drop</w:t>
      </w:r>
      <w:proofErr w:type="spellEnd"/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4550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84550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845506" w:rsidRPr="00845506" w:rsidRDefault="00845506" w:rsidP="008455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gramStart"/>
      <w:r w:rsidRPr="0084550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print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df</w:t>
      </w:r>
      <w:proofErr w:type="spellEnd"/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>Its </w:t>
      </w:r>
      <w:r w:rsidRPr="00845506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Pr="0084550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</w:t>
      </w:r>
      <w:proofErr w:type="gramStart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</w:t>
      </w:r>
      <w:proofErr w:type="gramEnd"/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b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1 3 4</w:t>
      </w:r>
    </w:p>
    <w:p w:rsidR="00845506" w:rsidRPr="00845506" w:rsidRDefault="00845506" w:rsidP="0084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4550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1 7 8</w:t>
      </w:r>
    </w:p>
    <w:p w:rsidR="00845506" w:rsidRPr="00845506" w:rsidRDefault="00845506" w:rsidP="0084550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In the above example, two rows </w:t>
      </w:r>
      <w:proofErr w:type="gramStart"/>
      <w:r w:rsidRPr="00845506">
        <w:rPr>
          <w:rFonts w:ascii="Arial" w:eastAsia="Times New Roman" w:hAnsi="Arial" w:cs="Arial"/>
          <w:color w:val="000000"/>
          <w:sz w:val="24"/>
          <w:szCs w:val="24"/>
        </w:rPr>
        <w:t>were dropped</w:t>
      </w:r>
      <w:proofErr w:type="gramEnd"/>
      <w:r w:rsidRPr="00845506">
        <w:rPr>
          <w:rFonts w:ascii="Arial" w:eastAsia="Times New Roman" w:hAnsi="Arial" w:cs="Arial"/>
          <w:color w:val="000000"/>
          <w:sz w:val="24"/>
          <w:szCs w:val="24"/>
        </w:rPr>
        <w:t xml:space="preserve"> because those two contain the same label 0.</w:t>
      </w:r>
    </w:p>
    <w:p w:rsidR="00127D74" w:rsidRDefault="00845506"/>
    <w:sectPr w:rsidR="00127D74" w:rsidSect="00845506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6CFA"/>
    <w:multiLevelType w:val="multilevel"/>
    <w:tmpl w:val="F89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B5AF2"/>
    <w:multiLevelType w:val="multilevel"/>
    <w:tmpl w:val="5FC8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06"/>
    <w:rsid w:val="001244B1"/>
    <w:rsid w:val="00845506"/>
    <w:rsid w:val="00A8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C1BE"/>
  <w15:chartTrackingRefBased/>
  <w15:docId w15:val="{E65641A4-5957-41AF-AF08-FF283A50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5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5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550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84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5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55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506"/>
    <w:rPr>
      <w:color w:val="800080"/>
      <w:u w:val="single"/>
    </w:rPr>
  </w:style>
  <w:style w:type="character" w:customStyle="1" w:styleId="com">
    <w:name w:val="com"/>
    <w:basedOn w:val="DefaultParagraphFont"/>
    <w:rsid w:val="00845506"/>
  </w:style>
  <w:style w:type="character" w:customStyle="1" w:styleId="pln">
    <w:name w:val="pln"/>
    <w:basedOn w:val="DefaultParagraphFont"/>
    <w:rsid w:val="00845506"/>
  </w:style>
  <w:style w:type="character" w:customStyle="1" w:styleId="kwd">
    <w:name w:val="kwd"/>
    <w:basedOn w:val="DefaultParagraphFont"/>
    <w:rsid w:val="00845506"/>
  </w:style>
  <w:style w:type="character" w:customStyle="1" w:styleId="pun">
    <w:name w:val="pun"/>
    <w:basedOn w:val="DefaultParagraphFont"/>
    <w:rsid w:val="00845506"/>
  </w:style>
  <w:style w:type="character" w:customStyle="1" w:styleId="typ">
    <w:name w:val="typ"/>
    <w:basedOn w:val="DefaultParagraphFont"/>
    <w:rsid w:val="00845506"/>
  </w:style>
  <w:style w:type="character" w:customStyle="1" w:styleId="lit">
    <w:name w:val="lit"/>
    <w:basedOn w:val="DefaultParagraphFont"/>
    <w:rsid w:val="00845506"/>
  </w:style>
  <w:style w:type="character" w:customStyle="1" w:styleId="str">
    <w:name w:val="str"/>
    <w:basedOn w:val="DefaultParagraphFont"/>
    <w:rsid w:val="0084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4O3Ab7" TargetMode="External"/><Relationship Id="rId13" Type="http://schemas.openxmlformats.org/officeDocument/2006/relationships/hyperlink" Target="http://tpcg.io/qRx0ic" TargetMode="External"/><Relationship Id="rId18" Type="http://schemas.openxmlformats.org/officeDocument/2006/relationships/hyperlink" Target="http://tpcg.io/tHyPQW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pcg.io/iNZZv6" TargetMode="External"/><Relationship Id="rId7" Type="http://schemas.openxmlformats.org/officeDocument/2006/relationships/hyperlink" Target="http://tpcg.io/cqMm2H" TargetMode="External"/><Relationship Id="rId12" Type="http://schemas.openxmlformats.org/officeDocument/2006/relationships/hyperlink" Target="http://tpcg.io/PynkrD" TargetMode="External"/><Relationship Id="rId17" Type="http://schemas.openxmlformats.org/officeDocument/2006/relationships/hyperlink" Target="http://tpcg.io/dPCFD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pcg.io/Rq2wBY" TargetMode="External"/><Relationship Id="rId20" Type="http://schemas.openxmlformats.org/officeDocument/2006/relationships/hyperlink" Target="http://tpcg.io/lA7z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pcg.io/pYtdhG" TargetMode="External"/><Relationship Id="rId11" Type="http://schemas.openxmlformats.org/officeDocument/2006/relationships/hyperlink" Target="http://tpcg.io/juJRE9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tpcg.io/yn5FTV" TargetMode="External"/><Relationship Id="rId23" Type="http://schemas.openxmlformats.org/officeDocument/2006/relationships/hyperlink" Target="http://tpcg.io/Eq7pwq" TargetMode="External"/><Relationship Id="rId10" Type="http://schemas.openxmlformats.org/officeDocument/2006/relationships/hyperlink" Target="http://tpcg.io/sWDCEY" TargetMode="External"/><Relationship Id="rId19" Type="http://schemas.openxmlformats.org/officeDocument/2006/relationships/hyperlink" Target="http://tpcg.io/FYCqj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pcg.io/9bLwXj" TargetMode="External"/><Relationship Id="rId14" Type="http://schemas.openxmlformats.org/officeDocument/2006/relationships/hyperlink" Target="http://tpcg.io/Biq25j" TargetMode="External"/><Relationship Id="rId22" Type="http://schemas.openxmlformats.org/officeDocument/2006/relationships/hyperlink" Target="http://tpcg.io/8zJw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1730</Words>
  <Characters>9862</Characters>
  <Application>Microsoft Office Word</Application>
  <DocSecurity>0</DocSecurity>
  <Lines>82</Lines>
  <Paragraphs>23</Paragraphs>
  <ScaleCrop>false</ScaleCrop>
  <Company>Wns</Company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1</cp:revision>
  <dcterms:created xsi:type="dcterms:W3CDTF">2023-07-18T06:00:00Z</dcterms:created>
  <dcterms:modified xsi:type="dcterms:W3CDTF">2023-07-18T06:00:00Z</dcterms:modified>
</cp:coreProperties>
</file>