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AAB" w:rsidRDefault="007E0FFC">
      <w:bookmarkStart w:id="0" w:name="_GoBack"/>
      <w:r>
        <w:tab/>
        <w:t>शिवरायांनी भक्कम अशी लष्करी व्यवस्था निर्माण केली होती. सरंजामशाही सैन्यववस्थेचा त्याग करून त्यांनी खडे सैन्य उभरले. पायदळ घोडदळ, यांचा सैन्यात विशेष भरणा असे. पायदळात सरनोबत, हजारी जुमलेदार, हवालदार, नाईक व सैनिक अशी श्रेणीबद्ध रचना केलेली होती. वेगवा न हालचाली करण्यासाठी घोडदळाची निर्मिती केली जात होती. स्वत:चा घोडा बाळगणाऱ्यास शिलेदार व सरकारी घोडा बाळगणाऱ्यास बारगीर असे संबोधले जात होते. सरनोबत, हजारी, जुमलेदार, हवालदार नाईक व घोडेस्वार अशी रचना घोडदळाची केलेली होती. शिवाजी महाराजांनी दूरदृष्टीचा विचार करून आरमाराची निर्मिती केलेली होती. त्यांनी आरमाराचे महत्व अचूक ओळखले होते, सागरी प्रदेशाचे संरक्षण व आरमाराला आश्रय म्हणून त्यांनी सागरी किल्ले बांधले. त्यांनी सागरावर आपले वर्चस्व निर्माण केले.</w:t>
      </w:r>
    </w:p>
    <w:p w:rsidR="007E0FFC" w:rsidRPr="007E0FFC" w:rsidRDefault="007E0FFC">
      <w:r>
        <w:tab/>
        <w:t xml:space="preserve">महाठयांच्या राज्यात लष्करीदृष्टया किल्ल्यांना महत्वाचे स्थान होते. जलदुर्ग, भूदुर्ग आणि गिरिदुर्ग अशा प्रकारचे ३०० किल्ले शिवरांया च्या ताब्यात होते. किल्लयावरून लांबच्या प्रदेशावर प्रदेशावर नजर ठेवता येत नसे. तसेच लांबून येणाऱ्या शत्रुची हालचालही समजत असे. किल्ल्यांच्या संरक्षाणाची दृष्टीने महत्वाचे होते. सूर्यास्ताच्या वेळी दरवाजा बंद करणे, सूर्योदयानंतरच तो उघडणे अशा प्रकारची चोख व्सवस्था ठेवलेली होती. किल्लेदार, सबनीस आणि कारखानीस हे किल्ल्यावरील तीन प्रमुख अधिकारी असत. त्यांचे परस्परांवर नियंत्रण असे. किल्ल्यावर </w:t>
      </w:r>
      <w:r>
        <w:lastRenderedPageBreak/>
        <w:t>अन्नधान्य, शस्त्रास्त्रे, दारूगोळा यांचा भरपूर साठा असे. गडावरील अधिकाऱ्यांच्या वेळोवेळी बदल्या होत.</w:t>
      </w:r>
      <w:bookmarkEnd w:id="0"/>
    </w:p>
    <w:sectPr w:rsidR="007E0FFC" w:rsidRPr="007E0FFC" w:rsidSect="00881B5A">
      <w:pgSz w:w="11907" w:h="16839"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FFC"/>
    <w:rsid w:val="000031CE"/>
    <w:rsid w:val="00051B6C"/>
    <w:rsid w:val="0005781C"/>
    <w:rsid w:val="0006650D"/>
    <w:rsid w:val="000E0591"/>
    <w:rsid w:val="002008F6"/>
    <w:rsid w:val="002135FC"/>
    <w:rsid w:val="00265F2B"/>
    <w:rsid w:val="002C6523"/>
    <w:rsid w:val="002F0FD5"/>
    <w:rsid w:val="0035490E"/>
    <w:rsid w:val="003B554A"/>
    <w:rsid w:val="003E38DC"/>
    <w:rsid w:val="004000E1"/>
    <w:rsid w:val="00403481"/>
    <w:rsid w:val="004113F9"/>
    <w:rsid w:val="00432F9C"/>
    <w:rsid w:val="00443DA9"/>
    <w:rsid w:val="00450C11"/>
    <w:rsid w:val="004804C0"/>
    <w:rsid w:val="0049372B"/>
    <w:rsid w:val="004B5CAA"/>
    <w:rsid w:val="004C5324"/>
    <w:rsid w:val="004D4A4F"/>
    <w:rsid w:val="00534C5D"/>
    <w:rsid w:val="005560F0"/>
    <w:rsid w:val="00572AAB"/>
    <w:rsid w:val="00583525"/>
    <w:rsid w:val="00585454"/>
    <w:rsid w:val="005C1B65"/>
    <w:rsid w:val="0062781C"/>
    <w:rsid w:val="00634831"/>
    <w:rsid w:val="006B5F88"/>
    <w:rsid w:val="007A37AD"/>
    <w:rsid w:val="007A4F4C"/>
    <w:rsid w:val="007E0FFC"/>
    <w:rsid w:val="008422EE"/>
    <w:rsid w:val="0086146F"/>
    <w:rsid w:val="00870D06"/>
    <w:rsid w:val="00876338"/>
    <w:rsid w:val="00881B5A"/>
    <w:rsid w:val="0089757E"/>
    <w:rsid w:val="008D3C19"/>
    <w:rsid w:val="00932518"/>
    <w:rsid w:val="00936467"/>
    <w:rsid w:val="009717A7"/>
    <w:rsid w:val="009A3ADF"/>
    <w:rsid w:val="00A02208"/>
    <w:rsid w:val="00A22FC8"/>
    <w:rsid w:val="00A45348"/>
    <w:rsid w:val="00A53A77"/>
    <w:rsid w:val="00A73A4B"/>
    <w:rsid w:val="00AC3C9F"/>
    <w:rsid w:val="00BA743C"/>
    <w:rsid w:val="00BB1724"/>
    <w:rsid w:val="00BD75D6"/>
    <w:rsid w:val="00BE74D1"/>
    <w:rsid w:val="00BE754A"/>
    <w:rsid w:val="00C219A4"/>
    <w:rsid w:val="00C4251B"/>
    <w:rsid w:val="00C50443"/>
    <w:rsid w:val="00C812F8"/>
    <w:rsid w:val="00C94FB4"/>
    <w:rsid w:val="00CF36C0"/>
    <w:rsid w:val="00D05276"/>
    <w:rsid w:val="00D5695A"/>
    <w:rsid w:val="00D7002D"/>
    <w:rsid w:val="00DF141A"/>
    <w:rsid w:val="00E11490"/>
    <w:rsid w:val="00E16941"/>
    <w:rsid w:val="00E332FF"/>
    <w:rsid w:val="00E553CB"/>
    <w:rsid w:val="00ED58A1"/>
    <w:rsid w:val="00F10FDB"/>
    <w:rsid w:val="00F56532"/>
    <w:rsid w:val="00F61DAE"/>
    <w:rsid w:val="00F75982"/>
    <w:rsid w:val="00F8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2</cp:revision>
  <dcterms:created xsi:type="dcterms:W3CDTF">2018-01-25T10:55:00Z</dcterms:created>
  <dcterms:modified xsi:type="dcterms:W3CDTF">2018-01-27T12:11:00Z</dcterms:modified>
</cp:coreProperties>
</file>