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7B786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B7867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1D7839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840B9D">
        <w:trPr>
          <w:trHeight w:hRule="exact" w:val="704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840B9D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559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A720B8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840B9D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840B9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r w:rsidR="007B7867" w:rsidRPr="007B7867">
              <w:t>https://github.com/ashwinijadamali/online-coding-activites</w:t>
            </w:r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BB48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1157"/>
    <w:rsid w:val="007A426E"/>
    <w:rsid w:val="007B01EB"/>
    <w:rsid w:val="007B6164"/>
    <w:rsid w:val="007B7867"/>
    <w:rsid w:val="007C000C"/>
    <w:rsid w:val="007C30E5"/>
    <w:rsid w:val="007C31C9"/>
    <w:rsid w:val="007C5EC4"/>
    <w:rsid w:val="007D6C8C"/>
    <w:rsid w:val="008075D6"/>
    <w:rsid w:val="00840B9D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84AA8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46</cp:revision>
  <dcterms:created xsi:type="dcterms:W3CDTF">2020-06-15T09:49:00Z</dcterms:created>
  <dcterms:modified xsi:type="dcterms:W3CDTF">2020-06-22T13:58:00Z</dcterms:modified>
</cp:coreProperties>
</file>