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89F8B" w14:textId="77777777" w:rsidR="00AF47C8" w:rsidRPr="00017D4B" w:rsidRDefault="00AF47C8" w:rsidP="000C1F51">
      <w:pPr>
        <w:jc w:val="center"/>
        <w:rPr>
          <w:bCs/>
          <w:sz w:val="34"/>
          <w:u w:val="single"/>
        </w:rPr>
      </w:pPr>
    </w:p>
    <w:p w14:paraId="249D7815" w14:textId="77777777" w:rsidR="00AF47C8" w:rsidRPr="00017D4B" w:rsidRDefault="00BB42CC" w:rsidP="00BD6D7A">
      <w:pPr>
        <w:jc w:val="center"/>
        <w:rPr>
          <w:bCs/>
          <w:sz w:val="34"/>
          <w:u w:val="single"/>
        </w:rPr>
      </w:pPr>
      <w:r w:rsidRPr="00017D4B">
        <w:rPr>
          <w:bCs/>
          <w:noProof/>
          <w:sz w:val="34"/>
        </w:rPr>
        <w:drawing>
          <wp:inline distT="0" distB="0" distL="0" distR="0" wp14:anchorId="5240627A" wp14:editId="0B0ED198">
            <wp:extent cx="1666875" cy="1666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ll_Logo_Blue_rgb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954" cy="16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91"/>
        <w:gridCol w:w="2366"/>
        <w:gridCol w:w="1969"/>
        <w:gridCol w:w="3393"/>
      </w:tblGrid>
      <w:tr w:rsidR="00181062" w:rsidRPr="00017D4B" w14:paraId="3E884F9C" w14:textId="77777777" w:rsidTr="14516252">
        <w:trPr>
          <w:trHeight w:val="607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BDA93F5" w14:textId="77777777" w:rsidR="00181062" w:rsidRPr="00017D4B" w:rsidRDefault="00181062" w:rsidP="00984FE9">
            <w:pPr>
              <w:pStyle w:val="Title"/>
              <w:jc w:val="center"/>
              <w:rPr>
                <w:rFonts w:asciiTheme="minorHAnsi" w:hAnsiTheme="minorHAnsi" w:cstheme="minorBidi"/>
                <w:bCs/>
                <w:sz w:val="22"/>
                <w:szCs w:val="22"/>
              </w:rPr>
            </w:pPr>
            <w:r w:rsidRPr="00017D4B">
              <w:rPr>
                <w:rFonts w:asciiTheme="minorHAnsi" w:hAnsiTheme="minorHAnsi" w:cstheme="minorBidi"/>
                <w:bCs/>
                <w:sz w:val="32"/>
                <w:szCs w:val="32"/>
              </w:rPr>
              <w:t>Proteus Automation System</w:t>
            </w:r>
          </w:p>
          <w:p w14:paraId="2B6AE2B7" w14:textId="7BB49463" w:rsidR="00181062" w:rsidRPr="00017D4B" w:rsidRDefault="00147405" w:rsidP="00984FE9">
            <w:pPr>
              <w:pStyle w:val="Title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017D4B">
              <w:rPr>
                <w:rFonts w:asciiTheme="minorHAnsi" w:hAnsiTheme="minorHAnsi" w:cstheme="minorHAnsi"/>
                <w:bCs/>
                <w:sz w:val="40"/>
                <w:szCs w:val="40"/>
              </w:rPr>
              <w:t xml:space="preserve">Network Proteus </w:t>
            </w:r>
            <w:r w:rsidR="00D70955">
              <w:rPr>
                <w:rFonts w:asciiTheme="minorHAnsi" w:hAnsiTheme="minorHAnsi" w:cstheme="minorHAnsi"/>
                <w:bCs/>
                <w:sz w:val="40"/>
                <w:szCs w:val="40"/>
              </w:rPr>
              <w:t>User Man</w:t>
            </w:r>
            <w:r w:rsidR="0050753A">
              <w:rPr>
                <w:rFonts w:asciiTheme="minorHAnsi" w:hAnsiTheme="minorHAnsi" w:cstheme="minorHAnsi"/>
                <w:bCs/>
                <w:sz w:val="40"/>
                <w:szCs w:val="40"/>
              </w:rPr>
              <w:t>ua</w:t>
            </w:r>
            <w:r w:rsidR="00D70955">
              <w:rPr>
                <w:rFonts w:asciiTheme="minorHAnsi" w:hAnsiTheme="minorHAnsi" w:cstheme="minorHAnsi"/>
                <w:bCs/>
                <w:sz w:val="40"/>
                <w:szCs w:val="40"/>
              </w:rPr>
              <w:t>l</w:t>
            </w:r>
          </w:p>
        </w:tc>
      </w:tr>
      <w:tr w:rsidR="00181062" w:rsidRPr="00017D4B" w14:paraId="05DC79A5" w14:textId="77777777" w:rsidTr="14516252">
        <w:trPr>
          <w:trHeight w:val="371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62F84E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Date</w:t>
            </w:r>
          </w:p>
        </w:tc>
      </w:tr>
      <w:tr w:rsidR="0086701D" w:rsidRPr="00017D4B" w14:paraId="7931C047" w14:textId="77777777" w:rsidTr="14516252">
        <w:trPr>
          <w:trHeight w:val="600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76334FFB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Original Date:</w:t>
            </w:r>
            <w:r w:rsidRPr="00017D4B">
              <w:rPr>
                <w:rFonts w:cstheme="minorHAnsi"/>
                <w:bCs/>
                <w:sz w:val="24"/>
                <w:szCs w:val="24"/>
              </w:rPr>
              <w:fldChar w:fldCharType="begin"/>
            </w:r>
            <w:r w:rsidRPr="00017D4B">
              <w:rPr>
                <w:rFonts w:cstheme="minorHAnsi"/>
                <w:bCs/>
                <w:sz w:val="24"/>
                <w:szCs w:val="24"/>
              </w:rPr>
              <w:instrText xml:space="preserve"> CREATEDATE\@ "M.d.yyyy" \* MERGEFORMAT </w:instrText>
            </w:r>
            <w:r w:rsidRPr="00017D4B">
              <w:rPr>
                <w:rFonts w:cstheme="minorHAnsi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563FEBED" w14:textId="55F44CB2" w:rsidR="00181062" w:rsidRPr="00017D4B" w:rsidRDefault="00753D92" w:rsidP="14516252">
            <w:pPr>
              <w:rPr>
                <w:sz w:val="24"/>
                <w:szCs w:val="24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>020122</w:t>
            </w:r>
          </w:p>
          <w:p w14:paraId="2990545C" w14:textId="199939CD" w:rsidR="00181062" w:rsidRPr="00017D4B" w:rsidRDefault="00181062" w:rsidP="14516252">
            <w:pPr>
              <w:rPr>
                <w:color w:val="365F91" w:themeColor="accent1" w:themeShade="BF"/>
                <w:sz w:val="24"/>
                <w:szCs w:val="24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210110C9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 xml:space="preserve">Document Version 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40EDADCF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  <w:t>0.1</w:t>
            </w:r>
          </w:p>
        </w:tc>
      </w:tr>
      <w:tr w:rsidR="0086701D" w:rsidRPr="00017D4B" w14:paraId="50476DF8" w14:textId="77777777" w:rsidTr="14516252">
        <w:trPr>
          <w:trHeight w:val="600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04AA5B15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Last Revision Date:</w:t>
            </w:r>
            <w:r w:rsidRPr="00017D4B">
              <w:rPr>
                <w:rFonts w:cstheme="minorHAnsi"/>
                <w:bCs/>
                <w:sz w:val="24"/>
                <w:szCs w:val="24"/>
              </w:rPr>
              <w:fldChar w:fldCharType="begin"/>
            </w:r>
            <w:r w:rsidRPr="00017D4B">
              <w:rPr>
                <w:rFonts w:cstheme="minorHAnsi"/>
                <w:bCs/>
                <w:sz w:val="24"/>
                <w:szCs w:val="24"/>
              </w:rPr>
              <w:instrText xml:space="preserve"> SAVEDATE\@ "MMMM d, yyyy" \* MERGEFORMAT </w:instrText>
            </w:r>
            <w:r w:rsidRPr="00017D4B">
              <w:rPr>
                <w:rFonts w:cstheme="minorHAnsi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1674EEB4" w14:textId="77CEC54E" w:rsidR="00181062" w:rsidRPr="00017D4B" w:rsidRDefault="00753D92" w:rsidP="00984FE9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020122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1EF61A1A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62541F73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81062" w:rsidRPr="00017D4B" w14:paraId="766D7424" w14:textId="77777777" w:rsidTr="14516252">
        <w:trPr>
          <w:trHeight w:val="166"/>
        </w:trPr>
        <w:tc>
          <w:tcPr>
            <w:tcW w:w="21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0AFDDA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81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B99A9F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Author Information</w:t>
            </w:r>
          </w:p>
        </w:tc>
      </w:tr>
      <w:tr w:rsidR="0086701D" w:rsidRPr="00017D4B" w14:paraId="0001E75F" w14:textId="77777777" w:rsidTr="14516252">
        <w:trPr>
          <w:trHeight w:val="738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600D73A0" w14:textId="77777777" w:rsidR="00181062" w:rsidRPr="00017D4B" w:rsidRDefault="00181062" w:rsidP="00984FE9">
            <w:pPr>
              <w:tabs>
                <w:tab w:val="left" w:pos="2142"/>
              </w:tabs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Product Name: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7F19A659" w14:textId="77777777" w:rsidR="00181062" w:rsidRPr="00017D4B" w:rsidRDefault="00181062" w:rsidP="00984FE9">
            <w:pPr>
              <w:tabs>
                <w:tab w:val="left" w:pos="2142"/>
              </w:tabs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  <w:t>Proteus Automation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160FB3BF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Author: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736F7356" w14:textId="77777777" w:rsidR="00181062" w:rsidRPr="00017D4B" w:rsidRDefault="00181062" w:rsidP="00984FE9">
            <w:pPr>
              <w:rPr>
                <w:bCs/>
                <w:color w:val="365F91" w:themeColor="accent1" w:themeShade="BF"/>
                <w:sz w:val="24"/>
                <w:szCs w:val="24"/>
              </w:rPr>
            </w:pPr>
            <w:r w:rsidRPr="00017D4B">
              <w:rPr>
                <w:bCs/>
                <w:color w:val="365F91" w:themeColor="accent1" w:themeShade="BF"/>
                <w:sz w:val="24"/>
                <w:szCs w:val="24"/>
              </w:rPr>
              <w:t xml:space="preserve"> Kavitha Patchamalai</w:t>
            </w:r>
          </w:p>
          <w:p w14:paraId="15A898FD" w14:textId="77777777" w:rsidR="00181062" w:rsidRPr="00017D4B" w:rsidRDefault="00181062" w:rsidP="00984FE9">
            <w:pPr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</w:pPr>
          </w:p>
        </w:tc>
      </w:tr>
      <w:tr w:rsidR="0086701D" w:rsidRPr="00017D4B" w14:paraId="2F6A697F" w14:textId="77777777" w:rsidTr="14516252">
        <w:trPr>
          <w:trHeight w:val="738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6415E999" w14:textId="77777777" w:rsidR="00181062" w:rsidRPr="00017D4B" w:rsidRDefault="00181062" w:rsidP="00984FE9">
            <w:pPr>
              <w:tabs>
                <w:tab w:val="left" w:pos="2142"/>
              </w:tabs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37AF745E" w14:textId="77777777" w:rsidR="00181062" w:rsidRPr="00017D4B" w:rsidRDefault="00181062" w:rsidP="00984FE9">
            <w:pPr>
              <w:tabs>
                <w:tab w:val="left" w:pos="2142"/>
              </w:tabs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610FFD0F" w14:textId="77777777" w:rsidR="00181062" w:rsidRPr="00017D4B" w:rsidRDefault="00181062" w:rsidP="00984FE9">
            <w:pPr>
              <w:tabs>
                <w:tab w:val="left" w:pos="702"/>
              </w:tabs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Title: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3D6C0A28" w14:textId="77777777" w:rsidR="00181062" w:rsidRPr="00017D4B" w:rsidRDefault="00181062" w:rsidP="00984FE9">
            <w:pPr>
              <w:tabs>
                <w:tab w:val="left" w:pos="702"/>
              </w:tabs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</w:pPr>
            <w:r w:rsidRPr="00017D4B"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  <w:t xml:space="preserve">Product Management </w:t>
            </w:r>
          </w:p>
          <w:p w14:paraId="74CE74F9" w14:textId="77777777" w:rsidR="00181062" w:rsidRPr="00017D4B" w:rsidRDefault="00181062" w:rsidP="00984FE9">
            <w:pPr>
              <w:tabs>
                <w:tab w:val="left" w:pos="702"/>
              </w:tabs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</w:pPr>
          </w:p>
        </w:tc>
      </w:tr>
      <w:tr w:rsidR="0086701D" w:rsidRPr="00017D4B" w14:paraId="0E30CF25" w14:textId="77777777" w:rsidTr="14516252">
        <w:trPr>
          <w:trHeight w:val="371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205DFC7D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50AC0899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72D2B078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 xml:space="preserve">E-mail: 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17C8D219" w14:textId="77777777" w:rsidR="00181062" w:rsidRPr="00017D4B" w:rsidRDefault="00181062" w:rsidP="00984FE9">
            <w:pPr>
              <w:rPr>
                <w:rFonts w:cstheme="minorHAnsi"/>
                <w:bCs/>
                <w:color w:val="365F91" w:themeColor="accent1" w:themeShade="BF"/>
              </w:rPr>
            </w:pPr>
            <w:r w:rsidRPr="00017D4B">
              <w:rPr>
                <w:rFonts w:cstheme="minorHAnsi"/>
                <w:bCs/>
                <w:color w:val="365F91" w:themeColor="accent1" w:themeShade="BF"/>
              </w:rPr>
              <w:t>experis.automation@dell.com</w:t>
            </w:r>
          </w:p>
        </w:tc>
      </w:tr>
    </w:tbl>
    <w:p w14:paraId="6EA73F5C" w14:textId="039A26AB" w:rsidR="0086701D" w:rsidRPr="00017D4B" w:rsidRDefault="0086701D" w:rsidP="0086701D">
      <w:pPr>
        <w:pStyle w:val="Subtitle"/>
        <w:rPr>
          <w:rFonts w:cstheme="minorHAnsi"/>
          <w:bCs/>
          <w:sz w:val="20"/>
          <w:szCs w:val="20"/>
          <w:lang w:val="en-GB"/>
        </w:rPr>
      </w:pPr>
      <w:r w:rsidRPr="00017D4B">
        <w:rPr>
          <w:rFonts w:cstheme="minorHAnsi"/>
          <w:bCs/>
          <w:sz w:val="20"/>
          <w:szCs w:val="20"/>
          <w:lang w:val="en-GB"/>
        </w:rPr>
        <w:t>SECURITY WARNING</w:t>
      </w:r>
    </w:p>
    <w:p w14:paraId="21369BD8" w14:textId="06C67816" w:rsidR="0086701D" w:rsidRDefault="0086701D" w:rsidP="0086701D">
      <w:pPr>
        <w:pStyle w:val="Subtitle"/>
        <w:rPr>
          <w:rFonts w:cstheme="minorHAnsi"/>
          <w:bCs/>
          <w:sz w:val="20"/>
          <w:szCs w:val="20"/>
          <w:lang w:val="en-GB"/>
        </w:rPr>
      </w:pPr>
      <w:r w:rsidRPr="00017D4B">
        <w:rPr>
          <w:rFonts w:cstheme="minorHAnsi"/>
          <w:bCs/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70564D7" wp14:editId="67AA3424">
                <wp:simplePos x="0" y="0"/>
                <wp:positionH relativeFrom="column">
                  <wp:posOffset>133350</wp:posOffset>
                </wp:positionH>
                <wp:positionV relativeFrom="paragraph">
                  <wp:posOffset>260350</wp:posOffset>
                </wp:positionV>
                <wp:extent cx="5226050" cy="869950"/>
                <wp:effectExtent l="0" t="0" r="12700" b="2540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605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4B8BD" w14:textId="77777777" w:rsidR="00EB7616" w:rsidRPr="0086701D" w:rsidRDefault="00EB7616" w:rsidP="008670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6701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The information contained herein is proprietary to Dell Inc. and must not be disclosed to non-Dell personnel. The recipient of this document, by its retention and use, agrees to protect the information contained herein.</w:t>
                            </w:r>
                          </w:p>
                          <w:p w14:paraId="579CAF50" w14:textId="77777777" w:rsidR="00EB7616" w:rsidRPr="0086701D" w:rsidRDefault="00EB7616" w:rsidP="008670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6701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Readers are advised that this project may be subject to the terms of a non-disclosure agreement.</w:t>
                            </w:r>
                          </w:p>
                          <w:p w14:paraId="30FE7837" w14:textId="77777777" w:rsidR="00EB7616" w:rsidRPr="0086701D" w:rsidRDefault="00EB7616" w:rsidP="008670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2D569BE4" w14:textId="77777777" w:rsidR="00EB7616" w:rsidRPr="0086701D" w:rsidRDefault="00EB7616" w:rsidP="008670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6701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 NOT DISCLOSE ANY OF THIS INFORMATION WITHOUT OBTAINING PERMISSION FROM THE MANAGEMENT RESPONSIBLE FOR THIS DOCUMENT.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w14:anchorId="470564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5pt;margin-top:20.5pt;width:411.5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IoXJwIAAFAEAAAOAAAAZHJzL2Uyb0RvYy54bWysVNtu2zAMfR+wfxD0vtgxkqwx4hRdugwD&#10;ugvQ7gNkWbaFSaImKbG7rx8lp2l2exnmB4EUqUPykPTmetSKHIXzEkxF57OcEmE4NNJ0Ff3ysH91&#10;RYkPzDRMgREVfRSeXm9fvtgMthQF9KAa4QiCGF8OtqJ9CLbMMs97oZmfgRUGjS04zQKqrssaxwZE&#10;1yor8nyVDeAa64AL7/H2djLSbcJvW8HDp7b1IhBVUcwtpNOls45ntt2wsnPM9pKf0mD/kIVm0mDQ&#10;M9QtC4wcnPwNSkvuwEMbZhx0Bm0ruUg1YDXz/Jdq7ntmRaoFyfH2TJP/f7D84/GzI7KpaEGJYRpb&#10;9CDGQN7ASIrIzmB9iU73Ft3CiNfY5VSpt3fAv3piYNcz04kb52DoBWswu3l8mV08nXB8BKmHD9Bg&#10;GHYIkIDG1ulIHZJBEB279HjuTEyF4+WyKFb5Ek0cbVer9RrlGIKVT6+t8+GdAE2iUFGHnU/o7Hjn&#10;w+T65BKDeVCy2UulkuK6eqccOTKckn36Tug/uSlDhoqul8VyIuCvEHn6/gShZcBxV1JjFWcnVkba&#10;3poG02RlYFJNMlanzInHSN1EYhjrER0juTU0j8iog2mscQ1R6MF9p2TAka6o/3ZgTlCi3hvsynq+&#10;WMQdSMpi+bpAxV1a6ksLMxyhKhoomcRdmPbmYJ3seow0zYGBG+xkKxPJz1md8saxTW06rVjci0s9&#10;eT3/CLY/AAAA//8DAFBLAwQUAAYACAAAACEATxH8bN4AAAAJAQAADwAAAGRycy9kb3ducmV2Lnht&#10;bEyPQU/DMAyF70j8h8hIXBBLN6qtlKYTQgLBbQwE16zx2orEKUnWlX+Pd4KTbb2n5+9V68lZMWKI&#10;vScF81kGAqnxpqdWwfvb43UBIiZNRltPqOAHI6zr87NKl8Yf6RXHbWoFh1AstYIupaGUMjYdOh1n&#10;fkBibe+D04nP0EoT9JHDnZWLLFtKp3viD50e8KHD5mt7cAqK/Hn8jC83m49mube36Wo1Pn0HpS4v&#10;pvs7EAmn9GeGEz6jQ81MO38gE4VVsJhzlaQgP03WizznZcfGVZGBrCv5v0H9CwAA//8DAFBLAQIt&#10;ABQABgAIAAAAIQC2gziS/gAAAOEBAAATAAAAAAAAAAAAAAAAAAAAAABbQ29udGVudF9UeXBlc10u&#10;eG1sUEsBAi0AFAAGAAgAAAAhADj9If/WAAAAlAEAAAsAAAAAAAAAAAAAAAAALwEAAF9yZWxzLy5y&#10;ZWxzUEsBAi0AFAAGAAgAAAAhAPQcihcnAgAAUAQAAA4AAAAAAAAAAAAAAAAALgIAAGRycy9lMm9E&#10;b2MueG1sUEsBAi0AFAAGAAgAAAAhAE8R/GzeAAAACQEAAA8AAAAAAAAAAAAAAAAAgQQAAGRycy9k&#10;b3ducmV2LnhtbFBLBQYAAAAABAAEAPMAAACMBQAAAAA=&#10;" o:allowincell="f">
                <v:textbox>
                  <w:txbxContent>
                    <w:p w14:paraId="5D44B8BD" w14:textId="77777777" w:rsidR="00EB7616" w:rsidRPr="0086701D" w:rsidRDefault="00EB7616" w:rsidP="0086701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6701D">
                        <w:rPr>
                          <w:rFonts w:ascii="Arial" w:hAnsi="Arial" w:cs="Arial"/>
                          <w:sz w:val="18"/>
                          <w:szCs w:val="18"/>
                        </w:rPr>
                        <w:t>The information contained herein is proprietary to Dell Inc. and must not be disclosed to non-Dell personnel. The recipient of this document, by its retention and use, agrees to protect the information contained herein.</w:t>
                      </w:r>
                    </w:p>
                    <w:p w14:paraId="579CAF50" w14:textId="77777777" w:rsidR="00EB7616" w:rsidRPr="0086701D" w:rsidRDefault="00EB7616" w:rsidP="0086701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6701D">
                        <w:rPr>
                          <w:rFonts w:ascii="Arial" w:hAnsi="Arial" w:cs="Arial"/>
                          <w:sz w:val="18"/>
                          <w:szCs w:val="18"/>
                        </w:rPr>
                        <w:t>Readers are advised that this project may be subject to the terms of a non-disclosure agreement.</w:t>
                      </w:r>
                    </w:p>
                    <w:p w14:paraId="30FE7837" w14:textId="77777777" w:rsidR="00EB7616" w:rsidRPr="0086701D" w:rsidRDefault="00EB7616" w:rsidP="0086701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D569BE4" w14:textId="77777777" w:rsidR="00EB7616" w:rsidRPr="0086701D" w:rsidRDefault="00EB7616" w:rsidP="0086701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6701D">
                        <w:rPr>
                          <w:rFonts w:ascii="Arial" w:hAnsi="Arial" w:cs="Arial"/>
                          <w:sz w:val="18"/>
                          <w:szCs w:val="18"/>
                        </w:rPr>
                        <w:t>DO NOT DISCLOSE ANY OF THIS INFORMATION WITHOUT OBTAINING PERMISSION FROM THE MANAGEMENT RESPONSIBLE FOR THIS DOCUMENT.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D2AAE8" w14:textId="77777777" w:rsidR="00492D41" w:rsidRDefault="00492D41">
      <w:pPr>
        <w:rPr>
          <w:lang w:val="en-GB"/>
        </w:rPr>
        <w:sectPr w:rsidR="00492D41" w:rsidSect="009A1A63">
          <w:headerReference w:type="even" r:id="rId12"/>
          <w:footerReference w:type="even" r:id="rId13"/>
          <w:footerReference w:type="default" r:id="rId14"/>
          <w:footerReference w:type="first" r:id="rId15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2C373526" w14:textId="77777777" w:rsidR="00FE5A5A" w:rsidRPr="00FE5A5A" w:rsidRDefault="00FE5A5A" w:rsidP="00FE5A5A">
      <w:pPr>
        <w:pStyle w:val="Heading1"/>
      </w:pPr>
      <w:bookmarkStart w:id="1" w:name="_Toc208110373"/>
      <w:bookmarkStart w:id="2" w:name="_Toc75521706"/>
      <w:bookmarkStart w:id="3" w:name="_Toc94616938"/>
      <w:r w:rsidRPr="00FE5A5A">
        <w:lastRenderedPageBreak/>
        <w:t>Document Revision History</w:t>
      </w:r>
      <w:bookmarkEnd w:id="1"/>
      <w:bookmarkEnd w:id="2"/>
      <w:bookmarkEnd w:id="3"/>
    </w:p>
    <w:p w14:paraId="5CFEB0DF" w14:textId="77777777" w:rsidR="00FE5A5A" w:rsidRPr="00B05FE7" w:rsidRDefault="00FE5A5A" w:rsidP="00E47870">
      <w:pPr>
        <w:pStyle w:val="Horizontext"/>
        <w:ind w:left="0"/>
        <w:rPr>
          <w:rFonts w:asciiTheme="minorHAnsi" w:hAnsiTheme="minorHAnsi" w:cstheme="minorHAnsi"/>
        </w:rPr>
      </w:pPr>
      <w:r w:rsidRPr="00B05FE7">
        <w:rPr>
          <w:rFonts w:asciiTheme="minorHAnsi" w:hAnsiTheme="minorHAnsi" w:cstheme="minorHAnsi"/>
        </w:rPr>
        <w:t>The revision history shows the history for this Product Design Document and provides descriptions of changes made.</w:t>
      </w:r>
    </w:p>
    <w:p w14:paraId="31D44B8E" w14:textId="77777777" w:rsidR="00FE5A5A" w:rsidRPr="00B05FE7" w:rsidRDefault="00FE5A5A" w:rsidP="00FE5A5A">
      <w:pPr>
        <w:pStyle w:val="Horizontext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1283"/>
        <w:gridCol w:w="1747"/>
        <w:gridCol w:w="2523"/>
        <w:gridCol w:w="2541"/>
      </w:tblGrid>
      <w:tr w:rsidR="00E47870" w:rsidRPr="001741A6" w14:paraId="7E34CAD7" w14:textId="77777777" w:rsidTr="00E47870">
        <w:trPr>
          <w:trHeight w:val="316"/>
        </w:trPr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830B419" w14:textId="77777777" w:rsidR="00E47870" w:rsidRPr="006B043A" w:rsidRDefault="00E47870" w:rsidP="007725E4">
            <w:pPr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</w:pPr>
            <w:r w:rsidRPr="006B043A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Date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F79EF36" w14:textId="77777777" w:rsidR="00E47870" w:rsidRPr="001741A6" w:rsidRDefault="00E47870" w:rsidP="007725E4">
            <w:pPr>
              <w:pStyle w:val="tableheader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Version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3DAB313" w14:textId="77777777" w:rsidR="00E47870" w:rsidRPr="001741A6" w:rsidRDefault="00E47870" w:rsidP="007725E4">
            <w:pPr>
              <w:pStyle w:val="tableheader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Section/Page</w:t>
            </w:r>
          </w:p>
        </w:tc>
        <w:tc>
          <w:tcPr>
            <w:tcW w:w="1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814AC2E" w14:textId="77777777" w:rsidR="00E47870" w:rsidRPr="001741A6" w:rsidRDefault="00E47870" w:rsidP="007725E4">
            <w:pPr>
              <w:pStyle w:val="tableheader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Update Description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C1E371B" w14:textId="77777777" w:rsidR="00E47870" w:rsidRPr="001741A6" w:rsidRDefault="00E47870" w:rsidP="007725E4">
            <w:pPr>
              <w:pStyle w:val="tableheader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Contact Name</w:t>
            </w:r>
          </w:p>
        </w:tc>
      </w:tr>
      <w:tr w:rsidR="00577C41" w:rsidRPr="001741A6" w14:paraId="6E5916A8" w14:textId="77777777" w:rsidTr="00E47870">
        <w:tc>
          <w:tcPr>
            <w:tcW w:w="672" w:type="pct"/>
            <w:tcBorders>
              <w:top w:val="single" w:sz="4" w:space="0" w:color="auto"/>
            </w:tcBorders>
          </w:tcPr>
          <w:p w14:paraId="4A56979C" w14:textId="3FF53F67" w:rsidR="00577C41" w:rsidRPr="001741A6" w:rsidRDefault="00753D92" w:rsidP="00577C41">
            <w:pPr>
              <w:pStyle w:val="Heading1atext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020122</w:t>
            </w:r>
          </w:p>
        </w:tc>
        <w:tc>
          <w:tcPr>
            <w:tcW w:w="686" w:type="pct"/>
            <w:tcBorders>
              <w:top w:val="single" w:sz="4" w:space="0" w:color="auto"/>
            </w:tcBorders>
          </w:tcPr>
          <w:p w14:paraId="77031F19" w14:textId="68B886EC" w:rsidR="00577C41" w:rsidRPr="001741A6" w:rsidRDefault="00577C41" w:rsidP="00577C41">
            <w:pPr>
              <w:pStyle w:val="Heading1a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934" w:type="pct"/>
            <w:tcBorders>
              <w:top w:val="single" w:sz="4" w:space="0" w:color="auto"/>
            </w:tcBorders>
          </w:tcPr>
          <w:p w14:paraId="4DCD03B5" w14:textId="12386339" w:rsidR="00577C41" w:rsidRPr="001741A6" w:rsidRDefault="00577C41" w:rsidP="00577C41">
            <w:pPr>
              <w:pStyle w:val="Heading1atext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All</w:t>
            </w:r>
          </w:p>
        </w:tc>
        <w:tc>
          <w:tcPr>
            <w:tcW w:w="1349" w:type="pct"/>
            <w:tcBorders>
              <w:top w:val="single" w:sz="4" w:space="0" w:color="auto"/>
            </w:tcBorders>
          </w:tcPr>
          <w:p w14:paraId="4D1419E2" w14:textId="670E2A37" w:rsidR="00577C41" w:rsidRPr="001741A6" w:rsidRDefault="00577C41" w:rsidP="00577C41">
            <w:pPr>
              <w:pStyle w:val="Heading1atext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Initial Draft</w:t>
            </w:r>
          </w:p>
        </w:tc>
        <w:tc>
          <w:tcPr>
            <w:tcW w:w="1359" w:type="pct"/>
            <w:tcBorders>
              <w:top w:val="single" w:sz="4" w:space="0" w:color="auto"/>
            </w:tcBorders>
          </w:tcPr>
          <w:p w14:paraId="1731D8DB" w14:textId="4CCA4C23" w:rsidR="00577C41" w:rsidRPr="001741A6" w:rsidRDefault="00577C41" w:rsidP="00577C41">
            <w:pPr>
              <w:pStyle w:val="Heading1atext"/>
              <w:rPr>
                <w:rFonts w:asciiTheme="minorHAnsi" w:hAnsiTheme="minorHAnsi" w:cstheme="minorBidi"/>
              </w:rPr>
            </w:pPr>
            <w:r w:rsidRPr="61FF4F88">
              <w:rPr>
                <w:rFonts w:asciiTheme="minorHAnsi" w:hAnsiTheme="minorHAnsi" w:cstheme="minorBidi"/>
              </w:rPr>
              <w:t>April Jewell</w:t>
            </w:r>
          </w:p>
        </w:tc>
      </w:tr>
    </w:tbl>
    <w:p w14:paraId="2AD4B6A7" w14:textId="77777777" w:rsidR="00FE5A5A" w:rsidRPr="00B05FE7" w:rsidRDefault="00FE5A5A" w:rsidP="00FE5A5A">
      <w:pPr>
        <w:pStyle w:val="Horizontext"/>
        <w:rPr>
          <w:rFonts w:asciiTheme="minorHAnsi" w:hAnsiTheme="minorHAnsi" w:cstheme="minorHAnsi"/>
        </w:rPr>
      </w:pPr>
    </w:p>
    <w:p w14:paraId="3D6FFF68" w14:textId="77777777" w:rsidR="00FE5A5A" w:rsidRPr="00FE5A5A" w:rsidRDefault="00FE5A5A" w:rsidP="00FE5A5A">
      <w:pPr>
        <w:pStyle w:val="Heading1"/>
      </w:pPr>
      <w:bookmarkStart w:id="4" w:name="_Toc75521707"/>
      <w:bookmarkStart w:id="5" w:name="_Toc94616939"/>
      <w:bookmarkStart w:id="6" w:name="_Toc515977794"/>
      <w:bookmarkStart w:id="7" w:name="_Toc523282844"/>
      <w:bookmarkStart w:id="8" w:name="_Toc31185418"/>
      <w:bookmarkStart w:id="9" w:name="_Toc37511849"/>
      <w:bookmarkStart w:id="10" w:name="_Toc208110374"/>
      <w:r w:rsidRPr="00FE5A5A">
        <w:t>Contributors</w:t>
      </w:r>
      <w:bookmarkEnd w:id="4"/>
      <w:bookmarkEnd w:id="5"/>
    </w:p>
    <w:p w14:paraId="0CA6115A" w14:textId="605B3E2F" w:rsidR="00FE5A5A" w:rsidRDefault="00FE5A5A" w:rsidP="00FE5A5A">
      <w:pPr>
        <w:rPr>
          <w:rFonts w:eastAsia="Calibri" w:cstheme="minorHAnsi"/>
        </w:rPr>
      </w:pPr>
      <w:r w:rsidRPr="00B05FE7">
        <w:rPr>
          <w:rFonts w:eastAsia="Calibri" w:cstheme="minorHAnsi"/>
        </w:rPr>
        <w:t>The content of this document has been authored with the combined input of the following group of key individuals.</w:t>
      </w:r>
    </w:p>
    <w:tbl>
      <w:tblPr>
        <w:tblpPr w:leftFromText="180" w:rightFromText="180" w:vertAnchor="text" w:horzAnchor="margin" w:tblpY="190"/>
        <w:tblW w:w="5000" w:type="pct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3114"/>
        <w:gridCol w:w="3115"/>
        <w:gridCol w:w="3115"/>
      </w:tblGrid>
      <w:tr w:rsidR="00EB7355" w:rsidRPr="001741A6" w14:paraId="2C84DBC5" w14:textId="77777777" w:rsidTr="00EB7355">
        <w:trPr>
          <w:trHeight w:val="509"/>
        </w:trPr>
        <w:tc>
          <w:tcPr>
            <w:tcW w:w="1666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200745" w14:textId="77777777" w:rsidR="00E47870" w:rsidRPr="001741A6" w:rsidRDefault="00E47870" w:rsidP="007725E4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1741A6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1667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C3A786" w14:textId="77777777" w:rsidR="00E47870" w:rsidRPr="001741A6" w:rsidRDefault="00E47870" w:rsidP="007725E4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1741A6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Role</w:t>
            </w:r>
          </w:p>
        </w:tc>
        <w:tc>
          <w:tcPr>
            <w:tcW w:w="1667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FEA822" w14:textId="77777777" w:rsidR="00E47870" w:rsidRPr="001741A6" w:rsidRDefault="00E47870" w:rsidP="007725E4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Area</w:t>
            </w:r>
          </w:p>
        </w:tc>
      </w:tr>
      <w:tr w:rsidR="00EB7355" w:rsidRPr="00B05574" w14:paraId="6D1B97C2" w14:textId="77777777" w:rsidTr="00EB7355">
        <w:trPr>
          <w:trHeight w:val="55"/>
        </w:trPr>
        <w:tc>
          <w:tcPr>
            <w:tcW w:w="1666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FEFFA" w14:textId="77777777" w:rsidR="00E47870" w:rsidRPr="00B05574" w:rsidRDefault="00E47870" w:rsidP="007725E4">
            <w:pPr>
              <w:rPr>
                <w:rFonts w:eastAsia="Roboto"/>
                <w:color w:val="000000" w:themeColor="dark1"/>
                <w:kern w:val="24"/>
                <w:lang w:eastAsia="en-IN"/>
              </w:rPr>
            </w:pPr>
            <w:r w:rsidRPr="009B7223">
              <w:rPr>
                <w:rFonts w:eastAsia="Roboto" w:cstheme="minorHAnsi"/>
                <w:color w:val="000000" w:themeColor="dark1"/>
                <w:kern w:val="24"/>
                <w:lang w:eastAsia="en-IN"/>
              </w:rPr>
              <w:t>Ashwini</w:t>
            </w:r>
            <w:r>
              <w:rPr>
                <w:rFonts w:eastAsia="Roboto" w:cstheme="minorHAnsi"/>
                <w:color w:val="000000" w:themeColor="dark1"/>
                <w:kern w:val="24"/>
                <w:lang w:eastAsia="en-IN"/>
              </w:rPr>
              <w:t xml:space="preserve"> </w:t>
            </w:r>
            <w:r w:rsidRPr="009B7223">
              <w:rPr>
                <w:rFonts w:eastAsia="Roboto" w:cstheme="minorHAnsi"/>
                <w:color w:val="000000" w:themeColor="dark1"/>
                <w:kern w:val="24"/>
                <w:lang w:eastAsia="en-IN"/>
              </w:rPr>
              <w:t>Kalyanpur</w:t>
            </w:r>
          </w:p>
        </w:tc>
        <w:tc>
          <w:tcPr>
            <w:tcW w:w="1667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D63ABD" w14:textId="77777777" w:rsidR="00E47870" w:rsidRPr="00B05574" w:rsidRDefault="00E47870" w:rsidP="007725E4">
            <w:pPr>
              <w:rPr>
                <w:rFonts w:eastAsia="Roboto"/>
                <w:color w:val="000000" w:themeColor="dark1"/>
                <w:kern w:val="24"/>
                <w:lang w:eastAsia="en-IN"/>
              </w:rPr>
            </w:pPr>
            <w:r w:rsidRPr="000327C1">
              <w:rPr>
                <w:rFonts w:cstheme="minorHAnsi"/>
              </w:rPr>
              <w:t xml:space="preserve">UI Front </w:t>
            </w:r>
            <w:r>
              <w:rPr>
                <w:rFonts w:cstheme="minorHAnsi"/>
              </w:rPr>
              <w:t>E</w:t>
            </w:r>
            <w:r w:rsidRPr="000327C1">
              <w:rPr>
                <w:rFonts w:cstheme="minorHAnsi"/>
              </w:rPr>
              <w:t>nd Developer</w:t>
            </w:r>
          </w:p>
        </w:tc>
        <w:tc>
          <w:tcPr>
            <w:tcW w:w="1667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98344F" w14:textId="77777777" w:rsidR="00E47870" w:rsidRPr="00B05574" w:rsidRDefault="00E47870" w:rsidP="007725E4">
            <w:pPr>
              <w:rPr>
                <w:rFonts w:eastAsia="Roboto"/>
                <w:color w:val="000000" w:themeColor="dark1"/>
                <w:kern w:val="24"/>
                <w:lang w:eastAsia="en-IN"/>
              </w:rPr>
            </w:pPr>
            <w:r w:rsidRPr="61FF4F88">
              <w:rPr>
                <w:rFonts w:eastAsia="Roboto"/>
                <w:color w:val="000000" w:themeColor="text1"/>
                <w:lang w:eastAsia="en-IN"/>
              </w:rPr>
              <w:t>India</w:t>
            </w:r>
          </w:p>
        </w:tc>
      </w:tr>
    </w:tbl>
    <w:p w14:paraId="276D7255" w14:textId="77777777" w:rsidR="00E47870" w:rsidRPr="00B05FE7" w:rsidRDefault="00E47870" w:rsidP="00FE5A5A">
      <w:pPr>
        <w:rPr>
          <w:rFonts w:cstheme="minorHAnsi"/>
        </w:rPr>
      </w:pPr>
    </w:p>
    <w:p w14:paraId="3FC04061" w14:textId="77777777" w:rsidR="00FE5A5A" w:rsidRPr="00FE5A5A" w:rsidRDefault="00FE5A5A" w:rsidP="00FE5A5A">
      <w:pPr>
        <w:pStyle w:val="Heading1"/>
      </w:pPr>
      <w:bookmarkStart w:id="11" w:name="_Toc75521708"/>
      <w:bookmarkStart w:id="12" w:name="_Toc94616940"/>
      <w:r w:rsidRPr="00FE5A5A">
        <w:t xml:space="preserve">Document Approval </w:t>
      </w:r>
      <w:bookmarkEnd w:id="6"/>
      <w:bookmarkEnd w:id="7"/>
      <w:bookmarkEnd w:id="8"/>
      <w:bookmarkEnd w:id="9"/>
      <w:r w:rsidRPr="00FE5A5A">
        <w:t>History</w:t>
      </w:r>
      <w:bookmarkEnd w:id="10"/>
      <w:bookmarkEnd w:id="11"/>
      <w:bookmarkEnd w:id="12"/>
    </w:p>
    <w:p w14:paraId="4D72B1B0" w14:textId="77777777" w:rsidR="00FE5A5A" w:rsidRPr="00B05FE7" w:rsidRDefault="00FE5A5A" w:rsidP="00EB7355">
      <w:pPr>
        <w:pStyle w:val="Horizontext"/>
        <w:ind w:left="0"/>
        <w:rPr>
          <w:rFonts w:asciiTheme="minorHAnsi" w:hAnsiTheme="minorHAnsi" w:cstheme="minorBidi"/>
          <w:lang w:val="en-GB"/>
        </w:rPr>
      </w:pPr>
      <w:r w:rsidRPr="59ABEF6F">
        <w:rPr>
          <w:rFonts w:asciiTheme="minorHAnsi" w:hAnsiTheme="minorHAnsi" w:cstheme="minorBidi"/>
          <w:lang w:val="en-GB"/>
        </w:rPr>
        <w:t xml:space="preserve">The section tracks the review and approval of this Product Design Document. </w:t>
      </w:r>
    </w:p>
    <w:tbl>
      <w:tblPr>
        <w:tblpPr w:leftFromText="180" w:rightFromText="180" w:vertAnchor="text" w:horzAnchor="margin" w:tblpX="172" w:tblpY="190"/>
        <w:tblW w:w="0" w:type="auto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788"/>
        <w:gridCol w:w="2906"/>
        <w:gridCol w:w="2069"/>
        <w:gridCol w:w="2581"/>
      </w:tblGrid>
      <w:tr w:rsidR="00FE5A5A" w:rsidRPr="00B05FE7" w14:paraId="51BC9547" w14:textId="77777777" w:rsidTr="00EB7355">
        <w:trPr>
          <w:trHeight w:val="363"/>
        </w:trPr>
        <w:tc>
          <w:tcPr>
            <w:tcW w:w="178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178EB8" w14:textId="77777777" w:rsidR="00FE5A5A" w:rsidRPr="00B05FE7" w:rsidRDefault="00FE5A5A" w:rsidP="008F246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B05FE7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29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B0441" w14:textId="77777777" w:rsidR="00FE5A5A" w:rsidRPr="00B05FE7" w:rsidRDefault="00FE5A5A" w:rsidP="008F246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B05FE7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Email</w:t>
            </w:r>
          </w:p>
        </w:tc>
        <w:tc>
          <w:tcPr>
            <w:tcW w:w="206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6F2288" w14:textId="77777777" w:rsidR="00FE5A5A" w:rsidRPr="00B05FE7" w:rsidRDefault="00FE5A5A" w:rsidP="008F246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B05FE7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Role</w:t>
            </w:r>
          </w:p>
        </w:tc>
        <w:tc>
          <w:tcPr>
            <w:tcW w:w="258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8C8AFB" w14:textId="77777777" w:rsidR="00FE5A5A" w:rsidRPr="00B05FE7" w:rsidRDefault="00FE5A5A" w:rsidP="008F246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B05FE7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Responsibility</w:t>
            </w:r>
          </w:p>
        </w:tc>
      </w:tr>
      <w:tr w:rsidR="00FE5A5A" w:rsidRPr="00B05FE7" w14:paraId="6D76B5FA" w14:textId="77777777" w:rsidTr="00EB7355">
        <w:trPr>
          <w:trHeight w:val="255"/>
        </w:trPr>
        <w:tc>
          <w:tcPr>
            <w:tcW w:w="178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79351" w14:textId="77777777" w:rsidR="00FE5A5A" w:rsidRPr="00B05FE7" w:rsidRDefault="00FE5A5A" w:rsidP="008F2460">
            <w:pPr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April Jewell</w:t>
            </w:r>
          </w:p>
        </w:tc>
        <w:tc>
          <w:tcPr>
            <w:tcW w:w="29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9B720C" w14:textId="77777777" w:rsidR="00FE5A5A" w:rsidRPr="00B05FE7" w:rsidRDefault="00FE5A5A" w:rsidP="008F2460">
            <w:pPr>
              <w:rPr>
                <w:rFonts w:eastAsia="Roboto"/>
                <w:color w:val="0070C0"/>
                <w:kern w:val="24"/>
                <w:lang w:eastAsia="en-IN"/>
              </w:rPr>
            </w:pPr>
            <w:r w:rsidRPr="0A798B0D">
              <w:rPr>
                <w:rFonts w:eastAsia="Roboto"/>
                <w:color w:val="0070C0"/>
                <w:lang w:eastAsia="en-IN"/>
              </w:rPr>
              <w:t>April_Jewell@Dellteam.com</w:t>
            </w:r>
          </w:p>
        </w:tc>
        <w:tc>
          <w:tcPr>
            <w:tcW w:w="206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33E95" w14:textId="77777777" w:rsidR="00FE5A5A" w:rsidRPr="00B05FE7" w:rsidRDefault="00FE5A5A" w:rsidP="008F2460">
            <w:pPr>
              <w:rPr>
                <w:rFonts w:eastAsia="Roboto"/>
                <w:color w:val="000000" w:themeColor="dark1"/>
                <w:kern w:val="24"/>
                <w:lang w:eastAsia="en-IN"/>
              </w:rPr>
            </w:pPr>
            <w:r w:rsidRPr="0A798B0D">
              <w:rPr>
                <w:rFonts w:eastAsia="Roboto"/>
                <w:color w:val="000000" w:themeColor="text1"/>
                <w:lang w:eastAsia="en-IN"/>
              </w:rPr>
              <w:t>Project Manager</w:t>
            </w:r>
          </w:p>
        </w:tc>
        <w:tc>
          <w:tcPr>
            <w:tcW w:w="258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34964C" w14:textId="77777777" w:rsidR="00FE5A5A" w:rsidRPr="00B05FE7" w:rsidRDefault="00FE5A5A" w:rsidP="008F2460">
            <w:pPr>
              <w:rPr>
                <w:rFonts w:eastAsia="Roboto" w:cstheme="minorHAnsi"/>
                <w:color w:val="000000" w:themeColor="dark1"/>
                <w:kern w:val="24"/>
                <w:lang w:eastAsia="en-IN"/>
              </w:rPr>
            </w:pPr>
            <w:r w:rsidRPr="00B05FE7">
              <w:rPr>
                <w:rFonts w:eastAsia="Roboto" w:cstheme="minorHAnsi"/>
                <w:color w:val="000000" w:themeColor="dark1"/>
                <w:kern w:val="24"/>
                <w:lang w:eastAsia="en-IN"/>
              </w:rPr>
              <w:t>Approver</w:t>
            </w:r>
          </w:p>
        </w:tc>
      </w:tr>
    </w:tbl>
    <w:p w14:paraId="476F768E" w14:textId="77777777" w:rsidR="00C85397" w:rsidRDefault="00C85397">
      <w:pPr>
        <w:pStyle w:val="TOCHeading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7515C738" w14:textId="77777777" w:rsidR="00C85397" w:rsidRDefault="00C85397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6630936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B532F7" w14:textId="1A2413BC" w:rsidR="00FE5A5A" w:rsidRDefault="00FE5A5A">
          <w:pPr>
            <w:pStyle w:val="TOCHeading"/>
          </w:pPr>
          <w:r>
            <w:t>Contents</w:t>
          </w:r>
        </w:p>
        <w:p w14:paraId="2456926F" w14:textId="1B56C5CE" w:rsidR="00641F8D" w:rsidRDefault="00FE5A5A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616938" w:history="1">
            <w:r w:rsidR="00641F8D" w:rsidRPr="00E0150E">
              <w:rPr>
                <w:rStyle w:val="Hyperlink"/>
                <w:noProof/>
              </w:rPr>
              <w:t>Document Revision History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_Toc94616938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I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283C7A07" w14:textId="3AA9477A" w:rsidR="00641F8D" w:rsidRDefault="00B177B8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39" w:history="1">
            <w:r w:rsidR="00641F8D" w:rsidRPr="00E0150E">
              <w:rPr>
                <w:rStyle w:val="Hyperlink"/>
                <w:noProof/>
              </w:rPr>
              <w:t>Contributors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_Toc94616939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I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33221FE2" w14:textId="081A52C2" w:rsidR="00641F8D" w:rsidRDefault="00B177B8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0" w:history="1">
            <w:r w:rsidR="00641F8D" w:rsidRPr="00E0150E">
              <w:rPr>
                <w:rStyle w:val="Hyperlink"/>
                <w:noProof/>
              </w:rPr>
              <w:t>Document Approval History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_Toc94616940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I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3F2DE390" w14:textId="798C0613" w:rsidR="00641F8D" w:rsidRDefault="00B177B8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1" w:history="1">
            <w:r w:rsidR="00641F8D" w:rsidRPr="00E0150E">
              <w:rPr>
                <w:rStyle w:val="Hyperlink"/>
                <w:noProof/>
              </w:rPr>
              <w:t>Network Proteus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_Toc94616941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3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5E7FE992" w14:textId="1B9E7168" w:rsidR="00641F8D" w:rsidRDefault="00B177B8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2" w:history="1">
            <w:r w:rsidR="00641F8D" w:rsidRPr="00E0150E">
              <w:rPr>
                <w:rStyle w:val="Hyperlink"/>
                <w:noProof/>
              </w:rPr>
              <w:t>Log In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_Toc94616942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3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6C307335" w14:textId="371CDF23" w:rsidR="00641F8D" w:rsidRDefault="00B177B8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3" w:history="1">
            <w:r w:rsidR="00641F8D" w:rsidRPr="00E0150E">
              <w:rPr>
                <w:rStyle w:val="Hyperlink"/>
                <w:noProof/>
              </w:rPr>
              <w:t>NMES001 UI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_Toc94616943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4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19C0AB0C" w14:textId="3D83F819" w:rsidR="00641F8D" w:rsidRDefault="00B177B8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4" w:history="1">
            <w:r w:rsidR="00641F8D" w:rsidRPr="00E0150E">
              <w:rPr>
                <w:rStyle w:val="Hyperlink"/>
                <w:noProof/>
              </w:rPr>
              <w:t>Create Baseline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_Toc94616944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4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0F6EA954" w14:textId="793562D8" w:rsidR="00641F8D" w:rsidRDefault="00B177B8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5" w:history="1">
            <w:r w:rsidR="00641F8D" w:rsidRPr="00E0150E">
              <w:rPr>
                <w:rStyle w:val="Hyperlink"/>
                <w:noProof/>
              </w:rPr>
              <w:t>Compare Baseline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_Toc94616945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5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2362B74F" w14:textId="12FBB6EB" w:rsidR="00641F8D" w:rsidRDefault="00B177B8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6" w:history="1">
            <w:r w:rsidR="00641F8D" w:rsidRPr="00E0150E">
              <w:rPr>
                <w:rStyle w:val="Hyperlink"/>
                <w:noProof/>
              </w:rPr>
              <w:t>Device Compliance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_Toc94616946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6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1D1F2998" w14:textId="117A8AD2" w:rsidR="00641F8D" w:rsidRDefault="00B177B8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7" w:history="1">
            <w:r w:rsidR="00641F8D" w:rsidRPr="00E0150E">
              <w:rPr>
                <w:rStyle w:val="Hyperlink"/>
                <w:noProof/>
              </w:rPr>
              <w:t>Push Baseline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_Toc94616947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7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4F8B622B" w14:textId="77E3844D" w:rsidR="00641F8D" w:rsidRDefault="00B177B8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8" w:history="1">
            <w:r w:rsidR="00641F8D" w:rsidRPr="00E0150E">
              <w:rPr>
                <w:rStyle w:val="Hyperlink"/>
                <w:noProof/>
              </w:rPr>
              <w:t>Log Out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_Toc94616948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10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23710925" w14:textId="3141DD12" w:rsidR="00FE5A5A" w:rsidRDefault="00FE5A5A">
          <w:r>
            <w:rPr>
              <w:b/>
              <w:bCs/>
              <w:noProof/>
            </w:rPr>
            <w:fldChar w:fldCharType="end"/>
          </w:r>
        </w:p>
      </w:sdtContent>
    </w:sdt>
    <w:p w14:paraId="67F4B5A5" w14:textId="77777777" w:rsidR="00492D41" w:rsidRDefault="00492D41">
      <w:pPr>
        <w:rPr>
          <w:bCs/>
          <w:sz w:val="34"/>
          <w:u w:val="single"/>
        </w:rPr>
        <w:sectPr w:rsidR="00492D41" w:rsidSect="00C85397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20" w:footer="720" w:gutter="0"/>
          <w:pgNumType w:fmt="upperRoman" w:start="1"/>
          <w:cols w:space="720"/>
          <w:titlePg/>
          <w:docGrid w:linePitch="360"/>
        </w:sectPr>
      </w:pPr>
    </w:p>
    <w:p w14:paraId="5063193A" w14:textId="77777777" w:rsidR="00EB7355" w:rsidRPr="00CC5FF9" w:rsidRDefault="00EB7355" w:rsidP="00EB7355">
      <w:pPr>
        <w:pStyle w:val="Heading1"/>
      </w:pPr>
      <w:bookmarkStart w:id="13" w:name="_Toc75524510"/>
      <w:bookmarkStart w:id="14" w:name="_Toc94616941"/>
      <w:r w:rsidRPr="00CC5FF9">
        <w:lastRenderedPageBreak/>
        <w:t>Network Proteus</w:t>
      </w:r>
      <w:bookmarkEnd w:id="13"/>
      <w:bookmarkEnd w:id="14"/>
    </w:p>
    <w:p w14:paraId="04CBABAD" w14:textId="77777777" w:rsidR="00EB7355" w:rsidRDefault="00EB7355" w:rsidP="00EB7355">
      <w:pPr>
        <w:rPr>
          <w:rStyle w:val="normaltextrun"/>
          <w:color w:val="000000"/>
        </w:rPr>
      </w:pPr>
      <w:r w:rsidRPr="00EE46A8">
        <w:rPr>
          <w:rStyle w:val="normaltextrun"/>
          <w:color w:val="000000"/>
        </w:rPr>
        <w:t>The Network Proteus application automates various tasks in Load balancing, Networking, and DNS administration that are manually handled by system engineers/administrators with minimal levels of automation. </w:t>
      </w:r>
    </w:p>
    <w:p w14:paraId="6BCA10A6" w14:textId="594184D6" w:rsidR="00EB7355" w:rsidRDefault="00EB7355" w:rsidP="00EB7355">
      <w:pPr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 xml:space="preserve">You can perform the following tasks in the </w:t>
      </w:r>
      <w:r w:rsidR="00753D92">
        <w:rPr>
          <w:rStyle w:val="normaltextrun"/>
          <w:color w:val="000000"/>
          <w:shd w:val="clear" w:color="auto" w:fill="FFFFFF"/>
        </w:rPr>
        <w:t>NMES001</w:t>
      </w:r>
      <w:r>
        <w:rPr>
          <w:rStyle w:val="normaltextrun"/>
          <w:color w:val="000000"/>
          <w:shd w:val="clear" w:color="auto" w:fill="FFFFFF"/>
        </w:rPr>
        <w:t xml:space="preserve"> modules:</w:t>
      </w:r>
    </w:p>
    <w:tbl>
      <w:tblPr>
        <w:tblStyle w:val="TableGrid"/>
        <w:tblW w:w="8285" w:type="dxa"/>
        <w:jc w:val="center"/>
        <w:tblLayout w:type="fixed"/>
        <w:tblLook w:val="04A0" w:firstRow="1" w:lastRow="0" w:firstColumn="1" w:lastColumn="0" w:noHBand="0" w:noVBand="1"/>
      </w:tblPr>
      <w:tblGrid>
        <w:gridCol w:w="2525"/>
        <w:gridCol w:w="5760"/>
      </w:tblGrid>
      <w:tr w:rsidR="00EB7355" w:rsidRPr="006A3BCE" w14:paraId="176603E5" w14:textId="77777777" w:rsidTr="007725E4">
        <w:trPr>
          <w:trHeight w:val="278"/>
          <w:jc w:val="center"/>
        </w:trPr>
        <w:tc>
          <w:tcPr>
            <w:tcW w:w="2525" w:type="dxa"/>
            <w:shd w:val="clear" w:color="auto" w:fill="BFBFBF" w:themeFill="background1" w:themeFillShade="BF"/>
            <w:vAlign w:val="center"/>
            <w:hideMark/>
          </w:tcPr>
          <w:p w14:paraId="41ED92FC" w14:textId="77777777" w:rsidR="00EB7355" w:rsidRPr="008B4E80" w:rsidRDefault="00EB7355" w:rsidP="007725E4">
            <w:pPr>
              <w:jc w:val="center"/>
              <w:rPr>
                <w:rFonts w:cstheme="minorHAnsi"/>
                <w:b/>
                <w:bCs/>
                <w:lang w:eastAsia="en-IN"/>
              </w:rPr>
            </w:pPr>
            <w:r>
              <w:rPr>
                <w:rFonts w:cstheme="minorHAnsi"/>
                <w:b/>
                <w:bCs/>
                <w:lang w:eastAsia="en-IN"/>
              </w:rPr>
              <w:t>Feature Name</w:t>
            </w:r>
          </w:p>
        </w:tc>
        <w:tc>
          <w:tcPr>
            <w:tcW w:w="5760" w:type="dxa"/>
            <w:shd w:val="clear" w:color="auto" w:fill="BFBFBF" w:themeFill="background1" w:themeFillShade="BF"/>
            <w:vAlign w:val="center"/>
            <w:hideMark/>
          </w:tcPr>
          <w:p w14:paraId="522CAFED" w14:textId="77777777" w:rsidR="00EB7355" w:rsidRPr="008B4E80" w:rsidRDefault="00EB7355" w:rsidP="007725E4">
            <w:pPr>
              <w:jc w:val="center"/>
              <w:rPr>
                <w:rFonts w:cstheme="minorHAnsi"/>
                <w:b/>
                <w:bCs/>
                <w:lang w:eastAsia="en-IN"/>
              </w:rPr>
            </w:pPr>
            <w:r>
              <w:rPr>
                <w:rFonts w:cstheme="minorHAnsi"/>
                <w:b/>
                <w:bCs/>
                <w:lang w:eastAsia="en-IN"/>
              </w:rPr>
              <w:t>Tasks</w:t>
            </w:r>
          </w:p>
        </w:tc>
      </w:tr>
      <w:tr w:rsidR="00753D92" w:rsidRPr="006A3BCE" w14:paraId="23DC6286" w14:textId="77777777" w:rsidTr="009603A6">
        <w:trPr>
          <w:trHeight w:val="584"/>
          <w:jc w:val="center"/>
        </w:trPr>
        <w:tc>
          <w:tcPr>
            <w:tcW w:w="2525" w:type="dxa"/>
            <w:hideMark/>
          </w:tcPr>
          <w:p w14:paraId="3FB03824" w14:textId="41947BFE" w:rsidR="00753D92" w:rsidRPr="00753D92" w:rsidRDefault="00753D92" w:rsidP="00161B62">
            <w:pPr>
              <w:pStyle w:val="TableFont"/>
              <w:rPr>
                <w:rStyle w:val="normaltextrun"/>
                <w:color w:val="000000"/>
              </w:rPr>
            </w:pPr>
            <w:r w:rsidRPr="00C63ACF">
              <w:t xml:space="preserve">Create Baseline </w:t>
            </w:r>
          </w:p>
        </w:tc>
        <w:tc>
          <w:tcPr>
            <w:tcW w:w="5760" w:type="dxa"/>
            <w:vAlign w:val="center"/>
          </w:tcPr>
          <w:p w14:paraId="61736AFD" w14:textId="528A7836" w:rsidR="00753D92" w:rsidRPr="000B2F21" w:rsidRDefault="00753D92" w:rsidP="00161B62">
            <w:pPr>
              <w:pStyle w:val="TableFont"/>
            </w:pPr>
            <w:r>
              <w:t>Create baseline entering new SNMP configuration details</w:t>
            </w:r>
          </w:p>
        </w:tc>
      </w:tr>
      <w:tr w:rsidR="00753D92" w:rsidRPr="006A3BCE" w14:paraId="0FB0E637" w14:textId="77777777" w:rsidTr="009603A6">
        <w:trPr>
          <w:trHeight w:val="467"/>
          <w:jc w:val="center"/>
        </w:trPr>
        <w:tc>
          <w:tcPr>
            <w:tcW w:w="2525" w:type="dxa"/>
          </w:tcPr>
          <w:p w14:paraId="58BC76C2" w14:textId="6F1403A8" w:rsidR="00753D92" w:rsidRPr="00753D92" w:rsidRDefault="00753D92" w:rsidP="00161B62">
            <w:pPr>
              <w:pStyle w:val="TableFont"/>
              <w:rPr>
                <w:rStyle w:val="normaltextrun"/>
                <w:color w:val="000000"/>
              </w:rPr>
            </w:pPr>
            <w:r w:rsidRPr="00C63ACF">
              <w:t>Compare Baseline</w:t>
            </w:r>
          </w:p>
        </w:tc>
        <w:tc>
          <w:tcPr>
            <w:tcW w:w="5760" w:type="dxa"/>
            <w:vAlign w:val="center"/>
          </w:tcPr>
          <w:p w14:paraId="5124E6A3" w14:textId="4E2B1676" w:rsidR="00753D92" w:rsidRPr="005D55DB" w:rsidRDefault="00753D92" w:rsidP="00161B62">
            <w:pPr>
              <w:pStyle w:val="TableFont"/>
              <w:rPr>
                <w:color w:val="0000FF"/>
                <w:u w:val="single"/>
              </w:rPr>
            </w:pPr>
            <w:r>
              <w:t xml:space="preserve">Compare </w:t>
            </w:r>
            <w:r w:rsidRPr="008F6BB7">
              <w:t>a current configuration version with a previous</w:t>
            </w:r>
            <w:r>
              <w:t>/any</w:t>
            </w:r>
            <w:r w:rsidRPr="008F6BB7">
              <w:t xml:space="preserve"> version</w:t>
            </w:r>
          </w:p>
        </w:tc>
      </w:tr>
      <w:tr w:rsidR="00753D92" w:rsidRPr="006A3BCE" w14:paraId="44AE4348" w14:textId="77777777" w:rsidTr="009603A6">
        <w:trPr>
          <w:trHeight w:val="467"/>
          <w:jc w:val="center"/>
        </w:trPr>
        <w:tc>
          <w:tcPr>
            <w:tcW w:w="2525" w:type="dxa"/>
          </w:tcPr>
          <w:p w14:paraId="22829017" w14:textId="5D307C4D" w:rsidR="00753D92" w:rsidRPr="00753D92" w:rsidRDefault="00753D92" w:rsidP="00161B62">
            <w:pPr>
              <w:pStyle w:val="TableFont"/>
              <w:rPr>
                <w:rStyle w:val="normaltextrun"/>
                <w:rFonts w:asciiTheme="minorHAnsi" w:hAnsiTheme="minorHAnsi" w:cstheme="minorHAnsi"/>
                <w:color w:val="000000"/>
              </w:rPr>
            </w:pPr>
            <w:r w:rsidRPr="00C63ACF">
              <w:t>Device Compliance</w:t>
            </w:r>
          </w:p>
        </w:tc>
        <w:tc>
          <w:tcPr>
            <w:tcW w:w="5760" w:type="dxa"/>
            <w:vAlign w:val="center"/>
          </w:tcPr>
          <w:p w14:paraId="05DE8558" w14:textId="56A90B3C" w:rsidR="00753D92" w:rsidRPr="005D55DB" w:rsidRDefault="00753D92" w:rsidP="00161B62">
            <w:pPr>
              <w:pStyle w:val="TableFont"/>
              <w:rPr>
                <w:color w:val="0000FF"/>
                <w:u w:val="single"/>
              </w:rPr>
            </w:pPr>
            <w:r>
              <w:t>I</w:t>
            </w:r>
            <w:r w:rsidRPr="00AD7569">
              <w:t>dentify non</w:t>
            </w:r>
            <w:r>
              <w:t>-</w:t>
            </w:r>
            <w:r w:rsidRPr="00AD7569">
              <w:t>compliant devices</w:t>
            </w:r>
          </w:p>
        </w:tc>
      </w:tr>
      <w:tr w:rsidR="00753D92" w:rsidRPr="006A3BCE" w14:paraId="660063E8" w14:textId="77777777" w:rsidTr="009603A6">
        <w:trPr>
          <w:trHeight w:val="467"/>
          <w:jc w:val="center"/>
        </w:trPr>
        <w:tc>
          <w:tcPr>
            <w:tcW w:w="2525" w:type="dxa"/>
          </w:tcPr>
          <w:p w14:paraId="65895A0C" w14:textId="0D3D45E4" w:rsidR="00753D92" w:rsidRPr="00753D92" w:rsidRDefault="00753D92" w:rsidP="00161B62">
            <w:pPr>
              <w:pStyle w:val="TableFont"/>
              <w:rPr>
                <w:rStyle w:val="normaltextrun"/>
                <w:rFonts w:asciiTheme="minorHAnsi" w:hAnsiTheme="minorHAnsi" w:cstheme="minorHAnsi"/>
                <w:color w:val="000000"/>
              </w:rPr>
            </w:pPr>
            <w:r w:rsidRPr="00C63ACF">
              <w:t>Push Baseline</w:t>
            </w:r>
          </w:p>
        </w:tc>
        <w:tc>
          <w:tcPr>
            <w:tcW w:w="5760" w:type="dxa"/>
            <w:vAlign w:val="center"/>
          </w:tcPr>
          <w:p w14:paraId="615070B3" w14:textId="700058D9" w:rsidR="00753D92" w:rsidRPr="00886A2B" w:rsidRDefault="00886A2B" w:rsidP="00161B62">
            <w:pPr>
              <w:pStyle w:val="TableFont"/>
            </w:pPr>
            <w:r>
              <w:t>Push baseline configuration</w:t>
            </w:r>
          </w:p>
        </w:tc>
      </w:tr>
    </w:tbl>
    <w:p w14:paraId="1565E3D5" w14:textId="2B4568DB" w:rsidR="00EB7355" w:rsidRPr="00CC5FF9" w:rsidRDefault="00EB7355" w:rsidP="00EB7355">
      <w:pPr>
        <w:pStyle w:val="Heading1"/>
      </w:pPr>
      <w:bookmarkStart w:id="15" w:name="_Toc64553894"/>
      <w:bookmarkStart w:id="16" w:name="_Toc75524511"/>
      <w:bookmarkStart w:id="17" w:name="_Toc94616942"/>
      <w:r w:rsidRPr="00CC5FF9">
        <w:t>Log In</w:t>
      </w:r>
      <w:bookmarkEnd w:id="15"/>
      <w:bookmarkEnd w:id="16"/>
      <w:bookmarkEnd w:id="17"/>
      <w:r w:rsidRPr="00CC5FF9">
        <w:t xml:space="preserve">  </w:t>
      </w:r>
    </w:p>
    <w:p w14:paraId="00E21350" w14:textId="77777777" w:rsidR="00EB7355" w:rsidRPr="00423C4A" w:rsidRDefault="00EB7355" w:rsidP="00EB7355">
      <w:pPr>
        <w:spacing w:before="120" w:after="120"/>
        <w:jc w:val="both"/>
        <w:rPr>
          <w:rFonts w:eastAsia="Times New Roman"/>
        </w:rPr>
      </w:pPr>
      <w:r>
        <w:rPr>
          <w:rFonts w:eastAsia="Times New Roman"/>
        </w:rPr>
        <w:t>Use</w:t>
      </w:r>
      <w:r w:rsidRPr="3229DE52">
        <w:rPr>
          <w:rFonts w:eastAsia="Times New Roman"/>
        </w:rPr>
        <w:t xml:space="preserve"> your Dell email ID and password to log</w:t>
      </w:r>
      <w:r>
        <w:rPr>
          <w:rFonts w:eastAsia="Times New Roman"/>
        </w:rPr>
        <w:t xml:space="preserve"> </w:t>
      </w:r>
      <w:r w:rsidRPr="3229DE52">
        <w:rPr>
          <w:rFonts w:eastAsia="Times New Roman"/>
        </w:rPr>
        <w:t xml:space="preserve">into </w:t>
      </w:r>
      <w:r>
        <w:rPr>
          <w:rStyle w:val="normaltextrun"/>
          <w:color w:val="000000"/>
          <w:bdr w:val="none" w:sz="0" w:space="0" w:color="auto" w:frame="1"/>
        </w:rPr>
        <w:t>Network Proteus</w:t>
      </w:r>
      <w:r w:rsidRPr="3229DE52">
        <w:rPr>
          <w:rFonts w:eastAsia="Times New Roman"/>
        </w:rPr>
        <w:t xml:space="preserve">. To separate the duties of individuals and to reduce the risk of malevolent activity without collusion, each module access is based on </w:t>
      </w:r>
      <w:r>
        <w:rPr>
          <w:rFonts w:eastAsia="Times New Roman"/>
        </w:rPr>
        <w:t>u</w:t>
      </w:r>
      <w:r w:rsidRPr="3229DE52">
        <w:rPr>
          <w:rFonts w:eastAsia="Times New Roman"/>
        </w:rPr>
        <w:t xml:space="preserve">ser </w:t>
      </w:r>
      <w:r>
        <w:rPr>
          <w:rFonts w:eastAsia="Times New Roman"/>
        </w:rPr>
        <w:t>r</w:t>
      </w:r>
      <w:r w:rsidRPr="3229DE52">
        <w:rPr>
          <w:rFonts w:eastAsia="Times New Roman"/>
        </w:rPr>
        <w:t>oles assigned by the Dell System Administrator.</w:t>
      </w:r>
    </w:p>
    <w:p w14:paraId="7C0B88A0" w14:textId="6495F9B1" w:rsidR="00EB7355" w:rsidRDefault="00EB7355" w:rsidP="00EB7355">
      <w:pPr>
        <w:pStyle w:val="Image"/>
      </w:pPr>
      <w:r>
        <w:drawing>
          <wp:inline distT="0" distB="0" distL="0" distR="0" wp14:anchorId="7F38856F" wp14:editId="3663E48B">
            <wp:extent cx="2889250" cy="195580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E7DF" w14:textId="06879497" w:rsidR="00753D92" w:rsidRDefault="00753D92" w:rsidP="00753D92">
      <w:pPr>
        <w:pStyle w:val="Heading1"/>
      </w:pPr>
      <w:bookmarkStart w:id="18" w:name="_Toc94616943"/>
      <w:r>
        <w:lastRenderedPageBreak/>
        <w:t>NMES001 UI</w:t>
      </w:r>
      <w:bookmarkEnd w:id="18"/>
    </w:p>
    <w:p w14:paraId="754FF83A" w14:textId="77777777" w:rsidR="00753D92" w:rsidRDefault="00753D92" w:rsidP="00753D92">
      <w:bookmarkStart w:id="19" w:name="_Hlk94612032"/>
      <w:bookmarkStart w:id="20" w:name="_Ref62496243"/>
      <w:bookmarkStart w:id="21" w:name="_Toc64553907"/>
      <w:bookmarkStart w:id="22" w:name="_Toc75524517"/>
      <w:r w:rsidRPr="0095788B">
        <w:rPr>
          <w:noProof/>
        </w:rPr>
        <w:drawing>
          <wp:inline distT="0" distB="0" distL="0" distR="0" wp14:anchorId="161E489D" wp14:editId="22D4723F">
            <wp:extent cx="5943600" cy="20554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0753"/>
                    <a:stretch/>
                  </pic:blipFill>
                  <pic:spPr bwMode="auto"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2C06F" w14:textId="77777777" w:rsidR="00753D92" w:rsidRDefault="00753D92" w:rsidP="00753D92">
      <w:r>
        <w:t>There are three modules in NMES001:</w:t>
      </w:r>
    </w:p>
    <w:p w14:paraId="56CD2370" w14:textId="77777777" w:rsidR="00753D92" w:rsidRDefault="00753D92" w:rsidP="000B705A">
      <w:pPr>
        <w:pStyle w:val="ListParagraph"/>
        <w:numPr>
          <w:ilvl w:val="0"/>
          <w:numId w:val="4"/>
        </w:numPr>
        <w:rPr>
          <w:shd w:val="clear" w:color="auto" w:fill="FFFFFF"/>
        </w:rPr>
      </w:pPr>
      <w:bookmarkStart w:id="23" w:name="_Hlk94553686"/>
      <w:r w:rsidRPr="00B269DB">
        <w:rPr>
          <w:shd w:val="clear" w:color="auto" w:fill="FFFFFF"/>
        </w:rPr>
        <w:t xml:space="preserve">Create Baseline </w:t>
      </w:r>
    </w:p>
    <w:p w14:paraId="16D5539C" w14:textId="77777777" w:rsidR="00753D92" w:rsidRPr="00B269DB" w:rsidRDefault="00753D92" w:rsidP="000B705A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Compare Baseline</w:t>
      </w:r>
    </w:p>
    <w:p w14:paraId="10F54BEF" w14:textId="77777777" w:rsidR="00753D92" w:rsidRPr="001503A4" w:rsidRDefault="00753D92" w:rsidP="000B705A">
      <w:pPr>
        <w:pStyle w:val="ListParagraph"/>
        <w:numPr>
          <w:ilvl w:val="0"/>
          <w:numId w:val="4"/>
        </w:numPr>
      </w:pPr>
      <w:r w:rsidRPr="00B269DB">
        <w:rPr>
          <w:shd w:val="clear" w:color="auto" w:fill="FFFFFF"/>
        </w:rPr>
        <w:t>Device Compliance</w:t>
      </w:r>
    </w:p>
    <w:p w14:paraId="2D6ED582" w14:textId="77777777" w:rsidR="00753D92" w:rsidRPr="00B269DB" w:rsidRDefault="00753D92" w:rsidP="000B705A">
      <w:pPr>
        <w:pStyle w:val="ListParagraph"/>
        <w:numPr>
          <w:ilvl w:val="0"/>
          <w:numId w:val="4"/>
        </w:numPr>
      </w:pPr>
      <w:r>
        <w:rPr>
          <w:shd w:val="clear" w:color="auto" w:fill="FFFFFF"/>
        </w:rPr>
        <w:t>Push Baseline</w:t>
      </w:r>
    </w:p>
    <w:p w14:paraId="1001B339" w14:textId="77777777" w:rsidR="00753D92" w:rsidRDefault="00753D92" w:rsidP="00753D92">
      <w:pPr>
        <w:pStyle w:val="Image"/>
      </w:pPr>
      <w:bookmarkStart w:id="24" w:name="_GoBack"/>
      <w:bookmarkEnd w:id="23"/>
      <w:r w:rsidRPr="00B22E6E">
        <w:drawing>
          <wp:inline distT="0" distB="0" distL="0" distR="0" wp14:anchorId="4B2FB21A" wp14:editId="7FD079C4">
            <wp:extent cx="5943600" cy="1638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3708"/>
                    <a:stretch/>
                  </pic:blipFill>
                  <pic:spPr bwMode="auto"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4"/>
    </w:p>
    <w:p w14:paraId="2C4540C3" w14:textId="77777777" w:rsidR="00753D92" w:rsidRDefault="00753D92" w:rsidP="00753D92">
      <w:pPr>
        <w:pStyle w:val="Heading2"/>
      </w:pPr>
      <w:bookmarkStart w:id="25" w:name="_Toc94616242"/>
      <w:bookmarkStart w:id="26" w:name="_Toc94616944"/>
      <w:r>
        <w:t xml:space="preserve">Create </w:t>
      </w:r>
      <w:r w:rsidRPr="00841AED">
        <w:t>Baseline</w:t>
      </w:r>
      <w:bookmarkEnd w:id="25"/>
      <w:bookmarkEnd w:id="26"/>
    </w:p>
    <w:p w14:paraId="77D25560" w14:textId="77777777" w:rsidR="00753D92" w:rsidRDefault="00753D92" w:rsidP="00753D92">
      <w:r>
        <w:t>You can create baseline entering new SNMP configuration details:</w:t>
      </w:r>
    </w:p>
    <w:p w14:paraId="5B222A3A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Select the name of the group, IP Address and then select subset mask and read write (RW):</w:t>
      </w:r>
    </w:p>
    <w:p w14:paraId="48BAD1B4" w14:textId="77777777" w:rsidR="00753D92" w:rsidRDefault="00753D92" w:rsidP="00753D92">
      <w:pPr>
        <w:pStyle w:val="Image"/>
      </w:pPr>
      <w:r w:rsidRPr="00B22E6E">
        <w:drawing>
          <wp:inline distT="0" distB="0" distL="0" distR="0" wp14:anchorId="7BDC4ABD" wp14:editId="4D2C1C49">
            <wp:extent cx="5943600" cy="20332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1351"/>
                    <a:stretch/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BD00A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lastRenderedPageBreak/>
        <w:t>Click Save or Add more IP address to include 5 more rows.</w:t>
      </w:r>
    </w:p>
    <w:p w14:paraId="5A38EDD1" w14:textId="77777777" w:rsidR="00753D92" w:rsidRDefault="00753D92" w:rsidP="00753D92">
      <w:r w:rsidRPr="005461A7">
        <w:rPr>
          <w:noProof/>
        </w:rPr>
        <w:drawing>
          <wp:inline distT="0" distB="0" distL="0" distR="0" wp14:anchorId="3045FE74" wp14:editId="083F6B21">
            <wp:extent cx="5943600" cy="30238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9240" b="-9240"/>
                    <a:stretch/>
                  </pic:blipFill>
                  <pic:spPr bwMode="auto"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85121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 xml:space="preserve">Click Save </w:t>
      </w:r>
    </w:p>
    <w:p w14:paraId="3B1D2F89" w14:textId="77777777" w:rsidR="00753D92" w:rsidRDefault="00753D92" w:rsidP="00753D92">
      <w:pPr>
        <w:pStyle w:val="Heading2"/>
      </w:pPr>
      <w:bookmarkStart w:id="27" w:name="_Toc94616243"/>
      <w:bookmarkStart w:id="28" w:name="_Toc94616945"/>
      <w:r>
        <w:t>Compare Baseline</w:t>
      </w:r>
      <w:bookmarkEnd w:id="27"/>
      <w:bookmarkEnd w:id="28"/>
    </w:p>
    <w:p w14:paraId="69B57EB9" w14:textId="77777777" w:rsidR="00753D92" w:rsidRDefault="00753D92" w:rsidP="00753D92">
      <w:r>
        <w:t xml:space="preserve">You can compare </w:t>
      </w:r>
      <w:r w:rsidRPr="008F6BB7">
        <w:t>a current configuration version with a previous</w:t>
      </w:r>
      <w:r>
        <w:t>/any</w:t>
      </w:r>
      <w:r w:rsidRPr="008F6BB7">
        <w:t xml:space="preserve"> version</w:t>
      </w:r>
      <w:r>
        <w:t>:</w:t>
      </w:r>
    </w:p>
    <w:p w14:paraId="72CB64E2" w14:textId="77777777" w:rsidR="00753D92" w:rsidRDefault="00753D92" w:rsidP="00753D92">
      <w:r w:rsidRPr="000158C3">
        <w:rPr>
          <w:noProof/>
        </w:rPr>
        <w:drawing>
          <wp:inline distT="0" distB="0" distL="0" distR="0" wp14:anchorId="03FD934E" wp14:editId="3208C14C">
            <wp:extent cx="5943600" cy="216852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1E98" w14:textId="77777777" w:rsidR="00753D92" w:rsidRPr="00F020E1" w:rsidRDefault="00753D92" w:rsidP="000B705A">
      <w:pPr>
        <w:pStyle w:val="ListParagraph"/>
        <w:numPr>
          <w:ilvl w:val="0"/>
          <w:numId w:val="5"/>
        </w:numPr>
      </w:pPr>
      <w:r>
        <w:t>Select the baseline versions to compare. Network Proteus displays the baseline version comparison screen.</w:t>
      </w:r>
    </w:p>
    <w:p w14:paraId="53A4AE05" w14:textId="77777777" w:rsidR="00753D92" w:rsidRDefault="00753D92" w:rsidP="00753D92">
      <w:pPr>
        <w:rPr>
          <w:noProof/>
        </w:rPr>
      </w:pPr>
      <w:r w:rsidRPr="00660856">
        <w:rPr>
          <w:noProof/>
        </w:rPr>
        <w:t xml:space="preserve"> </w:t>
      </w:r>
    </w:p>
    <w:p w14:paraId="6FB4D8F2" w14:textId="77777777" w:rsidR="00753D92" w:rsidRDefault="00753D92" w:rsidP="00753D92">
      <w:pPr>
        <w:pStyle w:val="Image"/>
      </w:pPr>
      <w:r w:rsidRPr="00660856">
        <w:lastRenderedPageBreak/>
        <w:drawing>
          <wp:inline distT="0" distB="0" distL="0" distR="0" wp14:anchorId="14EC4FA9" wp14:editId="48B8D212">
            <wp:extent cx="5943600" cy="30575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F3A1AC" w14:textId="77777777" w:rsidR="00753D92" w:rsidRDefault="00753D92" w:rsidP="00753D92">
      <w:pPr>
        <w:pStyle w:val="Heading2"/>
      </w:pPr>
      <w:bookmarkStart w:id="29" w:name="_Toc94616244"/>
      <w:bookmarkStart w:id="30" w:name="_Toc94616946"/>
      <w:r>
        <w:t>Device Compliance</w:t>
      </w:r>
      <w:bookmarkEnd w:id="29"/>
      <w:bookmarkEnd w:id="30"/>
    </w:p>
    <w:p w14:paraId="288DEA60" w14:textId="77777777" w:rsidR="00753D92" w:rsidRDefault="00753D92" w:rsidP="00753D92">
      <w:r>
        <w:t>You can i</w:t>
      </w:r>
      <w:r w:rsidRPr="00AD7569">
        <w:t>dentify non</w:t>
      </w:r>
      <w:r>
        <w:t>-</w:t>
      </w:r>
      <w:r w:rsidRPr="00AD7569">
        <w:t>compliant devices</w:t>
      </w:r>
      <w:r>
        <w:t>:</w:t>
      </w:r>
    </w:p>
    <w:p w14:paraId="676522C4" w14:textId="77777777" w:rsidR="00753D92" w:rsidRDefault="00753D92" w:rsidP="00753D92">
      <w:r w:rsidRPr="002943D3">
        <w:rPr>
          <w:noProof/>
        </w:rPr>
        <w:drawing>
          <wp:inline distT="0" distB="0" distL="0" distR="0" wp14:anchorId="755FE7E9" wp14:editId="7B50BAA5">
            <wp:extent cx="5943600" cy="16275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3791"/>
                    <a:stretch/>
                  </pic:blipFill>
                  <pic:spPr bwMode="auto"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DF39464" w14:textId="77777777" w:rsidR="00753D92" w:rsidRDefault="00753D92" w:rsidP="000B705A">
      <w:pPr>
        <w:pStyle w:val="ListParagraph"/>
        <w:numPr>
          <w:ilvl w:val="0"/>
          <w:numId w:val="6"/>
        </w:numPr>
      </w:pPr>
      <w:r>
        <w:t xml:space="preserve">Select Baseline. </w:t>
      </w:r>
    </w:p>
    <w:p w14:paraId="74909C56" w14:textId="77777777" w:rsidR="00753D92" w:rsidRDefault="00753D92" w:rsidP="00753D92">
      <w:r w:rsidRPr="00B80A15">
        <w:rPr>
          <w:noProof/>
        </w:rPr>
        <w:drawing>
          <wp:inline distT="0" distB="0" distL="0" distR="0" wp14:anchorId="63154673" wp14:editId="423C8304">
            <wp:extent cx="5943600" cy="1477010"/>
            <wp:effectExtent l="0" t="0" r="0" b="889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5295"/>
                    <a:stretch/>
                  </pic:blipFill>
                  <pic:spPr bwMode="auto"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A918A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Click Verify Device Compliance to verify the device compliance based on the selected base line. Network Proteus displays the Device Compliance screen:</w:t>
      </w:r>
    </w:p>
    <w:p w14:paraId="783E5689" w14:textId="77777777" w:rsidR="00753D92" w:rsidRDefault="00753D92" w:rsidP="00753D92">
      <w:r w:rsidRPr="007117EB">
        <w:rPr>
          <w:noProof/>
        </w:rPr>
        <w:lastRenderedPageBreak/>
        <w:drawing>
          <wp:inline distT="0" distB="0" distL="0" distR="0" wp14:anchorId="267B171B" wp14:editId="5B323ACD">
            <wp:extent cx="5943600" cy="1990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A8ACC45" w14:textId="77777777" w:rsidR="00753D92" w:rsidRDefault="00753D92" w:rsidP="00753D92">
      <w:pPr>
        <w:pStyle w:val="Heading2"/>
      </w:pPr>
      <w:bookmarkStart w:id="31" w:name="_Toc94616245"/>
      <w:bookmarkStart w:id="32" w:name="_Toc94616947"/>
      <w:r>
        <w:t>Push Baseline</w:t>
      </w:r>
      <w:bookmarkEnd w:id="31"/>
      <w:bookmarkEnd w:id="32"/>
    </w:p>
    <w:p w14:paraId="09CB2858" w14:textId="26B508C4" w:rsidR="00753D92" w:rsidRPr="000E518B" w:rsidRDefault="00753D92" w:rsidP="00753D92">
      <w:r>
        <w:t xml:space="preserve">You can push baseline configuration: </w:t>
      </w:r>
    </w:p>
    <w:p w14:paraId="51D77110" w14:textId="77777777" w:rsidR="00753D92" w:rsidRDefault="00753D92" w:rsidP="00753D92">
      <w:r w:rsidRPr="00404E09">
        <w:rPr>
          <w:noProof/>
        </w:rPr>
        <w:drawing>
          <wp:inline distT="0" distB="0" distL="0" distR="0" wp14:anchorId="3106BC11" wp14:editId="6A6999BC">
            <wp:extent cx="5943600" cy="297624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5C63" w14:textId="77777777" w:rsidR="00753D92" w:rsidRDefault="00753D92" w:rsidP="000B705A">
      <w:pPr>
        <w:pStyle w:val="ListParagraph"/>
        <w:numPr>
          <w:ilvl w:val="0"/>
          <w:numId w:val="7"/>
        </w:numPr>
      </w:pPr>
      <w:r>
        <w:t xml:space="preserve">Click Select Region to select the location(s) for uploading the Hostnames. </w:t>
      </w:r>
    </w:p>
    <w:p w14:paraId="54FA192E" w14:textId="77777777" w:rsidR="00753D92" w:rsidRDefault="00753D92" w:rsidP="00753D92">
      <w:r>
        <w:lastRenderedPageBreak/>
        <w:br/>
      </w:r>
      <w:r w:rsidRPr="00EE114C">
        <w:rPr>
          <w:noProof/>
        </w:rPr>
        <w:drawing>
          <wp:inline distT="0" distB="0" distL="0" distR="0" wp14:anchorId="703BBF06" wp14:editId="3F1C4171">
            <wp:extent cx="5943600" cy="3002915"/>
            <wp:effectExtent l="0" t="0" r="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E409" w14:textId="77777777" w:rsidR="00753D92" w:rsidRDefault="00753D92" w:rsidP="000B705A">
      <w:pPr>
        <w:pStyle w:val="ListParagraph"/>
        <w:numPr>
          <w:ilvl w:val="0"/>
          <w:numId w:val="7"/>
        </w:numPr>
      </w:pPr>
      <w:r>
        <w:t>You can select multiple devices from multiple locations.</w:t>
      </w:r>
    </w:p>
    <w:p w14:paraId="65CCFD71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Enter the hostnames that belong to different OS types. Network Proteus has the capability to:</w:t>
      </w:r>
    </w:p>
    <w:p w14:paraId="0423BF88" w14:textId="77777777" w:rsidR="00753D92" w:rsidRDefault="00753D92" w:rsidP="000B705A">
      <w:pPr>
        <w:pStyle w:val="ListParagraph"/>
        <w:numPr>
          <w:ilvl w:val="1"/>
          <w:numId w:val="7"/>
        </w:numPr>
      </w:pPr>
      <w:r>
        <w:t>Identify and categorize hostnames based on the OS types.</w:t>
      </w:r>
    </w:p>
    <w:p w14:paraId="6A7771F6" w14:textId="77777777" w:rsidR="00753D92" w:rsidRDefault="00753D92" w:rsidP="000B705A">
      <w:pPr>
        <w:pStyle w:val="ListParagraph"/>
        <w:numPr>
          <w:ilvl w:val="1"/>
          <w:numId w:val="7"/>
        </w:numPr>
      </w:pPr>
      <w:r>
        <w:t xml:space="preserve">Identify the invalid hostnames </w:t>
      </w:r>
    </w:p>
    <w:p w14:paraId="035BD4FF" w14:textId="77777777" w:rsidR="00753D92" w:rsidRDefault="00753D92" w:rsidP="00753D92">
      <w:r>
        <w:br/>
      </w:r>
      <w:r w:rsidRPr="008E4365">
        <w:rPr>
          <w:noProof/>
        </w:rPr>
        <w:drawing>
          <wp:inline distT="0" distB="0" distL="0" distR="0" wp14:anchorId="3A07540F" wp14:editId="46308C48">
            <wp:extent cx="5943600" cy="27444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9049"/>
                    <a:stretch/>
                  </pic:blipFill>
                  <pic:spPr bwMode="auto"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6D9F4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Click Add Host Names. Network Proteus displays the Create Pipeline window:</w:t>
      </w:r>
    </w:p>
    <w:p w14:paraId="22E462FF" w14:textId="77777777" w:rsidR="00753D92" w:rsidRDefault="00753D92" w:rsidP="00753D92">
      <w:pPr>
        <w:rPr>
          <w:noProof/>
        </w:rPr>
      </w:pPr>
      <w:r w:rsidRPr="00483E06">
        <w:rPr>
          <w:noProof/>
        </w:rPr>
        <w:lastRenderedPageBreak/>
        <w:drawing>
          <wp:inline distT="0" distB="0" distL="0" distR="0" wp14:anchorId="4F826EE9" wp14:editId="59E5C8CB">
            <wp:extent cx="5943600" cy="2816225"/>
            <wp:effectExtent l="0" t="0" r="0" b="31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A622" w14:textId="77777777" w:rsidR="00753D92" w:rsidRDefault="00753D92" w:rsidP="000B705A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You can click Manual approval and schedule the change entering start and end date.</w:t>
      </w:r>
      <w:r w:rsidRPr="00741E9B">
        <w:rPr>
          <w:noProof/>
        </w:rPr>
        <w:t xml:space="preserve"> </w:t>
      </w:r>
    </w:p>
    <w:p w14:paraId="3010237F" w14:textId="77777777" w:rsidR="00753D92" w:rsidRDefault="00753D92" w:rsidP="000B705A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 xml:space="preserve">Click </w:t>
      </w:r>
      <w:r>
        <w:t>Create</w:t>
      </w:r>
      <w:r>
        <w:rPr>
          <w:noProof/>
        </w:rPr>
        <w:t xml:space="preserve"> Pipeline. Network Proteus triggers the CI/CD pipeline:</w:t>
      </w:r>
    </w:p>
    <w:p w14:paraId="762E7B00" w14:textId="77777777" w:rsidR="00753D92" w:rsidRDefault="00753D92" w:rsidP="00753D92">
      <w:r>
        <w:t xml:space="preserve">  </w:t>
      </w:r>
      <w:r w:rsidRPr="009F000A">
        <w:rPr>
          <w:rStyle w:val="Strong"/>
          <w:b w:val="0"/>
          <w:noProof/>
        </w:rPr>
        <w:drawing>
          <wp:inline distT="0" distB="0" distL="0" distR="0" wp14:anchorId="5F550004" wp14:editId="5AEE8559">
            <wp:extent cx="5943600" cy="2452370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B438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Network proteus schedules the change and executes the change in AWX:</w:t>
      </w:r>
    </w:p>
    <w:p w14:paraId="3DDBC70C" w14:textId="77777777" w:rsidR="00753D92" w:rsidRDefault="00753D92" w:rsidP="00753D92">
      <w:pPr>
        <w:pStyle w:val="Image"/>
      </w:pPr>
      <w:r w:rsidRPr="009F000A">
        <w:rPr>
          <w:rStyle w:val="Strong"/>
          <w:b w:val="0"/>
        </w:rPr>
        <w:drawing>
          <wp:inline distT="0" distB="0" distL="0" distR="0" wp14:anchorId="0B7E96C1" wp14:editId="126A216A">
            <wp:extent cx="5943600" cy="1751965"/>
            <wp:effectExtent l="0" t="0" r="0" b="63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F732" w14:textId="1562310E" w:rsidR="00753D92" w:rsidRDefault="00753D92" w:rsidP="000B705A">
      <w:pPr>
        <w:pStyle w:val="ListParagraph"/>
        <w:numPr>
          <w:ilvl w:val="0"/>
          <w:numId w:val="5"/>
        </w:numPr>
      </w:pPr>
      <w:r>
        <w:lastRenderedPageBreak/>
        <w:t>Network Proteus creates the change ticket in SNOW:</w:t>
      </w:r>
    </w:p>
    <w:p w14:paraId="696AF8DA" w14:textId="77777777" w:rsidR="00753D92" w:rsidRDefault="00753D92" w:rsidP="00753D92">
      <w:pPr>
        <w:pStyle w:val="Image"/>
      </w:pPr>
      <w:r w:rsidRPr="000217C6">
        <w:rPr>
          <w:rStyle w:val="Strong"/>
          <w:b w:val="0"/>
        </w:rPr>
        <w:drawing>
          <wp:inline distT="0" distB="0" distL="0" distR="0" wp14:anchorId="0C9094EF" wp14:editId="21AE5BDC">
            <wp:extent cx="5943600" cy="1920240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AC2B" w14:textId="77777777" w:rsidR="00753D92" w:rsidRDefault="00753D92" w:rsidP="000B705A">
      <w:pPr>
        <w:pStyle w:val="ListParagraph"/>
        <w:numPr>
          <w:ilvl w:val="0"/>
          <w:numId w:val="5"/>
        </w:numPr>
        <w:rPr>
          <w:b/>
          <w:noProof/>
        </w:rPr>
      </w:pPr>
      <w:r>
        <w:rPr>
          <w:shd w:val="clear" w:color="auto" w:fill="FFFFFF"/>
        </w:rPr>
        <w:t xml:space="preserve">Network Proteus </w:t>
      </w:r>
      <w:r w:rsidRPr="00BB683C">
        <w:rPr>
          <w:shd w:val="clear" w:color="auto" w:fill="FFFFFF"/>
        </w:rPr>
        <w:t>provides</w:t>
      </w:r>
      <w:r>
        <w:rPr>
          <w:shd w:val="clear" w:color="auto" w:fill="FFFFFF"/>
        </w:rPr>
        <w:t xml:space="preserve"> the option to close the ticket or roll back to original configuration. </w:t>
      </w:r>
      <w:r w:rsidRPr="00250023">
        <w:rPr>
          <w:rStyle w:val="Strong"/>
          <w:b w:val="0"/>
          <w:noProof/>
        </w:rPr>
        <w:drawing>
          <wp:inline distT="0" distB="0" distL="0" distR="0" wp14:anchorId="3906C1E4" wp14:editId="53491FCB">
            <wp:extent cx="5943600" cy="2740025"/>
            <wp:effectExtent l="0" t="0" r="0" b="31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D9D2" w14:textId="77777777" w:rsidR="00753D92" w:rsidRDefault="00753D92" w:rsidP="000B705A">
      <w:pPr>
        <w:pStyle w:val="ListParagraph"/>
        <w:numPr>
          <w:ilvl w:val="0"/>
          <w:numId w:val="5"/>
        </w:numPr>
        <w:rPr>
          <w:shd w:val="clear" w:color="auto" w:fill="FFFFFF"/>
        </w:rPr>
      </w:pPr>
      <w:r>
        <w:rPr>
          <w:shd w:val="clear" w:color="auto" w:fill="FFFFFF"/>
        </w:rPr>
        <w:t xml:space="preserve">The user can download and view these configuration files: </w:t>
      </w:r>
    </w:p>
    <w:p w14:paraId="42E70BDB" w14:textId="77777777" w:rsidR="00753D92" w:rsidRPr="00EE2BFC" w:rsidRDefault="00753D92" w:rsidP="000B705A">
      <w:pPr>
        <w:pStyle w:val="ListParagraph"/>
        <w:numPr>
          <w:ilvl w:val="1"/>
          <w:numId w:val="5"/>
        </w:numPr>
        <w:rPr>
          <w:shd w:val="clear" w:color="auto" w:fill="FFFFFF"/>
        </w:rPr>
      </w:pPr>
      <w:r w:rsidRPr="00EE2BFC">
        <w:rPr>
          <w:shd w:val="clear" w:color="auto" w:fill="FFFFFF"/>
        </w:rPr>
        <w:t>Original Configuration</w:t>
      </w:r>
    </w:p>
    <w:p w14:paraId="34BE9DBC" w14:textId="77777777" w:rsidR="00753D92" w:rsidRPr="00EE2BFC" w:rsidRDefault="00753D92" w:rsidP="000B705A">
      <w:pPr>
        <w:pStyle w:val="ListParagraph"/>
        <w:numPr>
          <w:ilvl w:val="1"/>
          <w:numId w:val="5"/>
        </w:numPr>
        <w:rPr>
          <w:shd w:val="clear" w:color="auto" w:fill="FFFFFF"/>
        </w:rPr>
      </w:pPr>
      <w:r w:rsidRPr="00EE2BFC">
        <w:rPr>
          <w:shd w:val="clear" w:color="auto" w:fill="FFFFFF"/>
        </w:rPr>
        <w:t>Changed Configuration</w:t>
      </w:r>
    </w:p>
    <w:p w14:paraId="0FB61296" w14:textId="77777777" w:rsidR="00753D92" w:rsidRPr="00EE2BFC" w:rsidRDefault="00753D92" w:rsidP="000B705A">
      <w:pPr>
        <w:pStyle w:val="ListParagraph"/>
        <w:numPr>
          <w:ilvl w:val="1"/>
          <w:numId w:val="5"/>
        </w:numPr>
        <w:rPr>
          <w:shd w:val="clear" w:color="auto" w:fill="FFFFFF"/>
        </w:rPr>
      </w:pPr>
      <w:r w:rsidRPr="00EE2BFC">
        <w:rPr>
          <w:shd w:val="clear" w:color="auto" w:fill="FFFFFF"/>
        </w:rPr>
        <w:t xml:space="preserve">Rolled Back Configuration </w:t>
      </w:r>
    </w:p>
    <w:p w14:paraId="56F3BD70" w14:textId="77777777" w:rsidR="00753D92" w:rsidRPr="003266FE" w:rsidRDefault="00753D92" w:rsidP="00753D92">
      <w:pPr>
        <w:rPr>
          <w:rFonts w:eastAsia="Times New Roman"/>
        </w:rPr>
      </w:pPr>
      <w:r>
        <w:rPr>
          <w:color w:val="161B1C"/>
          <w:shd w:val="clear" w:color="auto" w:fill="FFFFFF"/>
        </w:rPr>
        <w:t>*A</w:t>
      </w:r>
      <w:r>
        <w:t xml:space="preserve"> separate </w:t>
      </w:r>
      <w:r w:rsidRPr="008E05F9">
        <w:t>Rollback ID</w:t>
      </w:r>
      <w:r>
        <w:t xml:space="preserve"> </w:t>
      </w:r>
      <w:r w:rsidRPr="008E05F9">
        <w:t>(AWX Job ID)</w:t>
      </w:r>
      <w:r>
        <w:t xml:space="preserve"> will be generated for Rollback operation. </w:t>
      </w:r>
      <w:bookmarkEnd w:id="19"/>
    </w:p>
    <w:p w14:paraId="3C7B63C7" w14:textId="77777777" w:rsidR="00EB7355" w:rsidRPr="00CC5FF9" w:rsidRDefault="00EB7355" w:rsidP="00397F9E">
      <w:pPr>
        <w:pStyle w:val="Heading1"/>
      </w:pPr>
      <w:bookmarkStart w:id="33" w:name="_Toc94616948"/>
      <w:r w:rsidRPr="00CC5FF9">
        <w:t>Log Out</w:t>
      </w:r>
      <w:bookmarkEnd w:id="20"/>
      <w:bookmarkEnd w:id="21"/>
      <w:bookmarkEnd w:id="22"/>
      <w:bookmarkEnd w:id="33"/>
    </w:p>
    <w:p w14:paraId="64AFAE4B" w14:textId="77777777" w:rsidR="00EB7355" w:rsidRDefault="00EB7355" w:rsidP="00EB7355">
      <w:r>
        <w:t xml:space="preserve"> To log out of Network Proteus, click </w:t>
      </w:r>
      <w:r>
        <w:rPr>
          <w:noProof/>
        </w:rPr>
        <w:drawing>
          <wp:inline distT="0" distB="0" distL="0" distR="0" wp14:anchorId="27B86556" wp14:editId="681466BD">
            <wp:extent cx="184150" cy="1460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on the top right corner of the main screen.</w:t>
      </w:r>
    </w:p>
    <w:p w14:paraId="42BE6DC1" w14:textId="77777777" w:rsidR="00EB7355" w:rsidRDefault="00EB7355" w:rsidP="00EB7355">
      <w:pPr>
        <w:pStyle w:val="Image"/>
      </w:pPr>
      <w: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650FA" wp14:editId="7A4D6B5F">
                <wp:simplePos x="0" y="0"/>
                <wp:positionH relativeFrom="column">
                  <wp:posOffset>5704840</wp:posOffset>
                </wp:positionH>
                <wp:positionV relativeFrom="paragraph">
                  <wp:posOffset>80573</wp:posOffset>
                </wp:positionV>
                <wp:extent cx="205724" cy="125706"/>
                <wp:effectExtent l="19050" t="19050" r="23495" b="2730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24" cy="125706"/>
                        </a:xfrm>
                        <a:prstGeom prst="rect">
                          <a:avLst/>
                        </a:prstGeom>
                        <a:noFill/>
                        <a:ln w="381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06CF40FA" id="Rectangle 26" o:spid="_x0000_s1026" style="position:absolute;margin-left:449.2pt;margin-top:6.35pt;width:16.2pt;height: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4fiKAIAAC4EAAAOAAAAZHJzL2Uyb0RvYy54bWysU9uO0zAQfUfiHyy/s0lK90LUdLXqsghp&#10;gRULHzB1nMTC8Zix23T5esZutxR4Q+Qh8njGx2fOHC+ud6MVW03BoGtkdVZKoZ3C1ri+kV+/3L26&#10;kiJEcC1YdLqRTzrI6+XLF4vJ13qGA9pWk2AQF+rJN3KI0ddFEdSgRwhn6LXjZIc0QuSQ+qIlmBh9&#10;tMWsLC+KCan1hEqHwLu3+6RcZvyu0yp+6rqgo7CNZG4x/yn/1+lfLBdQ9wR+MOpAA/6BxQjG8aVH&#10;qFuIIDZk/oIajSIM2MUzhWOBXWeUzj1wN1X5RzePA3ide2Fxgj/KFP4frPq4fSBh2kbOLqRwMPKM&#10;PrNq4HqrBe+xQJMPNdc9+gdKLQZ/j+pbEA5XA5fpGyKcBg0t06pSffHbgRQEPirW0wdsGR42EbNW&#10;u47GBMgqiF0eydNxJHoXheLNWXl+OZtLoThVzc4vy8yogPr5sKcQ32kcRVo0kph7BoftfYiJDNTP&#10;Jekuh3fG2jx168TUyNdXVcnGANuzf1WkfDigNW0qzP1Sv15ZEltIHspf7pKVOC0bTWQnWzM28upY&#10;BHUS5q1r840RjN2vmZV1CVxnjx6oPku1l3yN7RPLRrg3LT8yXgxIP6SY2LCNDN83QFoK+96x9G+q&#10;+Tw5PAdzVo0DOs2sTzPgFEM1MnLrebmK+1ex8WT6gW+qshIOb3hcnclSJn57VochsymzwocHlFx/&#10;GueqX898+RMAAP//AwBQSwMEFAAGAAgAAAAhAI8FEnHfAAAACQEAAA8AAABkcnMvZG93bnJldi54&#10;bWxMj8tOwzAQRfdI/IM1SGwQdZLySEKcCiF1V1VqgQU7Nx6SCHscxU4a/p5hBcvRPbpzbrVZnBUz&#10;jqH3pCBdJSCQGm96ahW8vW5vcxAhajLaekIF3xhgU19eVLo0/kwHnI+xFVxCodQKuhiHUsrQdOh0&#10;WPkBibNPPzod+RxbaUZ95nJnZZYkD9LpnvhDpwd86bD5Ok5Owe7j/Waf72jZpodpL3EuLKVRqeur&#10;5fkJRMQl/sHwq8/qULPTyU9kgrAK8iK/Y5SD7BEEA8U64S0nBevsHmRdyf8L6h8AAAD//wMAUEsB&#10;Ai0AFAAGAAgAAAAhALaDOJL+AAAA4QEAABMAAAAAAAAAAAAAAAAAAAAAAFtDb250ZW50X1R5cGVz&#10;XS54bWxQSwECLQAUAAYACAAAACEAOP0h/9YAAACUAQAACwAAAAAAAAAAAAAAAAAvAQAAX3JlbHMv&#10;LnJlbHNQSwECLQAUAAYACAAAACEANHOH4igCAAAuBAAADgAAAAAAAAAAAAAAAAAuAgAAZHJzL2Uy&#10;b0RvYy54bWxQSwECLQAUAAYACAAAACEAjwUScd8AAAAJAQAADwAAAAAAAAAAAAAAAACCBAAAZHJz&#10;L2Rvd25yZXYueG1sUEsFBgAAAAAEAAQA8wAAAI4FAAAAAA==&#10;" filled="f" strokeweight="3pt"/>
            </w:pict>
          </mc:Fallback>
        </mc:AlternateContent>
      </w:r>
      <w:r>
        <w:drawing>
          <wp:inline distT="0" distB="0" distL="0" distR="0" wp14:anchorId="071D12BA" wp14:editId="01641CC0">
            <wp:extent cx="5881977" cy="263207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711" t="14388" r="299" b="6865"/>
                    <a:stretch/>
                  </pic:blipFill>
                  <pic:spPr bwMode="auto">
                    <a:xfrm>
                      <a:off x="0" y="0"/>
                      <a:ext cx="5883519" cy="26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55E48" w14:textId="77777777" w:rsidR="00EB7355" w:rsidRDefault="00EB7355" w:rsidP="00EB7355"/>
    <w:p w14:paraId="7D7EA979" w14:textId="77777777" w:rsidR="00EB7355" w:rsidRPr="00490F33" w:rsidRDefault="00EB7355" w:rsidP="00EB7355"/>
    <w:p w14:paraId="5F9E8E93" w14:textId="16D92702" w:rsidR="00142F07" w:rsidRPr="00142F07" w:rsidRDefault="00711BDB" w:rsidP="00EB7355">
      <w:pPr>
        <w:pStyle w:val="Heading1"/>
      </w:pPr>
      <w:r>
        <w:tab/>
      </w:r>
    </w:p>
    <w:sectPr w:rsidR="00142F07" w:rsidRPr="00142F07"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DB7DC" w14:textId="77777777" w:rsidR="00B177B8" w:rsidRDefault="00B177B8" w:rsidP="0029042C">
      <w:pPr>
        <w:spacing w:after="0" w:line="240" w:lineRule="auto"/>
      </w:pPr>
      <w:r>
        <w:separator/>
      </w:r>
    </w:p>
  </w:endnote>
  <w:endnote w:type="continuationSeparator" w:id="0">
    <w:p w14:paraId="110404C7" w14:textId="77777777" w:rsidR="00B177B8" w:rsidRDefault="00B177B8" w:rsidP="0029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 Sans For Dell">
    <w:altName w:val="Times New Roman"/>
    <w:charset w:val="00"/>
    <w:family w:val="auto"/>
    <w:pitch w:val="variable"/>
    <w:sig w:usb0="A00000AF" w:usb1="4000004B" w:usb2="00000000" w:usb3="00000000" w:csb0="00000093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1F9CC" w14:textId="09EA5249" w:rsidR="00182900" w:rsidRDefault="00992FA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D636CA5" wp14:editId="0DEA1D4C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5" name="MSIPCM428b43f7b979e1d0b8f4f813" descr="{&quot;HashCode&quot;:-1912962988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8DCF5EE" w14:textId="7C879771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7D636CA5" id="_x0000_t202" coordsize="21600,21600" o:spt="202" path="m,l,21600r21600,l21600,xe">
              <v:stroke joinstyle="miter"/>
              <v:path gradientshapeok="t" o:connecttype="rect"/>
            </v:shapetype>
            <v:shape id="MSIPCM428b43f7b979e1d0b8f4f813" o:spid="_x0000_s1028" type="#_x0000_t202" alt="{&quot;HashCode&quot;:-1912962988,&quot;Height&quot;:792.0,&quot;Width&quot;:612.0,&quot;Placement&quot;:&quot;Footer&quot;,&quot;Index&quot;:&quot;OddAndEven&quot;,&quot;Section&quot;:1,&quot;Top&quot;:0.0,&quot;Left&quot;:0.0}" style="position:absolute;left:0;text-align:left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pcluAIAAFIFAAAOAAAAZHJzL2Uyb0RvYy54bWysVEtvEzEQviPxHywfONHso2ledFOFlECl&#10;tI2Uop69fmRX2rVd20m2IP47Y+9uCoUT4mLPy/P4ZsaXV01doQM3tlQyw8kgxohLqlgpdxn++rA6&#10;m2BkHZGMVEryDD9zi6/mb99cHvWMp6pQFeMGgRNpZ0ed4cI5PYsiSwteEztQmktQCmVq4oA1u4gZ&#10;cgTvdRWlcTyKjsowbRTl1oL0ulXiefAvBKfuXgjLHaoyDLm5cJpw5v6M5pdktjNEFyXt0iD/kEVN&#10;SglBT66uiSNob8o/XNUlNcoq4QZU1ZESoqQ81ADVJPGrarYF0TzUAuBYfYLJ/j+39O6wMahkGb7A&#10;SJIaWnS7vdksb4fpJB+ei3E+HU95wuJ8IoZikpxjxLilgOD3d0975T58IbZYKsZbbnaWTJN0Okqn&#10;k8n7zoCXu8J16vE0HcSd4rFkrujko+RFvqkI5TWX/ZvWZKWU46alOwc3kvGmc9Be94wtJPt04PI3&#10;wy2MAcxnZ5p0zx+U7iTxKac1F31YEP7w43HUdgYobTXg5JqPqoEx7+UWhL7rjTC1v6GfCPQwaM+n&#10;4eKNQxSE4/E4HcagoqBLR6Mx0OA+enmtjXWfuaqRJzJsIOswU+Swtq417U18MKlWZVWFAa4kOmZ4&#10;dH4RhwcnDTivJMTwNbS5eso1eRNafqojV+wZyjOq3Q+r6aqEHNbEug0xsBCQNiy5u4dDVApiqY7C&#10;qFDm29/k3h7mFLQYHWHBMmyf9sRwjKobCROcXgAafiUDB4QJxDQZDoHJe6nc10sFy5vAP6JpIL2t&#10;q3pSGFU/wiew8OFARSSFoBnOe3LpgAMFfCKULxaBhuXTxK3lVlPv2sPpoX1oHonRHf4OOnen+h0k&#10;s1dtaG3bRiz2Toky9MgD3MLZ4Q6LG7rcfTL+Z/iVD1YvX+H8JwAAAP//AwBQSwMEFAAGAAgAAAAh&#10;ALtA7THcAAAACwEAAA8AAABkcnMvZG93bnJldi54bWxMT0FOwzAQvCPxB2uRuFEnEUUQ4lRVpSLB&#10;AdHQB7jxNkkbryPbacPv2ZzgNjszmp0pVpPtxQV96BwpSBcJCKTamY4aBfvv7cMziBA1Gd07QgU/&#10;GGBV3t4UOjfuSju8VLERHEIh1wraGIdcylC3aHVYuAGJtaPzVkc+fSON11cOt73MkuRJWt0Rf2j1&#10;gJsW63M1WgVrHNPw3m9Pb92++vo4fUZvNi9K3d9N61cQEaf4Z4a5PleHkjsd3EgmiF4BD4nMLtOM&#10;0axn2SOjw8wtGcmykP83lL8AAAD//wMAUEsBAi0AFAAGAAgAAAAhALaDOJL+AAAA4QEAABMAAAAA&#10;AAAAAAAAAAAAAAAAAFtDb250ZW50X1R5cGVzXS54bWxQSwECLQAUAAYACAAAACEAOP0h/9YAAACU&#10;AQAACwAAAAAAAAAAAAAAAAAvAQAAX3JlbHMvLnJlbHNQSwECLQAUAAYACAAAACEAPBKXJbgCAABS&#10;BQAADgAAAAAAAAAAAAAAAAAuAgAAZHJzL2Uyb0RvYy54bWxQSwECLQAUAAYACAAAACEAu0DtMdwA&#10;AAALAQAADwAAAAAAAAAAAAAAAAASBQAAZHJzL2Rvd25yZXYueG1sUEsFBgAAAAAEAAQA8wAAABsG&#10;AAAAAA==&#10;" o:allowincell="f" filled="f" stroked="f" strokeweight=".5pt">
              <v:textbox inset="20pt,0,,0">
                <w:txbxContent>
                  <w:p w14:paraId="58DCF5EE" w14:textId="7C879771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21034851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82900">
          <w:fldChar w:fldCharType="begin"/>
        </w:r>
        <w:r w:rsidR="00182900">
          <w:instrText xml:space="preserve"> PAGE   \* MERGEFORMAT </w:instrText>
        </w:r>
        <w:r w:rsidR="00182900">
          <w:fldChar w:fldCharType="separate"/>
        </w:r>
        <w:r w:rsidR="00182900">
          <w:rPr>
            <w:noProof/>
          </w:rPr>
          <w:t>2</w:t>
        </w:r>
        <w:r w:rsidR="00182900">
          <w:rPr>
            <w:noProof/>
          </w:rPr>
          <w:fldChar w:fldCharType="end"/>
        </w:r>
      </w:sdtContent>
    </w:sdt>
  </w:p>
  <w:p w14:paraId="6910D90F" w14:textId="77777777" w:rsidR="00EB7616" w:rsidRDefault="00EB76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aliashClassificationFooter1FooterPrimary"/>
  <w:p w14:paraId="3E33B080" w14:textId="715F30DD" w:rsidR="00EE54A3" w:rsidRDefault="00992FA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59264" behindDoc="0" locked="0" layoutInCell="0" allowOverlap="1" wp14:anchorId="6BE27383" wp14:editId="44EF7910">
              <wp:simplePos x="0" y="960120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c2bd495e8a9e934c9dc272e2" descr="{&quot;HashCode&quot;:-191296298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122CB27" w14:textId="04F5D3D7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6BE27383" id="_x0000_t202" coordsize="21600,21600" o:spt="202" path="m,l,21600r21600,l21600,xe">
              <v:stroke joinstyle="miter"/>
              <v:path gradientshapeok="t" o:connecttype="rect"/>
            </v:shapetype>
            <v:shape id="MSIPCMc2bd495e8a9e934c9dc272e2" o:spid="_x0000_s1029" type="#_x0000_t202" alt="{&quot;HashCode&quot;:-1912962988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dqtQIAAE8FAAAOAAAAZHJzL2Uyb0RvYy54bWysVN1v2jAQf5+0/8Hyw55WElIKJGuoGBVr&#10;Jdoi0anPxnFIpMTn2qaETfvfd3YSunV7mvZi35fv43d3vrxq6oq8CG1KkCkdDkJKhOSQlXKX0q+P&#10;y7MpJcYymbEKpEjpURh6NXv/7vKgEhFBAVUmNEEn0iQHldLCWpUEgeGFqJkZgBISlTnomllk9S7I&#10;NDug97oKojAcBwfQmdLAhTEovW6VdOb957ng9iHPjbCkSinmZv2p/bl1ZzC7ZMlOM1WUvEuD/UMW&#10;NSslBj25umaWkb0u/3BVl1yDgdwOONQB5HnJha8BqxmGb6rZFEwJXwuCY9QJJvP/3PL7l7UmZYa9&#10;o0SyGlt0t7ldL+54tM1G8YWYsljE5yMeZzyaRCKiJBOGI4LfPzzvwX66YaZYQCZaLjkbxsMoHkfx&#10;dPqxMxDlrrCdehJHg7BTPJWZLTr5ePgqX1eMi1rI/k1rsgSwQrd05+BWZqLpHLTXWpc108ffrDY4&#10;Azicnd2we/sIqpOEp4RWIu9jovCHm42DMglCtFEIkm0+Q+Nw6uQGha7lTa5rd2MzCepxyo6nyRKN&#10;JRyFk8kkGoWo4qiLxuMJ0ugmeH2ttLFfBNTEESnVmLUfKPayMrY17U1cMAnLsqpQzpJKkkNKx+cX&#10;oX9w0qDzSmIMV0Obq6Nss218v6O+ji1kRyxPQ7scRvFliTmsmLFrpnEbMG3ccPuAR14BxoKOoqQA&#10;/e1vcmePQ4paSg64XSk1z3umBSXVrcTxjS4QDbePnkNCeyIejkbIbHup3NcLwM3F2cS0POlsbdWT&#10;uYb6CX+AuQuHKiY5Bk3pticXFjlU4A/CxXzuadw8xexKbhR3rh2GDtrH5olp1eFvsXP30C8gS960&#10;obVtGzHfW8hL3yMHcAtnhzture9y98O4b+FX3lu9/oOznwAAAP//AwBQSwMEFAAGAAgAAAAhALtA&#10;7THcAAAACwEAAA8AAABkcnMvZG93bnJldi54bWxMT0FOwzAQvCPxB2uRuFEnEUUQ4lRVpSLBAdHQ&#10;B7jxNkkbryPbacPv2ZzgNjszmp0pVpPtxQV96BwpSBcJCKTamY4aBfvv7cMziBA1Gd07QgU/GGBV&#10;3t4UOjfuSju8VLERHEIh1wraGIdcylC3aHVYuAGJtaPzVkc+fSON11cOt73MkuRJWt0Rf2j1gJsW&#10;63M1WgVrHNPw3m9Pb92++vo4fUZvNi9K3d9N61cQEaf4Z4a5PleHkjsd3EgmiF4BD4nMLtOM0axn&#10;2SOjw8wtGcmykP83lL8AAAD//wMAUEsBAi0AFAAGAAgAAAAhALaDOJL+AAAA4QEAABMAAAAAAAAA&#10;AAAAAAAAAAAAAFtDb250ZW50X1R5cGVzXS54bWxQSwECLQAUAAYACAAAACEAOP0h/9YAAACUAQAA&#10;CwAAAAAAAAAAAAAAAAAvAQAAX3JlbHMvLnJlbHNQSwECLQAUAAYACAAAACEAQVDXarUCAABPBQAA&#10;DgAAAAAAAAAAAAAAAAAuAgAAZHJzL2Uyb0RvYy54bWxQSwECLQAUAAYACAAAACEAu0DtMdwAAAAL&#10;AQAADwAAAAAAAAAAAAAAAAAPBQAAZHJzL2Rvd25yZXYueG1sUEsFBgAAAAAEAAQA8wAAABgGAAAA&#10;AA==&#10;" o:allowincell="f" filled="f" stroked="f" strokeweight=".5pt">
              <v:textbox inset="20pt,0,,0">
                <w:txbxContent>
                  <w:p w14:paraId="4122CB27" w14:textId="04F5D3D7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19243693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30E26C" w14:textId="77777777" w:rsidR="00EE54A3" w:rsidRDefault="00EE54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013835" w14:textId="04E77301" w:rsidR="0033047F" w:rsidRDefault="0033047F" w:rsidP="00917E31">
    <w:pPr>
      <w:pStyle w:val="Footer"/>
      <w:ind w:firstLine="2880"/>
      <w:rPr>
        <w:rFonts w:ascii="Museo Sans For Dell" w:hAnsi="Museo Sans For Dell"/>
        <w:b/>
        <w:color w:val="AAAAAA"/>
        <w:sz w:val="17"/>
      </w:rPr>
    </w:pPr>
  </w:p>
  <w:bookmarkEnd w:id="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9635F" w14:textId="6398FC8A" w:rsidR="00992FA3" w:rsidRDefault="00992FA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F1D3037" wp14:editId="221CE26F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3" name="MSIPCM3dd444ed8f328bd004603c5c" descr="{&quot;HashCode&quot;:-1912962988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6F923C8" w14:textId="645FB97C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7F1D3037" id="_x0000_t202" coordsize="21600,21600" o:spt="202" path="m,l,21600r21600,l21600,xe">
              <v:stroke joinstyle="miter"/>
              <v:path gradientshapeok="t" o:connecttype="rect"/>
            </v:shapetype>
            <v:shape id="MSIPCM3dd444ed8f328bd004603c5c" o:spid="_x0000_s1030" type="#_x0000_t202" alt="{&quot;HashCode&quot;:-1912962988,&quot;Height&quot;:792.0,&quot;Width&quot;:612.0,&quot;Placement&quot;:&quot;Footer&quot;,&quot;Index&quot;:&quot;FirstPage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B8swIAAFEFAAAOAAAAZHJzL2Uyb0RvYy54bWysVMlu2zAQvRfoPxA89NRYix1vjRy4DtIG&#10;cBIDTpEzTVGWAInDkHSstOi/d0hRTpH2VPRCzaZZ3iwXl21Tk2ehTQUyo8kgpkRIDnkl9xn99nB9&#10;NqXEWCZzVoMUGX0Rhl4u3r+7OKq5SKGEOheaoBNp5keV0dJaNY8iw0vRMDMAJSQqC9ANs8jqfZRr&#10;dkTvTR2lcTyOjqBzpYELY1B61SnpwvsvCsHtfVEYYUmdUczN+lf7d+feaHHB5nvNVFnxkAb7hywa&#10;VkkMenJ1xSwjB1394aqpuAYDhR1waCIoiooLXwNWk8RvqtmWTAlfC4Jj1Akm8//c8rvnjSZVntEh&#10;JZI12KLb7c1mdTvM89FoJPJpMUynuzyOR+N4yM85JbkwHBH88eHpAPbTV2bKFeSi4+ZnySxJZ+N0&#10;Np1+DAai2pc2qCezdBAHxWOV2zLIx8mrfFMzLhoh+386k2sAK3RHBwc3MhdtcBCMKm3shu1DNsFu&#10;i1OA4xkskyB9ABUk8SmltSj6qCj86abjqMwcQdoqhMm2n6HFKe/lBoWu6W2hG/fFdhLU45y9nGZL&#10;tJZwFE4mk3QUo4qjLh2PJ0ij++j1b4W5fxHQEEdkVGPWfqTY89rYzrQ3ccEkXFd17ee3luSY0fHw&#10;PPY/nDTovJYYw9XQ5eoo2+7a0PFQ3w7yFyxPQ7ceRvFrB+SaOTA17gOmjTtu7/EpasBYEChKStDf&#10;/yZ39jimqKXkiPuVUfN0YFpQUt9IHOD0HNFwG+k5JLQnZslohMyul8pDswLc3QTPiOKedLa27slC&#10;Q/OIN2DpwqGKSY5BM7rryZVFDhV4Q7hYLj2Nu6eYXcut4s61g9NB+9A+Mq0C/hY7dwf9CrL5mzZ0&#10;tl0jlgcLReV75ADu4Ay44976Locb4w7D77y3er2Ei18AAAD//wMAUEsDBBQABgAIAAAAIQC7QO0x&#10;3AAAAAsBAAAPAAAAZHJzL2Rvd25yZXYueG1sTE9BTsMwELwj8QdrkbhRJxFFEOJUVaUiwQHR0Ae4&#10;8TZJG68j22nD79mc4DY7M5qdKVaT7cUFfegcKUgXCQik2pmOGgX77+3DM4gQNRndO0IFPxhgVd7e&#10;FDo37ko7vFSxERxCIdcK2hiHXMpQt2h1WLgBibWj81ZHPn0jjddXDre9zJLkSVrdEX9o9YCbFutz&#10;NVoFaxzT8N5vT2/dvvr6OH1GbzYvSt3fTetXEBGn+GeGuT5Xh5I7HdxIJoheAQ+JzC7TjNGsZ9kj&#10;o8PMLRnJspD/N5S/AAAA//8DAFBLAQItABQABgAIAAAAIQC2gziS/gAAAOEBAAATAAAAAAAAAAAA&#10;AAAAAAAAAABbQ29udGVudF9UeXBlc10ueG1sUEsBAi0AFAAGAAgAAAAhADj9If/WAAAAlAEAAAsA&#10;AAAAAAAAAAAAAAAALwEAAF9yZWxzLy5yZWxzUEsBAi0AFAAGAAgAAAAhAN7CsHyzAgAAUQUAAA4A&#10;AAAAAAAAAAAAAAAALgIAAGRycy9lMm9Eb2MueG1sUEsBAi0AFAAGAAgAAAAhALtA7THcAAAACwEA&#10;AA8AAAAAAAAAAAAAAAAADQUAAGRycy9kb3ducmV2LnhtbFBLBQYAAAAABAAEAPMAAAAWBgAAAAA=&#10;" o:allowincell="f" filled="f" stroked="f" strokeweight=".5pt">
              <v:textbox inset="20pt,0,,0">
                <w:txbxContent>
                  <w:p w14:paraId="06F923C8" w14:textId="645FB97C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1657B" w14:textId="6B7A546C" w:rsidR="001E7F5A" w:rsidRDefault="00992FA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4F05AF64" wp14:editId="033F77A7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6" name="MSIPCMd5104109b6a66af60d763702" descr="{&quot;HashCode&quot;:-1912962988,&quot;Height&quot;:792.0,&quot;Width&quot;:612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F6BBBB" w14:textId="70BEC469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4F05AF64" id="_x0000_t202" coordsize="21600,21600" o:spt="202" path="m,l,21600r21600,l21600,xe">
              <v:stroke joinstyle="miter"/>
              <v:path gradientshapeok="t" o:connecttype="rect"/>
            </v:shapetype>
            <v:shape id="MSIPCMd5104109b6a66af60d763702" o:spid="_x0000_s1031" type="#_x0000_t202" alt="{&quot;HashCode&quot;:-1912962988,&quot;Height&quot;:792.0,&quot;Width&quot;:612.0,&quot;Placement&quot;:&quot;Footer&quot;,&quot;Index&quot;:&quot;Primary&quot;,&quot;Section&quot;:2,&quot;Top&quot;:0.0,&quot;Left&quot;:0.0}" style="position:absolute;left:0;text-align:left;margin-left:0;margin-top:756pt;width:612pt;height:21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7V3tQIAAE8FAAAOAAAAZHJzL2Uyb0RvYy54bWysVN1v0zAQf0fif7D8wBM0H+vStSydSqfC&#10;pG6r1KE9u47TREp8nu0uKYj/nbOTdDB4QrzY9+X7+N2dL6/auiLPQpsSZEqjUUiJkByyUu5T+vVh&#10;9eGCEmOZzFgFUqT0KAy9mr99c9momYihgCoTmqATaWaNSmlhrZoFgeGFqJkZgRISlTnomllk9T7I&#10;NGvQe10FcRgmQQM6Uxq4MAal152Szr3/PBfc3ue5EZZUKcXcrD+1P3fuDOaXbLbXTBUl79Ng/5BF&#10;zUqJQU+urpll5KDLP1zVJddgILcjDnUAeV5y4WvAaqLwVTXbginha0FwjDrBZP6fW373vNGkzFKa&#10;UCJZjS263d5slrfZeRSOo3C6S1iSsDwJs0lyNgljSjJhOCL4/d3TAezHL8wUS8hEx80+RNMonibx&#10;9OLifW8gyn1he/VkGo/CXvFYZrbo5Un0It9UjItayOFNZ7ICsEJ3dO/gRmai7R1010aXNdPH36y2&#10;OAM4nL1d3L99ANVLwlNCa5EPMVH4w81Go8wMIdoqBMm2n6DFGR/kBoWu5W2ua3djMwnqccqOp8kS&#10;rSUchZPJJB6HqOKoi5NkgjS6D15eK23sZwE1cURKNWbtB4o9r43tTAcTF0zCqqwqP72VJA227+w8&#10;9A9OGnReSYzhauhydZRtd63v93ioYwfZEcvT0C2HUXxVYg5rZuyGadwGTBs33N7jkVeAsaCnKClA&#10;f/ub3NnjkKKWkga3K6Xm6cC0oKS6kTi+8Tmi4fbRc0hoT0yj8RiZ3SCVh3oJuLkRfiKKe9LZ2mog&#10;cw31I/4ACxcOVUxyDJrS3UAuLXKowB+Ei8XC07h5itm13CruXDs4HbQP7SPTqsffYufuYFhANnvV&#10;hs62a8TiYCEvfY8cwB2cPe64tb7L/Q/jvoVfeW/18g/OfwIAAP//AwBQSwMEFAAGAAgAAAAhALtA&#10;7THcAAAACwEAAA8AAABkcnMvZG93bnJldi54bWxMT0FOwzAQvCPxB2uRuFEnEUUQ4lRVpSLBAdHQ&#10;B7jxNkkbryPbacPv2ZzgNjszmp0pVpPtxQV96BwpSBcJCKTamY4aBfvv7cMziBA1Gd07QgU/GGBV&#10;3t4UOjfuSju8VLERHEIh1wraGIdcylC3aHVYuAGJtaPzVkc+fSON11cOt73MkuRJWt0Rf2j1gJsW&#10;63M1WgVrHNPw3m9Pb92++vo4fUZvNi9K3d9N61cQEaf4Z4a5PleHkjsd3EgmiF4BD4nMLtOM0axn&#10;2SOjw8wtGcmykP83lL8AAAD//wMAUEsBAi0AFAAGAAgAAAAhALaDOJL+AAAA4QEAABMAAAAAAAAA&#10;AAAAAAAAAAAAAFtDb250ZW50X1R5cGVzXS54bWxQSwECLQAUAAYACAAAACEAOP0h/9YAAACUAQAA&#10;CwAAAAAAAAAAAAAAAAAvAQAAX3JlbHMvLnJlbHNQSwECLQAUAAYACAAAACEA9PO1d7UCAABPBQAA&#10;DgAAAAAAAAAAAAAAAAAuAgAAZHJzL2Uyb0RvYy54bWxQSwECLQAUAAYACAAAACEAu0DtMdwAAAAL&#10;AQAADwAAAAAAAAAAAAAAAAAPBQAAZHJzL2Rvd25yZXYueG1sUEsFBgAAAAAEAAQA8wAAABgGAAAA&#10;AA==&#10;" o:allowincell="f" filled="f" stroked="f" strokeweight=".5pt">
              <v:textbox inset="20pt,0,,0">
                <w:txbxContent>
                  <w:p w14:paraId="36F6BBBB" w14:textId="70BEC469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35110804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E7F5A">
          <w:fldChar w:fldCharType="begin"/>
        </w:r>
        <w:r w:rsidR="001E7F5A">
          <w:instrText xml:space="preserve"> PAGE   \* MERGEFORMAT </w:instrText>
        </w:r>
        <w:r w:rsidR="001E7F5A">
          <w:fldChar w:fldCharType="separate"/>
        </w:r>
        <w:r w:rsidR="001E7F5A">
          <w:rPr>
            <w:noProof/>
          </w:rPr>
          <w:t>2</w:t>
        </w:r>
        <w:r w:rsidR="001E7F5A">
          <w:rPr>
            <w:noProof/>
          </w:rPr>
          <w:fldChar w:fldCharType="end"/>
        </w:r>
      </w:sdtContent>
    </w:sdt>
  </w:p>
  <w:p w14:paraId="6E5F03EF" w14:textId="77777777" w:rsidR="001E7F5A" w:rsidRDefault="001E7F5A" w:rsidP="00917E31">
    <w:pPr>
      <w:pStyle w:val="Footer"/>
      <w:ind w:firstLine="2880"/>
      <w:rPr>
        <w:rFonts w:ascii="Museo Sans For Dell" w:hAnsi="Museo Sans For Dell"/>
        <w:b/>
        <w:color w:val="AAAAAA"/>
        <w:sz w:val="17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1F9DF" w14:textId="4115697F" w:rsidR="00C85397" w:rsidRDefault="00992FA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D7D088C" wp14:editId="728C469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7" name="MSIPCM1f6940229be7d43bdb618180" descr="{&quot;HashCode&quot;:-1912962988,&quot;Height&quot;:792.0,&quot;Width&quot;:612.0,&quot;Placement&quot;:&quot;Footer&quot;,&quot;Index&quot;:&quot;FirstPage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6522AF" w14:textId="1D27B1A0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6D7D088C" id="_x0000_t202" coordsize="21600,21600" o:spt="202" path="m,l,21600r21600,l21600,xe">
              <v:stroke joinstyle="miter"/>
              <v:path gradientshapeok="t" o:connecttype="rect"/>
            </v:shapetype>
            <v:shape id="MSIPCM1f6940229be7d43bdb618180" o:spid="_x0000_s1033" type="#_x0000_t202" alt="{&quot;HashCode&quot;:-1912962988,&quot;Height&quot;:792.0,&quot;Width&quot;:612.0,&quot;Placement&quot;:&quot;Footer&quot;,&quot;Index&quot;:&quot;FirstPage&quot;,&quot;Section&quot;:2,&quot;Top&quot;:0.0,&quot;Left&quot;:0.0}" style="position:absolute;left:0;text-align:left;margin-left:0;margin-top:756pt;width:612pt;height:21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jgmtAIAAFEFAAAOAAAAZHJzL2Uyb0RvYy54bWysVMlu2zAQvRfoPwg89NRYSxx5aeTAdeA2&#10;gJMYcIqcKYqyBEgchqRjpUX/vUOKcoq0p6IXajbN8ma5vOraJnjmStcgMhKPIhJwwaCoxT4j3x7W&#10;Z1MSaENFQRsQPCMvXJOrxft3l0c55wlU0BRcBehE6PlRZqQyRs7DULOKt1SPQHKByhJUSw2yah8W&#10;ih7Re9uESRSl4RFUIRUwrjVKr3slWTj/ZcmZuS9LzU3QZARzM+5V7s3tGy4u6XyvqKxq5tOg/5BF&#10;S2uBQU+urqmhwUHVf7hqa6ZAQ2lGDNoQyrJm3NWA1cTRm2p2FZXc1YLgaHmCSf8/t+zueauCusjI&#10;hASCttii293NdnUbl+lsHCXJLOeTYnyeF3kaT+MpYlhwzRDBHx+eDmA+faW6WkHBe25+Fs/iZJYm&#10;s+n0ozfg9b4yXj2ZJaPIKx7rwlRensav8m1DGW+5GP7pTdYAhque9g5uRME778Ab1UqbLd37bLzd&#10;DqcAx9NbJl76ANJLolNKG14OUVH4007HUeo5grSTCJPpPkOHUz7INQpt07tStfaL7QxQjxi9nGaL&#10;dyZgKJxMJsk4QhVDXZKmE6TRffj6t8Tcv3BoA0tkRGHWbqTo80ab3nQwscEErOumcfPbiOCYkfT8&#10;InI/nDTovBEYw9bQ52op0+Wd63g61JFD8YLlKejXQ0u2tkBuqAVT4T5g2rjj5h6fsgGMBZ4iQQXq&#10;+9/k1h7HFLUkOOJ+ZUQ/HajiJGhuBA5wcoFooF/jOCSUI2bxeIxMPkjFoV0B7m6MZ0QyR1pb0wxk&#10;qaB9xBuwtOFQRQXDoBnJB3JlkEMF3hDGl0tH4+5JajZiJ5l1beG00D50j1RJj7/Bzt3BsIJ0/qYN&#10;vW3fiOXBQFm7HlmAezg97ri3rsv+xtjD8DvvrF4v4eIXAAAA//8DAFBLAwQUAAYACAAAACEAu0Dt&#10;MdwAAAALAQAADwAAAGRycy9kb3ducmV2LnhtbExPQU7DMBC8I/EHa5G4UScRRRDiVFWlIsEB0dAH&#10;uPE2SRuvI9tpw+/ZnOA2OzOanSlWk+3FBX3oHClIFwkIpNqZjhoF++/twzOIEDUZ3TtCBT8YYFXe&#10;3hQ6N+5KO7xUsREcQiHXCtoYh1zKULdodVi4AYm1o/NWRz59I43XVw63vcyS5Ela3RF/aPWAmxbr&#10;czVaBWsc0/Deb09v3b76+jh9Rm82L0rd303rVxARp/hnhrk+V4eSOx3cSCaIXgEPicwu04zRrGfZ&#10;I6PDzC0ZybKQ/zeUvwAAAP//AwBQSwECLQAUAAYACAAAACEAtoM4kv4AAADhAQAAEwAAAAAAAAAA&#10;AAAAAAAAAAAAW0NvbnRlbnRfVHlwZXNdLnhtbFBLAQItABQABgAIAAAAIQA4/SH/1gAAAJQBAAAL&#10;AAAAAAAAAAAAAAAAAC8BAABfcmVscy8ucmVsc1BLAQItABQABgAIAAAAIQB+cjgmtAIAAFEFAAAO&#10;AAAAAAAAAAAAAAAAAC4CAABkcnMvZTJvRG9jLnhtbFBLAQItABQABgAIAAAAIQC7QO0x3AAAAAsB&#10;AAAPAAAAAAAAAAAAAAAAAA4FAABkcnMvZG93bnJldi54bWxQSwUGAAAAAAQABADzAAAAFwYAAAAA&#10;" o:allowincell="f" filled="f" stroked="f" strokeweight=".5pt">
              <v:textbox inset="20pt,0,,0">
                <w:txbxContent>
                  <w:p w14:paraId="646522AF" w14:textId="1D27B1A0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4685628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85397">
          <w:fldChar w:fldCharType="begin"/>
        </w:r>
        <w:r w:rsidR="00C85397">
          <w:instrText xml:space="preserve"> PAGE   \* MERGEFORMAT </w:instrText>
        </w:r>
        <w:r w:rsidR="00C85397">
          <w:fldChar w:fldCharType="separate"/>
        </w:r>
        <w:r w:rsidR="00C85397">
          <w:rPr>
            <w:noProof/>
          </w:rPr>
          <w:t>2</w:t>
        </w:r>
        <w:r w:rsidR="00C85397">
          <w:rPr>
            <w:noProof/>
          </w:rPr>
          <w:fldChar w:fldCharType="end"/>
        </w:r>
      </w:sdtContent>
    </w:sdt>
  </w:p>
  <w:p w14:paraId="394A92E5" w14:textId="77777777" w:rsidR="002F777A" w:rsidRDefault="002F777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4C992" w14:textId="77777777" w:rsidR="00CB6E0D" w:rsidRDefault="005C21C5" w:rsidP="00957CD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66420162" wp14:editId="0D3BF14F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5" name="MSIPCMc08c4566bd4a26b2b03dbdec" descr="{&quot;HashCode&quot;:-191296298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85F7A4" w14:textId="77777777" w:rsidR="00CB6E0D" w:rsidRPr="00AA3F10" w:rsidRDefault="005C21C5" w:rsidP="00AA3F10">
                          <w:pPr>
                            <w:rPr>
                              <w:color w:val="7F7F7F"/>
                              <w:sz w:val="14"/>
                            </w:rPr>
                          </w:pPr>
                          <w:r w:rsidRPr="00AA3F10">
                            <w:rPr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66420162" id="_x0000_t202" coordsize="21600,21600" o:spt="202" path="m,l,21600r21600,l21600,xe">
              <v:stroke joinstyle="miter"/>
              <v:path gradientshapeok="t" o:connecttype="rect"/>
            </v:shapetype>
            <v:shape id="MSIPCMc08c4566bd4a26b2b03dbdec" o:spid="_x0000_s1035" type="#_x0000_t202" alt="{&quot;HashCode&quot;:-1912962988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T4otgIAAFAFAAAOAAAAZHJzL2Uyb0RvYy54bWysVN1v0zAQf0fif7D8wBM0adamHyydSqfC&#10;pG6r1KE9O47TREp8nu2uKYj/nbOTdDB4QrzY9+X7+N2dL6+auiLPQpsSZEKHg5ASITlkpdwn9OvD&#10;+sOUEmOZzFgFUiT0JAy9Wrx9c3lUcxFBAVUmNEEn0syPKqGFtWoeBIYXomZmAEpIVOaga2aR1fsg&#10;0+yI3usqiMIwDo6gM6WBC2NQet0q6cL7z3PB7X2eG2FJlVDMzfpT+zN1Z7C4ZPO9ZqooeZcG+4cs&#10;alZKDHp2dc0sIwdd/uGqLrkGA7kdcKgDyPOSC18DVjMMX1WzK5gSvhYEx6gzTOb/ueV3z1tNygx7&#10;N6ZEshp7dLu72a5ueTjlo3Ecp9mIRXEapeFFlmaCU5IJwxHC7++eDmA/fmGmWEEmWm7+YTgbRrM4&#10;mk2n7zsDUe4L26kns2gQdorHMrNFJ4+HL/JtxbiohezftCZrACt0S3cObmQmms5Be211WTN9+s1q&#10;h0OA09nZDbu3D6A6SXhOaCPyPiYKf7jhOCozR4x2ClGyzSdoEKheblDoet7kunY3dpOgHsfsdB4t&#10;0VjCUTiZTKJRiCqOuiiOJ0ij++DltdLGfhZQE0ckVGPWfqLY88bY1rQ3ccEkrMuq8uNbSXJMaHwx&#10;Dv2DswadVxJjuBraXB1lm7TxDZ/2daSQnbA8De12GMXXJeawYcZumcZ1wLRxxe09HnkFGAs6ipIC&#10;9Le/yZ09TilqKTnieiXUPB2YFpRUNxLnNxojGm4hPYeE9sRsOBohk/ZSeahXgKs7xF9EcU86W1v1&#10;ZK6hfsQvYOnCoYpJjkETmvbkyiKHCvxCuFguPY2rp5jdyJ3izrWD00H70DwyrTr8LXbuDvoNZPNX&#10;bWht20YsDxby0vfIAdzC2eGOa+u73H0x7l/4lfdWLx/h4icAAAD//wMAUEsDBBQABgAIAAAAIQC7&#10;QO0x3AAAAAsBAAAPAAAAZHJzL2Rvd25yZXYueG1sTE9BTsMwELwj8QdrkbhRJxFFEOJUVaUiwQHR&#10;0Ae48TZJG68j22nD79mc4DY7M5qdKVaT7cUFfegcKUgXCQik2pmOGgX77+3DM4gQNRndO0IFPxhg&#10;Vd7eFDo37ko7vFSxERxCIdcK2hiHXMpQt2h1WLgBibWj81ZHPn0jjddXDre9zJLkSVrdEX9o9YCb&#10;FutzNVoFaxzT8N5vT2/dvvr6OH1GbzYvSt3fTetXEBGn+GeGuT5Xh5I7HdxIJoheAQ+JzC7TjNGs&#10;Z9kjo8PMLRnJspD/N5S/AAAA//8DAFBLAQItABQABgAIAAAAIQC2gziS/gAAAOEBAAATAAAAAAAA&#10;AAAAAAAAAAAAAABbQ29udGVudF9UeXBlc10ueG1sUEsBAi0AFAAGAAgAAAAhADj9If/WAAAAlAEA&#10;AAsAAAAAAAAAAAAAAAAALwEAAF9yZWxzLy5yZWxzUEsBAi0AFAAGAAgAAAAhAGTdPii2AgAAUAUA&#10;AA4AAAAAAAAAAAAAAAAALgIAAGRycy9lMm9Eb2MueG1sUEsBAi0AFAAGAAgAAAAhALtA7THcAAAA&#10;CwEAAA8AAAAAAAAAAAAAAAAAEAUAAGRycy9kb3ducmV2LnhtbFBLBQYAAAAABAAEAPMAAAAZBgAA&#10;AAA=&#10;" o:allowincell="f" filled="f" stroked="f" strokeweight=".5pt">
              <v:textbox inset="20pt,0,,0">
                <w:txbxContent>
                  <w:p w14:paraId="0785F7A4" w14:textId="77777777" w:rsidR="00CB6E0D" w:rsidRPr="00AA3F10" w:rsidRDefault="005C21C5" w:rsidP="00AA3F10">
                    <w:pPr>
                      <w:rPr>
                        <w:color w:val="7F7F7F"/>
                        <w:sz w:val="14"/>
                      </w:rPr>
                    </w:pPr>
                    <w:r w:rsidRPr="00AA3F10">
                      <w:rPr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154894" w14:textId="77777777" w:rsidR="00B177B8" w:rsidRDefault="00B177B8" w:rsidP="0029042C">
      <w:pPr>
        <w:spacing w:after="0" w:line="240" w:lineRule="auto"/>
      </w:pPr>
      <w:r>
        <w:separator/>
      </w:r>
    </w:p>
  </w:footnote>
  <w:footnote w:type="continuationSeparator" w:id="0">
    <w:p w14:paraId="6874F99F" w14:textId="77777777" w:rsidR="00B177B8" w:rsidRDefault="00B177B8" w:rsidP="00290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AF4AD" w14:textId="73DEDBE7" w:rsidR="001F17A7" w:rsidRDefault="00DF333B">
    <w:pPr>
      <w:pStyle w:val="Header"/>
    </w:pPr>
    <w:r w:rsidRPr="00DF333B">
      <w:rPr>
        <w:noProof/>
      </w:rPr>
      <w:drawing>
        <wp:anchor distT="0" distB="0" distL="114300" distR="114300" simplePos="0" relativeHeight="251669504" behindDoc="0" locked="0" layoutInCell="1" allowOverlap="1" wp14:anchorId="47A717FE" wp14:editId="7050347A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35280" cy="232690"/>
          <wp:effectExtent l="0" t="0" r="762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" cy="232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333B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FFA17EB" wp14:editId="487465EA">
              <wp:simplePos x="0" y="0"/>
              <wp:positionH relativeFrom="column">
                <wp:posOffset>332740</wp:posOffset>
              </wp:positionH>
              <wp:positionV relativeFrom="paragraph">
                <wp:posOffset>1270</wp:posOffset>
              </wp:positionV>
              <wp:extent cx="5377296" cy="379268"/>
              <wp:effectExtent l="0" t="0" r="0" b="1905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7296" cy="3792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278D1F" w14:textId="77777777" w:rsidR="00DF333B" w:rsidRPr="00FC73CF" w:rsidRDefault="00DF333B" w:rsidP="00DF333B">
                          <w:pPr>
                            <w:rPr>
                              <w:rFonts w:ascii="Arial" w:eastAsia="SimSun" w:hAnsi="Arial" w:cs="Arial"/>
                              <w:bCs/>
                              <w:i/>
                              <w:sz w:val="18"/>
                              <w:szCs w:val="18"/>
                            </w:rPr>
                          </w:pPr>
                          <w:r w:rsidRPr="00DE5501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Net Proteus 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>–</w:t>
                          </w:r>
                          <w:r w:rsidRPr="00FC73CF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Cs/>
                              <w:iCs/>
                              <w:sz w:val="21"/>
                              <w:szCs w:val="21"/>
                            </w:rPr>
                            <w:t>User Guide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4FFA17EB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margin-left:26.2pt;margin-top:.1pt;width:423.4pt;height:2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xtJ9AEAAMgDAAAOAAAAZHJzL2Uyb0RvYy54bWysU9tu2zAMfR+wfxD0vjhJ06Qx4hRdiw4D&#10;um5A2w9gZDkWZosapcTOvn6UnGbZ+jbsRRAvOjw8pFbXfduIvSZv0BZyMhpLoa3C0thtIV+e7z9c&#10;SeED2BIatLqQB+3l9fr9u1Xncj3FGptSk2AQ6/POFbIOweVZ5lWtW/AjdNpysEJqIbBJ26wk6Bi9&#10;bbLpeDzPOqTSESrtPXvvhqBcJ/yq0ip8rSqvg2gKydxCOimdm3hm6xXkWwJXG3WkAf/AogVjuegJ&#10;6g4CiB2ZN1CtUYQeqzBS2GZYVUbp1AN3Mxn/1c1TDU6nXlgc704y+f8Hqx7330iYkme3lMJCyzN6&#10;1n0QH7EX7GJ9OudzTntynBh69nNu6tW7B1TfvbB4W4Pd6hsi7GoNJfObxJfZ2dMBx0eQTfcFS64D&#10;u4AJqK+ojeKxHILReU6H02wiF8XOy4vFYrqcS6E4drFYTudXqQTkr68d+fBJYyvipZDEs0/osH/w&#10;IbKB/DUlFrN4b5omzb+xfzg4MXoS+0h4oB76TX9UY4PlgfsgHNaJ158vNdJPKTpepUL6HzsgLUXz&#10;2bIWy8lsFncvGbPLxZQNOo9sziNgFUMVMkgxXG/DsK87R2Zbc6VBfYs3rF9lUmtR6IHVkTevS+r4&#10;uNpxH8/tlPX7A65/AQAA//8DAFBLAwQUAAYACAAAACEAkpffLNoAAAAGAQAADwAAAGRycy9kb3du&#10;cmV2LnhtbEyOwU7DMBBE70j8g7VI3KhN1KI6jVNVRVxBFFqpNzfeJhHxOordJvw9ywluszOj2Ves&#10;J9+JKw6xDWTgcaZAIFXBtVQb+Px4eViCiMmSs10gNPCNEdbl7U1hcxdGesfrLtWCRyjm1kCTUp9L&#10;GasGvY2z0CNxdg6Dt4nPoZZusCOP+05mSj1Jb1viD43tcdtg9bW7eAP71/PxMFdv9bNf9GOYlCSv&#10;pTH3d9NmBSLhlP7K8IvP6FAy0ylcyEXRGVhkc24ayEBwutSaxYltrUGWhfyPX/4AAAD//wMAUEsB&#10;Ai0AFAAGAAgAAAAhALaDOJL+AAAA4QEAABMAAAAAAAAAAAAAAAAAAAAAAFtDb250ZW50X1R5cGVz&#10;XS54bWxQSwECLQAUAAYACAAAACEAOP0h/9YAAACUAQAACwAAAAAAAAAAAAAAAAAvAQAAX3JlbHMv&#10;LnJlbHNQSwECLQAUAAYACAAAACEAfQcbSfQBAADIAwAADgAAAAAAAAAAAAAAAAAuAgAAZHJzL2Uy&#10;b0RvYy54bWxQSwECLQAUAAYACAAAACEAkpffLNoAAAAGAQAADwAAAAAAAAAAAAAAAABOBAAAZHJz&#10;L2Rvd25yZXYueG1sUEsFBgAAAAAEAAQA8wAAAFUFAAAAAA==&#10;" filled="f" stroked="f">
              <v:textbox>
                <w:txbxContent>
                  <w:p w14:paraId="59278D1F" w14:textId="77777777" w:rsidR="00DF333B" w:rsidRPr="00FC73CF" w:rsidRDefault="00DF333B" w:rsidP="00DF333B">
                    <w:pPr>
                      <w:rPr>
                        <w:rFonts w:ascii="Arial" w:eastAsia="SimSun" w:hAnsi="Arial" w:cs="Arial"/>
                        <w:bCs/>
                        <w:i/>
                        <w:sz w:val="18"/>
                        <w:szCs w:val="18"/>
                      </w:rPr>
                    </w:pPr>
                    <w:r w:rsidRPr="00DE5501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Net Proteus </w:t>
                    </w:r>
                    <w:r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>–</w:t>
                    </w:r>
                    <w:r w:rsidRPr="00FC73CF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theme="minorHAnsi"/>
                        <w:bCs/>
                        <w:iCs/>
                        <w:sz w:val="21"/>
                        <w:szCs w:val="21"/>
                      </w:rPr>
                      <w:t>User Guide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F4FEF" w14:textId="77777777" w:rsidR="001E7F5A" w:rsidRDefault="001E7F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9D179" w14:textId="0EAF8DFA" w:rsidR="002F777A" w:rsidRDefault="00A959D6">
    <w:pPr>
      <w:pStyle w:val="Header"/>
    </w:pPr>
    <w:r w:rsidRPr="00A959D6">
      <w:rPr>
        <w:noProof/>
      </w:rPr>
      <w:drawing>
        <wp:anchor distT="0" distB="0" distL="114300" distR="114300" simplePos="0" relativeHeight="251672576" behindDoc="0" locked="0" layoutInCell="1" allowOverlap="1" wp14:anchorId="7FE65F19" wp14:editId="43DB3386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35280" cy="232690"/>
          <wp:effectExtent l="0" t="0" r="762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" cy="232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59D6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B5475D1" wp14:editId="0238C07A">
              <wp:simplePos x="0" y="0"/>
              <wp:positionH relativeFrom="column">
                <wp:posOffset>332740</wp:posOffset>
              </wp:positionH>
              <wp:positionV relativeFrom="paragraph">
                <wp:posOffset>1270</wp:posOffset>
              </wp:positionV>
              <wp:extent cx="5377296" cy="379268"/>
              <wp:effectExtent l="0" t="0" r="0" b="190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7296" cy="3792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92A9F" w14:textId="77777777" w:rsidR="00A959D6" w:rsidRPr="00FC73CF" w:rsidRDefault="00A959D6" w:rsidP="00A959D6">
                          <w:pPr>
                            <w:rPr>
                              <w:rFonts w:ascii="Arial" w:eastAsia="SimSun" w:hAnsi="Arial" w:cs="Arial"/>
                              <w:bCs/>
                              <w:i/>
                              <w:sz w:val="18"/>
                              <w:szCs w:val="18"/>
                            </w:rPr>
                          </w:pPr>
                          <w:r w:rsidRPr="00DE5501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Net Proteus 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>–</w:t>
                          </w:r>
                          <w:r w:rsidRPr="00FC73CF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Cs/>
                              <w:iCs/>
                              <w:sz w:val="21"/>
                              <w:szCs w:val="21"/>
                            </w:rPr>
                            <w:t>User Guide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4B5475D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2" type="#_x0000_t202" style="position:absolute;margin-left:26.2pt;margin-top:.1pt;width:423.4pt;height:29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xoL9wEAAM8DAAAOAAAAZHJzL2Uyb0RvYy54bWysU9tu2zAMfR+wfxD0vjhxc2mMOEXXosOA&#10;rhvQ9gNkWbaF2aJGKbGzrx8lJ1m2vg17EcSLDg8Pqc3N0LVsr9BpMDmfTaacKSOh1KbO+evLw4dr&#10;zpwXphQtGJXzg3L8Zvv+3aa3mUqhgbZUyAjEuKy3OW+8t1mSONmoTrgJWGUoWAF2wpOJdVKi6Am9&#10;a5N0Ol0mPWBpEaRyjrz3Y5BvI35VKem/VpVTnrU5J24+nhjPIpzJdiOyGoVttDzSEP/AohPaUNEz&#10;1L3wgu1Qv4HqtERwUPmJhC6BqtJSxR6om9n0r26eG2FV7IXEcfYsk/t/sPJp/w2ZLml2KWdGdDSj&#10;FzV49hEGRi7Sp7cuo7RnS4l+ID/lxl6dfQT53TEDd40wtbpFhL5RoiR+s/AyuXg64rgAUvRfoKQ6&#10;YuchAg0VdkE8koMROs3pcJ5N4CLJubhardL1kjNJsavVOl1exxIiO7226PwnBR0Ll5wjzT6ii/2j&#10;84GNyE4poZiBB922cf6t+cNBicET2QfCI3U/FEMUanESpYDyQO0gjFtFv4AuDeBPznraqJy7HzuB&#10;irP2syFJ1rP5PKxgNOaLVUoGXkaKy4gwkqBy7jkbr3d+XNudRV03VGkcgoFbkrHSscOg98jqSJ+2&#10;JjZ+3PCwlpd2zPr9D7e/AAAA//8DAFBLAwQUAAYACAAAACEAkpffLNoAAAAGAQAADwAAAGRycy9k&#10;b3ducmV2LnhtbEyOwU7DMBBE70j8g7VI3KhN1KI6jVNVRVxBFFqpNzfeJhHxOordJvw9ywluszOj&#10;2VesJ9+JKw6xDWTgcaZAIFXBtVQb+Px4eViCiMmSs10gNPCNEdbl7U1hcxdGesfrLtWCRyjm1kCT&#10;Up9LGasGvY2z0CNxdg6Dt4nPoZZusCOP+05mSj1Jb1viD43tcdtg9bW7eAP71/PxMFdv9bNf9GOY&#10;lCSvpTH3d9NmBSLhlP7K8IvP6FAy0ylcyEXRGVhkc24ayEBwutSaxYltrUGWhfyPX/4AAAD//wMA&#10;UEsBAi0AFAAGAAgAAAAhALaDOJL+AAAA4QEAABMAAAAAAAAAAAAAAAAAAAAAAFtDb250ZW50X1R5&#10;cGVzXS54bWxQSwECLQAUAAYACAAAACEAOP0h/9YAAACUAQAACwAAAAAAAAAAAAAAAAAvAQAAX3Jl&#10;bHMvLnJlbHNQSwECLQAUAAYACAAAACEAPj8aC/cBAADPAwAADgAAAAAAAAAAAAAAAAAuAgAAZHJz&#10;L2Uyb0RvYy54bWxQSwECLQAUAAYACAAAACEAkpffLNoAAAAGAQAADwAAAAAAAAAAAAAAAABRBAAA&#10;ZHJzL2Rvd25yZXYueG1sUEsFBgAAAAAEAAQA8wAAAFgFAAAAAA==&#10;" filled="f" stroked="f">
              <v:textbox>
                <w:txbxContent>
                  <w:p w14:paraId="0DC92A9F" w14:textId="77777777" w:rsidR="00A959D6" w:rsidRPr="00FC73CF" w:rsidRDefault="00A959D6" w:rsidP="00A959D6">
                    <w:pPr>
                      <w:rPr>
                        <w:rFonts w:ascii="Arial" w:eastAsia="SimSun" w:hAnsi="Arial" w:cs="Arial"/>
                        <w:bCs/>
                        <w:i/>
                        <w:sz w:val="18"/>
                        <w:szCs w:val="18"/>
                      </w:rPr>
                    </w:pPr>
                    <w:r w:rsidRPr="00DE5501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Net Proteus </w:t>
                    </w:r>
                    <w:r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>–</w:t>
                    </w:r>
                    <w:r w:rsidRPr="00FC73CF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theme="minorHAnsi"/>
                        <w:bCs/>
                        <w:iCs/>
                        <w:sz w:val="21"/>
                        <w:szCs w:val="21"/>
                      </w:rPr>
                      <w:t>User Guide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0BA8B" w14:textId="25089133" w:rsidR="00CB6E0D" w:rsidRPr="00B64A44" w:rsidRDefault="005C21C5" w:rsidP="00B64A44">
    <w:pPr>
      <w:pStyle w:val="Title"/>
      <w:rPr>
        <w:rFonts w:asciiTheme="minorHAnsi" w:hAnsiTheme="minorHAnsi" w:cstheme="minorHAnsi"/>
        <w:b/>
        <w:sz w:val="18"/>
        <w:szCs w:val="18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66B077B" wp14:editId="7B618D1D">
              <wp:simplePos x="0" y="0"/>
              <wp:positionH relativeFrom="column">
                <wp:posOffset>332740</wp:posOffset>
              </wp:positionH>
              <wp:positionV relativeFrom="paragraph">
                <wp:posOffset>1270</wp:posOffset>
              </wp:positionV>
              <wp:extent cx="5377296" cy="379268"/>
              <wp:effectExtent l="0" t="0" r="0" b="190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7296" cy="3792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FA78C" w14:textId="77777777" w:rsidR="00CB6E0D" w:rsidRPr="00FC73CF" w:rsidRDefault="005C21C5" w:rsidP="00B64A44">
                          <w:pPr>
                            <w:rPr>
                              <w:rFonts w:ascii="Arial" w:eastAsia="SimSun" w:hAnsi="Arial" w:cs="Arial"/>
                              <w:bCs/>
                              <w:i/>
                              <w:sz w:val="18"/>
                              <w:szCs w:val="18"/>
                            </w:rPr>
                          </w:pPr>
                          <w:r w:rsidRPr="00DE5501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Net Proteus 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>–</w:t>
                          </w:r>
                          <w:r w:rsidRPr="00FC73CF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Cs/>
                              <w:iCs/>
                              <w:sz w:val="21"/>
                              <w:szCs w:val="21"/>
                            </w:rPr>
                            <w:t>User Guide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266B077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4" type="#_x0000_t202" style="position:absolute;left:0;text-align:left;margin-left:26.2pt;margin-top:.1pt;width:423.4pt;height:2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Ei09wEAAM0DAAAOAAAAZHJzL2Uyb0RvYy54bWysU9tu2zAMfR+wfxD0vjhJ06Qx4hRdiw4D&#10;um5Auw9gZDkWZosapcTOvn6UnGTZ9jbsRRAvOjw8pFa3fduIvSZv0BZyMhpLoa3C0thtIb++Pr67&#10;kcIHsCU0aHUhD9rL2/XbN6vO5XqKNTalJsEg1uedK2QdgsuzzKtat+BH6LTlYIXUQmCTtllJ0DF6&#10;22TT8XiedUilI1Tae/Y+DEG5TvhVpVX4XFVeB9EUkrmFdFI6N/HM1ivItwSuNupIA/6BRQvGctEz&#10;1AMEEDsyf0G1RhF6rMJIYZthVRmlUw/czWT8RzcvNTidemFxvDvL5P8frHrefyFhykIupbDQ8ohe&#10;dR/Ee+zFMqrTOZ9z0ovjtNCzm6ecOvXuCdU3Lyze12C3+o4Iu1pDyewm8WV28XTA8RFk033CksvA&#10;LmAC6itqo3QshmB0ntLhPJlIRbHz+mqxmC7nUiiOXS2W0/lNKgH56bUjHz5obEW8FJJ48gkd9k8+&#10;RDaQn1JiMYuPpmnS9Bv7m4MToyexj4QH6qHf9EmmxUmUDZYHbodw2Cn+A3ypkX5I0fE+FdJ/3wFp&#10;KZqPliVZTmazuIDJmF0vpmzQZWRzGQGrGKqQQYrheh+Gpd05MtuaKw1DsHjHMlYmdRj1Hlgd6fPO&#10;pMaP+x2X8tJOWb9+4fonAAAA//8DAFBLAwQUAAYACAAAACEAkpffLNoAAAAGAQAADwAAAGRycy9k&#10;b3ducmV2LnhtbEyOwU7DMBBE70j8g7VI3KhN1KI6jVNVRVxBFFqpNzfeJhHxOordJvw9ywluszOj&#10;2VesJ9+JKw6xDWTgcaZAIFXBtVQb+Px4eViCiMmSs10gNPCNEdbl7U1hcxdGesfrLtWCRyjm1kCT&#10;Up9LGasGvY2z0CNxdg6Dt4nPoZZusCOP+05mSj1Jb1viD43tcdtg9bW7eAP71/PxMFdv9bNf9GOY&#10;lCSvpTH3d9NmBSLhlP7K8IvP6FAy0ylcyEXRGVhkc24ayEBwutSaxYltrUGWhfyPX/4AAAD//wMA&#10;UEsBAi0AFAAGAAgAAAAhALaDOJL+AAAA4QEAABMAAAAAAAAAAAAAAAAAAAAAAFtDb250ZW50X1R5&#10;cGVzXS54bWxQSwECLQAUAAYACAAAACEAOP0h/9YAAACUAQAACwAAAAAAAAAAAAAAAAAvAQAAX3Jl&#10;bHMvLnJlbHNQSwECLQAUAAYACAAAACEArzRItPcBAADNAwAADgAAAAAAAAAAAAAAAAAuAgAAZHJz&#10;L2Uyb0RvYy54bWxQSwECLQAUAAYACAAAACEAkpffLNoAAAAGAQAADwAAAAAAAAAAAAAAAABRBAAA&#10;ZHJzL2Rvd25yZXYueG1sUEsFBgAAAAAEAAQA8wAAAFgFAAAAAA==&#10;" filled="f" stroked="f">
              <v:textbox>
                <w:txbxContent>
                  <w:p w14:paraId="78AFA78C" w14:textId="77777777" w:rsidR="00CB6E0D" w:rsidRPr="00FC73CF" w:rsidRDefault="005C21C5" w:rsidP="00B64A44">
                    <w:pPr>
                      <w:rPr>
                        <w:rFonts w:ascii="Arial" w:eastAsia="SimSun" w:hAnsi="Arial" w:cs="Arial"/>
                        <w:bCs/>
                        <w:i/>
                        <w:sz w:val="18"/>
                        <w:szCs w:val="18"/>
                      </w:rPr>
                    </w:pPr>
                    <w:r w:rsidRPr="00DE5501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Net Proteus </w:t>
                    </w:r>
                    <w:r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>–</w:t>
                    </w:r>
                    <w:r w:rsidRPr="00FC73CF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theme="minorHAnsi"/>
                        <w:bCs/>
                        <w:iCs/>
                        <w:sz w:val="21"/>
                        <w:szCs w:val="21"/>
                      </w:rPr>
                      <w:t>User Guide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</w:rPr>
      <w:drawing>
        <wp:anchor distT="0" distB="0" distL="114300" distR="114300" simplePos="0" relativeHeight="251665408" behindDoc="0" locked="0" layoutInCell="1" allowOverlap="1" wp14:anchorId="7FD7BF11" wp14:editId="12C9E424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335280" cy="232690"/>
          <wp:effectExtent l="0" t="0" r="762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" cy="232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3229DE52">
      <w:rPr>
        <w:rFonts w:asciiTheme="minorHAnsi" w:hAnsiTheme="minorHAnsi" w:cstheme="minorBidi"/>
        <w:b/>
        <w:bCs/>
        <w:sz w:val="18"/>
        <w:szCs w:val="18"/>
      </w:rPr>
      <w:t xml:space="preserve"> </w:t>
    </w:r>
  </w:p>
  <w:p w14:paraId="60512D3A" w14:textId="77777777" w:rsidR="00CB6E0D" w:rsidRDefault="00B177B8">
    <w:pPr>
      <w:pStyle w:val="Header"/>
    </w:pPr>
  </w:p>
  <w:p w14:paraId="2540F5E5" w14:textId="77777777" w:rsidR="00CB6E0D" w:rsidRDefault="00B177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83CBF"/>
    <w:multiLevelType w:val="hybridMultilevel"/>
    <w:tmpl w:val="5C6C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53D8E"/>
    <w:multiLevelType w:val="hybridMultilevel"/>
    <w:tmpl w:val="CF6CDB90"/>
    <w:lvl w:ilvl="0" w:tplc="C696DF34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F67B6"/>
    <w:multiLevelType w:val="hybridMultilevel"/>
    <w:tmpl w:val="36025FFC"/>
    <w:lvl w:ilvl="0" w:tplc="D7768620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8697E"/>
    <w:multiLevelType w:val="hybridMultilevel"/>
    <w:tmpl w:val="BE96F6CC"/>
    <w:lvl w:ilvl="0" w:tplc="0409000B">
      <w:start w:val="1"/>
      <w:numFmt w:val="bullet"/>
      <w:pStyle w:val="Horizonheading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244CF"/>
    <w:multiLevelType w:val="hybridMultilevel"/>
    <w:tmpl w:val="066480F4"/>
    <w:lvl w:ilvl="0" w:tplc="7B62E0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ocumentProtection w:edit="readOnly" w:enforcement="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F51"/>
    <w:rsid w:val="00007A41"/>
    <w:rsid w:val="00007E75"/>
    <w:rsid w:val="00014D80"/>
    <w:rsid w:val="00017D4B"/>
    <w:rsid w:val="00021A89"/>
    <w:rsid w:val="0002451C"/>
    <w:rsid w:val="00027256"/>
    <w:rsid w:val="00031300"/>
    <w:rsid w:val="00031903"/>
    <w:rsid w:val="00036361"/>
    <w:rsid w:val="00047A9D"/>
    <w:rsid w:val="00054109"/>
    <w:rsid w:val="00065ED2"/>
    <w:rsid w:val="00066331"/>
    <w:rsid w:val="00072121"/>
    <w:rsid w:val="000737C6"/>
    <w:rsid w:val="00073A23"/>
    <w:rsid w:val="000743AA"/>
    <w:rsid w:val="00081F2A"/>
    <w:rsid w:val="000825B0"/>
    <w:rsid w:val="00085542"/>
    <w:rsid w:val="00085F7F"/>
    <w:rsid w:val="00087F6D"/>
    <w:rsid w:val="00090C53"/>
    <w:rsid w:val="0009541C"/>
    <w:rsid w:val="00097DF3"/>
    <w:rsid w:val="00097DFC"/>
    <w:rsid w:val="000A0DF3"/>
    <w:rsid w:val="000A298B"/>
    <w:rsid w:val="000A58EB"/>
    <w:rsid w:val="000B3450"/>
    <w:rsid w:val="000B6027"/>
    <w:rsid w:val="000B705A"/>
    <w:rsid w:val="000B76B4"/>
    <w:rsid w:val="000C0616"/>
    <w:rsid w:val="000C1F51"/>
    <w:rsid w:val="000D343C"/>
    <w:rsid w:val="000E12C8"/>
    <w:rsid w:val="000E58E2"/>
    <w:rsid w:val="000E681B"/>
    <w:rsid w:val="000F0CE3"/>
    <w:rsid w:val="000F2112"/>
    <w:rsid w:val="000F2132"/>
    <w:rsid w:val="000F254B"/>
    <w:rsid w:val="000F4914"/>
    <w:rsid w:val="000F7736"/>
    <w:rsid w:val="0012388B"/>
    <w:rsid w:val="00131382"/>
    <w:rsid w:val="00132BAF"/>
    <w:rsid w:val="00135ABB"/>
    <w:rsid w:val="00140D39"/>
    <w:rsid w:val="00142F07"/>
    <w:rsid w:val="001439E0"/>
    <w:rsid w:val="00145971"/>
    <w:rsid w:val="00147405"/>
    <w:rsid w:val="00147732"/>
    <w:rsid w:val="001500E7"/>
    <w:rsid w:val="00151A83"/>
    <w:rsid w:val="00153F1C"/>
    <w:rsid w:val="00155E7E"/>
    <w:rsid w:val="0016061C"/>
    <w:rsid w:val="00160B71"/>
    <w:rsid w:val="00161B62"/>
    <w:rsid w:val="00164324"/>
    <w:rsid w:val="00164412"/>
    <w:rsid w:val="00170662"/>
    <w:rsid w:val="00175BCB"/>
    <w:rsid w:val="00176223"/>
    <w:rsid w:val="00176E36"/>
    <w:rsid w:val="00181062"/>
    <w:rsid w:val="001810CA"/>
    <w:rsid w:val="00182900"/>
    <w:rsid w:val="001831F7"/>
    <w:rsid w:val="00183F09"/>
    <w:rsid w:val="00185815"/>
    <w:rsid w:val="00193443"/>
    <w:rsid w:val="001947A6"/>
    <w:rsid w:val="001965FB"/>
    <w:rsid w:val="0019678B"/>
    <w:rsid w:val="001971D1"/>
    <w:rsid w:val="001A71CE"/>
    <w:rsid w:val="001B5D07"/>
    <w:rsid w:val="001B7479"/>
    <w:rsid w:val="001C6A4A"/>
    <w:rsid w:val="001D5565"/>
    <w:rsid w:val="001D6B88"/>
    <w:rsid w:val="001E047C"/>
    <w:rsid w:val="001E2C1B"/>
    <w:rsid w:val="001E57BF"/>
    <w:rsid w:val="001E6794"/>
    <w:rsid w:val="001E7F5A"/>
    <w:rsid w:val="001F17A7"/>
    <w:rsid w:val="001F26D3"/>
    <w:rsid w:val="001F4C71"/>
    <w:rsid w:val="001F52A3"/>
    <w:rsid w:val="00201D6C"/>
    <w:rsid w:val="002067B5"/>
    <w:rsid w:val="0021133C"/>
    <w:rsid w:val="00211844"/>
    <w:rsid w:val="00212352"/>
    <w:rsid w:val="00215299"/>
    <w:rsid w:val="00224C5C"/>
    <w:rsid w:val="00225090"/>
    <w:rsid w:val="00226826"/>
    <w:rsid w:val="00240CF6"/>
    <w:rsid w:val="00241095"/>
    <w:rsid w:val="002422D7"/>
    <w:rsid w:val="002516BE"/>
    <w:rsid w:val="00251709"/>
    <w:rsid w:val="002522FC"/>
    <w:rsid w:val="00252725"/>
    <w:rsid w:val="00255727"/>
    <w:rsid w:val="0025627D"/>
    <w:rsid w:val="00256EA1"/>
    <w:rsid w:val="00262534"/>
    <w:rsid w:val="00263EA6"/>
    <w:rsid w:val="00275DA2"/>
    <w:rsid w:val="00275EB2"/>
    <w:rsid w:val="0028009D"/>
    <w:rsid w:val="0028023D"/>
    <w:rsid w:val="0029042C"/>
    <w:rsid w:val="00290D8C"/>
    <w:rsid w:val="002A3DC5"/>
    <w:rsid w:val="002A76AE"/>
    <w:rsid w:val="002B6FD6"/>
    <w:rsid w:val="002C1B74"/>
    <w:rsid w:val="002C5327"/>
    <w:rsid w:val="002C69D7"/>
    <w:rsid w:val="002C7016"/>
    <w:rsid w:val="002D00CD"/>
    <w:rsid w:val="002D31C2"/>
    <w:rsid w:val="002D654D"/>
    <w:rsid w:val="002E76EA"/>
    <w:rsid w:val="002F0CF8"/>
    <w:rsid w:val="002F33D9"/>
    <w:rsid w:val="002F3A61"/>
    <w:rsid w:val="002F3B16"/>
    <w:rsid w:val="002F516E"/>
    <w:rsid w:val="002F51D6"/>
    <w:rsid w:val="002F69C8"/>
    <w:rsid w:val="002F777A"/>
    <w:rsid w:val="002F7CFE"/>
    <w:rsid w:val="003021DA"/>
    <w:rsid w:val="00302F46"/>
    <w:rsid w:val="00313020"/>
    <w:rsid w:val="00314BC6"/>
    <w:rsid w:val="00315E5D"/>
    <w:rsid w:val="00324214"/>
    <w:rsid w:val="00327A14"/>
    <w:rsid w:val="0033047F"/>
    <w:rsid w:val="00331675"/>
    <w:rsid w:val="00333004"/>
    <w:rsid w:val="00336136"/>
    <w:rsid w:val="003375A1"/>
    <w:rsid w:val="0034013F"/>
    <w:rsid w:val="00344591"/>
    <w:rsid w:val="00347D7E"/>
    <w:rsid w:val="00351934"/>
    <w:rsid w:val="00353CAC"/>
    <w:rsid w:val="003545B6"/>
    <w:rsid w:val="00360302"/>
    <w:rsid w:val="00363AFF"/>
    <w:rsid w:val="003650D8"/>
    <w:rsid w:val="003718F8"/>
    <w:rsid w:val="003731F9"/>
    <w:rsid w:val="00373419"/>
    <w:rsid w:val="00373907"/>
    <w:rsid w:val="00373E6E"/>
    <w:rsid w:val="0037436C"/>
    <w:rsid w:val="00382F78"/>
    <w:rsid w:val="00384E2E"/>
    <w:rsid w:val="00395A45"/>
    <w:rsid w:val="00397F9E"/>
    <w:rsid w:val="003A3C35"/>
    <w:rsid w:val="003A6E40"/>
    <w:rsid w:val="003B4C7A"/>
    <w:rsid w:val="003B5230"/>
    <w:rsid w:val="003B6FAC"/>
    <w:rsid w:val="003C1642"/>
    <w:rsid w:val="003C66CE"/>
    <w:rsid w:val="003D18DC"/>
    <w:rsid w:val="003D3D0E"/>
    <w:rsid w:val="003E01A9"/>
    <w:rsid w:val="003E4708"/>
    <w:rsid w:val="003E77B5"/>
    <w:rsid w:val="003F0D3A"/>
    <w:rsid w:val="003F2CC0"/>
    <w:rsid w:val="00402077"/>
    <w:rsid w:val="00406ABA"/>
    <w:rsid w:val="00410A94"/>
    <w:rsid w:val="00412CB7"/>
    <w:rsid w:val="00412D8E"/>
    <w:rsid w:val="00416CE5"/>
    <w:rsid w:val="00420824"/>
    <w:rsid w:val="00425477"/>
    <w:rsid w:val="00427B86"/>
    <w:rsid w:val="00433C07"/>
    <w:rsid w:val="00433F52"/>
    <w:rsid w:val="00434780"/>
    <w:rsid w:val="004350E4"/>
    <w:rsid w:val="00441193"/>
    <w:rsid w:val="004479DF"/>
    <w:rsid w:val="0045160C"/>
    <w:rsid w:val="0045190B"/>
    <w:rsid w:val="00456947"/>
    <w:rsid w:val="00457B8C"/>
    <w:rsid w:val="0046182E"/>
    <w:rsid w:val="00461F21"/>
    <w:rsid w:val="00462C29"/>
    <w:rsid w:val="0046302C"/>
    <w:rsid w:val="00471BD9"/>
    <w:rsid w:val="00474199"/>
    <w:rsid w:val="00480CC6"/>
    <w:rsid w:val="00481FC1"/>
    <w:rsid w:val="004845AF"/>
    <w:rsid w:val="00485E2F"/>
    <w:rsid w:val="0049094C"/>
    <w:rsid w:val="00492D41"/>
    <w:rsid w:val="00497CF9"/>
    <w:rsid w:val="004A4AFF"/>
    <w:rsid w:val="004B076C"/>
    <w:rsid w:val="004B1DDE"/>
    <w:rsid w:val="004C05F3"/>
    <w:rsid w:val="004C5EAE"/>
    <w:rsid w:val="004D0DCC"/>
    <w:rsid w:val="004D2BDD"/>
    <w:rsid w:val="004E51F0"/>
    <w:rsid w:val="00501375"/>
    <w:rsid w:val="005068A5"/>
    <w:rsid w:val="0050753A"/>
    <w:rsid w:val="005115A8"/>
    <w:rsid w:val="00511DFD"/>
    <w:rsid w:val="00520AFD"/>
    <w:rsid w:val="005213F4"/>
    <w:rsid w:val="0053163E"/>
    <w:rsid w:val="00540600"/>
    <w:rsid w:val="00541356"/>
    <w:rsid w:val="00541447"/>
    <w:rsid w:val="00542F7F"/>
    <w:rsid w:val="00546D46"/>
    <w:rsid w:val="0055122E"/>
    <w:rsid w:val="005528BC"/>
    <w:rsid w:val="005545F6"/>
    <w:rsid w:val="00556160"/>
    <w:rsid w:val="00556899"/>
    <w:rsid w:val="00557C7B"/>
    <w:rsid w:val="00567582"/>
    <w:rsid w:val="0056789C"/>
    <w:rsid w:val="00567AB1"/>
    <w:rsid w:val="005702B8"/>
    <w:rsid w:val="00570375"/>
    <w:rsid w:val="00570655"/>
    <w:rsid w:val="00570E8C"/>
    <w:rsid w:val="005763CB"/>
    <w:rsid w:val="00576E1C"/>
    <w:rsid w:val="00577C41"/>
    <w:rsid w:val="005803F5"/>
    <w:rsid w:val="00580E9D"/>
    <w:rsid w:val="00582B6F"/>
    <w:rsid w:val="005842B5"/>
    <w:rsid w:val="00586F2B"/>
    <w:rsid w:val="0058779F"/>
    <w:rsid w:val="005911C4"/>
    <w:rsid w:val="00591689"/>
    <w:rsid w:val="005A627D"/>
    <w:rsid w:val="005C137A"/>
    <w:rsid w:val="005C21C5"/>
    <w:rsid w:val="005C44AB"/>
    <w:rsid w:val="005C61F4"/>
    <w:rsid w:val="005D00D8"/>
    <w:rsid w:val="005D2919"/>
    <w:rsid w:val="005D3803"/>
    <w:rsid w:val="005D50E0"/>
    <w:rsid w:val="005D5C6E"/>
    <w:rsid w:val="005E643D"/>
    <w:rsid w:val="005E6789"/>
    <w:rsid w:val="005E6B08"/>
    <w:rsid w:val="005F29CE"/>
    <w:rsid w:val="005F2FB6"/>
    <w:rsid w:val="005F39A5"/>
    <w:rsid w:val="005F4A56"/>
    <w:rsid w:val="005F4D40"/>
    <w:rsid w:val="00600CEE"/>
    <w:rsid w:val="00604489"/>
    <w:rsid w:val="00605BF9"/>
    <w:rsid w:val="00606660"/>
    <w:rsid w:val="00606DB8"/>
    <w:rsid w:val="00621180"/>
    <w:rsid w:val="006217A2"/>
    <w:rsid w:val="00624D38"/>
    <w:rsid w:val="00625A1C"/>
    <w:rsid w:val="00631021"/>
    <w:rsid w:val="00632A7B"/>
    <w:rsid w:val="006338C3"/>
    <w:rsid w:val="006411FD"/>
    <w:rsid w:val="0064178C"/>
    <w:rsid w:val="00641798"/>
    <w:rsid w:val="00641F8D"/>
    <w:rsid w:val="006444CF"/>
    <w:rsid w:val="0065195F"/>
    <w:rsid w:val="00652810"/>
    <w:rsid w:val="00662838"/>
    <w:rsid w:val="00663BE3"/>
    <w:rsid w:val="00663E05"/>
    <w:rsid w:val="006673BC"/>
    <w:rsid w:val="00670881"/>
    <w:rsid w:val="006730BD"/>
    <w:rsid w:val="00677633"/>
    <w:rsid w:val="00680755"/>
    <w:rsid w:val="006813E7"/>
    <w:rsid w:val="00684868"/>
    <w:rsid w:val="00685EF3"/>
    <w:rsid w:val="006A3720"/>
    <w:rsid w:val="006A3983"/>
    <w:rsid w:val="006B1B09"/>
    <w:rsid w:val="006C1BEF"/>
    <w:rsid w:val="006C2505"/>
    <w:rsid w:val="006C2D21"/>
    <w:rsid w:val="006C3484"/>
    <w:rsid w:val="006C49CE"/>
    <w:rsid w:val="006C7D9E"/>
    <w:rsid w:val="006D173B"/>
    <w:rsid w:val="006D2BDE"/>
    <w:rsid w:val="006E2D6F"/>
    <w:rsid w:val="006E6976"/>
    <w:rsid w:val="006F5A5C"/>
    <w:rsid w:val="006F6D02"/>
    <w:rsid w:val="006F78AC"/>
    <w:rsid w:val="007001A0"/>
    <w:rsid w:val="007018BE"/>
    <w:rsid w:val="00711BDB"/>
    <w:rsid w:val="0071628F"/>
    <w:rsid w:val="00726E39"/>
    <w:rsid w:val="00733E6B"/>
    <w:rsid w:val="00745317"/>
    <w:rsid w:val="00745579"/>
    <w:rsid w:val="00753452"/>
    <w:rsid w:val="00753D92"/>
    <w:rsid w:val="00754E91"/>
    <w:rsid w:val="00755530"/>
    <w:rsid w:val="007643F2"/>
    <w:rsid w:val="007645FD"/>
    <w:rsid w:val="00766408"/>
    <w:rsid w:val="0076728C"/>
    <w:rsid w:val="0077354B"/>
    <w:rsid w:val="00776FB3"/>
    <w:rsid w:val="00780970"/>
    <w:rsid w:val="00780CDD"/>
    <w:rsid w:val="00783DFC"/>
    <w:rsid w:val="00785DD7"/>
    <w:rsid w:val="00791C77"/>
    <w:rsid w:val="00796C20"/>
    <w:rsid w:val="007977A2"/>
    <w:rsid w:val="007A102A"/>
    <w:rsid w:val="007A22DC"/>
    <w:rsid w:val="007A55A5"/>
    <w:rsid w:val="007B059B"/>
    <w:rsid w:val="007B1F33"/>
    <w:rsid w:val="007B202A"/>
    <w:rsid w:val="007B2587"/>
    <w:rsid w:val="007B5158"/>
    <w:rsid w:val="007C455D"/>
    <w:rsid w:val="007C487E"/>
    <w:rsid w:val="007C6E96"/>
    <w:rsid w:val="007D232E"/>
    <w:rsid w:val="007D2884"/>
    <w:rsid w:val="007D7109"/>
    <w:rsid w:val="007D7313"/>
    <w:rsid w:val="007E50C0"/>
    <w:rsid w:val="00805F3D"/>
    <w:rsid w:val="00810CCA"/>
    <w:rsid w:val="00813A53"/>
    <w:rsid w:val="0081660A"/>
    <w:rsid w:val="00820CD0"/>
    <w:rsid w:val="00821C05"/>
    <w:rsid w:val="00822004"/>
    <w:rsid w:val="00825AA7"/>
    <w:rsid w:val="00827535"/>
    <w:rsid w:val="008419A0"/>
    <w:rsid w:val="008436FD"/>
    <w:rsid w:val="00843D73"/>
    <w:rsid w:val="008479F5"/>
    <w:rsid w:val="008519C8"/>
    <w:rsid w:val="00855B1F"/>
    <w:rsid w:val="008642D1"/>
    <w:rsid w:val="0086701D"/>
    <w:rsid w:val="00872AC8"/>
    <w:rsid w:val="00873B9D"/>
    <w:rsid w:val="00881E5F"/>
    <w:rsid w:val="00881F1A"/>
    <w:rsid w:val="00886A2B"/>
    <w:rsid w:val="008879E3"/>
    <w:rsid w:val="0089354D"/>
    <w:rsid w:val="00894C3D"/>
    <w:rsid w:val="008972A4"/>
    <w:rsid w:val="008A23FF"/>
    <w:rsid w:val="008B04EC"/>
    <w:rsid w:val="008B45B8"/>
    <w:rsid w:val="008D088A"/>
    <w:rsid w:val="008D20A0"/>
    <w:rsid w:val="008D5E90"/>
    <w:rsid w:val="008E6AF4"/>
    <w:rsid w:val="008E6DE1"/>
    <w:rsid w:val="008F066F"/>
    <w:rsid w:val="008F0B8D"/>
    <w:rsid w:val="008F3CCF"/>
    <w:rsid w:val="008F7757"/>
    <w:rsid w:val="00901F7C"/>
    <w:rsid w:val="00902548"/>
    <w:rsid w:val="00911C6F"/>
    <w:rsid w:val="00912D44"/>
    <w:rsid w:val="00917E31"/>
    <w:rsid w:val="009212F3"/>
    <w:rsid w:val="009253FA"/>
    <w:rsid w:val="0093471D"/>
    <w:rsid w:val="00934CF2"/>
    <w:rsid w:val="009400D1"/>
    <w:rsid w:val="00950653"/>
    <w:rsid w:val="00951646"/>
    <w:rsid w:val="0095170F"/>
    <w:rsid w:val="0095470B"/>
    <w:rsid w:val="009548A3"/>
    <w:rsid w:val="0096137E"/>
    <w:rsid w:val="00966221"/>
    <w:rsid w:val="009705C0"/>
    <w:rsid w:val="00971E9A"/>
    <w:rsid w:val="0097270C"/>
    <w:rsid w:val="009731A9"/>
    <w:rsid w:val="009807F6"/>
    <w:rsid w:val="00984FCF"/>
    <w:rsid w:val="00984FE9"/>
    <w:rsid w:val="00992FA3"/>
    <w:rsid w:val="009938EF"/>
    <w:rsid w:val="009968D9"/>
    <w:rsid w:val="00997D72"/>
    <w:rsid w:val="009A19BC"/>
    <w:rsid w:val="009A1A63"/>
    <w:rsid w:val="009A29BC"/>
    <w:rsid w:val="009B3E51"/>
    <w:rsid w:val="009B50F8"/>
    <w:rsid w:val="009B5515"/>
    <w:rsid w:val="009C2679"/>
    <w:rsid w:val="009C59C6"/>
    <w:rsid w:val="009D19C4"/>
    <w:rsid w:val="009D2073"/>
    <w:rsid w:val="009E48FC"/>
    <w:rsid w:val="009E4F74"/>
    <w:rsid w:val="009E66EC"/>
    <w:rsid w:val="009E7988"/>
    <w:rsid w:val="009F612B"/>
    <w:rsid w:val="00A0059C"/>
    <w:rsid w:val="00A00B6C"/>
    <w:rsid w:val="00A00F03"/>
    <w:rsid w:val="00A13948"/>
    <w:rsid w:val="00A143C1"/>
    <w:rsid w:val="00A214DE"/>
    <w:rsid w:val="00A25E87"/>
    <w:rsid w:val="00A277C2"/>
    <w:rsid w:val="00A31190"/>
    <w:rsid w:val="00A32B51"/>
    <w:rsid w:val="00A34A31"/>
    <w:rsid w:val="00A3760D"/>
    <w:rsid w:val="00A37AE2"/>
    <w:rsid w:val="00A426DA"/>
    <w:rsid w:val="00A44795"/>
    <w:rsid w:val="00A447A3"/>
    <w:rsid w:val="00A53B40"/>
    <w:rsid w:val="00A565D2"/>
    <w:rsid w:val="00A57558"/>
    <w:rsid w:val="00A61904"/>
    <w:rsid w:val="00A6212A"/>
    <w:rsid w:val="00A634DF"/>
    <w:rsid w:val="00A63744"/>
    <w:rsid w:val="00A665A6"/>
    <w:rsid w:val="00A7219A"/>
    <w:rsid w:val="00A73E04"/>
    <w:rsid w:val="00A865BE"/>
    <w:rsid w:val="00A86900"/>
    <w:rsid w:val="00A870D1"/>
    <w:rsid w:val="00A92553"/>
    <w:rsid w:val="00A959D6"/>
    <w:rsid w:val="00A95E95"/>
    <w:rsid w:val="00AA0A9D"/>
    <w:rsid w:val="00AA14C0"/>
    <w:rsid w:val="00AA2410"/>
    <w:rsid w:val="00AA6696"/>
    <w:rsid w:val="00AB2DAB"/>
    <w:rsid w:val="00AB2FFC"/>
    <w:rsid w:val="00AB3760"/>
    <w:rsid w:val="00AB4B7F"/>
    <w:rsid w:val="00AB58D8"/>
    <w:rsid w:val="00AB650A"/>
    <w:rsid w:val="00AC0144"/>
    <w:rsid w:val="00AC526F"/>
    <w:rsid w:val="00AC7FD5"/>
    <w:rsid w:val="00AD1440"/>
    <w:rsid w:val="00AD2E35"/>
    <w:rsid w:val="00AD522A"/>
    <w:rsid w:val="00AD6204"/>
    <w:rsid w:val="00AD69DB"/>
    <w:rsid w:val="00AE1A5B"/>
    <w:rsid w:val="00AE4069"/>
    <w:rsid w:val="00AE747F"/>
    <w:rsid w:val="00AE79B9"/>
    <w:rsid w:val="00AF1063"/>
    <w:rsid w:val="00AF47C8"/>
    <w:rsid w:val="00B00D86"/>
    <w:rsid w:val="00B015C8"/>
    <w:rsid w:val="00B017DC"/>
    <w:rsid w:val="00B04FFD"/>
    <w:rsid w:val="00B059E6"/>
    <w:rsid w:val="00B074A9"/>
    <w:rsid w:val="00B11548"/>
    <w:rsid w:val="00B14E4D"/>
    <w:rsid w:val="00B177B8"/>
    <w:rsid w:val="00B27B1B"/>
    <w:rsid w:val="00B31815"/>
    <w:rsid w:val="00B32960"/>
    <w:rsid w:val="00B34480"/>
    <w:rsid w:val="00B344A6"/>
    <w:rsid w:val="00B40982"/>
    <w:rsid w:val="00B46ECE"/>
    <w:rsid w:val="00B50FBB"/>
    <w:rsid w:val="00B5299A"/>
    <w:rsid w:val="00B535F8"/>
    <w:rsid w:val="00B564EB"/>
    <w:rsid w:val="00B568A5"/>
    <w:rsid w:val="00B63489"/>
    <w:rsid w:val="00B65435"/>
    <w:rsid w:val="00B67487"/>
    <w:rsid w:val="00B713D0"/>
    <w:rsid w:val="00B7342E"/>
    <w:rsid w:val="00B76E47"/>
    <w:rsid w:val="00B77AEB"/>
    <w:rsid w:val="00B82789"/>
    <w:rsid w:val="00B84551"/>
    <w:rsid w:val="00B85231"/>
    <w:rsid w:val="00B8687C"/>
    <w:rsid w:val="00B869CB"/>
    <w:rsid w:val="00B90332"/>
    <w:rsid w:val="00B947ED"/>
    <w:rsid w:val="00BA505B"/>
    <w:rsid w:val="00BB1F18"/>
    <w:rsid w:val="00BB42CC"/>
    <w:rsid w:val="00BB5F42"/>
    <w:rsid w:val="00BB6FE5"/>
    <w:rsid w:val="00BC235B"/>
    <w:rsid w:val="00BC412B"/>
    <w:rsid w:val="00BC6633"/>
    <w:rsid w:val="00BC6825"/>
    <w:rsid w:val="00BC6E49"/>
    <w:rsid w:val="00BC6F74"/>
    <w:rsid w:val="00BD41CB"/>
    <w:rsid w:val="00BD6592"/>
    <w:rsid w:val="00BD6B9D"/>
    <w:rsid w:val="00BD6D7A"/>
    <w:rsid w:val="00BF33E1"/>
    <w:rsid w:val="00BF7B2B"/>
    <w:rsid w:val="00BF7BDD"/>
    <w:rsid w:val="00BF7F96"/>
    <w:rsid w:val="00C0075A"/>
    <w:rsid w:val="00C05B48"/>
    <w:rsid w:val="00C06B58"/>
    <w:rsid w:val="00C1780A"/>
    <w:rsid w:val="00C20E4B"/>
    <w:rsid w:val="00C2496A"/>
    <w:rsid w:val="00C24AC4"/>
    <w:rsid w:val="00C3079A"/>
    <w:rsid w:val="00C31E5E"/>
    <w:rsid w:val="00C32B26"/>
    <w:rsid w:val="00C44EF4"/>
    <w:rsid w:val="00C505FE"/>
    <w:rsid w:val="00C52DA4"/>
    <w:rsid w:val="00C5446D"/>
    <w:rsid w:val="00C64351"/>
    <w:rsid w:val="00C71661"/>
    <w:rsid w:val="00C758C8"/>
    <w:rsid w:val="00C830B4"/>
    <w:rsid w:val="00C85397"/>
    <w:rsid w:val="00C87918"/>
    <w:rsid w:val="00C91524"/>
    <w:rsid w:val="00C92C88"/>
    <w:rsid w:val="00C953D9"/>
    <w:rsid w:val="00C96FB8"/>
    <w:rsid w:val="00CA2207"/>
    <w:rsid w:val="00CA301C"/>
    <w:rsid w:val="00CA35DF"/>
    <w:rsid w:val="00CA794A"/>
    <w:rsid w:val="00CB1A65"/>
    <w:rsid w:val="00CB367D"/>
    <w:rsid w:val="00CC26BF"/>
    <w:rsid w:val="00CC37B7"/>
    <w:rsid w:val="00CC457A"/>
    <w:rsid w:val="00CD4279"/>
    <w:rsid w:val="00CE054F"/>
    <w:rsid w:val="00CE6FF6"/>
    <w:rsid w:val="00CF002A"/>
    <w:rsid w:val="00CF0651"/>
    <w:rsid w:val="00CF1B14"/>
    <w:rsid w:val="00CF3A0C"/>
    <w:rsid w:val="00CF4B6C"/>
    <w:rsid w:val="00CF510E"/>
    <w:rsid w:val="00CF5A0D"/>
    <w:rsid w:val="00D059D1"/>
    <w:rsid w:val="00D15167"/>
    <w:rsid w:val="00D1697D"/>
    <w:rsid w:val="00D17FF7"/>
    <w:rsid w:val="00D21FD4"/>
    <w:rsid w:val="00D240E4"/>
    <w:rsid w:val="00D270B3"/>
    <w:rsid w:val="00D356B8"/>
    <w:rsid w:val="00D36B70"/>
    <w:rsid w:val="00D378AE"/>
    <w:rsid w:val="00D40E39"/>
    <w:rsid w:val="00D53386"/>
    <w:rsid w:val="00D555B2"/>
    <w:rsid w:val="00D605F2"/>
    <w:rsid w:val="00D6356F"/>
    <w:rsid w:val="00D65817"/>
    <w:rsid w:val="00D66313"/>
    <w:rsid w:val="00D70955"/>
    <w:rsid w:val="00D75233"/>
    <w:rsid w:val="00D76386"/>
    <w:rsid w:val="00D77111"/>
    <w:rsid w:val="00D80912"/>
    <w:rsid w:val="00D83C74"/>
    <w:rsid w:val="00D85A58"/>
    <w:rsid w:val="00D92373"/>
    <w:rsid w:val="00D95A25"/>
    <w:rsid w:val="00D96483"/>
    <w:rsid w:val="00DA4D90"/>
    <w:rsid w:val="00DA7B95"/>
    <w:rsid w:val="00DB0B07"/>
    <w:rsid w:val="00DB29F2"/>
    <w:rsid w:val="00DC06F2"/>
    <w:rsid w:val="00DC0D72"/>
    <w:rsid w:val="00DC22B5"/>
    <w:rsid w:val="00DC33EA"/>
    <w:rsid w:val="00DC6C81"/>
    <w:rsid w:val="00DD005F"/>
    <w:rsid w:val="00DD3B49"/>
    <w:rsid w:val="00DD4986"/>
    <w:rsid w:val="00DD6F45"/>
    <w:rsid w:val="00DD750E"/>
    <w:rsid w:val="00DE0338"/>
    <w:rsid w:val="00DE2CF6"/>
    <w:rsid w:val="00DE6099"/>
    <w:rsid w:val="00DE6C0D"/>
    <w:rsid w:val="00DF252F"/>
    <w:rsid w:val="00DF333B"/>
    <w:rsid w:val="00E012C1"/>
    <w:rsid w:val="00E036B9"/>
    <w:rsid w:val="00E04EE0"/>
    <w:rsid w:val="00E0771C"/>
    <w:rsid w:val="00E123AE"/>
    <w:rsid w:val="00E204BA"/>
    <w:rsid w:val="00E23597"/>
    <w:rsid w:val="00E2434B"/>
    <w:rsid w:val="00E26DC7"/>
    <w:rsid w:val="00E3020F"/>
    <w:rsid w:val="00E363CE"/>
    <w:rsid w:val="00E42B56"/>
    <w:rsid w:val="00E45C4D"/>
    <w:rsid w:val="00E4747A"/>
    <w:rsid w:val="00E47870"/>
    <w:rsid w:val="00E548AE"/>
    <w:rsid w:val="00E54D44"/>
    <w:rsid w:val="00E559EE"/>
    <w:rsid w:val="00E56285"/>
    <w:rsid w:val="00E637E8"/>
    <w:rsid w:val="00E65371"/>
    <w:rsid w:val="00E65EC0"/>
    <w:rsid w:val="00E70C73"/>
    <w:rsid w:val="00E74021"/>
    <w:rsid w:val="00E74977"/>
    <w:rsid w:val="00E8310A"/>
    <w:rsid w:val="00E93428"/>
    <w:rsid w:val="00E94662"/>
    <w:rsid w:val="00EA2A30"/>
    <w:rsid w:val="00EA4F1B"/>
    <w:rsid w:val="00EB1954"/>
    <w:rsid w:val="00EB3E83"/>
    <w:rsid w:val="00EB6243"/>
    <w:rsid w:val="00EB6B2A"/>
    <w:rsid w:val="00EB7355"/>
    <w:rsid w:val="00EB7616"/>
    <w:rsid w:val="00EC110E"/>
    <w:rsid w:val="00EC3E2E"/>
    <w:rsid w:val="00EC6E1B"/>
    <w:rsid w:val="00EC783B"/>
    <w:rsid w:val="00ED55A6"/>
    <w:rsid w:val="00EE0028"/>
    <w:rsid w:val="00EE54A3"/>
    <w:rsid w:val="00EF2514"/>
    <w:rsid w:val="00F00577"/>
    <w:rsid w:val="00F023C5"/>
    <w:rsid w:val="00F0300F"/>
    <w:rsid w:val="00F03471"/>
    <w:rsid w:val="00F03933"/>
    <w:rsid w:val="00F03B31"/>
    <w:rsid w:val="00F04CED"/>
    <w:rsid w:val="00F0606A"/>
    <w:rsid w:val="00F11AA8"/>
    <w:rsid w:val="00F120D1"/>
    <w:rsid w:val="00F1285B"/>
    <w:rsid w:val="00F14F50"/>
    <w:rsid w:val="00F15F02"/>
    <w:rsid w:val="00F225C9"/>
    <w:rsid w:val="00F2309C"/>
    <w:rsid w:val="00F23D3C"/>
    <w:rsid w:val="00F23F72"/>
    <w:rsid w:val="00F25BCC"/>
    <w:rsid w:val="00F27A6B"/>
    <w:rsid w:val="00F35B77"/>
    <w:rsid w:val="00F53031"/>
    <w:rsid w:val="00F531F2"/>
    <w:rsid w:val="00F56477"/>
    <w:rsid w:val="00F56DB9"/>
    <w:rsid w:val="00F6172F"/>
    <w:rsid w:val="00F61D7F"/>
    <w:rsid w:val="00F6326A"/>
    <w:rsid w:val="00F6516B"/>
    <w:rsid w:val="00F77397"/>
    <w:rsid w:val="00F83E2B"/>
    <w:rsid w:val="00F8501D"/>
    <w:rsid w:val="00F85A79"/>
    <w:rsid w:val="00F86DF7"/>
    <w:rsid w:val="00F96633"/>
    <w:rsid w:val="00F978A1"/>
    <w:rsid w:val="00FA2B5D"/>
    <w:rsid w:val="00FB0FDD"/>
    <w:rsid w:val="00FB4F7A"/>
    <w:rsid w:val="00FC1076"/>
    <w:rsid w:val="00FD61A7"/>
    <w:rsid w:val="00FE117E"/>
    <w:rsid w:val="00FE2157"/>
    <w:rsid w:val="00FE3A75"/>
    <w:rsid w:val="00FE5A5A"/>
    <w:rsid w:val="00FE61D2"/>
    <w:rsid w:val="00FF0F3D"/>
    <w:rsid w:val="00FF1681"/>
    <w:rsid w:val="00FF2696"/>
    <w:rsid w:val="00FF5306"/>
    <w:rsid w:val="00FF57D5"/>
    <w:rsid w:val="14516252"/>
    <w:rsid w:val="5C47709F"/>
    <w:rsid w:val="5E80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C9B34"/>
  <w15:docId w15:val="{6C124121-6EE2-4CC9-9565-CE23056C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D41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25AA7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5AA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6F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A865BE"/>
    <w:pPr>
      <w:numPr>
        <w:numId w:val="3"/>
      </w:numPr>
      <w:spacing w:after="0" w:line="240" w:lineRule="auto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1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F5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77C2"/>
    <w:rPr>
      <w:color w:val="0000FF"/>
      <w:u w:val="single"/>
    </w:rPr>
  </w:style>
  <w:style w:type="table" w:styleId="TableGrid">
    <w:name w:val="Table Grid"/>
    <w:basedOn w:val="TableNormal"/>
    <w:uiPriority w:val="59"/>
    <w:rsid w:val="002D654D"/>
    <w:pPr>
      <w:spacing w:after="0" w:line="240" w:lineRule="auto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0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42C"/>
  </w:style>
  <w:style w:type="paragraph" w:styleId="Footer">
    <w:name w:val="footer"/>
    <w:basedOn w:val="Normal"/>
    <w:link w:val="FooterChar"/>
    <w:uiPriority w:val="99"/>
    <w:unhideWhenUsed/>
    <w:rsid w:val="00290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42C"/>
  </w:style>
  <w:style w:type="character" w:styleId="UnresolvedMention">
    <w:name w:val="Unresolved Mention"/>
    <w:basedOn w:val="DefaultParagraphFont"/>
    <w:uiPriority w:val="99"/>
    <w:semiHidden/>
    <w:unhideWhenUsed/>
    <w:rsid w:val="005803F5"/>
    <w:rPr>
      <w:color w:val="605E5C"/>
      <w:shd w:val="clear" w:color="auto" w:fill="E1DFDD"/>
    </w:rPr>
  </w:style>
  <w:style w:type="paragraph" w:customStyle="1" w:styleId="Image">
    <w:name w:val="Image"/>
    <w:basedOn w:val="Normal"/>
    <w:autoRedefine/>
    <w:qFormat/>
    <w:rsid w:val="00F023C5"/>
    <w:pPr>
      <w:spacing w:line="360" w:lineRule="auto"/>
      <w:jc w:val="center"/>
    </w:pPr>
    <w:rPr>
      <w:noProof/>
    </w:rPr>
  </w:style>
  <w:style w:type="paragraph" w:customStyle="1" w:styleId="TableFont">
    <w:name w:val="Table Font"/>
    <w:basedOn w:val="Normal"/>
    <w:link w:val="TableFontChar"/>
    <w:autoRedefine/>
    <w:qFormat/>
    <w:rsid w:val="00C96FB8"/>
    <w:pPr>
      <w:spacing w:after="0" w:line="240" w:lineRule="auto"/>
    </w:pPr>
    <w:rPr>
      <w:rFonts w:ascii="Calibri" w:eastAsiaTheme="minorHAnsi" w:hAnsi="Calibri" w:cs="Calibri"/>
      <w:sz w:val="20"/>
      <w:lang w:eastAsia="zh-CN"/>
    </w:rPr>
  </w:style>
  <w:style w:type="character" w:customStyle="1" w:styleId="TableFontChar">
    <w:name w:val="Table Font Char"/>
    <w:basedOn w:val="DefaultParagraphFont"/>
    <w:link w:val="TableFont"/>
    <w:rsid w:val="00C96FB8"/>
    <w:rPr>
      <w:rFonts w:ascii="Calibri" w:eastAsiaTheme="minorHAnsi" w:hAnsi="Calibri" w:cs="Calibri"/>
      <w:sz w:val="20"/>
      <w:lang w:eastAsia="zh-CN"/>
    </w:rPr>
  </w:style>
  <w:style w:type="character" w:customStyle="1" w:styleId="normaltextrun">
    <w:name w:val="normaltextrun"/>
    <w:basedOn w:val="DefaultParagraphFont"/>
    <w:rsid w:val="00632A7B"/>
  </w:style>
  <w:style w:type="paragraph" w:customStyle="1" w:styleId="TableText">
    <w:name w:val="Table Text"/>
    <w:aliases w:val="tt"/>
    <w:basedOn w:val="Normal"/>
    <w:link w:val="TableTextChar"/>
    <w:rsid w:val="00DE2CF6"/>
    <w:pPr>
      <w:spacing w:before="40" w:after="40" w:line="240" w:lineRule="auto"/>
      <w:ind w:left="432"/>
    </w:pPr>
    <w:rPr>
      <w:rFonts w:ascii="Times New Roman" w:eastAsia="Times New Roman" w:hAnsi="Times New Roman" w:cs="Times New Roman"/>
      <w:szCs w:val="20"/>
    </w:rPr>
  </w:style>
  <w:style w:type="character" w:customStyle="1" w:styleId="TableTextChar">
    <w:name w:val="Table Text Char"/>
    <w:basedOn w:val="DefaultParagraphFont"/>
    <w:link w:val="TableText"/>
    <w:locked/>
    <w:rsid w:val="00DE2CF6"/>
    <w:rPr>
      <w:rFonts w:ascii="Times New Roman" w:eastAsia="Times New Roman" w:hAnsi="Times New Roman" w:cs="Times New Roman"/>
      <w:szCs w:val="20"/>
    </w:rPr>
  </w:style>
  <w:style w:type="paragraph" w:styleId="Title">
    <w:name w:val="Title"/>
    <w:basedOn w:val="Normal"/>
    <w:next w:val="Normal"/>
    <w:link w:val="TitleChar"/>
    <w:qFormat/>
    <w:rsid w:val="00181062"/>
    <w:pPr>
      <w:spacing w:after="0" w:line="240" w:lineRule="auto"/>
      <w:ind w:left="432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86701D"/>
    <w:pPr>
      <w:numPr>
        <w:ilvl w:val="1"/>
      </w:numPr>
      <w:spacing w:after="160" w:line="240" w:lineRule="auto"/>
      <w:ind w:left="432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86701D"/>
    <w:rPr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DD005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D005F"/>
    <w:pPr>
      <w:spacing w:after="100"/>
    </w:pPr>
  </w:style>
  <w:style w:type="paragraph" w:customStyle="1" w:styleId="Bullet">
    <w:name w:val="Bullet"/>
    <w:basedOn w:val="Normal"/>
    <w:autoRedefine/>
    <w:qFormat/>
    <w:rsid w:val="003731F9"/>
    <w:pPr>
      <w:numPr>
        <w:numId w:val="2"/>
      </w:numPr>
      <w:spacing w:after="12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D605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0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05F2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line">
    <w:name w:val="line"/>
    <w:basedOn w:val="DefaultParagraphFont"/>
    <w:rsid w:val="00D605F2"/>
  </w:style>
  <w:style w:type="paragraph" w:styleId="TOC3">
    <w:name w:val="toc 3"/>
    <w:basedOn w:val="Normal"/>
    <w:next w:val="Normal"/>
    <w:autoRedefine/>
    <w:uiPriority w:val="39"/>
    <w:unhideWhenUsed/>
    <w:rsid w:val="00B32960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7C455D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185815"/>
    <w:pPr>
      <w:spacing w:after="100"/>
      <w:ind w:left="220"/>
    </w:pPr>
  </w:style>
  <w:style w:type="character" w:customStyle="1" w:styleId="ListParagraphChar">
    <w:name w:val="List Paragraph Char"/>
    <w:link w:val="ListParagraph"/>
    <w:uiPriority w:val="34"/>
    <w:qFormat/>
    <w:locked/>
    <w:rsid w:val="00A865BE"/>
  </w:style>
  <w:style w:type="paragraph" w:customStyle="1" w:styleId="Heading1atext">
    <w:name w:val="Heading 1a text"/>
    <w:basedOn w:val="Normal"/>
    <w:semiHidden/>
    <w:rsid w:val="00FE5A5A"/>
    <w:pPr>
      <w:overflowPunct w:val="0"/>
      <w:autoSpaceDE w:val="0"/>
      <w:autoSpaceDN w:val="0"/>
      <w:adjustRightInd w:val="0"/>
      <w:spacing w:after="180" w:line="240" w:lineRule="auto"/>
      <w:ind w:left="432"/>
      <w:textAlignment w:val="baseline"/>
    </w:pPr>
    <w:rPr>
      <w:rFonts w:ascii="Arial" w:eastAsia="SimSun" w:hAnsi="Arial" w:cs="Arial"/>
      <w:kern w:val="32"/>
      <w:sz w:val="20"/>
      <w:szCs w:val="20"/>
      <w:lang w:eastAsia="zh-CN"/>
    </w:rPr>
  </w:style>
  <w:style w:type="paragraph" w:customStyle="1" w:styleId="tableheader">
    <w:name w:val="table header"/>
    <w:basedOn w:val="Normal"/>
    <w:rsid w:val="00FE5A5A"/>
    <w:pPr>
      <w:spacing w:before="60" w:after="60" w:line="240" w:lineRule="auto"/>
      <w:ind w:left="432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Horizonheading1">
    <w:name w:val="Horizon heading 1"/>
    <w:basedOn w:val="Heading1"/>
    <w:autoRedefine/>
    <w:rsid w:val="00FE5A5A"/>
    <w:pPr>
      <w:keepNext w:val="0"/>
      <w:keepLines w:val="0"/>
      <w:numPr>
        <w:numId w:val="1"/>
      </w:numPr>
      <w:spacing w:before="100" w:beforeAutospacing="1" w:after="120" w:line="240" w:lineRule="auto"/>
    </w:pPr>
    <w:rPr>
      <w:rFonts w:asciiTheme="minorHAnsi" w:eastAsia="Times New Roman" w:hAnsiTheme="minorHAnsi" w:cstheme="minorHAnsi"/>
      <w:b/>
      <w:color w:val="auto"/>
    </w:rPr>
  </w:style>
  <w:style w:type="paragraph" w:customStyle="1" w:styleId="Horizontext">
    <w:name w:val="Horizon text"/>
    <w:basedOn w:val="Normal"/>
    <w:link w:val="HorizontextChar"/>
    <w:autoRedefine/>
    <w:uiPriority w:val="99"/>
    <w:rsid w:val="00FE5A5A"/>
    <w:pPr>
      <w:spacing w:after="0" w:line="240" w:lineRule="auto"/>
      <w:ind w:left="432"/>
    </w:pPr>
    <w:rPr>
      <w:rFonts w:ascii="Arial" w:eastAsia="Times New Roman" w:hAnsi="Arial" w:cs="Arial"/>
      <w:sz w:val="20"/>
      <w:szCs w:val="20"/>
    </w:rPr>
  </w:style>
  <w:style w:type="character" w:customStyle="1" w:styleId="HorizontextChar">
    <w:name w:val="Horizon text Char"/>
    <w:link w:val="Horizontext"/>
    <w:uiPriority w:val="99"/>
    <w:locked/>
    <w:rsid w:val="00FE5A5A"/>
    <w:rPr>
      <w:rFonts w:ascii="Arial" w:eastAsia="Times New Roman" w:hAnsi="Arial" w:cs="Arial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6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DB29F2"/>
    <w:rPr>
      <w:color w:val="800080" w:themeColor="followedHyperlink"/>
      <w:u w:val="single"/>
    </w:rPr>
  </w:style>
  <w:style w:type="table" w:styleId="GridTable6Colorful-Accent1">
    <w:name w:val="Grid Table 6 Colorful Accent 1"/>
    <w:basedOn w:val="TableNormal"/>
    <w:uiPriority w:val="51"/>
    <w:rsid w:val="006A3983"/>
    <w:pPr>
      <w:spacing w:after="0" w:line="240" w:lineRule="auto"/>
    </w:pPr>
    <w:rPr>
      <w:rFonts w:eastAsiaTheme="minorHAnsi"/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6A398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983"/>
    <w:rPr>
      <w:i/>
      <w:iCs/>
      <w:color w:val="404040" w:themeColor="text1" w:themeTint="BF"/>
    </w:rPr>
  </w:style>
  <w:style w:type="paragraph" w:customStyle="1" w:styleId="Horizonindentedtext">
    <w:name w:val="Horizon indented text"/>
    <w:basedOn w:val="Normal"/>
    <w:autoRedefine/>
    <w:rsid w:val="006A3983"/>
    <w:pPr>
      <w:autoSpaceDE w:val="0"/>
      <w:autoSpaceDN w:val="0"/>
      <w:adjustRightInd w:val="0"/>
      <w:spacing w:after="0" w:line="240" w:lineRule="auto"/>
      <w:ind w:left="720"/>
    </w:pPr>
    <w:rPr>
      <w:rFonts w:ascii="Arial" w:eastAsia="Times New Roman" w:hAnsi="Arial" w:cs="Arial"/>
      <w:sz w:val="20"/>
      <w:szCs w:val="20"/>
    </w:rPr>
  </w:style>
  <w:style w:type="paragraph" w:customStyle="1" w:styleId="TableText0">
    <w:name w:val="TableText"/>
    <w:basedOn w:val="Normal"/>
    <w:semiHidden/>
    <w:rsid w:val="006A3983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Arial"/>
      <w:sz w:val="20"/>
      <w:szCs w:val="20"/>
    </w:rPr>
  </w:style>
  <w:style w:type="table" w:styleId="GridTable4-Accent3">
    <w:name w:val="Grid Table 4 Accent 3"/>
    <w:basedOn w:val="TableNormal"/>
    <w:uiPriority w:val="49"/>
    <w:rsid w:val="00EB7355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">
    <w:name w:val="Grid Table 4"/>
    <w:basedOn w:val="TableNormal"/>
    <w:uiPriority w:val="49"/>
    <w:rsid w:val="00EB73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9868">
              <w:marLeft w:val="21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4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63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7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5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07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5117"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4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CFF961D38A3349A30B38B7B59D5D32" ma:contentTypeVersion="10" ma:contentTypeDescription="Create a new document." ma:contentTypeScope="" ma:versionID="8e1b77a6195475aecc65fd2b0181c421">
  <xsd:schema xmlns:xsd="http://www.w3.org/2001/XMLSchema" xmlns:xs="http://www.w3.org/2001/XMLSchema" xmlns:p="http://schemas.microsoft.com/office/2006/metadata/properties" xmlns:ns2="094e85b6-a973-4d40-a2f3-164cde1403f4" xmlns:ns3="ae2d36ac-ba5f-435c-be2f-c6cbc95f8efb" targetNamespace="http://schemas.microsoft.com/office/2006/metadata/properties" ma:root="true" ma:fieldsID="1e71deef6f4b169889670733c4fb0146" ns2:_="" ns3:_="">
    <xsd:import namespace="094e85b6-a973-4d40-a2f3-164cde1403f4"/>
    <xsd:import namespace="ae2d36ac-ba5f-435c-be2f-c6cbc95f8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85b6-a973-4d40-a2f3-164cde1403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d36ac-ba5f-435c-be2f-c6cbc95f8ef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154FC-BE8F-4F8A-A124-DE9C86AE4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85b6-a973-4d40-a2f3-164cde1403f4"/>
    <ds:schemaRef ds:uri="ae2d36ac-ba5f-435c-be2f-c6cbc95f8e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998DCF-7B1D-43BB-B458-1EEEE4CA25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08AD80-79EC-4984-99E3-0A3308331B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5FECF3-A85B-4A72-B560-F1A1C6F4E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Inc.</Company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Kavitha_Patchamalai@Dellteam.com</dc:creator>
  <cp:keywords>Internal Use</cp:keywords>
  <cp:lastModifiedBy>Admin</cp:lastModifiedBy>
  <cp:revision>2</cp:revision>
  <cp:lastPrinted>2021-08-31T11:41:00Z</cp:lastPrinted>
  <dcterms:created xsi:type="dcterms:W3CDTF">2026-04-24T16:40:00Z</dcterms:created>
  <dcterms:modified xsi:type="dcterms:W3CDTF">2026-04-24T16:40:00Z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990bf30e-bd2c-433e-8496-3acb52bc9a11</vt:lpwstr>
  </property>
  <property fmtid="{D5CDD505-2E9C-101B-9397-08002B2CF9AE}" pid="3" name="DellClassification">
    <vt:lpwstr>Internal Use</vt:lpwstr>
  </property>
  <property fmtid="{D5CDD505-2E9C-101B-9397-08002B2CF9AE}" pid="4" name="DellSubLabels">
    <vt:lpwstr>Privileged</vt:lpwstr>
  </property>
  <property fmtid="{D5CDD505-2E9C-101B-9397-08002B2CF9AE}" pid="5" name="DellVisual Markings">
    <vt:lpwstr>Classification Footer</vt:lpwstr>
  </property>
  <property fmtid="{D5CDD505-2E9C-101B-9397-08002B2CF9AE}" pid="6" name="titusconfig">
    <vt:lpwstr>1.1AMER</vt:lpwstr>
  </property>
  <property fmtid="{D5CDD505-2E9C-101B-9397-08002B2CF9AE}" pid="7" name="Classification">
    <vt:lpwstr>Internal Use</vt:lpwstr>
  </property>
  <property fmtid="{D5CDD505-2E9C-101B-9397-08002B2CF9AE}" pid="8" name="Sublabels">
    <vt:lpwstr>Privileged</vt:lpwstr>
  </property>
  <property fmtid="{D5CDD505-2E9C-101B-9397-08002B2CF9AE}" pid="9" name="VisualMarkings">
    <vt:lpwstr>Classification Footer</vt:lpwstr>
  </property>
  <property fmtid="{D5CDD505-2E9C-101B-9397-08002B2CF9AE}" pid="10" name="MSIP_Label_7de70ee2-0cb4-4d60-aee5-75ef2c4c8a90_Enabled">
    <vt:lpwstr>True</vt:lpwstr>
  </property>
  <property fmtid="{D5CDD505-2E9C-101B-9397-08002B2CF9AE}" pid="11" name="MSIP_Label_7de70ee2-0cb4-4d60-aee5-75ef2c4c8a90_SiteId">
    <vt:lpwstr>945c199a-83a2-4e80-9f8c-5a91be5752dd</vt:lpwstr>
  </property>
  <property fmtid="{D5CDD505-2E9C-101B-9397-08002B2CF9AE}" pid="12" name="MSIP_Label_7de70ee2-0cb4-4d60-aee5-75ef2c4c8a90_Owner">
    <vt:lpwstr>Kavitha_Patchamalai@Dellteam.com</vt:lpwstr>
  </property>
  <property fmtid="{D5CDD505-2E9C-101B-9397-08002B2CF9AE}" pid="13" name="MSIP_Label_7de70ee2-0cb4-4d60-aee5-75ef2c4c8a90_SetDate">
    <vt:lpwstr>2021-08-21T05:23:54.0951686Z</vt:lpwstr>
  </property>
  <property fmtid="{D5CDD505-2E9C-101B-9397-08002B2CF9AE}" pid="14" name="MSIP_Label_7de70ee2-0cb4-4d60-aee5-75ef2c4c8a90_Name">
    <vt:lpwstr>Internal Use</vt:lpwstr>
  </property>
  <property fmtid="{D5CDD505-2E9C-101B-9397-08002B2CF9AE}" pid="15" name="MSIP_Label_7de70ee2-0cb4-4d60-aee5-75ef2c4c8a90_Application">
    <vt:lpwstr>Microsoft Azure Information Protection</vt:lpwstr>
  </property>
  <property fmtid="{D5CDD505-2E9C-101B-9397-08002B2CF9AE}" pid="16" name="MSIP_Label_7de70ee2-0cb4-4d60-aee5-75ef2c4c8a90_ActionId">
    <vt:lpwstr>66404845-6763-4192-99a9-bd7d129fdfb9</vt:lpwstr>
  </property>
  <property fmtid="{D5CDD505-2E9C-101B-9397-08002B2CF9AE}" pid="17" name="MSIP_Label_7de70ee2-0cb4-4d60-aee5-75ef2c4c8a90_Extended_MSFT_Method">
    <vt:lpwstr>Manual</vt:lpwstr>
  </property>
  <property fmtid="{D5CDD505-2E9C-101B-9397-08002B2CF9AE}" pid="18" name="MSIP_Label_da6fab74-d5af-4af7-a9a4-78d84655a626_Enabled">
    <vt:lpwstr>True</vt:lpwstr>
  </property>
  <property fmtid="{D5CDD505-2E9C-101B-9397-08002B2CF9AE}" pid="19" name="MSIP_Label_da6fab74-d5af-4af7-a9a4-78d84655a626_SiteId">
    <vt:lpwstr>945c199a-83a2-4e80-9f8c-5a91be5752dd</vt:lpwstr>
  </property>
  <property fmtid="{D5CDD505-2E9C-101B-9397-08002B2CF9AE}" pid="20" name="MSIP_Label_da6fab74-d5af-4af7-a9a4-78d84655a626_Owner">
    <vt:lpwstr>Kavitha_Patchamalai@Dellteam.com</vt:lpwstr>
  </property>
  <property fmtid="{D5CDD505-2E9C-101B-9397-08002B2CF9AE}" pid="21" name="MSIP_Label_da6fab74-d5af-4af7-a9a4-78d84655a626_SetDate">
    <vt:lpwstr>2021-08-21T05:23:54.0951686Z</vt:lpwstr>
  </property>
  <property fmtid="{D5CDD505-2E9C-101B-9397-08002B2CF9AE}" pid="22" name="MSIP_Label_da6fab74-d5af-4af7-a9a4-78d84655a626_Name">
    <vt:lpwstr>Visual Marking</vt:lpwstr>
  </property>
  <property fmtid="{D5CDD505-2E9C-101B-9397-08002B2CF9AE}" pid="23" name="MSIP_Label_da6fab74-d5af-4af7-a9a4-78d84655a626_Application">
    <vt:lpwstr>Microsoft Azure Information Protection</vt:lpwstr>
  </property>
  <property fmtid="{D5CDD505-2E9C-101B-9397-08002B2CF9AE}" pid="24" name="MSIP_Label_da6fab74-d5af-4af7-a9a4-78d84655a626_ActionId">
    <vt:lpwstr>66404845-6763-4192-99a9-bd7d129fdfb9</vt:lpwstr>
  </property>
  <property fmtid="{D5CDD505-2E9C-101B-9397-08002B2CF9AE}" pid="25" name="MSIP_Label_da6fab74-d5af-4af7-a9a4-78d84655a626_Parent">
    <vt:lpwstr>7de70ee2-0cb4-4d60-aee5-75ef2c4c8a90</vt:lpwstr>
  </property>
  <property fmtid="{D5CDD505-2E9C-101B-9397-08002B2CF9AE}" pid="26" name="MSIP_Label_da6fab74-d5af-4af7-a9a4-78d84655a626_Extended_MSFT_Method">
    <vt:lpwstr>Manual</vt:lpwstr>
  </property>
  <property fmtid="{D5CDD505-2E9C-101B-9397-08002B2CF9AE}" pid="27" name="aiplabel">
    <vt:lpwstr>Internal Use Visual Marking</vt:lpwstr>
  </property>
  <property fmtid="{D5CDD505-2E9C-101B-9397-08002B2CF9AE}" pid="28" name="ContentTypeId">
    <vt:lpwstr>0x010100BECFF961D38A3349A30B38B7B59D5D32</vt:lpwstr>
  </property>
</Properties>
</file>