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4E83" w14:textId="0DBB6902" w:rsidR="006B10E5" w:rsidRDefault="00431043">
      <w:pPr>
        <w:rPr>
          <w:rtl/>
        </w:rPr>
      </w:pPr>
      <w:r>
        <w:rPr>
          <w:rFonts w:hint="cs"/>
          <w:rtl/>
        </w:rPr>
        <w:t xml:space="preserve">تو تگ </w:t>
      </w:r>
      <w:r>
        <w:t xml:space="preserve">script </w:t>
      </w:r>
      <w:r>
        <w:rPr>
          <w:rFonts w:hint="cs"/>
          <w:rtl/>
        </w:rPr>
        <w:t xml:space="preserve"> یه </w:t>
      </w:r>
      <w:r>
        <w:t xml:space="preserve">eventlistener </w:t>
      </w:r>
      <w:r>
        <w:rPr>
          <w:rFonts w:hint="cs"/>
          <w:rtl/>
        </w:rPr>
        <w:t xml:space="preserve"> داریم که </w:t>
      </w:r>
      <w:r>
        <w:t xml:space="preserve">mouse move </w:t>
      </w:r>
      <w:r>
        <w:rPr>
          <w:rFonts w:hint="cs"/>
          <w:rtl/>
        </w:rPr>
        <w:t xml:space="preserve">ه ینی نسبت به حرکت موس تو صفحه حساسه و فانکشن </w:t>
      </w:r>
      <w:r>
        <w:t xml:space="preserve">myFunction </w:t>
      </w:r>
      <w:r>
        <w:rPr>
          <w:rFonts w:hint="cs"/>
          <w:rtl/>
        </w:rPr>
        <w:t xml:space="preserve">رو اجرا میکنه که اونم یه عدد رندوم رو تو صفحه نمایش میده </w:t>
      </w:r>
    </w:p>
    <w:p w14:paraId="46926B6C" w14:textId="036C2002" w:rsidR="00431043" w:rsidRDefault="00431043">
      <w:pPr>
        <w:rPr>
          <w:rFonts w:hint="cs"/>
        </w:rPr>
      </w:pPr>
      <w:r>
        <w:rPr>
          <w:rFonts w:hint="cs"/>
          <w:rtl/>
        </w:rPr>
        <w:t xml:space="preserve">یه تگ دیگه هم داریم که یه </w:t>
      </w:r>
      <w:r>
        <w:t xml:space="preserve">button </w:t>
      </w:r>
      <w:r>
        <w:rPr>
          <w:rFonts w:hint="cs"/>
          <w:rtl/>
        </w:rPr>
        <w:t xml:space="preserve"> داره و وقتی روش کلیک میشه میاد فانکشن </w:t>
      </w:r>
      <w:r>
        <w:t xml:space="preserve">removeHndler </w:t>
      </w:r>
      <w:r>
        <w:rPr>
          <w:rFonts w:hint="cs"/>
          <w:rtl/>
        </w:rPr>
        <w:t xml:space="preserve"> رو اجرا میکنه و توی اون فاکشن اون </w:t>
      </w:r>
      <w:r>
        <w:t xml:space="preserve">eventListener </w:t>
      </w:r>
      <w:r>
        <w:rPr>
          <w:rFonts w:hint="cs"/>
          <w:rtl/>
        </w:rPr>
        <w:t xml:space="preserve"> رو پاک میکنه رو دیگه عدد رندومی چاپ نمیشه</w:t>
      </w:r>
    </w:p>
    <w:sectPr w:rsidR="00431043" w:rsidSect="00890C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A2"/>
    <w:rsid w:val="00431043"/>
    <w:rsid w:val="006B10E5"/>
    <w:rsid w:val="00890C59"/>
    <w:rsid w:val="00D3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3B0BAD"/>
  <w15:chartTrackingRefBased/>
  <w15:docId w15:val="{5223B4CA-077B-4549-97F7-B2E9B4B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TECHNO2000</dc:creator>
  <cp:keywords/>
  <dc:description/>
  <cp:lastModifiedBy>TECHNO2000</cp:lastModifiedBy>
  <cp:revision>3</cp:revision>
  <dcterms:created xsi:type="dcterms:W3CDTF">2021-04-17T09:28:00Z</dcterms:created>
  <dcterms:modified xsi:type="dcterms:W3CDTF">2021-04-17T09:38:00Z</dcterms:modified>
</cp:coreProperties>
</file>