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25 يوم 15-08-1444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100 | النوع: محضر | التاريخ: 15-08-1444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https://drive.google.com/file/d/1HXX9Pt04-XhbWWSx8EMNKoZhzJgT3GTk/view?usp=drivesdk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: عد عد أما أما االلهاالله رسول رسول ع ع والسلام والسلام والصلاة والصلاة مد مد ا ا ـ ۲۵۲۵/۱۲۱۲/۱٤٤٤٤۲ خ خ وتار وتار ٤۲۸۲ ۲۸۲٤۷۱۷ ۷۱۷ رقم رقم القضية القضية ع ع ناء ناء و و و و الدائرة الدائرة فلدى فلدى بالقضية صفتھ</w:t>
      </w:r>
    </w:p>
    <w:p>
      <w:pPr>
        <w:jc w:val="right"/>
        <w:bidi/>
      </w:pPr>
      <w:r>
        <w:rPr>
          <w:b w:val="0"/>
          <w:i w:val="0"/>
        </w:rPr>
        <w:t>تحتف تحتف ا ا ةسل ةسل روضحب روضحب : : فارطأ فارطأ ةيضقلا ةيضقلا ةماسا دمحا سابع ز لا و ة ةينطولا ۱۰۳۷۱۰۸۰۰۱ ةيدوعسلا دم ھيلع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۱ : ةـ الصفح رقم ۲٤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ليكو ۸۳۵۰۵۸۲۲۱۱ ة و لا ةينطولا ي رت نب حبار نب دعس ي طملا</w:t>
      </w:r>
    </w:p>
    <w:p>
      <w:pPr>
        <w:jc w:val="right"/>
        <w:bidi/>
      </w:pPr>
      <w:r>
        <w:rPr>
          <w:b w:val="0"/>
          <w:i w:val="0"/>
        </w:rPr>
        <w:t>الدعوى الدعوى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 ةعفارملا</w:t>
      </w:r>
    </w:p>
    <w:p>
      <w:pPr>
        <w:jc w:val="right"/>
        <w:bidi/>
      </w:pPr>
      <w:r>
        <w:rPr>
          <w:b w:val="0"/>
          <w:i w:val="0"/>
        </w:rPr>
        <w:t>ش و ةرئادلا إ ھنأ مل ا دري نع ةلد ةيئان ا ةدافإ ح ھخ رات ، دعتساو نافرطلا ةع اتمب .كلذ 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۲ : ةـ الصفح رقم ۲٤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سم ز عباس احمد عدنان الصفة المد التوقيع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ناميلس دمحم ناميلس يريدسلا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سم ز عباس احمد اسامة الصفة عليھ مد التوقيع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ليكو ةفصلا ي رت نب حبار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۳ : ةـ الصفح رقم ۲٤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الدائرة الدائرة أعضاء أعضاء توقيع 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