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مستند مالي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فارطأ ةيضقلا ةع اتم ةلماعملا ىدل ةطرشلا ، ھيلعو تعفر .ةسل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، نـعو قـ رط ماـظن ـ اقت ،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