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89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ةيماتخ ةركذم عوضوملا</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هسفنل صاخرتسالا ضرغ داضتل هسفنل ليكولا عيب زاوج مدع ىلع عرشلا رقتسا (۱)</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ةيدوعسلا ةيبرعلا ةكلمملا</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