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8978" w14:textId="010CC029" w:rsidR="00EF595A" w:rsidRDefault="009E0C6F" w:rsidP="009E0C6F">
      <w:pPr>
        <w:pStyle w:val="ListParagraph"/>
        <w:numPr>
          <w:ilvl w:val="0"/>
          <w:numId w:val="1"/>
        </w:numPr>
      </w:pPr>
      <w:r>
        <w:t>Provide example of “nothing” in the tutorial</w:t>
      </w:r>
    </w:p>
    <w:p w14:paraId="61349453" w14:textId="34A3D367" w:rsidR="009E0C6F" w:rsidRDefault="009E0C6F" w:rsidP="009E0C6F">
      <w:pPr>
        <w:pStyle w:val="ListParagraph"/>
        <w:numPr>
          <w:ilvl w:val="0"/>
          <w:numId w:val="1"/>
        </w:numPr>
      </w:pPr>
      <w:r>
        <w:t>Provide multiple examples of nothing in the field guide</w:t>
      </w:r>
    </w:p>
    <w:p w14:paraId="0BF1DDE7" w14:textId="2CF5BE6C" w:rsidR="009E0C6F" w:rsidRDefault="009E0C6F" w:rsidP="009E0C6F">
      <w:pPr>
        <w:pStyle w:val="ListParagraph"/>
        <w:numPr>
          <w:ilvl w:val="0"/>
          <w:numId w:val="1"/>
        </w:numPr>
      </w:pPr>
      <w:r>
        <w:t>Provide more examples of ships and humpbacks in the field guide</w:t>
      </w:r>
    </w:p>
    <w:p w14:paraId="58FB79D9" w14:textId="2FD24BD0" w:rsidR="009E0C6F" w:rsidRDefault="009E0C6F" w:rsidP="009E0C6F">
      <w:pPr>
        <w:pStyle w:val="ListParagraph"/>
        <w:numPr>
          <w:ilvl w:val="0"/>
          <w:numId w:val="1"/>
        </w:numPr>
      </w:pPr>
      <w:r>
        <w:t xml:space="preserve">Add instruction to the </w:t>
      </w:r>
      <w:proofErr w:type="gramStart"/>
      <w:r>
        <w:t>multiple choice</w:t>
      </w:r>
      <w:proofErr w:type="gramEnd"/>
      <w:r>
        <w:t xml:space="preserve"> selections that users can include notes of other sounds they may have heard in the “Talk” page</w:t>
      </w:r>
    </w:p>
    <w:p w14:paraId="56E10E17" w14:textId="785AA628" w:rsidR="009E0C6F" w:rsidRDefault="009E0C6F" w:rsidP="009E0C6F">
      <w:pPr>
        <w:pStyle w:val="ListParagraph"/>
        <w:numPr>
          <w:ilvl w:val="0"/>
          <w:numId w:val="1"/>
        </w:numPr>
      </w:pPr>
      <w:r>
        <w:t>Use consistent max volume across all clips in tutorial, field guide, and workflow</w:t>
      </w:r>
    </w:p>
    <w:p w14:paraId="48A53A14" w14:textId="10FB82F4" w:rsidR="009E0C6F" w:rsidRDefault="009E0C6F" w:rsidP="009E0C6F">
      <w:pPr>
        <w:pStyle w:val="ListParagraph"/>
        <w:numPr>
          <w:ilvl w:val="0"/>
          <w:numId w:val="1"/>
        </w:numPr>
      </w:pPr>
      <w:r>
        <w:t>Ask Zooniverse developers to adjust position of scrolling lines</w:t>
      </w:r>
    </w:p>
    <w:p w14:paraId="065C3CA1" w14:textId="42B3FB71" w:rsidR="009E0C6F" w:rsidRDefault="009E0C6F" w:rsidP="009E0C6F">
      <w:pPr>
        <w:pStyle w:val="ListParagraph"/>
        <w:numPr>
          <w:ilvl w:val="0"/>
          <w:numId w:val="1"/>
        </w:numPr>
      </w:pPr>
      <w:r>
        <w:t>Add option to play sound at different speeds (option available in Hawk Talk)</w:t>
      </w:r>
    </w:p>
    <w:p w14:paraId="0DC1E337" w14:textId="4918E47D" w:rsidR="009E0C6F" w:rsidRDefault="009E0C6F" w:rsidP="009E0C6F">
      <w:pPr>
        <w:pStyle w:val="ListParagraph"/>
        <w:numPr>
          <w:ilvl w:val="0"/>
          <w:numId w:val="1"/>
        </w:numPr>
      </w:pPr>
      <w:r>
        <w:t xml:space="preserve">Add note to use headphones and explain laptop speakers may not </w:t>
      </w:r>
      <w:proofErr w:type="gramStart"/>
      <w:r>
        <w:t>reliable</w:t>
      </w:r>
      <w:proofErr w:type="gramEnd"/>
      <w:r>
        <w:t xml:space="preserve"> reproduce all freq</w:t>
      </w:r>
      <w:r w:rsidR="00CD5759">
        <w:t>u</w:t>
      </w:r>
      <w:r>
        <w:t>encies</w:t>
      </w:r>
    </w:p>
    <w:p w14:paraId="5431A5C3" w14:textId="6BBBB31D" w:rsidR="009E0C6F" w:rsidRDefault="009E0C6F" w:rsidP="009E0C6F">
      <w:pPr>
        <w:pStyle w:val="ListParagraph"/>
        <w:numPr>
          <w:ilvl w:val="0"/>
          <w:numId w:val="1"/>
        </w:numPr>
      </w:pPr>
      <w:r>
        <w:t>Include a map where the sounds come from</w:t>
      </w:r>
    </w:p>
    <w:p w14:paraId="1AD356E6" w14:textId="77777777" w:rsidR="009E0C6F" w:rsidRDefault="009E0C6F" w:rsidP="00CD5759">
      <w:pPr>
        <w:pStyle w:val="ListParagraph"/>
      </w:pPr>
    </w:p>
    <w:sectPr w:rsidR="009E0C6F" w:rsidSect="001C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095"/>
    <w:multiLevelType w:val="hybridMultilevel"/>
    <w:tmpl w:val="1D2A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22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6F"/>
    <w:rsid w:val="001C56B1"/>
    <w:rsid w:val="008A005F"/>
    <w:rsid w:val="009E0C6F"/>
    <w:rsid w:val="00CD5759"/>
    <w:rsid w:val="00E42875"/>
    <w:rsid w:val="00E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4BF17"/>
  <w15:chartTrackingRefBased/>
  <w15:docId w15:val="{F8757BFD-17AD-3145-B798-BEDA92B3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Simonis</dc:creator>
  <cp:keywords/>
  <dc:description/>
  <cp:lastModifiedBy>Anne Simonis</cp:lastModifiedBy>
  <cp:revision>2</cp:revision>
  <dcterms:created xsi:type="dcterms:W3CDTF">2022-12-06T05:18:00Z</dcterms:created>
  <dcterms:modified xsi:type="dcterms:W3CDTF">2022-12-08T03:08:00Z</dcterms:modified>
</cp:coreProperties>
</file>