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1528" w14:textId="435C8BF8" w:rsidR="00B048CC" w:rsidRDefault="0096584D">
      <w:hyperlink r:id="rId4" w:history="1">
        <w:r w:rsidRPr="00DF0C0E">
          <w:rPr>
            <w:rStyle w:val="Hipervnculo"/>
          </w:rPr>
          <w:t>https://www.reddit.com/r/PowerScaling/comments/1izzumm/deku_vs_miles_morales_who_wins/?show=original</w:t>
        </w:r>
      </w:hyperlink>
    </w:p>
    <w:p w14:paraId="54C1DE53" w14:textId="75DA7CA6" w:rsidR="0096584D" w:rsidRDefault="0096584D">
      <w:hyperlink r:id="rId5" w:history="1">
        <w:r w:rsidRPr="00DF0C0E">
          <w:rPr>
            <w:rStyle w:val="Hipervnculo"/>
          </w:rPr>
          <w:t>https://www.reddit.com/r/powerscales/comments/1ipndh0/miles_morales_composite_vs_deku_anime_manga/?tl=es-419</w:t>
        </w:r>
      </w:hyperlink>
    </w:p>
    <w:p w14:paraId="5146DF2F" w14:textId="77777777" w:rsidR="0096584D" w:rsidRDefault="0096584D"/>
    <w:sectPr w:rsidR="0096584D" w:rsidSect="009658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F0D"/>
    <w:rsid w:val="0039422A"/>
    <w:rsid w:val="00681F0D"/>
    <w:rsid w:val="0096584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2EFD"/>
  <w15:chartTrackingRefBased/>
  <w15:docId w15:val="{6FBDBCC4-4C5A-4379-9C48-2E763408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F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F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F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F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F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F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F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F0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58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5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powerscales/comments/1ipndh0/miles_morales_composite_vs_deku_anime_manga/?tl=es-419" TargetMode="External"/><Relationship Id="rId4" Type="http://schemas.openxmlformats.org/officeDocument/2006/relationships/hyperlink" Target="https://www.reddit.com/r/PowerScaling/comments/1izzumm/deku_vs_miles_morales_who_wins/?show=origin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380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2025-06-23T04:01:00Z</dcterms:created>
  <dcterms:modified xsi:type="dcterms:W3CDTF">2025-06-23T04:01:00Z</dcterms:modified>
</cp:coreProperties>
</file>