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A1F7" w14:textId="42845A23" w:rsidR="00B048CC" w:rsidRPr="00DA414D" w:rsidRDefault="00DA414D">
      <w:pPr>
        <w:rPr>
          <w:lang w:val="en-US"/>
        </w:rPr>
      </w:pPr>
      <w:hyperlink r:id="rId4" w:history="1">
        <w:r w:rsidRPr="00DA414D">
          <w:rPr>
            <w:rStyle w:val="Hipervnculo"/>
            <w:lang w:val="en-US"/>
          </w:rPr>
          <w:t>The result of the Simon vs Kyle Death Battle is going to be disappointing for the exact same reasons almost every comic vs non-comic matchup is (LES) : r/CharacterRant</w:t>
        </w:r>
      </w:hyperlink>
    </w:p>
    <w:sectPr w:rsidR="00B048CC" w:rsidRPr="00DA414D" w:rsidSect="00DA414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0683"/>
    <w:rsid w:val="00360683"/>
    <w:rsid w:val="007A3AF8"/>
    <w:rsid w:val="00AA43E3"/>
    <w:rsid w:val="00B048CC"/>
    <w:rsid w:val="00DA4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81CDC2-7E0F-4771-B8AA-F0DC441AE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0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0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0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0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0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0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0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0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0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0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0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06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06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06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06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06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06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0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0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0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0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0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06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06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06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0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06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068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A41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41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CharacterRant/comments/1fc9977/the_result_of_the_simon_vs_kyle_death_battle_i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244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2025-06-14T04:48:00Z</dcterms:created>
  <dcterms:modified xsi:type="dcterms:W3CDTF">2025-06-14T04:48:00Z</dcterms:modified>
</cp:coreProperties>
</file>