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66FE3" w14:textId="42916F1B" w:rsidR="00B048CC" w:rsidRPr="007171D3" w:rsidRDefault="007171D3">
      <w:pPr>
        <w:rPr>
          <w:lang w:val="en-US"/>
        </w:rPr>
      </w:pPr>
      <w:hyperlink r:id="rId4" w:history="1">
        <w:r w:rsidRPr="007171D3">
          <w:rPr>
            <w:rStyle w:val="Hipervnculo"/>
            <w:lang w:val="en-US"/>
          </w:rPr>
          <w:t>What do y'all think about VSBW ftl sukuna : r/PowerScaling</w:t>
        </w:r>
      </w:hyperlink>
    </w:p>
    <w:sectPr w:rsidR="00B048CC" w:rsidRPr="007171D3" w:rsidSect="007171D3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E470E"/>
    <w:rsid w:val="0015312C"/>
    <w:rsid w:val="007171D3"/>
    <w:rsid w:val="00AA43E3"/>
    <w:rsid w:val="00B048CC"/>
    <w:rsid w:val="00CE4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0D5444-5C5C-4364-A978-AD3236277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E47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E47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E47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E47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E47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E47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47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47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47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E47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E47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E47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E47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E470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E47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E470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E47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E47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E47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E47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E47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E47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E47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E470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E470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E470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E47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470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E470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171D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171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reddit.com/r/PowerScaling/comments/174oae9/what_do_yall_think_about_vsbw_ftl_sukuna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</Words>
  <Characters>145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2025-06-14T18:51:00Z</dcterms:created>
  <dcterms:modified xsi:type="dcterms:W3CDTF">2025-06-14T18:51:00Z</dcterms:modified>
</cp:coreProperties>
</file>