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4E729" w14:textId="77777777" w:rsidR="00314A98" w:rsidRPr="00314A98" w:rsidRDefault="00314A98" w:rsidP="00314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4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Sari Roti Roti Tawar Jumbo Special </w:t>
      </w:r>
    </w:p>
    <w:p w14:paraId="52A4D14E" w14:textId="77777777" w:rsidR="00314A98" w:rsidRPr="00314A98" w:rsidRDefault="00314A98" w:rsidP="00314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4A98">
        <w:rPr>
          <w:rFonts w:ascii="Times New Roman" w:eastAsia="Times New Roman" w:hAnsi="Times New Roman" w:cs="Times New Roman"/>
          <w:sz w:val="24"/>
          <w:szCs w:val="24"/>
          <w:lang w:eastAsia="en-ID"/>
        </w:rPr>
        <w:t>Rp 18.000</w:t>
      </w:r>
    </w:p>
    <w:p w14:paraId="7C0EC5EB" w14:textId="1B790521" w:rsidR="00F3419F" w:rsidRDefault="00E10710"/>
    <w:p w14:paraId="0B2E3626" w14:textId="77777777" w:rsidR="00314A98" w:rsidRPr="00314A98" w:rsidRDefault="00314A98" w:rsidP="00314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4A98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 Produk</w:t>
      </w:r>
    </w:p>
    <w:p w14:paraId="06E00921" w14:textId="77777777" w:rsidR="00314A98" w:rsidRPr="00314A98" w:rsidRDefault="00314A98" w:rsidP="00314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4A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Roti Tawar Special dengan isi 15 slice diperkaya dengan Vitamin B1, B2,B12 &amp; Mineral Zn. </w:t>
      </w:r>
      <w:r w:rsidRPr="00314A9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14A9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BCAE8BD" w14:textId="77777777" w:rsidR="00314A98" w:rsidRPr="00314A98" w:rsidRDefault="00314A98" w:rsidP="0031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4A98">
        <w:rPr>
          <w:rFonts w:ascii="Times New Roman" w:eastAsia="Times New Roman" w:hAnsi="Times New Roman" w:cs="Times New Roman"/>
          <w:sz w:val="24"/>
          <w:szCs w:val="24"/>
          <w:lang w:eastAsia="en-ID"/>
        </w:rPr>
        <w:t>Cara Penyimpanan :</w:t>
      </w:r>
      <w:r w:rsidRPr="00314A9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Simpan di tempat yang sejuk dan kering, jauhkan dari sinar matahari langsung dan benda berbau tajam</w:t>
      </w:r>
    </w:p>
    <w:p w14:paraId="124F8BE1" w14:textId="77777777" w:rsidR="00314A98" w:rsidRPr="00314A98" w:rsidRDefault="00314A98" w:rsidP="0031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4A98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 :</w:t>
      </w:r>
      <w:r w:rsidRPr="00314A9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Tepung terigu (mengandung gluten), air, gula pasir, lemak reroti (mengandung antioksidan askorbil palmitat dan tokoferol campur pekat), premiks roti (mengandung susu lemak nabati 0.61%), pengawet kalsium propionat, antioksidan asam askorbat, ragi, garam</w:t>
      </w:r>
    </w:p>
    <w:p w14:paraId="10B5FBD3" w14:textId="77777777" w:rsidR="00314A98" w:rsidRPr="00314A98" w:rsidRDefault="00314A98" w:rsidP="00314A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4A98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 :</w:t>
      </w:r>
      <w:r w:rsidRPr="00314A9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Mengandung alergen, lihat daftar bahan yang dicetak tebal. Mungkin mengandung telur.</w:t>
      </w:r>
    </w:p>
    <w:p w14:paraId="308A9343" w14:textId="77777777" w:rsidR="00314A98" w:rsidRPr="00314A98" w:rsidRDefault="00314A98" w:rsidP="00314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4A9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314A9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20108264</w:t>
      </w:r>
    </w:p>
    <w:p w14:paraId="0CC68A2C" w14:textId="1A88BBA8" w:rsidR="00314A98" w:rsidRDefault="00314A98">
      <w:pPr>
        <w:pBdr>
          <w:bottom w:val="single" w:sz="6" w:space="1" w:color="auto"/>
        </w:pBdr>
      </w:pPr>
    </w:p>
    <w:p w14:paraId="66E8F6CF" w14:textId="125146EF" w:rsidR="001A0C07" w:rsidRDefault="001A0C07"/>
    <w:p w14:paraId="31B4FCC8" w14:textId="77777777" w:rsidR="001A0C07" w:rsidRPr="001A0C07" w:rsidRDefault="001A0C07" w:rsidP="001A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0C0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Mr.Bread Roti Tawar </w:t>
      </w:r>
    </w:p>
    <w:p w14:paraId="07524DA4" w14:textId="77777777" w:rsidR="001A0C07" w:rsidRPr="001A0C07" w:rsidRDefault="001A0C07" w:rsidP="001A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0C07">
        <w:rPr>
          <w:rFonts w:ascii="Times New Roman" w:eastAsia="Times New Roman" w:hAnsi="Times New Roman" w:cs="Times New Roman"/>
          <w:sz w:val="24"/>
          <w:szCs w:val="24"/>
          <w:lang w:eastAsia="en-ID"/>
        </w:rPr>
        <w:t>Rp 12.000</w:t>
      </w:r>
    </w:p>
    <w:p w14:paraId="531AE93C" w14:textId="7B793CE7" w:rsidR="001A0C07" w:rsidRDefault="001A0C07"/>
    <w:p w14:paraId="640E7AA7" w14:textId="77777777" w:rsidR="001A0C07" w:rsidRPr="001A0C07" w:rsidRDefault="001A0C07" w:rsidP="001A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0C07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 Produk</w:t>
      </w:r>
    </w:p>
    <w:p w14:paraId="1A84391A" w14:textId="77777777" w:rsidR="001A0C07" w:rsidRPr="001A0C07" w:rsidRDefault="001A0C07" w:rsidP="001A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0C07">
        <w:rPr>
          <w:rFonts w:ascii="Times New Roman" w:eastAsia="Times New Roman" w:hAnsi="Times New Roman" w:cs="Times New Roman"/>
          <w:sz w:val="24"/>
          <w:szCs w:val="24"/>
          <w:lang w:eastAsia="en-ID"/>
        </w:rPr>
        <w:t>Enak, lembut dan bergizi.</w:t>
      </w:r>
      <w:r w:rsidRPr="001A0C0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A0C0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D8F6B84" w14:textId="77777777" w:rsidR="001A0C07" w:rsidRPr="001A0C07" w:rsidRDefault="001A0C07" w:rsidP="001A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0C0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1A0C0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10029536</w:t>
      </w:r>
    </w:p>
    <w:p w14:paraId="75227030" w14:textId="621C9552" w:rsidR="001A0C07" w:rsidRDefault="001A0C07">
      <w:pPr>
        <w:pBdr>
          <w:bottom w:val="double" w:sz="6" w:space="1" w:color="auto"/>
        </w:pBdr>
      </w:pPr>
    </w:p>
    <w:p w14:paraId="4BF07CD9" w14:textId="63F27981" w:rsidR="0073210A" w:rsidRDefault="0073210A"/>
    <w:p w14:paraId="241B1C02" w14:textId="77777777" w:rsidR="0073210A" w:rsidRPr="0073210A" w:rsidRDefault="0073210A" w:rsidP="0073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Mr.Bread Roti Tawar Gandum Multiseed </w:t>
      </w:r>
    </w:p>
    <w:p w14:paraId="3F0E3C63" w14:textId="77777777" w:rsidR="0073210A" w:rsidRPr="0073210A" w:rsidRDefault="0073210A" w:rsidP="0073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t>Rp 18.500</w:t>
      </w:r>
    </w:p>
    <w:p w14:paraId="682C408C" w14:textId="202F7CA1" w:rsidR="0073210A" w:rsidRDefault="0073210A"/>
    <w:p w14:paraId="5D51AC67" w14:textId="77777777" w:rsidR="0073210A" w:rsidRPr="0073210A" w:rsidRDefault="0073210A" w:rsidP="0073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 Produk</w:t>
      </w:r>
    </w:p>
    <w:p w14:paraId="214FE015" w14:textId="77777777" w:rsidR="0073210A" w:rsidRPr="0073210A" w:rsidRDefault="0073210A" w:rsidP="0073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t>Mr.Bread roti tawar gandum multiseed merupakan roti kaya serat dimana dengan mengonsumsi 2 lembar roti sudah dapat memenuhi 17% dari kebutuhan total serat/harinya. Roti dengan tekstur lebih lembut dan kaya akan biji-bijian</w:t>
      </w: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054585A" w14:textId="77777777" w:rsidR="0073210A" w:rsidRPr="0073210A" w:rsidRDefault="0073210A" w:rsidP="007321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t>Cara Penyimpanan :</w:t>
      </w: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Simpan di Tempat Sejuk dan Kering</w:t>
      </w:r>
    </w:p>
    <w:p w14:paraId="0ECE3C8E" w14:textId="77777777" w:rsidR="0073210A" w:rsidRPr="0073210A" w:rsidRDefault="0073210A" w:rsidP="007321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Komposisi :</w:t>
      </w: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Tepung Terigu, Air, Es Kulit Gandum, Gula (mengandung pengawet sulfit), Lemak Hewani (Sapi), Susu Lemak Nabati, Kecap, Ragi, Garam, </w:t>
      </w:r>
    </w:p>
    <w:p w14:paraId="18F5CE7B" w14:textId="77777777" w:rsidR="0073210A" w:rsidRPr="0073210A" w:rsidRDefault="0073210A" w:rsidP="007321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 :</w:t>
      </w: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Jangan Diterima Bila Kemasan Rusak</w:t>
      </w:r>
    </w:p>
    <w:p w14:paraId="28FF15AF" w14:textId="77777777" w:rsidR="0073210A" w:rsidRPr="0073210A" w:rsidRDefault="0073210A" w:rsidP="007321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 Saji :</w:t>
      </w: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280 gram</w:t>
      </w:r>
    </w:p>
    <w:p w14:paraId="5CEF9B9C" w14:textId="77777777" w:rsidR="0073210A" w:rsidRPr="0073210A" w:rsidRDefault="0073210A" w:rsidP="0073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210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73210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20042205</w:t>
      </w:r>
    </w:p>
    <w:p w14:paraId="58CCFE16" w14:textId="6F31A2FC" w:rsidR="0073210A" w:rsidRDefault="0073210A"/>
    <w:p w14:paraId="5E468C4A" w14:textId="5380DEB4" w:rsidR="0073210A" w:rsidRDefault="0073210A">
      <w:pPr>
        <w:pBdr>
          <w:bottom w:val="double" w:sz="6" w:space="1" w:color="auto"/>
        </w:pBdr>
      </w:pPr>
    </w:p>
    <w:p w14:paraId="457432E5" w14:textId="15D14333" w:rsidR="0073210A" w:rsidRDefault="0073210A"/>
    <w:p w14:paraId="180BC45C" w14:textId="02383145" w:rsidR="0073210A" w:rsidRDefault="0073210A"/>
    <w:p w14:paraId="3763E8D8" w14:textId="77777777" w:rsidR="00E74EF6" w:rsidRPr="00E74EF6" w:rsidRDefault="00E74EF6" w:rsidP="00E7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4E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Sari Roti Roti Tawar Jumbo Special </w:t>
      </w:r>
    </w:p>
    <w:p w14:paraId="0EE86E7A" w14:textId="77777777" w:rsidR="00E74EF6" w:rsidRPr="00E74EF6" w:rsidRDefault="00E74EF6" w:rsidP="00E7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4EF6">
        <w:rPr>
          <w:rFonts w:ascii="Times New Roman" w:eastAsia="Times New Roman" w:hAnsi="Times New Roman" w:cs="Times New Roman"/>
          <w:sz w:val="24"/>
          <w:szCs w:val="24"/>
          <w:lang w:eastAsia="en-ID"/>
        </w:rPr>
        <w:t>Rp 18.000</w:t>
      </w:r>
    </w:p>
    <w:p w14:paraId="40C6DB5D" w14:textId="05E30728" w:rsidR="00E74EF6" w:rsidRDefault="00E74EF6"/>
    <w:p w14:paraId="71962BEC" w14:textId="291FE4E3" w:rsidR="00E74EF6" w:rsidRDefault="00E74EF6"/>
    <w:p w14:paraId="79E5B430" w14:textId="77777777" w:rsidR="00E74EF6" w:rsidRPr="00E74EF6" w:rsidRDefault="00E74EF6" w:rsidP="00E7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4EF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 Produk</w:t>
      </w:r>
    </w:p>
    <w:p w14:paraId="7C3E8F44" w14:textId="77777777" w:rsidR="00E74EF6" w:rsidRPr="00E74EF6" w:rsidRDefault="00E74EF6" w:rsidP="00E7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4E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Roti Tawar Special dengan isi 15 slice diperkaya dengan Vitamin B1, B2,B12 &amp; Mineral Zn. </w:t>
      </w:r>
      <w:r w:rsidRPr="00E74EF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74EF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70B3165" w14:textId="77777777" w:rsidR="00E74EF6" w:rsidRPr="00E74EF6" w:rsidRDefault="00E74EF6" w:rsidP="00E7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4EF6">
        <w:rPr>
          <w:rFonts w:ascii="Times New Roman" w:eastAsia="Times New Roman" w:hAnsi="Times New Roman" w:cs="Times New Roman"/>
          <w:sz w:val="24"/>
          <w:szCs w:val="24"/>
          <w:lang w:eastAsia="en-ID"/>
        </w:rPr>
        <w:t>Cara Penyimpanan :</w:t>
      </w:r>
      <w:r w:rsidRPr="00E74EF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Simpan di tempat yang sejuk dan kering, jauhkan dari sinar matahari langsung dan benda berbau tajam</w:t>
      </w:r>
    </w:p>
    <w:p w14:paraId="5372B5C0" w14:textId="77777777" w:rsidR="00E74EF6" w:rsidRPr="00E74EF6" w:rsidRDefault="00E74EF6" w:rsidP="00E7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4EF6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 :</w:t>
      </w:r>
      <w:r w:rsidRPr="00E74EF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Tepung terigu (mengandung gluten), air, gula pasir, lemak reroti (mengandung antioksidan askorbil palmitat dan tokoferol campur pekat), premiks roti (mengandung susu lemak nabati 0.61%), pengawet kalsium propionat, antioksidan asam askorbat, ragi, garam</w:t>
      </w:r>
    </w:p>
    <w:p w14:paraId="72B35A38" w14:textId="77777777" w:rsidR="00E74EF6" w:rsidRPr="00E74EF6" w:rsidRDefault="00E74EF6" w:rsidP="00E74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4EF6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 :</w:t>
      </w:r>
      <w:r w:rsidRPr="00E74EF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Mengandung alergen, lihat daftar bahan yang dicetak tebal. Mungkin mengandung telur.</w:t>
      </w:r>
    </w:p>
    <w:p w14:paraId="6598FD85" w14:textId="77777777" w:rsidR="00E74EF6" w:rsidRPr="00E74EF6" w:rsidRDefault="00E74EF6" w:rsidP="00E7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74EF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E74EF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20108264</w:t>
      </w:r>
    </w:p>
    <w:p w14:paraId="479C9E86" w14:textId="4902313B" w:rsidR="00E74EF6" w:rsidRDefault="00E74EF6">
      <w:pPr>
        <w:pBdr>
          <w:bottom w:val="double" w:sz="6" w:space="1" w:color="auto"/>
        </w:pBdr>
      </w:pPr>
    </w:p>
    <w:p w14:paraId="3FAB25CE" w14:textId="23D61E96" w:rsidR="00E13F54" w:rsidRDefault="00E13F54"/>
    <w:p w14:paraId="284AA689" w14:textId="77777777" w:rsidR="00E13F54" w:rsidRPr="00E13F54" w:rsidRDefault="00E13F54" w:rsidP="00E13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Sari Roti Roti Tawar Gandum </w:t>
      </w:r>
    </w:p>
    <w:p w14:paraId="52E3A0C6" w14:textId="77777777" w:rsidR="00E13F54" w:rsidRPr="00E13F54" w:rsidRDefault="00E13F54" w:rsidP="00E13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t>Rp 22.000</w:t>
      </w:r>
    </w:p>
    <w:p w14:paraId="686036A8" w14:textId="019B9EF4" w:rsidR="00E13F54" w:rsidRDefault="00E13F54"/>
    <w:p w14:paraId="10A41C71" w14:textId="77777777" w:rsidR="00E13F54" w:rsidRPr="00E13F54" w:rsidRDefault="00E13F54" w:rsidP="00E13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 Produk</w:t>
      </w:r>
    </w:p>
    <w:p w14:paraId="02E3CBFC" w14:textId="77777777" w:rsidR="00E13F54" w:rsidRPr="00E13F54" w:rsidRDefault="00E13F54" w:rsidP="00E13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Sari roti tawar gandum pack</w:t>
      </w: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815271C" w14:textId="77777777" w:rsidR="00E13F54" w:rsidRPr="00E13F54" w:rsidRDefault="00E13F54" w:rsidP="00E13F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t>Cara Penyimpanan :</w:t>
      </w: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Untuk memastikan kesegaran produk, simpan di tempat sejuk dan kering. Agar umur simpan produk lebih lama, simpan dalam lemari es.</w:t>
      </w:r>
    </w:p>
    <w:p w14:paraId="5E8A4F97" w14:textId="77777777" w:rsidR="00E13F54" w:rsidRPr="00E13F54" w:rsidRDefault="00E13F54" w:rsidP="00E13F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 :</w:t>
      </w: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Tepung gandum (55,64 %), air, gula pasir, lemak reroti (mengandung</w:t>
      </w:r>
    </w:p>
    <w:p w14:paraId="7B1C2C58" w14:textId="77777777" w:rsidR="00E13F54" w:rsidRPr="00E13F54" w:rsidRDefault="00E13F54" w:rsidP="00E13F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 Per Kemasan :</w:t>
      </w: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Sajian per kemasan: 5</w:t>
      </w:r>
    </w:p>
    <w:p w14:paraId="02DE19AB" w14:textId="77777777" w:rsidR="00E13F54" w:rsidRPr="00E13F54" w:rsidRDefault="00E13F54" w:rsidP="00E13F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 Saji :</w:t>
      </w: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Takaran saji: 70g</w:t>
      </w:r>
    </w:p>
    <w:p w14:paraId="1D8B659A" w14:textId="77777777" w:rsidR="00E13F54" w:rsidRPr="00E13F54" w:rsidRDefault="00E13F54" w:rsidP="00E13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3F5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E13F5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10008867</w:t>
      </w:r>
    </w:p>
    <w:p w14:paraId="4A2DB402" w14:textId="2DC3E0A4" w:rsidR="00E13F54" w:rsidRDefault="00E13F54">
      <w:pPr>
        <w:pBdr>
          <w:bottom w:val="double" w:sz="6" w:space="1" w:color="auto"/>
        </w:pBdr>
      </w:pPr>
    </w:p>
    <w:p w14:paraId="0375E490" w14:textId="5CCE0F33" w:rsidR="003E4329" w:rsidRDefault="003E4329"/>
    <w:p w14:paraId="3710E0FD" w14:textId="77777777" w:rsidR="003E4329" w:rsidRPr="003E4329" w:rsidRDefault="003E4329" w:rsidP="003E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432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Sari Roti Roti Tawar Kupas Extra Kalsium 200G </w:t>
      </w:r>
    </w:p>
    <w:p w14:paraId="1D940DCC" w14:textId="77777777" w:rsidR="003E4329" w:rsidRPr="003E4329" w:rsidRDefault="003E4329" w:rsidP="003E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4329">
        <w:rPr>
          <w:rFonts w:ascii="Times New Roman" w:eastAsia="Times New Roman" w:hAnsi="Times New Roman" w:cs="Times New Roman"/>
          <w:sz w:val="24"/>
          <w:szCs w:val="24"/>
          <w:lang w:eastAsia="en-ID"/>
        </w:rPr>
        <w:t>Rp 17.500</w:t>
      </w:r>
    </w:p>
    <w:p w14:paraId="6829FBC7" w14:textId="53E21450" w:rsidR="003E4329" w:rsidRDefault="003E4329"/>
    <w:p w14:paraId="202E60F8" w14:textId="77777777" w:rsidR="003E4329" w:rsidRPr="003E4329" w:rsidRDefault="003E4329" w:rsidP="003E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4329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 Produk</w:t>
      </w:r>
    </w:p>
    <w:p w14:paraId="2E4ADD0A" w14:textId="77777777" w:rsidR="003E4329" w:rsidRPr="003E4329" w:rsidRDefault="003E4329" w:rsidP="003E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4329">
        <w:rPr>
          <w:rFonts w:ascii="Times New Roman" w:eastAsia="Times New Roman" w:hAnsi="Times New Roman" w:cs="Times New Roman"/>
          <w:sz w:val="24"/>
          <w:szCs w:val="24"/>
          <w:lang w:eastAsia="en-ID"/>
        </w:rPr>
        <w:t>Sari roti tawar kupas extra kalsium pack 200g</w:t>
      </w:r>
      <w:r w:rsidRPr="003E43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E43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90EA566" w14:textId="77777777" w:rsidR="003E4329" w:rsidRPr="003E4329" w:rsidRDefault="003E4329" w:rsidP="003E43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4329">
        <w:rPr>
          <w:rFonts w:ascii="Times New Roman" w:eastAsia="Times New Roman" w:hAnsi="Times New Roman" w:cs="Times New Roman"/>
          <w:sz w:val="24"/>
          <w:szCs w:val="24"/>
          <w:lang w:eastAsia="en-ID"/>
        </w:rPr>
        <w:t>Cara Penyimpanan :</w:t>
      </w:r>
      <w:r w:rsidRPr="003E43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Untuk memastikan kesegaran produk, simpan di tempat sejuk dan</w:t>
      </w:r>
    </w:p>
    <w:p w14:paraId="11EBE897" w14:textId="77777777" w:rsidR="003E4329" w:rsidRPr="003E4329" w:rsidRDefault="003E4329" w:rsidP="003E43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4329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 :</w:t>
      </w:r>
      <w:r w:rsidRPr="003E43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Tepung terigu, air, gula pasir, lemak reroti (mengandung antioksidan</w:t>
      </w:r>
    </w:p>
    <w:p w14:paraId="2246949E" w14:textId="77777777" w:rsidR="003E4329" w:rsidRPr="003E4329" w:rsidRDefault="003E4329" w:rsidP="003E43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4329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 Saji :</w:t>
      </w:r>
      <w:r w:rsidRPr="003E43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Takaran saji: 40g</w:t>
      </w:r>
    </w:p>
    <w:p w14:paraId="08C027E0" w14:textId="77777777" w:rsidR="003E4329" w:rsidRPr="003E4329" w:rsidRDefault="003E4329" w:rsidP="003E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432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3E43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20003591</w:t>
      </w:r>
    </w:p>
    <w:p w14:paraId="23322CA9" w14:textId="4EC671E0" w:rsidR="003E4329" w:rsidRDefault="003E4329">
      <w:pPr>
        <w:pBdr>
          <w:bottom w:val="double" w:sz="6" w:space="1" w:color="auto"/>
        </w:pBdr>
      </w:pPr>
    </w:p>
    <w:p w14:paraId="221F0F9C" w14:textId="1CA68F64" w:rsidR="003E4329" w:rsidRDefault="003E4329"/>
    <w:p w14:paraId="211DF759" w14:textId="77777777" w:rsidR="00B347F1" w:rsidRPr="00B347F1" w:rsidRDefault="00B347F1" w:rsidP="00B34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Sari Roti Roti Manis Choco Cheese Bun 55G </w:t>
      </w:r>
    </w:p>
    <w:p w14:paraId="15A6E3FB" w14:textId="77777777" w:rsidR="00B347F1" w:rsidRPr="00B347F1" w:rsidRDefault="00B347F1" w:rsidP="00B34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t>Rp 5.000</w:t>
      </w:r>
    </w:p>
    <w:p w14:paraId="3CD7C040" w14:textId="3E84D512" w:rsidR="003E4329" w:rsidRDefault="003E4329"/>
    <w:p w14:paraId="08EEF8EC" w14:textId="52D01FFE" w:rsidR="00B347F1" w:rsidRDefault="00B347F1"/>
    <w:p w14:paraId="7ED03A7D" w14:textId="77777777" w:rsidR="00B347F1" w:rsidRPr="00B347F1" w:rsidRDefault="00B347F1" w:rsidP="00B34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 Produk</w:t>
      </w:r>
    </w:p>
    <w:p w14:paraId="1560C200" w14:textId="77777777" w:rsidR="00B347F1" w:rsidRPr="00B347F1" w:rsidRDefault="00B347F1" w:rsidP="00B34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SARI ROTI, ROTI MANIS CHOCO CHEESE BUN</w:t>
      </w: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BFF45C1" w14:textId="77777777" w:rsidR="00B347F1" w:rsidRPr="00B347F1" w:rsidRDefault="00B347F1" w:rsidP="00B347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t>Cara Penyimpanan :</w:t>
      </w: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Untuk memastikan kesegaran produk, simpan di tempat sejuk dan</w:t>
      </w:r>
    </w:p>
    <w:p w14:paraId="4B23C917" w14:textId="77777777" w:rsidR="00B347F1" w:rsidRPr="00B347F1" w:rsidRDefault="00B347F1" w:rsidP="00B347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 :</w:t>
      </w: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Tepung terigu, pisang (30 %), air, pasta coklat (10 %), gula pasir, telur,</w:t>
      </w:r>
    </w:p>
    <w:p w14:paraId="36E6583D" w14:textId="77777777" w:rsidR="00B347F1" w:rsidRPr="00B347F1" w:rsidRDefault="00B347F1" w:rsidP="00B347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 Per Kemasan :</w:t>
      </w: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Sajian per kemasan: 1</w:t>
      </w:r>
    </w:p>
    <w:p w14:paraId="3DD3F0AE" w14:textId="77777777" w:rsidR="00B347F1" w:rsidRPr="00B347F1" w:rsidRDefault="00B347F1" w:rsidP="00B347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 Saji :</w:t>
      </w: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Takaran saji: 72g</w:t>
      </w:r>
    </w:p>
    <w:p w14:paraId="06C518DC" w14:textId="77777777" w:rsidR="00B347F1" w:rsidRPr="00B347F1" w:rsidRDefault="00B347F1" w:rsidP="00B34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47F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B347F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10032089</w:t>
      </w:r>
    </w:p>
    <w:p w14:paraId="15683E33" w14:textId="7877C7C1" w:rsidR="00B347F1" w:rsidRDefault="00BD62E1">
      <w:r>
        <w:t>-----------------------------------</w:t>
      </w:r>
    </w:p>
    <w:p w14:paraId="1B4F8612" w14:textId="77777777" w:rsidR="00BD62E1" w:rsidRPr="00BD62E1" w:rsidRDefault="00BD62E1" w:rsidP="00BD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Sari Roti Roti Manis Kasur Keju 180G </w:t>
      </w:r>
    </w:p>
    <w:p w14:paraId="54D717E9" w14:textId="77777777" w:rsidR="00BD62E1" w:rsidRPr="00BD62E1" w:rsidRDefault="00BD62E1" w:rsidP="00BD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8% Rp 13.000 </w:t>
      </w:r>
    </w:p>
    <w:p w14:paraId="5ABD2866" w14:textId="77777777" w:rsidR="00BD62E1" w:rsidRPr="00BD62E1" w:rsidRDefault="00BD62E1" w:rsidP="00BD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Rp 12.000 </w:t>
      </w:r>
    </w:p>
    <w:p w14:paraId="03E465DF" w14:textId="26373046" w:rsidR="00BD62E1" w:rsidRDefault="00BD62E1"/>
    <w:p w14:paraId="4393E587" w14:textId="77777777" w:rsidR="00BD62E1" w:rsidRPr="00BD62E1" w:rsidRDefault="00BD62E1" w:rsidP="00BD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 Produk</w:t>
      </w:r>
    </w:p>
    <w:p w14:paraId="1BD94775" w14:textId="77777777" w:rsidR="00BD62E1" w:rsidRPr="00BD62E1" w:rsidRDefault="00BD62E1" w:rsidP="00BD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t>Sari roti manis kasur rasa keju pack 180g</w:t>
      </w: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9971E0E" w14:textId="77777777" w:rsidR="00BD62E1" w:rsidRPr="00BD62E1" w:rsidRDefault="00BD62E1" w:rsidP="00BD62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t>Cara Penyimpanan :</w:t>
      </w: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"Untuk memastikan kesegaran produk, simpan di tempat sejuk dan</w:t>
      </w:r>
    </w:p>
    <w:p w14:paraId="3568F506" w14:textId="77777777" w:rsidR="00BD62E1" w:rsidRPr="00BD62E1" w:rsidRDefault="00BD62E1" w:rsidP="00BD62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 :</w:t>
      </w: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"Tepung terigu, air, keju (18,919 %)(mengandung pengawet kalium</w:t>
      </w:r>
    </w:p>
    <w:p w14:paraId="168CBD6D" w14:textId="77777777" w:rsidR="00BD62E1" w:rsidRPr="00BD62E1" w:rsidRDefault="00BD62E1" w:rsidP="00BD62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 Per Kemasan :</w:t>
      </w: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Sajian per kemasan: 3</w:t>
      </w:r>
    </w:p>
    <w:p w14:paraId="304BB4B2" w14:textId="77777777" w:rsidR="00BD62E1" w:rsidRPr="00BD62E1" w:rsidRDefault="00BD62E1" w:rsidP="00BD62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 Saji :</w:t>
      </w: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Takaran saji: 60g</w:t>
      </w:r>
    </w:p>
    <w:p w14:paraId="635FF00C" w14:textId="77777777" w:rsidR="00BD62E1" w:rsidRPr="00BD62E1" w:rsidRDefault="00BD62E1" w:rsidP="00BD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62E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BD62E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20025041</w:t>
      </w:r>
    </w:p>
    <w:p w14:paraId="2E43BC55" w14:textId="7288DEF6" w:rsidR="00BD62E1" w:rsidRDefault="00BD62E1">
      <w:pPr>
        <w:pBdr>
          <w:bottom w:val="double" w:sz="6" w:space="1" w:color="auto"/>
        </w:pBdr>
      </w:pPr>
    </w:p>
    <w:p w14:paraId="4C4474BA" w14:textId="793ED038" w:rsidR="00E10710" w:rsidRDefault="00E10710"/>
    <w:p w14:paraId="00B95B1C" w14:textId="77777777" w:rsidR="00E10710" w:rsidRPr="00E10710" w:rsidRDefault="00E10710" w:rsidP="00E10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Sari Roti Sandwich Krim Keju </w:t>
      </w:r>
    </w:p>
    <w:p w14:paraId="61E904C1" w14:textId="77777777" w:rsidR="00E10710" w:rsidRPr="00E10710" w:rsidRDefault="00E10710" w:rsidP="00E10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t>Rp 6.000</w:t>
      </w:r>
    </w:p>
    <w:p w14:paraId="79C6ED93" w14:textId="43685A2C" w:rsidR="00E10710" w:rsidRDefault="00E10710"/>
    <w:p w14:paraId="57143FC4" w14:textId="77777777" w:rsidR="00E10710" w:rsidRPr="00E10710" w:rsidRDefault="00E10710" w:rsidP="00E10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 Produk</w:t>
      </w:r>
    </w:p>
    <w:p w14:paraId="3EDF33DF" w14:textId="77777777" w:rsidR="00E10710" w:rsidRPr="00E10710" w:rsidRDefault="00E10710" w:rsidP="00E10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Sari roti sandwich krim keju pack</w:t>
      </w: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3D5BA8C" w14:textId="77777777" w:rsidR="00E10710" w:rsidRPr="00E10710" w:rsidRDefault="00E10710" w:rsidP="00E107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t>Cara Penyimpanan :</w:t>
      </w: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Untuk memastikan kesegaran produk, simpan di tempat sejuk dan</w:t>
      </w:r>
    </w:p>
    <w:p w14:paraId="096239BF" w14:textId="77777777" w:rsidR="00E10710" w:rsidRPr="00E10710" w:rsidRDefault="00E10710" w:rsidP="00E107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 :</w:t>
      </w: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Tepung terigu,air,keju (5,53 %)(mengandung pengawet kalium sorbat,</w:t>
      </w:r>
    </w:p>
    <w:p w14:paraId="184E004C" w14:textId="77777777" w:rsidR="00E10710" w:rsidRPr="00E10710" w:rsidRDefault="00E10710" w:rsidP="00E107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 Per Kemasan :</w:t>
      </w: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Sajian per kemasan: 1</w:t>
      </w:r>
    </w:p>
    <w:p w14:paraId="036E2806" w14:textId="77777777" w:rsidR="00E10710" w:rsidRPr="00E10710" w:rsidRDefault="00E10710" w:rsidP="00E107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 Saji :</w:t>
      </w: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Takaran saji: 49g</w:t>
      </w:r>
    </w:p>
    <w:p w14:paraId="34021B70" w14:textId="77777777" w:rsidR="00E10710" w:rsidRPr="00E10710" w:rsidRDefault="00E10710" w:rsidP="00E10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071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E1071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20046106</w:t>
      </w:r>
    </w:p>
    <w:p w14:paraId="15582B2B" w14:textId="77777777" w:rsidR="00E10710" w:rsidRDefault="00E10710">
      <w:bookmarkStart w:id="0" w:name="_GoBack"/>
      <w:bookmarkEnd w:id="0"/>
    </w:p>
    <w:p w14:paraId="60D00A38" w14:textId="77777777" w:rsidR="00BD62E1" w:rsidRDefault="00BD62E1"/>
    <w:sectPr w:rsidR="00BD6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38"/>
    <w:rsid w:val="001A0C07"/>
    <w:rsid w:val="00314A98"/>
    <w:rsid w:val="003E4329"/>
    <w:rsid w:val="0073210A"/>
    <w:rsid w:val="008A4718"/>
    <w:rsid w:val="00B347F1"/>
    <w:rsid w:val="00BD62E1"/>
    <w:rsid w:val="00CB6D38"/>
    <w:rsid w:val="00DA6EAC"/>
    <w:rsid w:val="00E10710"/>
    <w:rsid w:val="00E13F54"/>
    <w:rsid w:val="00E7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8D22"/>
  <w15:chartTrackingRefBased/>
  <w15:docId w15:val="{A60FF827-75B1-467D-A0CB-9863C8EA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0">
    <w:name w:val="normal"/>
    <w:basedOn w:val="DefaultParagraphFont"/>
    <w:rsid w:val="00314A98"/>
  </w:style>
  <w:style w:type="character" w:customStyle="1" w:styleId="speclabel">
    <w:name w:val="spec_label"/>
    <w:basedOn w:val="DefaultParagraphFont"/>
    <w:rsid w:val="00314A98"/>
  </w:style>
  <w:style w:type="character" w:customStyle="1" w:styleId="specdesc">
    <w:name w:val="spec_desc"/>
    <w:basedOn w:val="DefaultParagraphFont"/>
    <w:rsid w:val="00314A98"/>
  </w:style>
  <w:style w:type="character" w:customStyle="1" w:styleId="discount">
    <w:name w:val="discount"/>
    <w:basedOn w:val="DefaultParagraphFont"/>
    <w:rsid w:val="00BD62E1"/>
  </w:style>
  <w:style w:type="character" w:customStyle="1" w:styleId="strikeout">
    <w:name w:val="strikeout"/>
    <w:basedOn w:val="DefaultParagraphFont"/>
    <w:rsid w:val="00BD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</dc:creator>
  <cp:keywords/>
  <dc:description/>
  <cp:lastModifiedBy>aslan</cp:lastModifiedBy>
  <cp:revision>16</cp:revision>
  <dcterms:created xsi:type="dcterms:W3CDTF">2024-07-11T14:57:00Z</dcterms:created>
  <dcterms:modified xsi:type="dcterms:W3CDTF">2024-07-11T15:05:00Z</dcterms:modified>
</cp:coreProperties>
</file>