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228"/>
      </w:tblGrid>
      <w:tr w:rsidR="004F7A69" w:rsidRPr="00AA5E66" w14:paraId="49636B6A" w14:textId="77777777" w:rsidTr="00F72F6B">
        <w:trPr>
          <w:trHeight w:val="10320"/>
        </w:trPr>
        <w:tc>
          <w:tcPr>
            <w:tcW w:w="922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380EE47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  <w:r w:rsidRPr="00AA5E66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>EVALUATION CHECKLIST</w:t>
            </w: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  <w:t xml:space="preserve"> </w:t>
            </w:r>
          </w:p>
          <w:p w14:paraId="3441FE46" w14:textId="77777777" w:rsidR="004F7A69" w:rsidRDefault="004F7A69" w:rsidP="00F72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u w:val="single"/>
                <w:lang w:eastAsia="en-029"/>
              </w:rPr>
            </w:pPr>
          </w:p>
          <w:tbl>
            <w:tblPr>
              <w:tblW w:w="914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98"/>
              <w:gridCol w:w="845"/>
              <w:gridCol w:w="838"/>
              <w:gridCol w:w="3459"/>
            </w:tblGrid>
            <w:tr w:rsidR="004F7A69" w:rsidRPr="00AA5E66" w14:paraId="16CB6E11" w14:textId="77777777" w:rsidTr="00F72F6B">
              <w:trPr>
                <w:trHeight w:val="660"/>
              </w:trPr>
              <w:tc>
                <w:tcPr>
                  <w:tcW w:w="9140" w:type="dxa"/>
                  <w:gridSpan w:val="4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2C48D3B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</w:pPr>
                </w:p>
                <w:p w14:paraId="296B0D6A" w14:textId="77777777" w:rsidR="004F7A6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T</w:t>
                  </w: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itle: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  <w:r w:rsidRPr="00105519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u w:val="single"/>
                      <w:lang w:eastAsia="en-029"/>
                    </w:rPr>
                    <w:t xml:space="preserve">Safety </w:t>
                  </w:r>
                  <w:r w:rsidRPr="00105519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Equipment</w:t>
                  </w:r>
                  <w:r w:rsidRPr="008E0392"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 xml:space="preserve"> Used Within an Information and Communication </w:t>
                  </w: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  <w:u w:val="single"/>
                    </w:rPr>
                    <w:t>Workplace</w:t>
                  </w:r>
                </w:p>
                <w:p w14:paraId="0AEE7474" w14:textId="77777777" w:rsidR="004F7A69" w:rsidRPr="002F06F3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360" w:hanging="360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14:paraId="78F62A8D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51B0100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54A4BFC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05519">
                    <w:rPr>
                      <w:rFonts w:ascii="Times New Roman" w:eastAsia="Times New Roman" w:hAnsi="Times New Roman"/>
                      <w:b/>
                      <w:bCs/>
                      <w:iCs/>
                      <w:sz w:val="24"/>
                      <w:szCs w:val="24"/>
                      <w:lang w:eastAsia="en-029"/>
                    </w:rPr>
                    <w:t>Criteria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E51B2CD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Allotted Grade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453B69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16397D">
                    <w:rPr>
                      <w:b/>
                    </w:rPr>
                    <w:t>Grade obtained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E051C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i/>
                      <w:iCs/>
                      <w:sz w:val="24"/>
                      <w:szCs w:val="24"/>
                      <w:lang w:eastAsia="en-029"/>
                    </w:rPr>
                    <w:t>Notes</w:t>
                  </w:r>
                  <w:r w:rsidRPr="00AA5E66">
                    <w:rPr>
                      <w:rFonts w:ascii="Times New Roman" w:eastAsia="Times New Roman" w:hAnsi="Times New Roman"/>
                      <w:i/>
                      <w:iCs/>
                      <w:sz w:val="24"/>
                      <w:szCs w:val="24"/>
                      <w:lang w:eastAsia="en-029"/>
                    </w:rPr>
                    <w:t> (how this could be improved?)</w:t>
                  </w:r>
                </w:p>
              </w:tc>
            </w:tr>
            <w:tr w:rsidR="004F7A69" w:rsidRPr="00AA5E66" w14:paraId="66F14D08" w14:textId="77777777" w:rsidTr="00F72F6B">
              <w:trPr>
                <w:trHeight w:val="411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80226B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CONTENT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 xml:space="preserve">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94A3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2546830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B2DEA3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B7EB4F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3F39BDBA" w14:textId="77777777" w:rsidTr="00F72F6B">
              <w:trPr>
                <w:trHeight w:val="408"/>
              </w:trPr>
              <w:tc>
                <w:tcPr>
                  <w:tcW w:w="3998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2251BEC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Function of each safety equipment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4AD1BC6" w14:textId="77D61457" w:rsidR="004F7A69" w:rsidRPr="00105519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00F827A" w14:textId="2F97234C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5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E0D4C6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C49B7D0" w14:textId="77777777" w:rsidTr="00F72F6B">
              <w:trPr>
                <w:trHeight w:val="160"/>
              </w:trPr>
              <w:tc>
                <w:tcPr>
                  <w:tcW w:w="399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305107" w14:textId="77777777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Function of each safety sign</w:t>
                  </w:r>
                </w:p>
              </w:tc>
              <w:tc>
                <w:tcPr>
                  <w:tcW w:w="8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9A145D2" w14:textId="5D0DDB32" w:rsidR="004F7A69" w:rsidRPr="00DB52F4" w:rsidRDefault="004F7A69" w:rsidP="00F72F6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838" w:type="dxa"/>
                  <w:tcBorders>
                    <w:top w:val="single" w:sz="4" w:space="0" w:color="auto"/>
                    <w:left w:val="outset" w:sz="6" w:space="0" w:color="auto"/>
                    <w:bottom w:val="single" w:sz="4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005FAE" w14:textId="18A7520B" w:rsidR="004F7A69" w:rsidRPr="00F25146" w:rsidRDefault="00904CE3" w:rsidP="007E2D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5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6863809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C3E6BA6" w14:textId="77777777" w:rsidTr="00F72F6B">
              <w:trPr>
                <w:trHeight w:val="460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31D89E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F40D0AA" w14:textId="4595B2F9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91F0DC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left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7DD1FF5C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4527F6" w14:textId="77777777" w:rsidTr="00F72F6B">
              <w:trPr>
                <w:trHeight w:val="190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4A97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AD6960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BFAAC91" w14:textId="77777777" w:rsidTr="00F72F6B">
              <w:trPr>
                <w:trHeight w:val="49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91AEE6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DESIGN AND LAYOUT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9390BD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C87D47A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1EF2DF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3FC2B73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5E480CEC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ABB01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Alignment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of picture and text on page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330C3C1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0D26A9B" w14:textId="660325B8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3506539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53D656D" w14:textId="77777777" w:rsidTr="00F72F6B">
              <w:trPr>
                <w:trHeight w:val="243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D24A2F0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Name of each equipment and sign is clearly stated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518B8590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08FBDE0" w14:textId="21CAE6C0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5742F0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EDCF594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F68FBC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use of fonts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and c</w:t>
                  </w: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olor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 xml:space="preserve"> usage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79902B27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AD46EFB" w14:textId="0A939DC4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32B257B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6A801C0F" w14:textId="77777777" w:rsidTr="00F72F6B">
              <w:trPr>
                <w:trHeight w:val="2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C61BA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Head page 1 appropriately including student name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41F1335" w14:textId="77777777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730ADC0" w14:textId="0003249A" w:rsidR="004F7A69" w:rsidRPr="00F25146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1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11865BE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5703D5" w14:textId="77777777" w:rsidTr="00F72F6B">
              <w:trPr>
                <w:trHeight w:val="44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FC14A4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54C90E4" w14:textId="77777777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4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55F4CA7" w14:textId="77777777" w:rsidR="004F7A69" w:rsidRPr="00F2514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 w:rsidRPr="00F25146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540C63A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D49D445" w14:textId="77777777" w:rsidTr="00F72F6B">
              <w:trPr>
                <w:trHeight w:val="45"/>
              </w:trPr>
              <w:tc>
                <w:tcPr>
                  <w:tcW w:w="5681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nil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773AF53E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nil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2BDF36E6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AAEC131" w14:textId="77777777" w:rsidTr="00F72F6B">
              <w:trPr>
                <w:trHeight w:val="357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461362F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b/>
                      <w:bCs/>
                      <w:sz w:val="24"/>
                      <w:szCs w:val="24"/>
                      <w:lang w:eastAsia="en-029"/>
                    </w:rPr>
                    <w:t>GRAPHICS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206857C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FB672B" w14:textId="77777777" w:rsidR="004F7A69" w:rsidRPr="008D114D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</w:pPr>
                  <w:r w:rsidRPr="008D114D">
                    <w:rPr>
                      <w:rFonts w:ascii="Times New Roman" w:eastAsia="Times New Roman" w:hAnsi="Times New Roman"/>
                      <w:b/>
                      <w:bCs/>
                      <w:color w:val="FF0000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  <w:tc>
                <w:tcPr>
                  <w:tcW w:w="3459" w:type="dxa"/>
                  <w:vMerge w:val="restar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0B1D795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  <w:p w14:paraId="11A825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 w:rsidRPr="00AA5E66"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 </w:t>
                  </w:r>
                </w:p>
              </w:tc>
            </w:tr>
            <w:tr w:rsidR="004F7A69" w:rsidRPr="00AA5E66" w14:paraId="49E31F19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D367588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equipment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4D479821" w14:textId="61163516" w:rsidR="004F7A69" w:rsidRPr="0010551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EA40CE5" w14:textId="0D51BF12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068F7E0B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42FBA57E" w14:textId="77777777" w:rsidTr="00F72F6B">
              <w:trPr>
                <w:trHeight w:val="39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92CD747" w14:textId="77777777" w:rsidR="004F7A69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  <w:t>Appropriate clipart or picture for each safety sign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84B866D" w14:textId="0094657E" w:rsidR="004F7A69" w:rsidRPr="00E66709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Cs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470CFF3" w14:textId="141BD3A8" w:rsidR="004F7A69" w:rsidRPr="00F25146" w:rsidRDefault="00573C2C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3</w:t>
                  </w: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36E67AA4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2C825170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B08AA4A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 w:rsidRPr="003C2F26"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TOTAL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2679B8B8" w14:textId="05E11E7C" w:rsidR="004F7A69" w:rsidRPr="00AA5E6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6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B02A89" w14:textId="77777777" w:rsidR="004F7A69" w:rsidRPr="00F25146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</w:p>
              </w:tc>
              <w:tc>
                <w:tcPr>
                  <w:tcW w:w="3459" w:type="dxa"/>
                  <w:vMerge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  <w:hideMark/>
                </w:tcPr>
                <w:p w14:paraId="4F5C8C61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  <w:tr w:rsidR="004F7A69" w:rsidRPr="00AA5E66" w14:paraId="75BBF277" w14:textId="77777777" w:rsidTr="00F72F6B">
              <w:trPr>
                <w:trHeight w:val="488"/>
              </w:trPr>
              <w:tc>
                <w:tcPr>
                  <w:tcW w:w="399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E7AF441" w14:textId="77777777" w:rsidR="004F7A69" w:rsidRPr="003C2F26" w:rsidRDefault="004F7A69" w:rsidP="00F72F6B">
                  <w:pPr>
                    <w:spacing w:after="0" w:line="240" w:lineRule="auto"/>
                    <w:ind w:left="2160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 xml:space="preserve">Overall Total </w:t>
                  </w:r>
                </w:p>
              </w:tc>
              <w:tc>
                <w:tcPr>
                  <w:tcW w:w="845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F92EC9" w14:textId="4CFD9D63" w:rsidR="004F7A69" w:rsidRPr="007408C2" w:rsidRDefault="004F7A69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sz w:val="24"/>
                      <w:szCs w:val="24"/>
                      <w:lang w:eastAsia="en-029"/>
                    </w:rPr>
                    <w:t>20</w:t>
                  </w:r>
                </w:p>
              </w:tc>
              <w:tc>
                <w:tcPr>
                  <w:tcW w:w="838" w:type="dxa"/>
                  <w:tcBorders>
                    <w:top w:val="outset" w:sz="6" w:space="0" w:color="auto"/>
                    <w:left w:val="single" w:sz="4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B84D8AC" w14:textId="76A3308D" w:rsidR="004F7A69" w:rsidRPr="007E2D48" w:rsidRDefault="00904CE3" w:rsidP="00F72F6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</w:pPr>
                  <w:r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2</w:t>
                  </w:r>
                  <w:r w:rsidR="00573C2C">
                    <w:rPr>
                      <w:rFonts w:ascii="Times New Roman" w:eastAsia="Times New Roman" w:hAnsi="Times New Roman"/>
                      <w:b/>
                      <w:bCs/>
                      <w:color w:val="00B050"/>
                      <w:sz w:val="24"/>
                      <w:szCs w:val="24"/>
                      <w:lang w:eastAsia="en-029"/>
                    </w:rPr>
                    <w:t>0</w:t>
                  </w:r>
                </w:p>
              </w:tc>
              <w:tc>
                <w:tcPr>
                  <w:tcW w:w="345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auto"/>
                  <w:vAlign w:val="center"/>
                </w:tcPr>
                <w:p w14:paraId="0278F782" w14:textId="77777777" w:rsidR="004F7A69" w:rsidRPr="00AA5E66" w:rsidRDefault="004F7A69" w:rsidP="00F72F6B">
                  <w:pPr>
                    <w:spacing w:after="0" w:line="240" w:lineRule="auto"/>
                    <w:rPr>
                      <w:rFonts w:ascii="Times New Roman" w:eastAsia="Times New Roman" w:hAnsi="Times New Roman"/>
                      <w:sz w:val="24"/>
                      <w:szCs w:val="24"/>
                      <w:lang w:eastAsia="en-029"/>
                    </w:rPr>
                  </w:pPr>
                </w:p>
              </w:tc>
            </w:tr>
          </w:tbl>
          <w:p w14:paraId="4651C0EF" w14:textId="77777777" w:rsidR="004F7A69" w:rsidRPr="00AA5E66" w:rsidRDefault="004F7A69" w:rsidP="00F72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029"/>
              </w:rPr>
            </w:pPr>
          </w:p>
        </w:tc>
      </w:tr>
    </w:tbl>
    <w:p w14:paraId="4883E39D" w14:textId="77777777" w:rsidR="00DF7913" w:rsidRDefault="00DF7913"/>
    <w:sectPr w:rsidR="00DF7913" w:rsidSect="00BE099E">
      <w:type w:val="continuous"/>
      <w:pgSz w:w="12240" w:h="15650"/>
      <w:pgMar w:top="1325" w:right="1080" w:bottom="0" w:left="11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69"/>
    <w:rsid w:val="000F2518"/>
    <w:rsid w:val="001A087C"/>
    <w:rsid w:val="002D26F7"/>
    <w:rsid w:val="00334303"/>
    <w:rsid w:val="004F7A69"/>
    <w:rsid w:val="00573C2C"/>
    <w:rsid w:val="007E2D48"/>
    <w:rsid w:val="008F60B7"/>
    <w:rsid w:val="00904CE3"/>
    <w:rsid w:val="00BE099E"/>
    <w:rsid w:val="00DF7913"/>
    <w:rsid w:val="00E24B93"/>
    <w:rsid w:val="00EB1487"/>
    <w:rsid w:val="00F2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04569A"/>
  <w15:chartTrackingRefBased/>
  <w15:docId w15:val="{058FECD6-E027-7F45-AA0B-3E2C8122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A69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A6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JM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JM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6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JM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6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6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JM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6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JM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6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JM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JM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6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JM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6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JM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69"/>
    <w:pPr>
      <w:spacing w:after="160" w:line="278" w:lineRule="auto"/>
      <w:ind w:left="720"/>
      <w:contextualSpacing/>
    </w:pPr>
    <w:rPr>
      <w:kern w:val="2"/>
      <w:sz w:val="24"/>
      <w:szCs w:val="24"/>
      <w:lang w:val="en-JM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JM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Asley Smith</dc:creator>
  <cp:keywords/>
  <dc:description/>
  <cp:lastModifiedBy>Asley Smith</cp:lastModifiedBy>
  <cp:revision>2</cp:revision>
  <dcterms:created xsi:type="dcterms:W3CDTF">2025-06-18T21:51:00Z</dcterms:created>
  <dcterms:modified xsi:type="dcterms:W3CDTF">2025-06-18T21:51:00Z</dcterms:modified>
</cp:coreProperties>
</file>