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83F9" w14:textId="2529590D" w:rsidR="001801EE" w:rsidRDefault="00875872">
      <w:pPr>
        <w:rPr>
          <w:lang w:val="en-CA"/>
        </w:rPr>
      </w:pPr>
      <w:r>
        <w:rPr>
          <w:lang w:val="en-CA"/>
        </w:rPr>
        <w:t>Lab on Schema objects:      ABIODUN OKE 117180166</w:t>
      </w:r>
      <w:bookmarkStart w:id="0" w:name="_GoBack"/>
      <w:bookmarkEnd w:id="0"/>
    </w:p>
    <w:p w14:paraId="0258BF34" w14:textId="77777777" w:rsidR="006A0A51" w:rsidRDefault="006A0A51">
      <w:pPr>
        <w:rPr>
          <w:lang w:val="en-CA"/>
        </w:rPr>
      </w:pPr>
      <w:r>
        <w:rPr>
          <w:lang w:val="en-CA"/>
        </w:rPr>
        <w:t>Solve the following:</w:t>
      </w:r>
    </w:p>
    <w:p w14:paraId="21ABD5E8" w14:textId="54BE6E2F" w:rsidR="00C85A9F" w:rsidRDefault="00C85A9F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Create the EMPLOYEES2 table based on the structure of the EMPLOYEES table. Include only the EMPLOYEE_ID, FIRST_NAME, LAST_NAME, SALARY, and DEPARTMENT_ID columns. Name the columns in your new table ID, FIRST_NAME, LAST_NAME, SALARY, and DEPT_ID, respectively.</w:t>
      </w:r>
    </w:p>
    <w:p w14:paraId="2895DF56" w14:textId="08A85741" w:rsidR="00FB4B45" w:rsidRDefault="00AA4FAD" w:rsidP="00FB4B45">
      <w:pPr>
        <w:pStyle w:val="ListParagraph"/>
        <w:ind w:left="1080"/>
        <w:rPr>
          <w:lang w:val="en-CA"/>
        </w:rPr>
      </w:pPr>
      <w:r w:rsidRPr="00AA4FAD">
        <w:rPr>
          <w:b/>
          <w:lang w:val="en-CA"/>
        </w:rPr>
        <w:t>ANSWER</w:t>
      </w:r>
      <w:r>
        <w:rPr>
          <w:lang w:val="en-CA"/>
        </w:rPr>
        <w:t>:</w:t>
      </w:r>
    </w:p>
    <w:p w14:paraId="69964FC1" w14:textId="77777777" w:rsidR="00FB4B45" w:rsidRPr="00FB4B45" w:rsidRDefault="00FB4B45" w:rsidP="00FB4B45">
      <w:pPr>
        <w:pStyle w:val="ListParagraph"/>
        <w:ind w:left="1080"/>
        <w:rPr>
          <w:lang w:val="en-CA"/>
        </w:rPr>
      </w:pPr>
      <w:r w:rsidRPr="00FB4B45">
        <w:rPr>
          <w:lang w:val="en-CA"/>
        </w:rPr>
        <w:t>CREATE TABLE EMPLOYEES2 AS</w:t>
      </w:r>
    </w:p>
    <w:p w14:paraId="467E932D" w14:textId="77777777" w:rsidR="00FB4B45" w:rsidRPr="00FB4B45" w:rsidRDefault="00FB4B45" w:rsidP="00FB4B45">
      <w:pPr>
        <w:pStyle w:val="ListParagraph"/>
        <w:ind w:left="1080"/>
        <w:rPr>
          <w:lang w:val="en-CA"/>
        </w:rPr>
      </w:pPr>
      <w:r w:rsidRPr="00FB4B45">
        <w:rPr>
          <w:lang w:val="en-CA"/>
        </w:rPr>
        <w:t>SELECT EMPLOYEE_ID ID, FIRST_NAME, LAST_NAME, SALARY, DEPARTMENT_ID DEPT_ID</w:t>
      </w:r>
    </w:p>
    <w:p w14:paraId="39B09905" w14:textId="00E10D0D" w:rsidR="00FB4B45" w:rsidRPr="00C85A9F" w:rsidRDefault="00FB4B45" w:rsidP="00FB4B45">
      <w:pPr>
        <w:pStyle w:val="ListParagraph"/>
        <w:ind w:left="1080"/>
        <w:rPr>
          <w:lang w:val="en-CA"/>
        </w:rPr>
      </w:pPr>
      <w:r w:rsidRPr="00FB4B45">
        <w:rPr>
          <w:lang w:val="en-CA"/>
        </w:rPr>
        <w:t>FROM EMPLOYEES;</w:t>
      </w:r>
    </w:p>
    <w:p w14:paraId="5839D89C" w14:textId="2A2B2E24" w:rsidR="006A0A51" w:rsidRDefault="006A0A51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Use the employees2 table that you created in the previous lab on DDL and Schema Objects. Alter the EMPLOYEES2 table status to read-only.</w:t>
      </w:r>
    </w:p>
    <w:p w14:paraId="0CC2C284" w14:textId="77777777" w:rsidR="00C41CA2" w:rsidRDefault="00C41CA2" w:rsidP="00AA4FAD">
      <w:pPr>
        <w:pStyle w:val="ListParagraph"/>
        <w:ind w:left="1080"/>
        <w:rPr>
          <w:lang w:val="en-CA"/>
        </w:rPr>
      </w:pPr>
      <w:r w:rsidRPr="00C41CA2">
        <w:rPr>
          <w:b/>
          <w:lang w:val="en-CA"/>
        </w:rPr>
        <w:t>ANSWER</w:t>
      </w:r>
      <w:r>
        <w:rPr>
          <w:lang w:val="en-CA"/>
        </w:rPr>
        <w:t xml:space="preserve">: </w:t>
      </w:r>
    </w:p>
    <w:p w14:paraId="5595E93A" w14:textId="42ECAD57" w:rsidR="00AA4FAD" w:rsidRDefault="00C41CA2" w:rsidP="00AA4FAD">
      <w:pPr>
        <w:pStyle w:val="ListParagraph"/>
        <w:ind w:left="1080"/>
        <w:rPr>
          <w:lang w:val="en-CA"/>
        </w:rPr>
      </w:pPr>
      <w:r w:rsidRPr="00C41CA2">
        <w:rPr>
          <w:lang w:val="en-CA"/>
        </w:rPr>
        <w:t>ALTER TABLE EMPLOYEES2 READ ONLY;</w:t>
      </w:r>
    </w:p>
    <w:p w14:paraId="57302D86" w14:textId="09E3E667" w:rsidR="00C41CA2" w:rsidRPr="00C41CA2" w:rsidRDefault="006A0A51" w:rsidP="00C41CA2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Try to insert the following row in the table:</w:t>
      </w:r>
    </w:p>
    <w:p w14:paraId="41BAE125" w14:textId="5B89B331" w:rsidR="00C41CA2" w:rsidRDefault="006A0A51" w:rsidP="00C41CA2">
      <w:pPr>
        <w:ind w:firstLine="720"/>
        <w:rPr>
          <w:lang w:val="en-CA"/>
        </w:rPr>
      </w:pPr>
      <w:r>
        <w:rPr>
          <w:lang w:val="en-CA"/>
        </w:rPr>
        <w:t>34, ‘Grant’, ‘Marcie’, 5678, 10</w:t>
      </w:r>
    </w:p>
    <w:p w14:paraId="3864636B" w14:textId="509086DB" w:rsidR="006A0A51" w:rsidRDefault="006A0A51" w:rsidP="00C85A9F">
      <w:pPr>
        <w:ind w:firstLine="720"/>
        <w:rPr>
          <w:lang w:val="en-CA"/>
        </w:rPr>
      </w:pPr>
      <w:r>
        <w:rPr>
          <w:lang w:val="en-CA"/>
        </w:rPr>
        <w:t>Show the result of executing the insert statement.</w:t>
      </w:r>
    </w:p>
    <w:p w14:paraId="53926AC8" w14:textId="338F4DAC" w:rsidR="00C41CA2" w:rsidRDefault="00C41CA2" w:rsidP="00C85A9F">
      <w:pPr>
        <w:ind w:firstLine="720"/>
        <w:rPr>
          <w:lang w:val="en-CA"/>
        </w:rPr>
      </w:pPr>
      <w:r w:rsidRPr="00C41CA2">
        <w:rPr>
          <w:b/>
          <w:lang w:val="en-CA"/>
        </w:rPr>
        <w:t>OUTPUT</w:t>
      </w:r>
      <w:r>
        <w:rPr>
          <w:lang w:val="en-CA"/>
        </w:rPr>
        <w:t>:</w:t>
      </w:r>
    </w:p>
    <w:p w14:paraId="3F46B31A" w14:textId="77777777" w:rsidR="00C41CA2" w:rsidRPr="00C41CA2" w:rsidRDefault="00C41CA2" w:rsidP="00C41CA2">
      <w:pPr>
        <w:ind w:firstLine="720"/>
        <w:rPr>
          <w:b/>
          <w:lang w:val="en-CA"/>
        </w:rPr>
      </w:pPr>
      <w:r w:rsidRPr="00C41CA2">
        <w:rPr>
          <w:b/>
          <w:lang w:val="en-CA"/>
        </w:rPr>
        <w:t>*Cause:    An attempt was made to update a read-only materialized view.</w:t>
      </w:r>
    </w:p>
    <w:p w14:paraId="1651AFA9" w14:textId="77777777" w:rsidR="00C41CA2" w:rsidRPr="00C41CA2" w:rsidRDefault="00C41CA2" w:rsidP="00C41CA2">
      <w:pPr>
        <w:ind w:firstLine="720"/>
        <w:rPr>
          <w:b/>
          <w:lang w:val="en-CA"/>
        </w:rPr>
      </w:pPr>
      <w:r w:rsidRPr="00C41CA2">
        <w:rPr>
          <w:b/>
          <w:lang w:val="en-CA"/>
        </w:rPr>
        <w:t>*Action:   No action required. Only Oracle is allowed to update a</w:t>
      </w:r>
    </w:p>
    <w:p w14:paraId="1BA38CAA" w14:textId="56CC973F" w:rsidR="00C41CA2" w:rsidRPr="00C41CA2" w:rsidRDefault="00C41CA2" w:rsidP="00C41CA2">
      <w:pPr>
        <w:ind w:firstLine="720"/>
        <w:rPr>
          <w:b/>
          <w:lang w:val="en-CA"/>
        </w:rPr>
      </w:pPr>
      <w:r w:rsidRPr="00C41CA2">
        <w:rPr>
          <w:b/>
          <w:lang w:val="en-CA"/>
        </w:rPr>
        <w:t xml:space="preserve">           read-only materialized view.</w:t>
      </w:r>
    </w:p>
    <w:p w14:paraId="7E46D2AA" w14:textId="77777777" w:rsidR="006A0A51" w:rsidRPr="00C85A9F" w:rsidRDefault="006A0A51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Revert the EMPLOYEES2 table to read/write status. Now try to insert the same row again.</w:t>
      </w:r>
    </w:p>
    <w:p w14:paraId="7E0CB8F1" w14:textId="458F872C" w:rsidR="006A0A51" w:rsidRDefault="006A0A51" w:rsidP="00C85A9F">
      <w:pPr>
        <w:ind w:firstLine="720"/>
        <w:rPr>
          <w:lang w:val="en-CA"/>
        </w:rPr>
      </w:pPr>
      <w:r>
        <w:rPr>
          <w:lang w:val="en-CA"/>
        </w:rPr>
        <w:t>Show the result.</w:t>
      </w:r>
    </w:p>
    <w:p w14:paraId="76D511A9" w14:textId="77777777" w:rsidR="00DA7DE1" w:rsidRPr="00DA7DE1" w:rsidRDefault="00DA7DE1" w:rsidP="00DA7DE1">
      <w:pPr>
        <w:pStyle w:val="NoSpacing"/>
        <w:rPr>
          <w:b/>
          <w:lang w:val="en-CA"/>
        </w:rPr>
      </w:pPr>
      <w:r w:rsidRPr="00DA7DE1">
        <w:rPr>
          <w:b/>
          <w:lang w:val="en-CA"/>
        </w:rPr>
        <w:t>ALTER TABLE EMPLOYEES2 READ WRITE;</w:t>
      </w:r>
    </w:p>
    <w:p w14:paraId="671380F8" w14:textId="791B58FE" w:rsidR="00DA7DE1" w:rsidRPr="00DA7DE1" w:rsidRDefault="00DA7DE1" w:rsidP="00DA7DE1">
      <w:pPr>
        <w:pStyle w:val="NoSpacing"/>
        <w:rPr>
          <w:b/>
          <w:lang w:val="en-CA"/>
        </w:rPr>
      </w:pPr>
      <w:r w:rsidRPr="00DA7DE1">
        <w:rPr>
          <w:b/>
          <w:lang w:val="en-CA"/>
        </w:rPr>
        <w:t>OUTPUT:</w:t>
      </w:r>
    </w:p>
    <w:p w14:paraId="72479E9B" w14:textId="3EB44871" w:rsidR="00DA7DE1" w:rsidRPr="00DA7DE1" w:rsidRDefault="00DA7DE1" w:rsidP="00DA7DE1">
      <w:pPr>
        <w:pStyle w:val="NoSpacing"/>
        <w:rPr>
          <w:b/>
          <w:lang w:val="en-CA"/>
        </w:rPr>
      </w:pPr>
      <w:r w:rsidRPr="00DA7DE1">
        <w:rPr>
          <w:b/>
          <w:lang w:val="en-CA"/>
        </w:rPr>
        <w:t>SELECT</w:t>
      </w:r>
      <w:r w:rsidRPr="00DA7DE1">
        <w:rPr>
          <w:b/>
          <w:lang w:val="en-CA"/>
        </w:rPr>
        <w:t xml:space="preserve"> </w:t>
      </w:r>
      <w:r w:rsidRPr="00DA7DE1">
        <w:rPr>
          <w:b/>
          <w:lang w:val="en-CA"/>
        </w:rPr>
        <w:t>*</w:t>
      </w:r>
      <w:r w:rsidRPr="00DA7DE1">
        <w:rPr>
          <w:b/>
          <w:lang w:val="en-CA"/>
        </w:rPr>
        <w:t xml:space="preserve"> </w:t>
      </w:r>
      <w:r w:rsidRPr="00DA7DE1">
        <w:rPr>
          <w:b/>
          <w:lang w:val="en-CA"/>
        </w:rPr>
        <w:t>FROM EMPLOYEES2</w:t>
      </w:r>
    </w:p>
    <w:p w14:paraId="409C8B75" w14:textId="77777777" w:rsidR="00DA7DE1" w:rsidRPr="00DA7DE1" w:rsidRDefault="00DA7DE1" w:rsidP="00DA7DE1">
      <w:pPr>
        <w:pStyle w:val="NoSpacing"/>
        <w:rPr>
          <w:b/>
          <w:lang w:val="en-CA"/>
        </w:rPr>
      </w:pPr>
      <w:r w:rsidRPr="00DA7DE1">
        <w:rPr>
          <w:b/>
          <w:lang w:val="en-CA"/>
        </w:rPr>
        <w:t xml:space="preserve">        ID FIRST_NAME           LAST_NAME                     SALARY    DEPT_ID</w:t>
      </w:r>
    </w:p>
    <w:p w14:paraId="509ED7C0" w14:textId="77777777" w:rsidR="00DA7DE1" w:rsidRPr="00DA7DE1" w:rsidRDefault="00DA7DE1" w:rsidP="00DA7DE1">
      <w:pPr>
        <w:pStyle w:val="NoSpacing"/>
        <w:rPr>
          <w:b/>
          <w:lang w:val="en-CA"/>
        </w:rPr>
      </w:pPr>
      <w:r w:rsidRPr="00DA7DE1">
        <w:rPr>
          <w:b/>
          <w:lang w:val="en-CA"/>
        </w:rPr>
        <w:t>---------- -------------------- ------------------------- ---------- ----------</w:t>
      </w:r>
    </w:p>
    <w:p w14:paraId="78C7CF31" w14:textId="77777777" w:rsidR="00DA7DE1" w:rsidRPr="00DA7DE1" w:rsidRDefault="00DA7DE1" w:rsidP="00DA7DE1">
      <w:pPr>
        <w:pStyle w:val="NoSpacing"/>
        <w:rPr>
          <w:b/>
          <w:lang w:val="en-CA"/>
        </w:rPr>
      </w:pPr>
      <w:r w:rsidRPr="00DA7DE1">
        <w:rPr>
          <w:b/>
          <w:lang w:val="en-CA"/>
        </w:rPr>
        <w:t xml:space="preserve">        34 Grant                </w:t>
      </w:r>
      <w:proofErr w:type="spellStart"/>
      <w:r w:rsidRPr="00DA7DE1">
        <w:rPr>
          <w:b/>
          <w:lang w:val="en-CA"/>
        </w:rPr>
        <w:t>Marice</w:t>
      </w:r>
      <w:proofErr w:type="spellEnd"/>
      <w:r w:rsidRPr="00DA7DE1">
        <w:rPr>
          <w:b/>
          <w:lang w:val="en-CA"/>
        </w:rPr>
        <w:t xml:space="preserve">                          5678         10</w:t>
      </w:r>
    </w:p>
    <w:p w14:paraId="2E417B1A" w14:textId="77777777" w:rsidR="00DA7DE1" w:rsidRDefault="00DA7DE1" w:rsidP="00C85A9F">
      <w:pPr>
        <w:ind w:firstLine="720"/>
        <w:rPr>
          <w:lang w:val="en-CA"/>
        </w:rPr>
      </w:pPr>
    </w:p>
    <w:p w14:paraId="491FF90D" w14:textId="1ED385CB" w:rsidR="006A0A51" w:rsidRDefault="006A0A51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Drop the EMPLOYEES2 table.</w:t>
      </w:r>
      <w:r w:rsidR="00C41CA2">
        <w:rPr>
          <w:lang w:val="en-CA"/>
        </w:rPr>
        <w:t xml:space="preserve"> </w:t>
      </w:r>
    </w:p>
    <w:p w14:paraId="33C07DDD" w14:textId="70A05207" w:rsidR="00C41CA2" w:rsidRDefault="00C41CA2" w:rsidP="00C41CA2">
      <w:pPr>
        <w:pStyle w:val="ListParagraph"/>
        <w:ind w:left="1080"/>
        <w:rPr>
          <w:lang w:val="en-CA"/>
        </w:rPr>
      </w:pPr>
      <w:r w:rsidRPr="00DA7DE1">
        <w:rPr>
          <w:b/>
          <w:lang w:val="en-CA"/>
        </w:rPr>
        <w:t>ANSWER: DROP TABLE EMPLOYEES2</w:t>
      </w:r>
      <w:r w:rsidRPr="00C41CA2">
        <w:rPr>
          <w:lang w:val="en-CA"/>
        </w:rPr>
        <w:t>;</w:t>
      </w:r>
    </w:p>
    <w:p w14:paraId="6AA2392B" w14:textId="5177B9D2" w:rsidR="006A0A51" w:rsidRDefault="006A0A51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The staff in the HR department wants to hide some of the data in the EMPLOYEES table. They want a view called EMPLOYEES_VU based on the employee numbers, employee last </w:t>
      </w:r>
      <w:r w:rsidRPr="00C85A9F">
        <w:rPr>
          <w:lang w:val="en-CA"/>
        </w:rPr>
        <w:lastRenderedPageBreak/>
        <w:t>names, and department numbers from the EMPLOYEES table. They want the heading for the employee name to be EMPLOYEE.</w:t>
      </w:r>
    </w:p>
    <w:p w14:paraId="12E345D8" w14:textId="58083626" w:rsidR="00B81C46" w:rsidRPr="000E3DC8" w:rsidRDefault="00B81C46" w:rsidP="000E3DC8">
      <w:pPr>
        <w:pStyle w:val="ListParagraph"/>
        <w:ind w:left="1080"/>
        <w:rPr>
          <w:b/>
          <w:lang w:val="en-CA"/>
        </w:rPr>
      </w:pPr>
      <w:r w:rsidRPr="00B81C46">
        <w:rPr>
          <w:b/>
          <w:lang w:val="en-CA"/>
        </w:rPr>
        <w:t>ANSWER:</w:t>
      </w:r>
      <w:r>
        <w:rPr>
          <w:b/>
          <w:lang w:val="en-CA"/>
        </w:rPr>
        <w:t xml:space="preserve"> </w:t>
      </w:r>
    </w:p>
    <w:p w14:paraId="33FB36A7" w14:textId="77777777" w:rsidR="00B81C46" w:rsidRPr="00B81C46" w:rsidRDefault="00B81C46" w:rsidP="00B81C46">
      <w:pPr>
        <w:pStyle w:val="ListParagraph"/>
        <w:ind w:left="1080"/>
        <w:rPr>
          <w:b/>
          <w:lang w:val="en-CA"/>
        </w:rPr>
      </w:pPr>
      <w:r w:rsidRPr="00B81C46">
        <w:rPr>
          <w:b/>
          <w:lang w:val="en-CA"/>
        </w:rPr>
        <w:t>CREATE VIEW EMPLOYEES_VU</w:t>
      </w:r>
    </w:p>
    <w:p w14:paraId="476C6D93" w14:textId="77777777" w:rsidR="00B81C46" w:rsidRPr="00B81C46" w:rsidRDefault="00B81C46" w:rsidP="00B81C46">
      <w:pPr>
        <w:pStyle w:val="ListParagraph"/>
        <w:ind w:left="1080"/>
        <w:rPr>
          <w:b/>
          <w:lang w:val="en-CA"/>
        </w:rPr>
      </w:pPr>
      <w:r w:rsidRPr="00B81C46">
        <w:rPr>
          <w:b/>
          <w:lang w:val="en-CA"/>
        </w:rPr>
        <w:t>AS (SELECT EMPLOYEE_ID, LAST_NAME AS "EMPLOYEE", DEPARTMENT_ID</w:t>
      </w:r>
    </w:p>
    <w:p w14:paraId="148CA24E" w14:textId="25B47021" w:rsidR="00B81C46" w:rsidRPr="00B81C46" w:rsidRDefault="00B81C46" w:rsidP="00B81C46">
      <w:pPr>
        <w:pStyle w:val="ListParagraph"/>
        <w:ind w:left="1080"/>
        <w:rPr>
          <w:b/>
          <w:lang w:val="en-CA"/>
        </w:rPr>
      </w:pPr>
      <w:r w:rsidRPr="00B81C46">
        <w:rPr>
          <w:b/>
          <w:lang w:val="en-CA"/>
        </w:rPr>
        <w:t xml:space="preserve">    FROM EMPLOYEES);</w:t>
      </w:r>
    </w:p>
    <w:p w14:paraId="6C781177" w14:textId="5CFBE634" w:rsidR="00AA2CBE" w:rsidRDefault="00AA2CBE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Confirm that the view works. Display the contents of the EMPLOYEES_VU view.</w:t>
      </w:r>
    </w:p>
    <w:p w14:paraId="46BB3F2B" w14:textId="689D2CFB" w:rsidR="000E3DC8" w:rsidRPr="000E3DC8" w:rsidRDefault="000E3DC8" w:rsidP="000E3DC8">
      <w:pPr>
        <w:pStyle w:val="ListParagraph"/>
        <w:ind w:left="1080"/>
        <w:rPr>
          <w:b/>
          <w:lang w:val="en-CA"/>
        </w:rPr>
      </w:pPr>
      <w:r w:rsidRPr="000E3DC8">
        <w:rPr>
          <w:b/>
          <w:lang w:val="en-CA"/>
        </w:rPr>
        <w:t>OUTPUT:</w:t>
      </w:r>
    </w:p>
    <w:p w14:paraId="38779EDB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>EMPLOYEE_ID EMPLOYEE                  DEPARTMENT_ID</w:t>
      </w:r>
    </w:p>
    <w:p w14:paraId="60161777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>----------- ------------------------- -------------</w:t>
      </w:r>
    </w:p>
    <w:p w14:paraId="4A8F1D40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100 King                                 90</w:t>
      </w:r>
    </w:p>
    <w:p w14:paraId="6F62051A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101 Kochhar                              90</w:t>
      </w:r>
    </w:p>
    <w:p w14:paraId="1E6AA305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102 De </w:t>
      </w:r>
      <w:proofErr w:type="spellStart"/>
      <w:r w:rsidRPr="000E3DC8">
        <w:rPr>
          <w:lang w:val="en-CA"/>
        </w:rPr>
        <w:t>Haan</w:t>
      </w:r>
      <w:proofErr w:type="spellEnd"/>
      <w:r w:rsidRPr="000E3DC8">
        <w:rPr>
          <w:lang w:val="en-CA"/>
        </w:rPr>
        <w:t xml:space="preserve">                              90</w:t>
      </w:r>
    </w:p>
    <w:p w14:paraId="7BFCB1EE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103 </w:t>
      </w:r>
      <w:proofErr w:type="spellStart"/>
      <w:r w:rsidRPr="000E3DC8">
        <w:rPr>
          <w:lang w:val="en-CA"/>
        </w:rPr>
        <w:t>Hunold</w:t>
      </w:r>
      <w:proofErr w:type="spellEnd"/>
      <w:r w:rsidRPr="000E3DC8">
        <w:rPr>
          <w:lang w:val="en-CA"/>
        </w:rPr>
        <w:t xml:space="preserve">                               60</w:t>
      </w:r>
    </w:p>
    <w:p w14:paraId="284303BA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104 Ernst                                60</w:t>
      </w:r>
    </w:p>
    <w:p w14:paraId="2DF2D19C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107 Lorentz                              60</w:t>
      </w:r>
    </w:p>
    <w:p w14:paraId="57601BBF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124 </w:t>
      </w:r>
      <w:proofErr w:type="spellStart"/>
      <w:r w:rsidRPr="000E3DC8">
        <w:rPr>
          <w:lang w:val="en-CA"/>
        </w:rPr>
        <w:t>Mourgos</w:t>
      </w:r>
      <w:proofErr w:type="spellEnd"/>
      <w:r w:rsidRPr="000E3DC8">
        <w:rPr>
          <w:lang w:val="en-CA"/>
        </w:rPr>
        <w:t xml:space="preserve">                              50</w:t>
      </w:r>
    </w:p>
    <w:p w14:paraId="1D155291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141 </w:t>
      </w:r>
      <w:proofErr w:type="spellStart"/>
      <w:r w:rsidRPr="000E3DC8">
        <w:rPr>
          <w:lang w:val="en-CA"/>
        </w:rPr>
        <w:t>Rajs</w:t>
      </w:r>
      <w:proofErr w:type="spellEnd"/>
      <w:r w:rsidRPr="000E3DC8">
        <w:rPr>
          <w:lang w:val="en-CA"/>
        </w:rPr>
        <w:t xml:space="preserve">                                 50</w:t>
      </w:r>
    </w:p>
    <w:p w14:paraId="560D58E5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142 Davies                               50</w:t>
      </w:r>
    </w:p>
    <w:p w14:paraId="59182953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143 Matos                                50</w:t>
      </w:r>
    </w:p>
    <w:p w14:paraId="15B7B4F9" w14:textId="3E7CF22C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144 Vargas  </w:t>
      </w:r>
      <w:r>
        <w:rPr>
          <w:lang w:val="en-CA"/>
        </w:rPr>
        <w:t xml:space="preserve">                             50</w:t>
      </w:r>
    </w:p>
    <w:p w14:paraId="2B6C378E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149 </w:t>
      </w:r>
      <w:proofErr w:type="spellStart"/>
      <w:r w:rsidRPr="000E3DC8">
        <w:rPr>
          <w:lang w:val="en-CA"/>
        </w:rPr>
        <w:t>Zlotkey</w:t>
      </w:r>
      <w:proofErr w:type="spellEnd"/>
      <w:r w:rsidRPr="000E3DC8">
        <w:rPr>
          <w:lang w:val="en-CA"/>
        </w:rPr>
        <w:t xml:space="preserve">                              80</w:t>
      </w:r>
    </w:p>
    <w:p w14:paraId="719C0100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174 Abel                                 80</w:t>
      </w:r>
    </w:p>
    <w:p w14:paraId="08DF429B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176 Taylor                               80</w:t>
      </w:r>
    </w:p>
    <w:p w14:paraId="780AF378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178 Grant                                  </w:t>
      </w:r>
    </w:p>
    <w:p w14:paraId="572B4784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200 Whalen                               10</w:t>
      </w:r>
    </w:p>
    <w:p w14:paraId="326375C9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201 Hartstein                            20</w:t>
      </w:r>
    </w:p>
    <w:p w14:paraId="2CAA69E6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202 Fay                                  20</w:t>
      </w:r>
    </w:p>
    <w:p w14:paraId="20AD7A24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205 Higgins                             110</w:t>
      </w:r>
    </w:p>
    <w:p w14:paraId="3A338BE6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       206 </w:t>
      </w:r>
      <w:proofErr w:type="spellStart"/>
      <w:r w:rsidRPr="000E3DC8">
        <w:rPr>
          <w:lang w:val="en-CA"/>
        </w:rPr>
        <w:t>Gietz</w:t>
      </w:r>
      <w:proofErr w:type="spellEnd"/>
      <w:r w:rsidRPr="000E3DC8">
        <w:rPr>
          <w:lang w:val="en-CA"/>
        </w:rPr>
        <w:t xml:space="preserve">                               110</w:t>
      </w:r>
    </w:p>
    <w:p w14:paraId="668AC1B5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</w:p>
    <w:p w14:paraId="74361DB5" w14:textId="77777777" w:rsidR="000E3DC8" w:rsidRPr="000E3DC8" w:rsidRDefault="000E3DC8" w:rsidP="000E3DC8">
      <w:pPr>
        <w:pStyle w:val="ListParagraph"/>
        <w:ind w:left="1080"/>
        <w:rPr>
          <w:lang w:val="en-CA"/>
        </w:rPr>
      </w:pPr>
      <w:r w:rsidRPr="000E3DC8">
        <w:rPr>
          <w:lang w:val="en-CA"/>
        </w:rPr>
        <w:t xml:space="preserve"> 20 rows selected </w:t>
      </w:r>
    </w:p>
    <w:p w14:paraId="6E534D35" w14:textId="77777777" w:rsidR="000E3DC8" w:rsidRPr="00C85A9F" w:rsidRDefault="000E3DC8" w:rsidP="000E3DC8">
      <w:pPr>
        <w:pStyle w:val="ListParagraph"/>
        <w:ind w:left="1080"/>
        <w:rPr>
          <w:lang w:val="en-CA"/>
        </w:rPr>
      </w:pPr>
    </w:p>
    <w:p w14:paraId="5543032E" w14:textId="5A635D52" w:rsidR="00AA2CBE" w:rsidRDefault="00AA2CBE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>Using your EMPLOYEES_VU view, write a query for the HR department to display all employee names and department numbers.</w:t>
      </w:r>
    </w:p>
    <w:p w14:paraId="30FFFCBD" w14:textId="0B20240A" w:rsidR="000E3DC8" w:rsidRDefault="005E5A2F" w:rsidP="000E3DC8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OUTPUT:</w:t>
      </w:r>
      <w:r>
        <w:rPr>
          <w:b/>
          <w:lang w:val="en-CA"/>
        </w:rPr>
        <w:t xml:space="preserve"> </w:t>
      </w:r>
    </w:p>
    <w:p w14:paraId="4845332B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EMPLOYEE                  DEPARTMENT_ID</w:t>
      </w:r>
    </w:p>
    <w:p w14:paraId="21C8CF2A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------------------------- -------------</w:t>
      </w:r>
    </w:p>
    <w:p w14:paraId="2FC0503B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King                                 90</w:t>
      </w:r>
    </w:p>
    <w:p w14:paraId="7FD2B654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Kochhar                              90</w:t>
      </w:r>
    </w:p>
    <w:p w14:paraId="51A9BEFB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 xml:space="preserve">De </w:t>
      </w:r>
      <w:proofErr w:type="spellStart"/>
      <w:r w:rsidRPr="005E5A2F">
        <w:rPr>
          <w:b/>
          <w:lang w:val="en-CA"/>
        </w:rPr>
        <w:t>Haan</w:t>
      </w:r>
      <w:proofErr w:type="spellEnd"/>
      <w:r w:rsidRPr="005E5A2F">
        <w:rPr>
          <w:b/>
          <w:lang w:val="en-CA"/>
        </w:rPr>
        <w:t xml:space="preserve">                              90</w:t>
      </w:r>
    </w:p>
    <w:p w14:paraId="781096CB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proofErr w:type="spellStart"/>
      <w:r w:rsidRPr="005E5A2F">
        <w:rPr>
          <w:b/>
          <w:lang w:val="en-CA"/>
        </w:rPr>
        <w:t>Hunold</w:t>
      </w:r>
      <w:proofErr w:type="spellEnd"/>
      <w:r w:rsidRPr="005E5A2F">
        <w:rPr>
          <w:b/>
          <w:lang w:val="en-CA"/>
        </w:rPr>
        <w:t xml:space="preserve">                               60</w:t>
      </w:r>
    </w:p>
    <w:p w14:paraId="2F75F45D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lastRenderedPageBreak/>
        <w:t>Ernst                                60</w:t>
      </w:r>
    </w:p>
    <w:p w14:paraId="5B2C6F1F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Lorentz                              60</w:t>
      </w:r>
    </w:p>
    <w:p w14:paraId="52AFE236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proofErr w:type="spellStart"/>
      <w:r w:rsidRPr="005E5A2F">
        <w:rPr>
          <w:b/>
          <w:lang w:val="en-CA"/>
        </w:rPr>
        <w:t>Mourgos</w:t>
      </w:r>
      <w:proofErr w:type="spellEnd"/>
      <w:r w:rsidRPr="005E5A2F">
        <w:rPr>
          <w:b/>
          <w:lang w:val="en-CA"/>
        </w:rPr>
        <w:t xml:space="preserve">                              50</w:t>
      </w:r>
    </w:p>
    <w:p w14:paraId="40860550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proofErr w:type="spellStart"/>
      <w:r w:rsidRPr="005E5A2F">
        <w:rPr>
          <w:b/>
          <w:lang w:val="en-CA"/>
        </w:rPr>
        <w:t>Rajs</w:t>
      </w:r>
      <w:proofErr w:type="spellEnd"/>
      <w:r w:rsidRPr="005E5A2F">
        <w:rPr>
          <w:b/>
          <w:lang w:val="en-CA"/>
        </w:rPr>
        <w:t xml:space="preserve">                                 50</w:t>
      </w:r>
    </w:p>
    <w:p w14:paraId="7086A3C7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Davies                               50</w:t>
      </w:r>
    </w:p>
    <w:p w14:paraId="784601B3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Matos                                50</w:t>
      </w:r>
    </w:p>
    <w:p w14:paraId="3248F3F0" w14:textId="77777777" w:rsid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Vargas                               50</w:t>
      </w:r>
    </w:p>
    <w:p w14:paraId="78DFFCE1" w14:textId="44C7710E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proofErr w:type="spellStart"/>
      <w:r w:rsidRPr="005E5A2F">
        <w:rPr>
          <w:b/>
          <w:lang w:val="en-CA"/>
        </w:rPr>
        <w:t>Zlotkey</w:t>
      </w:r>
      <w:proofErr w:type="spellEnd"/>
      <w:r w:rsidRPr="005E5A2F">
        <w:rPr>
          <w:b/>
          <w:lang w:val="en-CA"/>
        </w:rPr>
        <w:t xml:space="preserve">                              80</w:t>
      </w:r>
    </w:p>
    <w:p w14:paraId="43F52FDC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Abel                                 80</w:t>
      </w:r>
    </w:p>
    <w:p w14:paraId="3039E8F5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Taylor                               80</w:t>
      </w:r>
    </w:p>
    <w:p w14:paraId="38AAD745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 xml:space="preserve">Grant                                  </w:t>
      </w:r>
    </w:p>
    <w:p w14:paraId="0D114ADC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Whalen                               10</w:t>
      </w:r>
    </w:p>
    <w:p w14:paraId="6B7196C3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Hartstein                            20</w:t>
      </w:r>
    </w:p>
    <w:p w14:paraId="7FB1A38F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Fay                                  20</w:t>
      </w:r>
    </w:p>
    <w:p w14:paraId="5CDC945E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>Higgins                             110</w:t>
      </w:r>
    </w:p>
    <w:p w14:paraId="1534B7E3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proofErr w:type="spellStart"/>
      <w:r w:rsidRPr="005E5A2F">
        <w:rPr>
          <w:b/>
          <w:lang w:val="en-CA"/>
        </w:rPr>
        <w:t>Gietz</w:t>
      </w:r>
      <w:proofErr w:type="spellEnd"/>
      <w:r w:rsidRPr="005E5A2F">
        <w:rPr>
          <w:b/>
          <w:lang w:val="en-CA"/>
        </w:rPr>
        <w:t xml:space="preserve">                               110</w:t>
      </w:r>
    </w:p>
    <w:p w14:paraId="227F3BDC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</w:p>
    <w:p w14:paraId="062829D6" w14:textId="77777777" w:rsidR="005E5A2F" w:rsidRPr="005E5A2F" w:rsidRDefault="005E5A2F" w:rsidP="005E5A2F">
      <w:pPr>
        <w:pStyle w:val="ListParagraph"/>
        <w:ind w:left="1080"/>
        <w:rPr>
          <w:b/>
          <w:lang w:val="en-CA"/>
        </w:rPr>
      </w:pPr>
      <w:r w:rsidRPr="005E5A2F">
        <w:rPr>
          <w:b/>
          <w:lang w:val="en-CA"/>
        </w:rPr>
        <w:t xml:space="preserve"> 20 rows selected </w:t>
      </w:r>
    </w:p>
    <w:p w14:paraId="6B133858" w14:textId="77777777" w:rsidR="005E5A2F" w:rsidRPr="005E5A2F" w:rsidRDefault="005E5A2F" w:rsidP="000E3DC8">
      <w:pPr>
        <w:pStyle w:val="ListParagraph"/>
        <w:ind w:left="1080"/>
        <w:rPr>
          <w:b/>
          <w:lang w:val="en-CA"/>
        </w:rPr>
      </w:pPr>
    </w:p>
    <w:p w14:paraId="06DDECC8" w14:textId="33C30D76" w:rsidR="00AA2CBE" w:rsidRDefault="00AA2CBE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Department 50 needs access to its employee data. Create a view named DEPT 50 that contains the </w:t>
      </w:r>
      <w:r w:rsidRPr="005E5A2F">
        <w:rPr>
          <w:b/>
          <w:lang w:val="en-CA"/>
        </w:rPr>
        <w:t>employee numbers, employee last names, and department numbers for all employees in department 50</w:t>
      </w:r>
      <w:r w:rsidRPr="00C85A9F">
        <w:rPr>
          <w:lang w:val="en-CA"/>
        </w:rPr>
        <w:t>. They have requested that you label the view columns EMPNO, EMPLOYEE, and DEPTNO. For security purposes, do not allow an employee to be reassigned to another department through the view.</w:t>
      </w:r>
    </w:p>
    <w:p w14:paraId="076D90F4" w14:textId="77777777" w:rsidR="00770650" w:rsidRPr="00770650" w:rsidRDefault="00770650" w:rsidP="005E5A2F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ANSWER:</w:t>
      </w:r>
    </w:p>
    <w:p w14:paraId="2722B011" w14:textId="0A555A15" w:rsidR="005E5A2F" w:rsidRPr="00DA7DE1" w:rsidRDefault="005E5A2F" w:rsidP="005E5A2F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CREATE VIEW DEPT50 </w:t>
      </w:r>
    </w:p>
    <w:p w14:paraId="78C93D23" w14:textId="77777777" w:rsidR="005E5A2F" w:rsidRPr="00DA7DE1" w:rsidRDefault="005E5A2F" w:rsidP="005E5A2F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AS </w:t>
      </w:r>
    </w:p>
    <w:p w14:paraId="5B3B540F" w14:textId="77777777" w:rsidR="005E5A2F" w:rsidRPr="00DA7DE1" w:rsidRDefault="005E5A2F" w:rsidP="005E5A2F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SELECT EMPLOYEE_ID AS "EMPNO", LAST_NAME AS "EMPLOYEE", DEPARTMENT_ID AS "DEPTNO"</w:t>
      </w:r>
    </w:p>
    <w:p w14:paraId="0E14B678" w14:textId="77777777" w:rsidR="005E5A2F" w:rsidRPr="00DA7DE1" w:rsidRDefault="005E5A2F" w:rsidP="005E5A2F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FROM EMPLOYEES</w:t>
      </w:r>
    </w:p>
    <w:p w14:paraId="4BA8C61A" w14:textId="77777777" w:rsidR="005E5A2F" w:rsidRPr="00DA7DE1" w:rsidRDefault="005E5A2F" w:rsidP="005E5A2F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WHERE DEPARTMENT_ID = 50</w:t>
      </w:r>
    </w:p>
    <w:p w14:paraId="5CE84873" w14:textId="24C4A93D" w:rsidR="005E5A2F" w:rsidRPr="00DA7DE1" w:rsidRDefault="005E5A2F" w:rsidP="005E5A2F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WITH CHECK OPTION CONSTRAINT EMP_DEPT_50;</w:t>
      </w:r>
    </w:p>
    <w:p w14:paraId="0AD16BCF" w14:textId="115E9265" w:rsidR="00AA2CBE" w:rsidRDefault="00AA2CBE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Display the structure and contents of the DEPT50 view.</w:t>
      </w:r>
    </w:p>
    <w:p w14:paraId="7422F78B" w14:textId="25C9AAE9" w:rsidR="00770650" w:rsidRPr="00DA7DE1" w:rsidRDefault="00770650" w:rsidP="00770650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DESCRIBE DEPT50;</w:t>
      </w:r>
    </w:p>
    <w:p w14:paraId="5E519ABE" w14:textId="77777777" w:rsidR="00770650" w:rsidRPr="00DA7DE1" w:rsidRDefault="00770650" w:rsidP="00770650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Name     Null     Type         </w:t>
      </w:r>
    </w:p>
    <w:p w14:paraId="7BAA665A" w14:textId="77777777" w:rsidR="00770650" w:rsidRPr="00DA7DE1" w:rsidRDefault="00770650" w:rsidP="00770650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-------- -------- ------------ </w:t>
      </w:r>
    </w:p>
    <w:p w14:paraId="53258A26" w14:textId="77777777" w:rsidR="00770650" w:rsidRPr="00DA7DE1" w:rsidRDefault="00770650" w:rsidP="00770650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EMPNO    NOT NULL NUMBER(6)    </w:t>
      </w:r>
    </w:p>
    <w:p w14:paraId="6231AC98" w14:textId="77777777" w:rsidR="00770650" w:rsidRPr="00DA7DE1" w:rsidRDefault="00770650" w:rsidP="00770650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EMPLOYEE NOT NULL VARCHAR2(25) </w:t>
      </w:r>
    </w:p>
    <w:p w14:paraId="44AE68BD" w14:textId="5B49E9F4" w:rsidR="00770650" w:rsidRPr="00DA7DE1" w:rsidRDefault="00770650" w:rsidP="00770650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 xml:space="preserve">DEPTNO            NUMBER(4)    </w:t>
      </w:r>
    </w:p>
    <w:p w14:paraId="3DA124FC" w14:textId="2C4DE8C2" w:rsid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OUTPUT:</w:t>
      </w:r>
    </w:p>
    <w:p w14:paraId="324723D9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 xml:space="preserve">     EMPNO EMPLOYEE                      DEPTNO</w:t>
      </w:r>
    </w:p>
    <w:p w14:paraId="6E370123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---------- ------------------------- ----------</w:t>
      </w:r>
    </w:p>
    <w:p w14:paraId="4F339C97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lastRenderedPageBreak/>
        <w:t xml:space="preserve">       124 </w:t>
      </w:r>
      <w:proofErr w:type="spellStart"/>
      <w:r w:rsidRPr="00770650">
        <w:rPr>
          <w:b/>
          <w:lang w:val="en-CA"/>
        </w:rPr>
        <w:t>Mourgos</w:t>
      </w:r>
      <w:proofErr w:type="spellEnd"/>
      <w:r w:rsidRPr="00770650">
        <w:rPr>
          <w:b/>
          <w:lang w:val="en-CA"/>
        </w:rPr>
        <w:t xml:space="preserve">                           50</w:t>
      </w:r>
    </w:p>
    <w:p w14:paraId="0A0B36E2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 xml:space="preserve">       141 </w:t>
      </w:r>
      <w:proofErr w:type="spellStart"/>
      <w:r w:rsidRPr="00770650">
        <w:rPr>
          <w:b/>
          <w:lang w:val="en-CA"/>
        </w:rPr>
        <w:t>Rajs</w:t>
      </w:r>
      <w:proofErr w:type="spellEnd"/>
      <w:r w:rsidRPr="00770650">
        <w:rPr>
          <w:b/>
          <w:lang w:val="en-CA"/>
        </w:rPr>
        <w:t xml:space="preserve">                              50</w:t>
      </w:r>
    </w:p>
    <w:p w14:paraId="6B453066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 xml:space="preserve">       142 Davies                            50</w:t>
      </w:r>
    </w:p>
    <w:p w14:paraId="585EB104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 xml:space="preserve">       143 Matos                             50</w:t>
      </w:r>
    </w:p>
    <w:p w14:paraId="43B9B8F3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 xml:space="preserve">       144 Vargas                            50</w:t>
      </w:r>
    </w:p>
    <w:p w14:paraId="43E7282D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</w:p>
    <w:p w14:paraId="1F218BB0" w14:textId="46F91B97" w:rsidR="00AA2CBE" w:rsidRDefault="00AA2CBE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Test your view. Attempt to reassign Matos to department 80.</w:t>
      </w:r>
    </w:p>
    <w:p w14:paraId="20793AD0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UPDATE DEPT50</w:t>
      </w:r>
    </w:p>
    <w:p w14:paraId="65D1FC0D" w14:textId="77777777" w:rsidR="00770650" w:rsidRP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SET DEPTNO = 80</w:t>
      </w:r>
    </w:p>
    <w:p w14:paraId="17C219D6" w14:textId="43BF6B4B" w:rsid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WHERE EMPLOYEE = 'Matos';</w:t>
      </w:r>
    </w:p>
    <w:p w14:paraId="5DA45D79" w14:textId="5045906A" w:rsidR="00770650" w:rsidRPr="00C85A9F" w:rsidRDefault="00770650" w:rsidP="00770650">
      <w:pPr>
        <w:pStyle w:val="ListParagraph"/>
        <w:ind w:left="1080"/>
        <w:rPr>
          <w:lang w:val="en-CA"/>
        </w:rPr>
      </w:pPr>
      <w:r w:rsidRPr="00770650">
        <w:rPr>
          <w:b/>
          <w:lang w:val="en-CA"/>
        </w:rPr>
        <w:t>OUTPUT:</w:t>
      </w:r>
      <w:r>
        <w:rPr>
          <w:lang w:val="en-CA"/>
        </w:rPr>
        <w:t xml:space="preserve"> </w:t>
      </w:r>
      <w:r w:rsidRPr="00770650">
        <w:rPr>
          <w:lang w:val="en-CA"/>
        </w:rPr>
        <w:t>view WITH CHECK OPTION where-clause violation</w:t>
      </w:r>
    </w:p>
    <w:p w14:paraId="64F8AE36" w14:textId="2183FDA8" w:rsidR="00274987" w:rsidRDefault="00274987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</w:t>
      </w:r>
      <w:r w:rsidR="00FA0003">
        <w:rPr>
          <w:lang w:val="en-CA"/>
        </w:rPr>
        <w:t xml:space="preserve">Create the DEPT table based on departments table. </w:t>
      </w:r>
      <w:r w:rsidRPr="00C85A9F">
        <w:rPr>
          <w:lang w:val="en-CA"/>
        </w:rPr>
        <w:t>You need a sequence</w:t>
      </w:r>
      <w:r w:rsidR="004B6B0B" w:rsidRPr="00C85A9F">
        <w:rPr>
          <w:lang w:val="en-CA"/>
        </w:rPr>
        <w:t xml:space="preserve"> that can be used with the primary key column of the DEPT table. The sequence should start at 200 and have a maximum value of 1000. Have your sequence increment by 10. Name the sequence DEPT_ID_SEQ.</w:t>
      </w:r>
    </w:p>
    <w:p w14:paraId="5FA6CE9A" w14:textId="14D43970" w:rsidR="00770650" w:rsidRDefault="00770650" w:rsidP="00770650">
      <w:pPr>
        <w:pStyle w:val="ListParagraph"/>
        <w:ind w:left="1080"/>
        <w:rPr>
          <w:b/>
          <w:lang w:val="en-CA"/>
        </w:rPr>
      </w:pPr>
      <w:r w:rsidRPr="00770650">
        <w:rPr>
          <w:b/>
          <w:lang w:val="en-CA"/>
        </w:rPr>
        <w:t>ANSWER:</w:t>
      </w:r>
    </w:p>
    <w:p w14:paraId="16DFEB0B" w14:textId="543D7CD4" w:rsidR="00F6393E" w:rsidRDefault="00F6393E" w:rsidP="00F6393E">
      <w:pPr>
        <w:pStyle w:val="ListParagraph"/>
        <w:ind w:left="1080"/>
        <w:rPr>
          <w:b/>
          <w:lang w:val="en-CA"/>
        </w:rPr>
      </w:pPr>
    </w:p>
    <w:p w14:paraId="01FAEC47" w14:textId="77777777" w:rsidR="00B76D56" w:rsidRPr="00B76D56" w:rsidRDefault="00B76D56" w:rsidP="00B76D56">
      <w:pPr>
        <w:pStyle w:val="ListParagraph"/>
        <w:ind w:left="1080"/>
        <w:rPr>
          <w:b/>
          <w:lang w:val="en-CA"/>
        </w:rPr>
      </w:pPr>
      <w:r w:rsidRPr="00B76D56">
        <w:rPr>
          <w:b/>
          <w:lang w:val="en-CA"/>
        </w:rPr>
        <w:t>CREATE SEQUENCE DEPT_ID_SEQ</w:t>
      </w:r>
    </w:p>
    <w:p w14:paraId="12471359" w14:textId="77777777" w:rsidR="00B76D56" w:rsidRPr="00B76D56" w:rsidRDefault="00B76D56" w:rsidP="00B76D56">
      <w:pPr>
        <w:pStyle w:val="ListParagraph"/>
        <w:ind w:left="1080"/>
        <w:rPr>
          <w:b/>
          <w:lang w:val="en-CA"/>
        </w:rPr>
      </w:pPr>
      <w:r w:rsidRPr="00B76D56">
        <w:rPr>
          <w:b/>
          <w:lang w:val="en-CA"/>
        </w:rPr>
        <w:t>START WITH 200</w:t>
      </w:r>
    </w:p>
    <w:p w14:paraId="4BBDEF9C" w14:textId="77777777" w:rsidR="00B76D56" w:rsidRPr="00B76D56" w:rsidRDefault="00B76D56" w:rsidP="00B76D56">
      <w:pPr>
        <w:pStyle w:val="ListParagraph"/>
        <w:ind w:left="1080"/>
        <w:rPr>
          <w:b/>
          <w:lang w:val="en-CA"/>
        </w:rPr>
      </w:pPr>
      <w:r w:rsidRPr="00B76D56">
        <w:rPr>
          <w:b/>
          <w:lang w:val="en-CA"/>
        </w:rPr>
        <w:t>INCREMENT BY 10</w:t>
      </w:r>
    </w:p>
    <w:p w14:paraId="55EAC00F" w14:textId="509E1FF1" w:rsidR="00B76D56" w:rsidRPr="00770650" w:rsidRDefault="00B76D56" w:rsidP="00B76D56">
      <w:pPr>
        <w:pStyle w:val="ListParagraph"/>
        <w:ind w:left="1080"/>
        <w:rPr>
          <w:b/>
          <w:lang w:val="en-CA"/>
        </w:rPr>
      </w:pPr>
      <w:r w:rsidRPr="00B76D56">
        <w:rPr>
          <w:b/>
          <w:lang w:val="en-CA"/>
        </w:rPr>
        <w:t>MAXVALUE 1000;</w:t>
      </w:r>
    </w:p>
    <w:p w14:paraId="33402E33" w14:textId="5D3C4C72" w:rsidR="004B6B0B" w:rsidRDefault="004B6B0B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To test your sequence, insert two rows in the DEPT table. Be sure to use the sequence that you created for the ID column. Add two departments: Education and Administration. Confirm your additions.</w:t>
      </w:r>
    </w:p>
    <w:p w14:paraId="3C62FFF7" w14:textId="77777777" w:rsidR="00B76D56" w:rsidRPr="00DA7DE1" w:rsidRDefault="00B76D56" w:rsidP="00B76D56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INSERT INTO DEPT VALUES (DEPT_ID_SEQ.NEXTVAL, 'Education');</w:t>
      </w:r>
    </w:p>
    <w:p w14:paraId="6D4DA0D4" w14:textId="22678598" w:rsidR="00B76D56" w:rsidRPr="00DA7DE1" w:rsidRDefault="00B76D56" w:rsidP="00B76D56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INSERT INTO DEPT VALUES (DEPT_ID_SEQ.NEXTVAL, 'Administration');</w:t>
      </w:r>
    </w:p>
    <w:p w14:paraId="787CE577" w14:textId="77777777" w:rsidR="00B76D56" w:rsidRPr="00C85A9F" w:rsidRDefault="00B76D56" w:rsidP="00B76D56">
      <w:pPr>
        <w:pStyle w:val="ListParagraph"/>
        <w:ind w:left="1080"/>
        <w:rPr>
          <w:lang w:val="en-CA"/>
        </w:rPr>
      </w:pPr>
    </w:p>
    <w:p w14:paraId="40393989" w14:textId="0379C905" w:rsidR="004B6B0B" w:rsidRDefault="004B6B0B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Create a nonunique index on the NAME column in the DEPT table.</w:t>
      </w:r>
    </w:p>
    <w:p w14:paraId="7221707F" w14:textId="191F5D19" w:rsidR="00077818" w:rsidRPr="00DA7DE1" w:rsidRDefault="00DA7DE1" w:rsidP="00077818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CREATE INDEX DEPT_NAME_IDX ON DEPT(NAME);</w:t>
      </w:r>
    </w:p>
    <w:p w14:paraId="6E6122E5" w14:textId="634353C2" w:rsidR="004B6B0B" w:rsidRDefault="004B6B0B" w:rsidP="00C85A9F">
      <w:pPr>
        <w:pStyle w:val="ListParagraph"/>
        <w:numPr>
          <w:ilvl w:val="0"/>
          <w:numId w:val="2"/>
        </w:numPr>
        <w:rPr>
          <w:lang w:val="en-CA"/>
        </w:rPr>
      </w:pPr>
      <w:r w:rsidRPr="00C85A9F">
        <w:rPr>
          <w:lang w:val="en-CA"/>
        </w:rPr>
        <w:t xml:space="preserve"> Create a synonym for your EMPLOYEES table. Call it EMP.</w:t>
      </w:r>
    </w:p>
    <w:p w14:paraId="28F124DA" w14:textId="357E33A1" w:rsidR="00DA7DE1" w:rsidRPr="00DA7DE1" w:rsidRDefault="00DA7DE1" w:rsidP="00DA7DE1">
      <w:pPr>
        <w:pStyle w:val="ListParagraph"/>
        <w:ind w:left="1080"/>
        <w:rPr>
          <w:b/>
          <w:lang w:val="en-CA"/>
        </w:rPr>
      </w:pPr>
      <w:r w:rsidRPr="00DA7DE1">
        <w:rPr>
          <w:b/>
          <w:lang w:val="en-CA"/>
        </w:rPr>
        <w:t>CREATE SYNONYM EMP FOR EMPLOYEES;</w:t>
      </w:r>
    </w:p>
    <w:sectPr w:rsidR="00DA7DE1" w:rsidRPr="00DA7DE1" w:rsidSect="00180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2A1"/>
    <w:multiLevelType w:val="hybridMultilevel"/>
    <w:tmpl w:val="E93EB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2632"/>
    <w:multiLevelType w:val="hybridMultilevel"/>
    <w:tmpl w:val="C0563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D36AC"/>
    <w:multiLevelType w:val="hybridMultilevel"/>
    <w:tmpl w:val="365E114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51"/>
    <w:rsid w:val="00016F6F"/>
    <w:rsid w:val="00077818"/>
    <w:rsid w:val="000E3DC8"/>
    <w:rsid w:val="001801EE"/>
    <w:rsid w:val="0026433F"/>
    <w:rsid w:val="00264A62"/>
    <w:rsid w:val="00274987"/>
    <w:rsid w:val="003974C0"/>
    <w:rsid w:val="003A3B62"/>
    <w:rsid w:val="003A4E61"/>
    <w:rsid w:val="004B6B0B"/>
    <w:rsid w:val="004F2E01"/>
    <w:rsid w:val="005E5A2F"/>
    <w:rsid w:val="00605E05"/>
    <w:rsid w:val="006A0A51"/>
    <w:rsid w:val="00770650"/>
    <w:rsid w:val="00875872"/>
    <w:rsid w:val="008D69FC"/>
    <w:rsid w:val="00AA2CBE"/>
    <w:rsid w:val="00AA4FAD"/>
    <w:rsid w:val="00B76D56"/>
    <w:rsid w:val="00B81C46"/>
    <w:rsid w:val="00BB2B21"/>
    <w:rsid w:val="00C41CA2"/>
    <w:rsid w:val="00C85A9F"/>
    <w:rsid w:val="00C85EED"/>
    <w:rsid w:val="00D8244A"/>
    <w:rsid w:val="00DA7DE1"/>
    <w:rsid w:val="00DB27E4"/>
    <w:rsid w:val="00EA34F7"/>
    <w:rsid w:val="00F6393E"/>
    <w:rsid w:val="00F73A21"/>
    <w:rsid w:val="00F85284"/>
    <w:rsid w:val="00FA0003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4F94"/>
  <w15:docId w15:val="{6CF6B0E8-EE76-4EF0-8037-8BA891A8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9F"/>
    <w:pPr>
      <w:ind w:left="720"/>
      <w:contextualSpacing/>
    </w:pPr>
  </w:style>
  <w:style w:type="paragraph" w:styleId="NoSpacing">
    <w:name w:val="No Spacing"/>
    <w:uiPriority w:val="1"/>
    <w:qFormat/>
    <w:rsid w:val="00DA7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amanzer</dc:creator>
  <cp:lastModifiedBy>Abiodun Stephen Oke</cp:lastModifiedBy>
  <cp:revision>4</cp:revision>
  <dcterms:created xsi:type="dcterms:W3CDTF">2018-11-16T17:23:00Z</dcterms:created>
  <dcterms:modified xsi:type="dcterms:W3CDTF">2018-11-16T20:17:00Z</dcterms:modified>
</cp:coreProperties>
</file>