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91D0" w14:textId="449FAD28" w:rsidR="004A0D64" w:rsidRDefault="00307BA0" w:rsidP="00307BA0">
      <w:r>
        <w:t xml:space="preserve">Dokumentacja </w:t>
      </w:r>
      <w:proofErr w:type="spellStart"/>
      <w:r>
        <w:t>json-server</w:t>
      </w:r>
      <w:proofErr w:type="spellEnd"/>
    </w:p>
    <w:p w14:paraId="16012555" w14:textId="7CE5D567" w:rsidR="004A0D64" w:rsidRDefault="00307BA0" w:rsidP="00307BA0">
      <w:hyperlink r:id="rId5" w:history="1">
        <w:r w:rsidRPr="007D426A">
          <w:rPr>
            <w:rStyle w:val="Hipercze"/>
          </w:rPr>
          <w:t>https://github.com/typicode/json-server#getting-started</w:t>
        </w:r>
      </w:hyperlink>
    </w:p>
    <w:p w14:paraId="660164A0" w14:textId="77777777" w:rsidR="004A0D64" w:rsidRDefault="004A0D64" w:rsidP="00307BA0"/>
    <w:p w14:paraId="30652CFC" w14:textId="77777777" w:rsidR="004A0D64" w:rsidRPr="00307BA0" w:rsidRDefault="004A0D64" w:rsidP="00307BA0"/>
    <w:sectPr w:rsidR="004A0D64" w:rsidRPr="0030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E28"/>
    <w:multiLevelType w:val="hybridMultilevel"/>
    <w:tmpl w:val="C7664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64"/>
    <w:rsid w:val="00307BA0"/>
    <w:rsid w:val="004A0D64"/>
    <w:rsid w:val="007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5E5A"/>
  <w15:chartTrackingRefBased/>
  <w15:docId w15:val="{6D7BE014-C973-4421-AFFE-C633B514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D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A0D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#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132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Leszczyński</dc:creator>
  <cp:keywords/>
  <dc:description/>
  <cp:lastModifiedBy>Michał Leszczyński</cp:lastModifiedBy>
  <cp:revision>2</cp:revision>
  <dcterms:created xsi:type="dcterms:W3CDTF">2023-10-25T09:55:00Z</dcterms:created>
  <dcterms:modified xsi:type="dcterms:W3CDTF">2023-10-25T09:57:00Z</dcterms:modified>
</cp:coreProperties>
</file>