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3B9D" w14:textId="112715C7" w:rsidR="001048BE" w:rsidRDefault="000A3528" w:rsidP="000A3528">
      <w:pPr>
        <w:ind w:left="0"/>
        <w:rPr>
          <w:color w:val="000000"/>
        </w:rPr>
      </w:pPr>
      <w:r>
        <w:rPr>
          <w:color w:val="000000"/>
        </w:rPr>
        <w:t>ASSIGNMENT 3 - REFLECTION Title</w:t>
      </w:r>
    </w:p>
    <w:p w14:paraId="47C19745" w14:textId="68D51ABD" w:rsidR="000A3528" w:rsidRDefault="000A3528" w:rsidP="000A3528">
      <w:pPr>
        <w:ind w:left="0"/>
        <w:rPr>
          <w:color w:val="000000"/>
        </w:rPr>
      </w:pPr>
      <w:r>
        <w:rPr>
          <w:color w:val="000000"/>
        </w:rPr>
        <w:t>Prompting R Functions with AI</w:t>
      </w:r>
    </w:p>
    <w:p w14:paraId="23731462" w14:textId="10E1BF48" w:rsidR="000A3528" w:rsidRDefault="000A3528" w:rsidP="000A3528">
      <w:pPr>
        <w:ind w:left="0"/>
        <w:rPr>
          <w:color w:val="000000"/>
        </w:rPr>
      </w:pPr>
      <w:r>
        <w:rPr>
          <w:color w:val="000000"/>
        </w:rPr>
        <w:t>Paula Eriya   |   BDA400 / Data Science Tools and Techniques</w:t>
      </w:r>
    </w:p>
    <w:p w14:paraId="5E1E1A42" w14:textId="77777777" w:rsidR="000A3528" w:rsidRDefault="000A3528" w:rsidP="000A3528">
      <w:pPr>
        <w:ind w:left="0"/>
        <w:rPr>
          <w:color w:val="000000"/>
        </w:rPr>
      </w:pPr>
    </w:p>
    <w:p w14:paraId="5C367E36" w14:textId="51C93C35" w:rsidR="000A3528" w:rsidRDefault="000A3528" w:rsidP="000A3528">
      <w:pPr>
        <w:ind w:left="0"/>
        <w:rPr>
          <w:color w:val="000000"/>
        </w:rPr>
      </w:pPr>
      <w:r>
        <w:rPr>
          <w:color w:val="000000"/>
        </w:rPr>
        <w:t>AI Assistance Declaration: I used ChatGPT for writing and revising an R function called remove_outliers(). Prompts used: the eight prompts listed in Section 3 of the main report and in Appendix A. I verified outputs using a manual Tukey calculation built with live formulas in a spreadsheet, an independent cross-check against R's own built-in boxplot.stats(), and a self spot-check on a hand-worked example plus a 14-case edge-case test battery. All final calculations are done by myself. I am responsible for the accuracy and originality of this work.</w:t>
      </w:r>
    </w:p>
    <w:p w14:paraId="16AFC700" w14:textId="77777777" w:rsidR="000A3528" w:rsidRDefault="000A3528" w:rsidP="000A3528">
      <w:pPr>
        <w:ind w:left="0"/>
        <w:rPr>
          <w:color w:val="000000"/>
        </w:rPr>
      </w:pPr>
    </w:p>
    <w:p w14:paraId="64838EB8" w14:textId="26070515" w:rsidR="000A3528" w:rsidRDefault="000A3528" w:rsidP="000A3528">
      <w:pPr>
        <w:pStyle w:val="Heading1"/>
      </w:pPr>
      <w:r>
        <w:t>1. Final reflection (197 words)</w:t>
      </w:r>
    </w:p>
    <w:p w14:paraId="12AF17C8" w14:textId="62300794" w:rsidR="000A3528" w:rsidRDefault="000A3528" w:rsidP="000A3528">
      <w:pPr>
        <w:ind w:left="0"/>
        <w:rPr>
          <w:color w:val="000000"/>
        </w:rPr>
      </w:pPr>
      <w:r>
        <w:rPr>
          <w:color w:val="000000"/>
        </w:rPr>
        <w:t>My prompts shaped the result more than I expected. My first prompt was one sentence long, and ChatGPT returned code that looked complete and professional. It was not. Every later prompt came from something I found by running the code, not by reading it.</w:t>
      </w:r>
    </w:p>
    <w:p w14:paraId="74D2BBE9" w14:textId="3696D8A9" w:rsidR="000A3528" w:rsidRDefault="000A3528" w:rsidP="000A3528">
      <w:pPr>
        <w:ind w:left="0"/>
        <w:rPr>
          <w:color w:val="000000"/>
        </w:rPr>
      </w:pPr>
      <w:r>
        <w:rPr>
          <w:color w:val="000000"/>
        </w:rPr>
        <w:t>Debugging taught me that R will not tell you when it has quietly done the wrong thing. Version 1 did not error when I passed a vector containing NA; it returned the missing values inside the "cleaned" vector without a warning. A crash is a gift, because it stops you. A silent wrong answer costs an afternoon. I also learned that correct code can still be wrong: ChatGPT used quantile(), which is right, but R's own boxplot.stats() uses Tukey's hinges, so the two disagreed on 521 of every 1000 random vectors I tested. Comparing against a trusted built-in function is what exposed that.</w:t>
      </w:r>
    </w:p>
    <w:p w14:paraId="060AEF25" w14:textId="45B750F1" w:rsidR="000A3528" w:rsidRDefault="000A3528" w:rsidP="000A3528">
      <w:pPr>
        <w:ind w:left="0"/>
        <w:rPr>
          <w:color w:val="000000"/>
        </w:rPr>
      </w:pPr>
      <w:r>
        <w:rPr>
          <w:color w:val="000000"/>
        </w:rPr>
        <w:t>AI is a fast first draft and a poor reviewer. It cannot run code, so it cannot notice what only appears at runtime, and it fills gaps with whatever is most idiomatic rather than whatever is correct. I would use it to draft and to explain, never to sign off.</w:t>
      </w:r>
    </w:p>
    <w:p w14:paraId="057BC2C3" w14:textId="77777777" w:rsidR="000A3528" w:rsidRDefault="000A3528" w:rsidP="000A3528">
      <w:pPr>
        <w:ind w:left="0"/>
        <w:rPr>
          <w:color w:val="000000"/>
        </w:rPr>
      </w:pPr>
    </w:p>
    <w:p w14:paraId="19F2636F" w14:textId="02DD46CF" w:rsidR="000A3528" w:rsidRDefault="000A3528" w:rsidP="000A3528">
      <w:pPr>
        <w:pStyle w:val="Heading1"/>
      </w:pPr>
      <w:r>
        <w:t>2. Step 2 reflection, on testing and debugging</w:t>
      </w:r>
    </w:p>
    <w:p w14:paraId="4F3B1B94" w14:textId="6774AEB5" w:rsidR="000A3528" w:rsidRDefault="000A3528" w:rsidP="000A3528">
      <w:pPr>
        <w:ind w:left="0"/>
        <w:rPr>
          <w:color w:val="000000"/>
        </w:rPr>
      </w:pPr>
      <w:r>
        <w:rPr>
          <w:color w:val="000000"/>
        </w:rPr>
        <w:t>ChatGPT was genuinely useful for turning a one-sentence idea into a working first draft, and prompt P2, which asked for validation and comments, made the code far more readable. What I had to fix myself was everything that only shows up when the code actually runs. Three defects never appeared in the code ChatGPT gave me: missing values were silently returned inside the "cleaned" vector, a text input produced an error message that never mentioned the offending argument, and the hard-wired quartile call meant the function could never be checked against R's own boxplot.stats(). I found all three by running tests rather than by reading, which convinced me that asking an AI to review code is worth much less than asking it to write one.</w:t>
      </w:r>
    </w:p>
    <w:p w14:paraId="1A46F9A9" w14:textId="77777777" w:rsidR="000A3528" w:rsidRDefault="000A3528" w:rsidP="000A3528">
      <w:pPr>
        <w:ind w:left="0"/>
        <w:rPr>
          <w:color w:val="000000"/>
        </w:rPr>
      </w:pPr>
    </w:p>
    <w:p w14:paraId="6A882D29" w14:textId="0539691F" w:rsidR="000A3528" w:rsidRDefault="000A3528" w:rsidP="000A3528">
      <w:pPr>
        <w:pStyle w:val="Heading1"/>
      </w:pPr>
      <w:r>
        <w:t>3. The one error or limitation I identified</w:t>
      </w:r>
    </w:p>
    <w:p w14:paraId="56B4321E" w14:textId="6DB4C0C9" w:rsidR="000A3528" w:rsidRDefault="000A3528" w:rsidP="000A3528">
      <w:pPr>
        <w:ind w:left="0"/>
        <w:rPr>
          <w:color w:val="000000"/>
        </w:rPr>
      </w:pPr>
      <w:r>
        <w:rPr>
          <w:color w:val="000000"/>
        </w:rPr>
        <w:t>Version 1 had no handling of missing values. It passed na.rm = TRUE to quantile(), so the fences were calculated correctly, but then it made its comparison on the original vector, which still contained the NAs. In R a comparison with NA returns NA, so the function handed the missing values straight back inside the result it described as clean, with no warning at all.</w:t>
      </w:r>
    </w:p>
    <w:p w14:paraId="352F7D97" w14:textId="77777777" w:rsidR="000A3528" w:rsidRDefault="000A3528" w:rsidP="000A3528">
      <w:pPr>
        <w:ind w:left="0"/>
        <w:rPr>
          <w:color w:val="000000"/>
        </w:rPr>
      </w:pPr>
    </w:p>
    <w:p w14:paraId="4E3AA689" w14:textId="7EDCF2FA" w:rsidR="000A3528" w:rsidRDefault="000A3528" w:rsidP="000A3528">
      <w:pPr>
        <w:ind w:left="0"/>
        <w:rPr>
          <w:color w:val="000000"/>
        </w:rPr>
      </w:pPr>
      <w:r>
        <w:rPr>
          <w:color w:val="000000"/>
        </w:rPr>
        <w:lastRenderedPageBreak/>
        <w:t>It happened because the model optimised for the example in my prompt rather than for the range of inputs a real function meets. It had no example of missing data in front of it, so it did not consider the case. The same oversight produced two different behaviours: on a vector containing NA the answer was silently wrong, and on a vector that was entirely NA the function crashed with 'missing value where TRUE/FALSE needed'.</w:t>
      </w:r>
    </w:p>
    <w:p w14:paraId="40AA0684" w14:textId="77777777" w:rsidR="000A3528" w:rsidRDefault="000A3528" w:rsidP="000A3528">
      <w:pPr>
        <w:ind w:left="0"/>
        <w:rPr>
          <w:color w:val="000000"/>
        </w:rPr>
      </w:pPr>
    </w:p>
    <w:p w14:paraId="12967EE8" w14:textId="328F3E82" w:rsidR="000A3528" w:rsidRDefault="000A3528" w:rsidP="000A3528">
      <w:pPr>
        <w:pStyle w:val="Heading1"/>
      </w:pPr>
      <w:r>
        <w:t>4. What I contributed</w:t>
      </w:r>
    </w:p>
    <w:p w14:paraId="75626719" w14:textId="14A731EC" w:rsidR="000A3528" w:rsidRDefault="000A3528" w:rsidP="000A3528">
      <w:pPr>
        <w:ind w:left="0"/>
        <w:rPr>
          <w:color w:val="000000"/>
        </w:rPr>
      </w:pPr>
      <w:r>
        <w:rPr>
          <w:color w:val="000000"/>
        </w:rPr>
        <w:t>I ran the code and found all three defects, which no amount of reading would have surfaced. I traced the NA bug through any(NA) to explain it. I discovered by printing boxplot.stats() in R that it uses Tukey hinges rather than quantile(), measured the size of that disagreement at 521 of 1000 random vectors, chose the default method on that basis, wrote the 14 test cases including the edge cases that break version 1, and checked every number against a spreadsheet built with live formulas.</w:t>
      </w:r>
    </w:p>
    <w:p w14:paraId="57240584" w14:textId="77777777" w:rsidR="000A3528" w:rsidRPr="000A3528" w:rsidRDefault="000A3528" w:rsidP="000A3528">
      <w:pPr>
        <w:ind w:left="0"/>
        <w:rPr>
          <w:color w:val="000000"/>
        </w:rPr>
      </w:pPr>
    </w:p>
    <w:sectPr w:rsidR="000A3528" w:rsidRPr="000A3528" w:rsidSect="000A3528">
      <w:pgSz w:w="11907" w:h="16839"/>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28"/>
    <w:rsid w:val="000375C8"/>
    <w:rsid w:val="000A3528"/>
    <w:rsid w:val="001048BE"/>
    <w:rsid w:val="0016293F"/>
    <w:rsid w:val="004632E9"/>
    <w:rsid w:val="004973A3"/>
    <w:rsid w:val="00674CC1"/>
    <w:rsid w:val="00C2438E"/>
    <w:rsid w:val="00CC25AD"/>
    <w:rsid w:val="00EC280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6B82"/>
  <w15:chartTrackingRefBased/>
  <w15:docId w15:val="{66F105FC-8E7D-48F8-9727-F05A1D3A3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14" w:hanging="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hAnsi="Calibri" w:cs="Calibri"/>
    </w:rPr>
  </w:style>
  <w:style w:type="paragraph" w:styleId="Heading1">
    <w:name w:val="heading 1"/>
    <w:basedOn w:val="Normal"/>
    <w:next w:val="Normal"/>
    <w:link w:val="Heading1Char"/>
    <w:uiPriority w:val="9"/>
    <w:qFormat/>
    <w:rsid w:val="000A35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5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5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5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5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5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5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5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5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uiPriority w:val="99"/>
    <w:unhideWhenUsed/>
    <w:rsid w:val="00674CC1"/>
    <w:pPr>
      <w:spacing w:line="267" w:lineRule="auto"/>
      <w:ind w:left="480" w:hanging="480"/>
    </w:pPr>
    <w:rPr>
      <w:rFonts w:eastAsia="Times New Roman" w:cstheme="minorHAnsi"/>
      <w:caps/>
      <w:color w:val="000000"/>
      <w:kern w:val="0"/>
      <w:sz w:val="20"/>
      <w:szCs w:val="24"/>
      <w14:ligatures w14:val="none"/>
    </w:rPr>
  </w:style>
  <w:style w:type="character" w:customStyle="1" w:styleId="Heading1Char">
    <w:name w:val="Heading 1 Char"/>
    <w:basedOn w:val="DefaultParagraphFont"/>
    <w:link w:val="Heading1"/>
    <w:uiPriority w:val="9"/>
    <w:rsid w:val="000A35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5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5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5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5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528"/>
    <w:rPr>
      <w:rFonts w:eastAsiaTheme="majorEastAsia" w:cstheme="majorBidi"/>
      <w:color w:val="272727" w:themeColor="text1" w:themeTint="D8"/>
    </w:rPr>
  </w:style>
  <w:style w:type="paragraph" w:styleId="Title">
    <w:name w:val="Title"/>
    <w:basedOn w:val="Normal"/>
    <w:next w:val="Normal"/>
    <w:link w:val="TitleChar"/>
    <w:uiPriority w:val="10"/>
    <w:qFormat/>
    <w:rsid w:val="000A35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528"/>
    <w:pPr>
      <w:numPr>
        <w:ilvl w:val="1"/>
      </w:numPr>
      <w:spacing w:after="160"/>
      <w:ind w:left="14" w:hanging="1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5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3528"/>
    <w:rPr>
      <w:i/>
      <w:iCs/>
      <w:color w:val="404040" w:themeColor="text1" w:themeTint="BF"/>
    </w:rPr>
  </w:style>
  <w:style w:type="paragraph" w:styleId="ListParagraph">
    <w:name w:val="List Paragraph"/>
    <w:basedOn w:val="Normal"/>
    <w:uiPriority w:val="34"/>
    <w:qFormat/>
    <w:rsid w:val="000A3528"/>
    <w:pPr>
      <w:ind w:left="720"/>
      <w:contextualSpacing/>
    </w:pPr>
  </w:style>
  <w:style w:type="character" w:styleId="IntenseEmphasis">
    <w:name w:val="Intense Emphasis"/>
    <w:basedOn w:val="DefaultParagraphFont"/>
    <w:uiPriority w:val="21"/>
    <w:qFormat/>
    <w:rsid w:val="000A3528"/>
    <w:rPr>
      <w:i/>
      <w:iCs/>
      <w:color w:val="2F5496" w:themeColor="accent1" w:themeShade="BF"/>
    </w:rPr>
  </w:style>
  <w:style w:type="paragraph" w:styleId="IntenseQuote">
    <w:name w:val="Intense Quote"/>
    <w:basedOn w:val="Normal"/>
    <w:next w:val="Normal"/>
    <w:link w:val="IntenseQuoteChar"/>
    <w:uiPriority w:val="30"/>
    <w:qFormat/>
    <w:rsid w:val="000A35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528"/>
    <w:rPr>
      <w:i/>
      <w:iCs/>
      <w:color w:val="2F5496" w:themeColor="accent1" w:themeShade="BF"/>
    </w:rPr>
  </w:style>
  <w:style w:type="character" w:styleId="IntenseReference">
    <w:name w:val="Intense Reference"/>
    <w:basedOn w:val="DefaultParagraphFont"/>
    <w:uiPriority w:val="32"/>
    <w:qFormat/>
    <w:rsid w:val="000A35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591</Words>
  <Characters>3369</Characters>
  <Application>Microsoft Office Word</Application>
  <DocSecurity>0</DocSecurity>
  <Lines>28</Lines>
  <Paragraphs>7</Paragraphs>
  <ScaleCrop>false</ScaleCrop>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Srijan Gajurel</dc:creator>
  <cp:keywords/>
  <dc:description/>
  <cp:lastModifiedBy>Srijan Gajurel</cp:lastModifiedBy>
  <cp:revision>1</cp:revision>
  <dcterms:created xsi:type="dcterms:W3CDTF">2026-09-28T18:27:00Z</dcterms:created>
  <dcterms:modified xsi:type="dcterms:W3CDTF">2026-09-28T18:27:00Z</dcterms:modified>
</cp:coreProperties>
</file>