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7B7473D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9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631CF851">
            <wp:extent cx="5899150" cy="2921268"/>
            <wp:effectExtent l="19050" t="19050" r="25400" b="1270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46228D06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6A62B882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619FBE09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4172FD42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6087B" w14:textId="4182300F" w:rsidR="00A20AE1" w:rsidRDefault="00A20AE1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8B93A" wp14:editId="04BA1C5B">
                <wp:simplePos x="0" y="0"/>
                <wp:positionH relativeFrom="column">
                  <wp:posOffset>3147075</wp:posOffset>
                </wp:positionH>
                <wp:positionV relativeFrom="paragraph">
                  <wp:posOffset>61389</wp:posOffset>
                </wp:positionV>
                <wp:extent cx="366395" cy="369496"/>
                <wp:effectExtent l="19050" t="0" r="14605" b="3111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9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99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8pt;margin-top:4.85pt;width:28.85pt;height:2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    </w:pict>
          </mc:Fallback>
        </mc:AlternateContent>
      </w:r>
    </w:p>
    <w:p w14:paraId="35BFBE3F" w14:textId="7B06734C" w:rsidR="00BC0159" w:rsidRPr="00BC0159" w:rsidRDefault="00BC0159" w:rsidP="00BC0159">
      <w:pPr>
        <w:jc w:val="center"/>
      </w:pP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77EFA2BD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19A9D6E7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7B49D24B"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7DCB2AA5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132BC369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53867B7E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14:paraId="0D05E5B1" w14:textId="77777777" w:rsidTr="00D12F58">
        <w:tc>
          <w:tcPr>
            <w:tcW w:w="8100" w:type="dxa"/>
          </w:tcPr>
          <w:p w14:paraId="3F1112AA" w14:textId="31AF2438"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14:paraId="5BE9C8A3" w14:textId="77777777" w:rsidTr="00D12F58">
        <w:tc>
          <w:tcPr>
            <w:tcW w:w="8100" w:type="dxa"/>
          </w:tcPr>
          <w:p w14:paraId="6D75D142" w14:textId="13B08F02"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14:paraId="52FF1A7A" w14:textId="77777777" w:rsidTr="00D12F58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109D75" wp14:editId="755D6578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12A250F7" wp14:editId="1FCD2802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  <w:bookmarkStart w:id="5" w:name="_GoBack"/>
      <w:bookmarkEnd w:id="5"/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6B5C37CA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334CAD6C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1EB309A1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27C26E4B" w14:textId="1143AEEB"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8521F4" w14:textId="129E8D12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0222E55A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5142B90A" w:rsidR="001B24C0" w:rsidRPr="00EE102E" w:rsidRDefault="00FC2F69" w:rsidP="00FC2F69">
      <w:pPr>
        <w:pStyle w:val="Heading2"/>
        <w:rPr>
          <w:lang w:val="en-GB"/>
        </w:rPr>
      </w:pPr>
      <w:bookmarkStart w:id="10" w:name="OLE_LINK43"/>
      <w:bookmarkStart w:id="11" w:name="OLE_LINK11"/>
      <w:bookmarkStart w:id="12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10"/>
    </w:p>
    <w:bookmarkEnd w:id="11"/>
    <w:bookmarkEnd w:id="12"/>
    <w:p w14:paraId="7537F1FC" w14:textId="3611A1A7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D12F58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D12F58">
        <w:tc>
          <w:tcPr>
            <w:tcW w:w="9360" w:type="dxa"/>
          </w:tcPr>
          <w:p w14:paraId="482D428F" w14:textId="7FCA8116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14:paraId="0EA9C77C" w14:textId="77777777" w:rsidTr="00D12F58">
        <w:tc>
          <w:tcPr>
            <w:tcW w:w="9360" w:type="dxa"/>
          </w:tcPr>
          <w:p w14:paraId="73513D4E" w14:textId="057E81B9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14:paraId="785E1871" w14:textId="77777777" w:rsidTr="00D12F58">
        <w:tc>
          <w:tcPr>
            <w:tcW w:w="9360" w:type="dxa"/>
          </w:tcPr>
          <w:p w14:paraId="77224280" w14:textId="38EBFCAE"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465519B3" w:rsidR="00320C8F" w:rsidRPr="00320C8F" w:rsidRDefault="00320C8F" w:rsidP="00320C8F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6C31DA6D" w14:textId="29C5A008" w:rsidR="00FC2F69" w:rsidRDefault="003967BA" w:rsidP="00D906A5">
      <w:pPr>
        <w:pStyle w:val="Heading2"/>
      </w:pPr>
      <w:bookmarkStart w:id="13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3"/>
    <w:p w14:paraId="3F6CE0BB" w14:textId="5F0D991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4A3DB3">
        <w:tc>
          <w:tcPr>
            <w:tcW w:w="9360" w:type="dxa"/>
          </w:tcPr>
          <w:p w14:paraId="2493C5AD" w14:textId="7EFC7BC6"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14:paraId="770EAD80" w14:textId="77777777" w:rsidTr="004A3DB3">
        <w:tc>
          <w:tcPr>
            <w:tcW w:w="9360" w:type="dxa"/>
          </w:tcPr>
          <w:p w14:paraId="235E6328" w14:textId="3BE2463F"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14:paraId="63C66609" w14:textId="77777777" w:rsidTr="004A3DB3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6D07A694" w:rsidR="009670AB" w:rsidRDefault="009670AB" w:rsidP="009670AB">
      <w:pPr>
        <w:pStyle w:val="Heading2"/>
      </w:pPr>
      <w:bookmarkStart w:id="14" w:name="OLE_LINK45"/>
      <w:r>
        <w:t xml:space="preserve">Employee </w:t>
      </w:r>
      <w:r w:rsidR="00CB6DA2">
        <w:t>with id 147</w:t>
      </w:r>
      <w:r>
        <w:t xml:space="preserve"> </w:t>
      </w:r>
      <w:bookmarkEnd w:id="14"/>
    </w:p>
    <w:p w14:paraId="75C05760" w14:textId="0B0C7222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1BC55BF4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28DD7B76" w:rsidR="006709A5" w:rsidRDefault="006709A5" w:rsidP="006709A5">
      <w:pPr>
        <w:pStyle w:val="Heading2"/>
      </w:pPr>
      <w:bookmarkStart w:id="15" w:name="OLE_LINK46"/>
      <w:r>
        <w:lastRenderedPageBreak/>
        <w:t>Departments with more than 5 employees</w:t>
      </w:r>
    </w:p>
    <w:bookmarkEnd w:id="15"/>
    <w:p w14:paraId="0F6CEA92" w14:textId="725EE845"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00822D72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ECB91A3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4810E2BB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6" w:name="OLE_LINK17"/>
      <w:bookmarkStart w:id="17" w:name="OLE_LINK18"/>
      <w:r>
        <w:t>Find Latest 10 P</w:t>
      </w:r>
      <w:r w:rsidR="001B24C0">
        <w:t>rojects</w:t>
      </w:r>
    </w:p>
    <w:bookmarkEnd w:id="16"/>
    <w:bookmarkEnd w:id="17"/>
    <w:p w14:paraId="7C6D80F3" w14:textId="2037226F"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67302BB4" w14:textId="18F038B2"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7777777" w:rsidR="00783DE6" w:rsidRPr="00320C8F" w:rsidRDefault="00783DE6" w:rsidP="00783DE6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8" w:name="OLE_LINK33"/>
      <w:bookmarkStart w:id="19" w:name="OLE_LINK34"/>
      <w:r>
        <w:t>Increase Salaries</w:t>
      </w:r>
    </w:p>
    <w:p w14:paraId="66838EBA" w14:textId="77777777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20" w:name="OLE_LINK19"/>
      <w:bookmarkStart w:id="21" w:name="OLE_LINK20"/>
      <w:bookmarkStart w:id="22" w:name="OLE_LINK21"/>
      <w:r w:rsidRPr="00CF7379">
        <w:rPr>
          <w:b/>
        </w:rPr>
        <w:t>Engineering</w:t>
      </w:r>
      <w:bookmarkEnd w:id="20"/>
      <w:bookmarkEnd w:id="21"/>
      <w:bookmarkEnd w:id="22"/>
      <w:r>
        <w:t xml:space="preserve">, </w:t>
      </w:r>
      <w:bookmarkStart w:id="23" w:name="OLE_LINK22"/>
      <w:bookmarkStart w:id="24" w:name="OLE_LINK23"/>
      <w:r w:rsidRPr="00CF7379">
        <w:rPr>
          <w:b/>
        </w:rPr>
        <w:t>Tool Design</w:t>
      </w:r>
      <w:bookmarkEnd w:id="23"/>
      <w:bookmarkEnd w:id="24"/>
      <w:r>
        <w:t xml:space="preserve">, </w:t>
      </w:r>
      <w:bookmarkStart w:id="25" w:name="OLE_LINK24"/>
      <w:bookmarkStart w:id="26" w:name="OLE_LINK25"/>
      <w:r w:rsidRPr="00CF7379">
        <w:rPr>
          <w:b/>
        </w:rPr>
        <w:t>Marketing</w:t>
      </w:r>
      <w:r>
        <w:t xml:space="preserve"> </w:t>
      </w:r>
      <w:bookmarkEnd w:id="25"/>
      <w:bookmarkEnd w:id="26"/>
      <w:r>
        <w:t xml:space="preserve">or </w:t>
      </w:r>
      <w:bookmarkStart w:id="27" w:name="OLE_LINK26"/>
      <w:bookmarkStart w:id="28" w:name="OLE_LINK27"/>
      <w:r w:rsidRPr="00CF7379">
        <w:rPr>
          <w:b/>
        </w:rPr>
        <w:t>Information Services</w:t>
      </w:r>
      <w:r>
        <w:t xml:space="preserve"> </w:t>
      </w:r>
      <w:bookmarkEnd w:id="27"/>
      <w:bookmarkEnd w:id="28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FA423C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FA423C">
        <w:tc>
          <w:tcPr>
            <w:tcW w:w="8010" w:type="dxa"/>
          </w:tcPr>
          <w:p w14:paraId="3C2A711E" w14:textId="3E9845AB"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14:paraId="6D329535" w14:textId="77777777" w:rsidTr="00FA423C">
        <w:tc>
          <w:tcPr>
            <w:tcW w:w="8010" w:type="dxa"/>
          </w:tcPr>
          <w:p w14:paraId="6A5F8307" w14:textId="412FF726"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14:paraId="0694CA35" w14:textId="77777777" w:rsidTr="00FA423C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0101F5FF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18"/>
    <w:bookmarkEnd w:id="19"/>
    <w:p w14:paraId="264C25CA" w14:textId="3E1A4667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110BC306" w14:textId="547A8702"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14:paraId="7B9A3C80" w14:textId="20935623" w:rsidR="00A81181" w:rsidRDefault="00A81181" w:rsidP="001B24C0">
      <w:pPr>
        <w:spacing w:after="0"/>
        <w:rPr>
          <w:lang w:val="en-GB"/>
        </w:rPr>
      </w:pPr>
    </w:p>
    <w:p w14:paraId="4F5C508F" w14:textId="77777777"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AA0639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14:paraId="23D22A14" w14:textId="77777777" w:rsidTr="00AA0639">
        <w:tc>
          <w:tcPr>
            <w:tcW w:w="8010" w:type="dxa"/>
          </w:tcPr>
          <w:p w14:paraId="48CE0CE9" w14:textId="77777777"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14:paraId="57321E0F" w14:textId="77777777" w:rsidTr="00AA0639">
        <w:tc>
          <w:tcPr>
            <w:tcW w:w="8010" w:type="dxa"/>
          </w:tcPr>
          <w:p w14:paraId="6C1E0852" w14:textId="4DF9DC23"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14:paraId="2A49A662" w14:textId="77777777" w:rsidTr="00AA0639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29" w:name="OLE_LINK15"/>
      <w:bookmarkStart w:id="30" w:name="OLE_LINK16"/>
      <w:r>
        <w:rPr>
          <w:lang w:val="en-GB"/>
        </w:rPr>
        <w:t>First Letter</w:t>
      </w:r>
      <w:bookmarkEnd w:id="29"/>
      <w:bookmarkEnd w:id="30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36389980"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14:paraId="17949B04" w14:textId="77777777" w:rsidTr="00A31A8E">
        <w:tc>
          <w:tcPr>
            <w:tcW w:w="1276" w:type="dxa"/>
          </w:tcPr>
          <w:p w14:paraId="24EF9E32" w14:textId="2988E006"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14:paraId="465B71F2" w14:textId="77777777" w:rsidTr="00A31A8E">
        <w:tc>
          <w:tcPr>
            <w:tcW w:w="1276" w:type="dxa"/>
          </w:tcPr>
          <w:p w14:paraId="64EF2B42" w14:textId="7B2DB2F6"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31" w:name="OLE_LINK9"/>
      <w:bookmarkStart w:id="32" w:name="OLE_LINK10"/>
      <w:bookmarkStart w:id="33" w:name="OLE_LINK13"/>
      <w:bookmarkStart w:id="34" w:name="OLE_LINK14"/>
      <w:r>
        <w:rPr>
          <w:noProof/>
        </w:rPr>
        <w:t>Delete Project by Id</w:t>
      </w:r>
      <w:bookmarkEnd w:id="31"/>
      <w:bookmarkEnd w:id="32"/>
    </w:p>
    <w:p w14:paraId="3B9542B8" w14:textId="36E0E4F7" w:rsidR="00621D56" w:rsidRDefault="00CD3E20" w:rsidP="00621D56">
      <w:bookmarkStart w:id="35" w:name="OLE_LINK28"/>
      <w:bookmarkStart w:id="36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621D56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77777777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4D32BA52" w14:textId="77777777" w:rsidR="00621D56" w:rsidRPr="00E8411D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5"/>
    <w:bookmarkEnd w:id="36"/>
    <w:p w14:paraId="626157F3" w14:textId="3A5A7948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that were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7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7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14:paraId="3CE9214C" w14:textId="77777777"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33"/>
    <w:bookmarkEnd w:id="34"/>
    <w:p w14:paraId="56AF2325" w14:textId="77777777"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17E427AC" w14:textId="77777777"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26D2B42C" w14:textId="77777777" w:rsidR="00FE754C" w:rsidRPr="00A7172D" w:rsidRDefault="00FE754C" w:rsidP="00FE754C">
      <w:pPr>
        <w:jc w:val="center"/>
      </w:pPr>
      <w:r>
        <w:rPr>
          <w:noProof/>
        </w:rPr>
        <w:drawing>
          <wp:inline distT="0" distB="0" distL="0" distR="0" wp14:anchorId="71AF63B2" wp14:editId="7E50F9D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6C8C8" w14:textId="6EE08FC9" w:rsidR="00FE754C" w:rsidRDefault="00FE754C" w:rsidP="00FE754C">
      <w:r w:rsidRPr="00A7172D">
        <w:rPr>
          <w:b/>
        </w:rPr>
        <w:t>Tip</w:t>
      </w:r>
      <w:r w:rsidR="0099702E">
        <w:t>: Use the</w:t>
      </w:r>
      <w:r>
        <w:t xml:space="preserve"> method for executing native SQL queries.</w:t>
      </w:r>
    </w:p>
    <w:p w14:paraId="7DF6BD70" w14:textId="77777777"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7893B395" w14:textId="149AA5BC"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9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D1E91" w14:textId="77777777" w:rsidR="0054002D" w:rsidRDefault="0054002D" w:rsidP="008068A2">
      <w:pPr>
        <w:spacing w:after="0" w:line="240" w:lineRule="auto"/>
      </w:pPr>
      <w:r>
        <w:separator/>
      </w:r>
    </w:p>
  </w:endnote>
  <w:endnote w:type="continuationSeparator" w:id="0">
    <w:p w14:paraId="7E67C108" w14:textId="77777777" w:rsidR="0054002D" w:rsidRDefault="00540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31A8E" w:rsidRPr="00AC77AD" w:rsidRDefault="00A31A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1D530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3BB28F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F6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F6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3BB28F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F6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F6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6DA19" w14:textId="77777777" w:rsidR="0054002D" w:rsidRDefault="0054002D" w:rsidP="008068A2">
      <w:pPr>
        <w:spacing w:after="0" w:line="240" w:lineRule="auto"/>
      </w:pPr>
      <w:r>
        <w:separator/>
      </w:r>
    </w:p>
  </w:footnote>
  <w:footnote w:type="continuationSeparator" w:id="0">
    <w:p w14:paraId="75A1777F" w14:textId="77777777" w:rsidR="0054002D" w:rsidRDefault="00540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2C31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71219"/>
    <w:rsid w:val="0047331A"/>
    <w:rsid w:val="00475F60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4D37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1159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1/Introduction-to-Entity-Fra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FD60-AE63-422B-ACC4-F1F7EBF2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10</Pages>
  <Words>1245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SoftUniLector</cp:lastModifiedBy>
  <cp:revision>164</cp:revision>
  <cp:lastPrinted>2015-10-26T22:35:00Z</cp:lastPrinted>
  <dcterms:created xsi:type="dcterms:W3CDTF">2016-05-21T08:57:00Z</dcterms:created>
  <dcterms:modified xsi:type="dcterms:W3CDTF">2017-03-01T09:54:00Z</dcterms:modified>
  <cp:category>programming, education, software engineering, software development</cp:category>
</cp:coreProperties>
</file>