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FECE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114800" cy="2915285"/>
            <wp:effectExtent l="0" t="0" r="0" b="5715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15A3">
      <w:r>
        <w:drawing>
          <wp:inline distT="0" distB="0" distL="114300" distR="114300">
            <wp:extent cx="5270500" cy="21558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4F4F3"/>
    <w:p w14:paraId="5BA9BE3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237230"/>
            <wp:effectExtent l="0" t="0" r="1270" b="1270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1920875"/>
            <wp:effectExtent l="0" t="0" r="2540" b="9525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8A7F"/>
    <w:p w14:paraId="010429AA"/>
    <w:p w14:paraId="711D557F"/>
    <w:p w14:paraId="2D67D5B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F10DF9"/>
    <w:rsid w:val="3BF1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2026-07-01T12:31:00Z</dcterms:created>
  <dc:creator>Asteria</dc:creator>
  <cp:lastModifiedBy>Asteria</cp:lastModifiedBy>
  <dcterms:modified xsi:type="dcterms:W3CDTF">2026-07-01T12:36:59Z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1ABDC19DCD5248BD8C87FE78ABB311BF_11</vt:lpwstr>
  </property>
  <property fmtid="{D5CDD505-2E9C-101B-9397-08002B2CF9AE}" pid="4" name="KSOTemplateDocerSaveRecord">
    <vt:lpwstr>eyJoZGlkIjoiYTc2ZGZiNzZiNDVlOGViOWVmM2JhOTY0NGJkNjUyYzgiLCJ1c2VySWQiOiI1NjIzODEzMDYifQ==</vt:lpwstr>
  </property>
</Properties>
</file>