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«Классы и объекты. Инкапсуляция»</w:t>
      </w:r>
    </w:p>
    <w:p w:rsidR="00187947" w:rsidRDefault="00187947" w:rsidP="00187947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187947" w:rsidRDefault="00187947" w:rsidP="0018794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РИС-23-3Б</w:t>
      </w:r>
    </w:p>
    <w:p w:rsidR="00187947" w:rsidRDefault="00187947" w:rsidP="0018794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Асташин Д.А.</w:t>
      </w:r>
    </w:p>
    <w:p w:rsidR="00187947" w:rsidRDefault="00187947" w:rsidP="0018794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187947" w:rsidRDefault="00187947" w:rsidP="0018794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187947" w:rsidRDefault="00187947" w:rsidP="0018794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187947" w:rsidRDefault="00187947" w:rsidP="0018794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Пермь, </w:t>
      </w: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187947" w:rsidRDefault="00187947" w:rsidP="001879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187947" w:rsidRPr="00312288" w:rsidRDefault="00187947" w:rsidP="00187947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00187947" w:rsidRPr="00312288" w:rsidRDefault="00187947" w:rsidP="00187947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2. Структура-пара - структура с двумя полями, </w:t>
      </w:r>
      <w:proofErr w:type="gramStart"/>
      <w:r w:rsidRPr="00312288">
        <w:rPr>
          <w:rFonts w:ascii="Times New Roman" w:hAnsi="Times New Roman" w:cs="Times New Roman"/>
          <w:sz w:val="28"/>
          <w:szCs w:val="28"/>
        </w:rPr>
        <w:t>которые  имеют</w:t>
      </w:r>
      <w:proofErr w:type="gramEnd"/>
      <w:r w:rsidRPr="00312288">
        <w:rPr>
          <w:rFonts w:ascii="Times New Roman" w:hAnsi="Times New Roman" w:cs="Times New Roman"/>
          <w:sz w:val="28"/>
          <w:szCs w:val="28"/>
        </w:rPr>
        <w:t xml:space="preserve"> имена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. Требуется реализовать тип данных с помощью такой структуры. Во всех заданиях должны присутствовать:</w:t>
      </w:r>
    </w:p>
    <w:p w:rsidR="00187947" w:rsidRPr="00312288" w:rsidRDefault="00187947" w:rsidP="00187947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a. метод инициализации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 xml:space="preserve"> (метод должен контролировать значения</w:t>
      </w:r>
    </w:p>
    <w:p w:rsidR="00187947" w:rsidRPr="00312288" w:rsidRDefault="00187947" w:rsidP="00187947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>аргументов на корректность);</w:t>
      </w:r>
    </w:p>
    <w:p w:rsidR="00187947" w:rsidRPr="00312288" w:rsidRDefault="00187947" w:rsidP="00187947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b. Ввод с клавиатуры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;</w:t>
      </w:r>
    </w:p>
    <w:p w:rsidR="00187947" w:rsidRPr="00312288" w:rsidRDefault="00187947" w:rsidP="00187947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с. Вывод на экран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.</w:t>
      </w:r>
    </w:p>
    <w:p w:rsidR="00187947" w:rsidRPr="00312288" w:rsidRDefault="00187947" w:rsidP="00187947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 xml:space="preserve">3. Реализовать внешнюю функцию </w:t>
      </w:r>
      <w:proofErr w:type="spellStart"/>
      <w:r w:rsidRPr="00312288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312288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312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2288">
        <w:rPr>
          <w:rFonts w:ascii="Times New Roman" w:hAnsi="Times New Roman" w:cs="Times New Roman"/>
          <w:sz w:val="28"/>
          <w:szCs w:val="28"/>
        </w:rPr>
        <w:t>), где тип -  тип реализуемой структуры. Функция должна получать значения для полей структуры как</w:t>
      </w:r>
    </w:p>
    <w:p w:rsidR="00187947" w:rsidRDefault="00187947" w:rsidP="00187947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sz w:val="28"/>
          <w:szCs w:val="28"/>
        </w:rPr>
        <w:t>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187947" w:rsidRDefault="00187947" w:rsidP="00187947">
      <w:pPr>
        <w:rPr>
          <w:rFonts w:ascii="Times New Roman" w:hAnsi="Times New Roman" w:cs="Times New Roman"/>
          <w:sz w:val="28"/>
          <w:szCs w:val="28"/>
        </w:rPr>
      </w:pPr>
      <w:r w:rsidRPr="003122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D1003" wp14:editId="149C410C">
            <wp:extent cx="5940425" cy="776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47" w:rsidRDefault="00187947" w:rsidP="00187947">
      <w:pPr>
        <w:rPr>
          <w:rFonts w:ascii="Times New Roman" w:hAnsi="Times New Roman" w:cs="Times New Roman"/>
          <w:sz w:val="28"/>
          <w:szCs w:val="28"/>
        </w:rPr>
      </w:pPr>
    </w:p>
    <w:p w:rsidR="00187947" w:rsidRDefault="00187947" w:rsidP="001879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187947" w:rsidRDefault="00187947" w:rsidP="00187947">
      <w:pPr>
        <w:pStyle w:val="LO-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fraction.</w:t>
      </w:r>
    </w:p>
    <w:p w:rsidR="00187947" w:rsidRDefault="00187947" w:rsidP="00187947">
      <w:pPr>
        <w:pStyle w:val="LO-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методы инициализации, ввода, вывода и суммы.</w:t>
      </w:r>
    </w:p>
    <w:p w:rsidR="00187947" w:rsidRDefault="00187947" w:rsidP="00187947">
      <w:pPr>
        <w:pStyle w:val="LO-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главной функции последовательно проверяем работоспособность всех функции.</w:t>
      </w:r>
    </w:p>
    <w:p w:rsidR="00187947" w:rsidRDefault="00187947" w:rsidP="00187947">
      <w:pPr>
        <w:pStyle w:val="LO-normal"/>
        <w:ind w:left="1440"/>
        <w:jc w:val="both"/>
        <w:rPr>
          <w:rFonts w:ascii="Times New Roman" w:hAnsi="Times New Roman"/>
          <w:sz w:val="28"/>
          <w:szCs w:val="28"/>
        </w:rPr>
      </w:pPr>
    </w:p>
    <w:p w:rsidR="00187947" w:rsidRPr="00163FE8" w:rsidRDefault="00187947" w:rsidP="0018794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63F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63FE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7947" w:rsidRDefault="00187947" w:rsidP="0018794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3F4C22">
        <w:rPr>
          <w:rFonts w:ascii="Times New Roman" w:hAnsi="Times New Roman" w:cs="Times New Roman"/>
          <w:sz w:val="28"/>
          <w:szCs w:val="28"/>
          <w:u w:val="single"/>
          <w:lang w:val="en-US"/>
        </w:rPr>
        <w:t>Fraction.h</w:t>
      </w:r>
      <w:proofErr w:type="spellEnd"/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187947" w:rsidRPr="00163FE8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3F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163FE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FE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FE8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163FE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63F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63F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163F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163FE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3FE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вывода значений полей 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начисленной суммы за данное количество дней</w:t>
      </w:r>
    </w:p>
    <w:p w:rsidR="00187947" w:rsidRPr="00163FE8" w:rsidRDefault="00187947" w:rsidP="0018794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FE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87947" w:rsidRDefault="00187947" w:rsidP="00187947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3F4C2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lastRenderedPageBreak/>
        <w:t>Fraction.cpp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инициализации полей структуры 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отработанных дней: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//реализация метода для вывода значений полей структуры 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3F4C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 ;</w:t>
      </w:r>
      <w:proofErr w:type="gramEnd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отработанных дней: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ля вычисления суммы за данное количество рабочих дней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Summa()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4C22">
        <w:rPr>
          <w:rFonts w:ascii="Cascadia Mono" w:hAnsi="Cascadia Mono" w:cs="Cascadia Mono"/>
          <w:color w:val="008000"/>
          <w:sz w:val="19"/>
          <w:szCs w:val="19"/>
          <w:lang w:val="en-US"/>
        </w:rPr>
        <w:t>//return (first * second) / 30;</w:t>
      </w:r>
    </w:p>
    <w:p w:rsidR="00187947" w:rsidRPr="00163FE8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3F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3F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/ 30 * second;</w:t>
      </w:r>
    </w:p>
    <w:p w:rsidR="00187947" w:rsidRPr="00163FE8" w:rsidRDefault="00187947" w:rsidP="0018794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F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7947" w:rsidRPr="00163FE8" w:rsidRDefault="00187947" w:rsidP="0018794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947" w:rsidRPr="00163FE8" w:rsidRDefault="00187947" w:rsidP="0018794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947" w:rsidRDefault="00187947" w:rsidP="00187947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Lab1_main</w:t>
      </w:r>
      <w:r w:rsidRPr="003F4C2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.cpp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4C2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/инициализировали поля переменной t с помощью параметров функции 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F4C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F4C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F4C22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A.Init</w:t>
      </w:r>
      <w:proofErr w:type="spellEnd"/>
      <w:proofErr w:type="gram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(1, 1);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A.Read</w:t>
      </w:r>
      <w:proofErr w:type="spellEnd"/>
      <w:proofErr w:type="gram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87947" w:rsidRPr="003F4C22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A.Show</w:t>
      </w:r>
      <w:proofErr w:type="spellEnd"/>
      <w:proofErr w:type="gramEnd"/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4C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за данное количество дней: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A.Summa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947" w:rsidRDefault="00187947" w:rsidP="001879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87947" w:rsidRDefault="00187947" w:rsidP="0018794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947" w:rsidRDefault="00187947" w:rsidP="0018794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87947" w:rsidRPr="00163FE8" w:rsidRDefault="00187947" w:rsidP="00187947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</w:rPr>
      </w:pPr>
      <w:r w:rsidRPr="003F4C22">
        <w:rPr>
          <w:rFonts w:ascii="Times New Roman" w:hAnsi="Times New Roman" w:cs="Times New Roman"/>
          <w:b/>
          <w:sz w:val="28"/>
        </w:rPr>
        <w:lastRenderedPageBreak/>
        <w:t>Результат работы программы</w:t>
      </w:r>
      <w:r w:rsidRPr="00163FE8">
        <w:rPr>
          <w:rFonts w:ascii="Times New Roman" w:hAnsi="Times New Roman" w:cs="Times New Roman"/>
          <w:b/>
          <w:sz w:val="28"/>
        </w:rPr>
        <w:t>:</w:t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F4C2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97829DF" wp14:editId="21EB38EA">
            <wp:extent cx="44481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187947" w:rsidRDefault="00187947" w:rsidP="00187947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187947" w:rsidRPr="009E69D2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Что такое класс?</w:t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F4C22">
        <w:rPr>
          <w:rFonts w:ascii="Times New Roman" w:hAnsi="Times New Roman" w:cs="Times New Roman"/>
          <w:color w:val="000000"/>
          <w:sz w:val="28"/>
          <w:szCs w:val="28"/>
        </w:rPr>
        <w:t>Класс – это абстрактный тип данных, определяемый пользователем. Представляет собой модель реального объекта в виде данных и функций для работы с ними</w:t>
      </w:r>
      <w:r w:rsidRPr="003F4C22">
        <w:rPr>
          <w:rFonts w:ascii="Times New Roman" w:hAnsi="Times New Roman" w:cs="Times New Roman"/>
          <w:sz w:val="28"/>
          <w:szCs w:val="28"/>
        </w:rPr>
        <w:t>.</w:t>
      </w:r>
    </w:p>
    <w:p w:rsidR="00187947" w:rsidRPr="009E69D2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Что такое объект (экземпляр) класса?</w:t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  <w:spacing w:line="276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3F4C22">
        <w:rPr>
          <w:rFonts w:ascii="Times New Roman" w:hAnsi="Times New Roman" w:cs="Times New Roman"/>
          <w:color w:val="000000"/>
          <w:sz w:val="28"/>
          <w:szCs w:val="28"/>
        </w:rPr>
        <w:t>Объект (экземпляр) класса - это переменная типа класса. Их может быть бесконечное количество.</w:t>
      </w:r>
    </w:p>
    <w:p w:rsidR="00187947" w:rsidRPr="009E69D2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Как называются поля класса?</w:t>
      </w:r>
    </w:p>
    <w:p w:rsidR="00187947" w:rsidRPr="009E69D2" w:rsidRDefault="00187947" w:rsidP="00187947">
      <w:p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Поля - переменные внутри класса, также называются атрибутами класса.</w:t>
      </w:r>
    </w:p>
    <w:p w:rsidR="00187947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Как называются функции класса?</w:t>
      </w:r>
    </w:p>
    <w:p w:rsidR="00187947" w:rsidRPr="009E69D2" w:rsidRDefault="00187947" w:rsidP="00187947">
      <w:p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Классы имеют свои функции, которые называются методами класса.</w:t>
      </w:r>
    </w:p>
    <w:p w:rsidR="00187947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D2">
        <w:rPr>
          <w:rFonts w:ascii="Times New Roman" w:hAnsi="Times New Roman" w:cs="Times New Roman"/>
          <w:color w:val="000000"/>
          <w:sz w:val="28"/>
          <w:szCs w:val="28"/>
        </w:rPr>
        <w:t>Для чего используются спецификаторы доступа?</w:t>
      </w:r>
    </w:p>
    <w:p w:rsidR="00187947" w:rsidRPr="00A0652E" w:rsidRDefault="00187947" w:rsidP="00187947">
      <w:pPr>
        <w:pBdr>
          <w:top w:val="nil"/>
          <w:left w:val="nil"/>
          <w:bottom w:val="nil"/>
          <w:right w:val="nil"/>
        </w:pBdr>
        <w:spacing w:line="276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Спецификаторы доступа используются для изменения видимость компонентов. Всего есть 3 спецификатора </w:t>
      </w:r>
      <w:r w:rsidRPr="00A0652E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0652E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0652E">
        <w:rPr>
          <w:rFonts w:ascii="Times New Roman" w:hAnsi="Times New Roman" w:cs="Times New Roman"/>
          <w:color w:val="000000"/>
          <w:sz w:val="28"/>
          <w:szCs w:val="28"/>
          <w:lang w:val="en-US"/>
        </w:rPr>
        <w:t>protected</w:t>
      </w:r>
      <w:r w:rsidRPr="00A0652E">
        <w:rPr>
          <w:rFonts w:ascii="Times New Roman" w:hAnsi="Times New Roman" w:cs="Times New Roman"/>
          <w:color w:val="000000"/>
          <w:sz w:val="28"/>
          <w:szCs w:val="28"/>
        </w:rPr>
        <w:t>. В структуре (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) все поля и методы по умолчанию имеют модификатор доступа 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>, а в классе (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 xml:space="preserve">) все поля и методы по умолчанию имеют модификатор доступа </w:t>
      </w:r>
      <w:proofErr w:type="spellStart"/>
      <w:r w:rsidRPr="00A0652E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87947" w:rsidRPr="009E69D2" w:rsidRDefault="00187947" w:rsidP="00187947">
      <w:pPr>
        <w:pStyle w:val="a3"/>
        <w:pBdr>
          <w:top w:val="nil"/>
          <w:left w:val="nil"/>
          <w:bottom w:val="nil"/>
          <w:right w:val="nil"/>
        </w:pBdr>
        <w:spacing w:line="276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87947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9E69D2"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proofErr w:type="spellStart"/>
      <w:r w:rsidRPr="009E69D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E69D2">
        <w:rPr>
          <w:rFonts w:ascii="Times New Roman" w:hAnsi="Times New Roman" w:cs="Times New Roman"/>
          <w:sz w:val="28"/>
          <w:szCs w:val="28"/>
        </w:rPr>
        <w:t>?</w:t>
      </w:r>
    </w:p>
    <w:p w:rsidR="00187947" w:rsidRPr="00A0652E" w:rsidRDefault="00187947" w:rsidP="00187947">
      <w:pPr>
        <w:pBdr>
          <w:top w:val="nil"/>
          <w:left w:val="nil"/>
          <w:bottom w:val="nil"/>
          <w:right w:val="nil"/>
        </w:pBdr>
        <w:ind w:firstLine="426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При спецификаторе доступа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общедоступные компоненты доступны в любой части программы. Они могут быть использованы любой функцией как внутри класса, так и вне его. Доступ из вне осуществляется через имя объекта.</w:t>
      </w:r>
    </w:p>
    <w:p w:rsidR="00187947" w:rsidRDefault="00187947" w:rsidP="00187947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187947" w:rsidRDefault="00187947" w:rsidP="00187947">
      <w:pPr>
        <w:pStyle w:val="a3"/>
        <w:pBdr>
          <w:top w:val="nil"/>
          <w:left w:val="nil"/>
          <w:bottom w:val="nil"/>
          <w:right w:val="nil"/>
        </w:pBdr>
        <w:ind w:left="-142"/>
        <w:rPr>
          <w:rFonts w:ascii="Times New Roman" w:hAnsi="Times New Roman" w:cs="Times New Roman"/>
          <w:sz w:val="28"/>
          <w:szCs w:val="28"/>
        </w:rPr>
      </w:pPr>
    </w:p>
    <w:p w:rsidR="00187947" w:rsidRPr="00A0652E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Для чего используется спецификатор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?</w:t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  <w:ind w:firstLine="284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При спецификаторе доступа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собственные компоненты локализованы в классе и не доступны извне. Они могут использоваться функциями - членами данного класса и функциями - "друзьями" того класса, в котором они описаны.</w:t>
      </w:r>
    </w:p>
    <w:p w:rsidR="00187947" w:rsidRPr="00A0652E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187947" w:rsidRPr="00A0652E" w:rsidRDefault="00187947" w:rsidP="00187947">
      <w:pPr>
        <w:pBdr>
          <w:top w:val="nil"/>
          <w:left w:val="nil"/>
          <w:bottom w:val="nil"/>
          <w:right w:val="nil"/>
        </w:pBdr>
        <w:ind w:firstLine="284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По умолчанию будет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исполльзоваться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.</w:t>
      </w:r>
    </w:p>
    <w:p w:rsidR="00187947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По умолчанию будет использоваться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>.</w:t>
      </w:r>
    </w:p>
    <w:p w:rsidR="00187947" w:rsidRPr="00A0652E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652E">
        <w:rPr>
          <w:rFonts w:ascii="Times New Roman" w:hAnsi="Times New Roman" w:cs="Times New Roman"/>
          <w:sz w:val="28"/>
          <w:szCs w:val="28"/>
        </w:rPr>
        <w:t>Какой спецификатор доступа должен использоваться при описании интерфейса класса? Почему?</w:t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A0652E">
        <w:rPr>
          <w:rFonts w:ascii="Times New Roman" w:hAnsi="Times New Roman" w:cs="Times New Roman"/>
          <w:sz w:val="28"/>
          <w:szCs w:val="28"/>
        </w:rPr>
        <w:t xml:space="preserve">Спецификатор </w:t>
      </w:r>
      <w:proofErr w:type="spellStart"/>
      <w:r w:rsidRPr="00A0652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0652E">
        <w:rPr>
          <w:rFonts w:ascii="Times New Roman" w:hAnsi="Times New Roman" w:cs="Times New Roman"/>
          <w:sz w:val="28"/>
          <w:szCs w:val="28"/>
        </w:rPr>
        <w:t xml:space="preserve"> - для доступа к методам интерфейса.</w:t>
      </w:r>
    </w:p>
    <w:p w:rsidR="00187947" w:rsidRPr="00531CFE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>Каким образом можно изменить значения атрибутов экземпляра класса?</w:t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</w:pPr>
    </w:p>
    <w:p w:rsidR="00187947" w:rsidRDefault="00187947" w:rsidP="00187947">
      <w:pPr>
        <w:pBdr>
          <w:top w:val="nil"/>
          <w:left w:val="nil"/>
          <w:bottom w:val="nil"/>
          <w:right w:val="nil"/>
        </w:pBdr>
      </w:pPr>
      <w:r>
        <w:rPr>
          <w:noProof/>
          <w:lang w:eastAsia="ru-RU"/>
        </w:rPr>
        <w:drawing>
          <wp:inline distT="0" distB="0" distL="0" distR="0" wp14:anchorId="57F327DF" wp14:editId="264D7F10">
            <wp:extent cx="3048000" cy="122682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</w:pPr>
    </w:p>
    <w:p w:rsidR="00187947" w:rsidRPr="00531CFE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 xml:space="preserve">Каким образом можно получить значения атрибутов экземпляра класса? </w:t>
      </w:r>
    </w:p>
    <w:p w:rsidR="00187947" w:rsidRPr="00531CFE" w:rsidRDefault="00187947" w:rsidP="00187947">
      <w:p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>1. Напрямую</w:t>
      </w:r>
    </w:p>
    <w:p w:rsidR="00187947" w:rsidRPr="00531CFE" w:rsidRDefault="00187947" w:rsidP="00187947">
      <w:p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 xml:space="preserve">2. Через </w:t>
      </w:r>
      <w:proofErr w:type="spellStart"/>
      <w:r w:rsidRPr="00531CFE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531CFE">
        <w:rPr>
          <w:rFonts w:ascii="Times New Roman" w:hAnsi="Times New Roman" w:cs="Times New Roman"/>
          <w:color w:val="000000"/>
          <w:sz w:val="28"/>
          <w:szCs w:val="28"/>
        </w:rPr>
        <w:t xml:space="preserve"> методы </w:t>
      </w:r>
      <w:proofErr w:type="spellStart"/>
      <w:r w:rsidRPr="00531CFE">
        <w:rPr>
          <w:rFonts w:ascii="Times New Roman" w:hAnsi="Times New Roman" w:cs="Times New Roman"/>
          <w:color w:val="000000"/>
          <w:sz w:val="28"/>
          <w:szCs w:val="28"/>
        </w:rPr>
        <w:t>классса</w:t>
      </w:r>
      <w:proofErr w:type="spellEnd"/>
    </w:p>
    <w:p w:rsidR="00187947" w:rsidRPr="00531CFE" w:rsidRDefault="00187947" w:rsidP="00187947">
      <w:p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531CFE">
        <w:rPr>
          <w:rFonts w:ascii="Times New Roman" w:hAnsi="Times New Roman" w:cs="Times New Roman"/>
          <w:color w:val="000000"/>
          <w:sz w:val="28"/>
          <w:szCs w:val="28"/>
        </w:rPr>
        <w:t>3. Через указатель.</w:t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  <w:rPr>
          <w:color w:val="000000"/>
          <w:sz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0610559E" wp14:editId="3BB148D8">
            <wp:extent cx="2720340" cy="13335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  <w:rPr>
          <w:color w:val="000000"/>
          <w:sz w:val="27"/>
        </w:rPr>
      </w:pPr>
    </w:p>
    <w:p w:rsidR="00187947" w:rsidRDefault="00187947" w:rsidP="00187947">
      <w:pPr>
        <w:pBdr>
          <w:top w:val="nil"/>
          <w:left w:val="nil"/>
          <w:bottom w:val="nil"/>
          <w:right w:val="nil"/>
        </w:pBdr>
        <w:rPr>
          <w:color w:val="000000"/>
          <w:sz w:val="27"/>
        </w:rPr>
      </w:pPr>
    </w:p>
    <w:p w:rsidR="00187947" w:rsidRPr="00531CFE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………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187947" w:rsidRPr="00531CFE" w:rsidRDefault="00187947" w:rsidP="00187947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s.name = "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187947" w:rsidRPr="00531CFE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947" w:rsidRPr="00531CFE" w:rsidRDefault="00187947" w:rsidP="00187947">
      <w:pPr>
        <w:pStyle w:val="a3"/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…….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187947" w:rsidRPr="00531CFE" w:rsidRDefault="00187947" w:rsidP="00187947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:rsidR="00187947" w:rsidRPr="00531CFE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: …..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s;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187947" w:rsidRDefault="00187947" w:rsidP="00187947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>s.name</w:t>
      </w:r>
    </w:p>
    <w:p w:rsidR="00187947" w:rsidRPr="00531CFE" w:rsidRDefault="00187947" w:rsidP="0018794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sz w:val="28"/>
          <w:szCs w:val="28"/>
        </w:rPr>
      </w:pPr>
      <w:r w:rsidRPr="00531CFE">
        <w:rPr>
          <w:rFonts w:ascii="Times New Roman" w:hAnsi="Times New Roman" w:cs="Times New Roman"/>
          <w:sz w:val="28"/>
          <w:szCs w:val="28"/>
        </w:rPr>
        <w:t xml:space="preserve">Класс описан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1CF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 w:rsidRPr="00531C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……… }; Объект класса определен следующим образом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*s=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; Как можно обратиться к полю </w:t>
      </w:r>
      <w:proofErr w:type="spellStart"/>
      <w:r w:rsidRPr="00531C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31CFE">
        <w:rPr>
          <w:rFonts w:ascii="Times New Roman" w:hAnsi="Times New Roman" w:cs="Times New Roman"/>
          <w:sz w:val="28"/>
          <w:szCs w:val="28"/>
        </w:rPr>
        <w:t xml:space="preserve"> объекта s?</w:t>
      </w:r>
    </w:p>
    <w:p w:rsidR="00187947" w:rsidRPr="00187947" w:rsidRDefault="00187947" w:rsidP="00187947">
      <w:pPr>
        <w:pBdr>
          <w:top w:val="nil"/>
          <w:left w:val="nil"/>
          <w:bottom w:val="nil"/>
          <w:right w:val="nil"/>
        </w:pBd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87947">
        <w:rPr>
          <w:rFonts w:ascii="Times New Roman" w:hAnsi="Times New Roman" w:cs="Times New Roman"/>
          <w:sz w:val="28"/>
          <w:szCs w:val="28"/>
          <w:lang w:val="en-US"/>
        </w:rPr>
        <w:t>s-&gt;name</w:t>
      </w:r>
    </w:p>
    <w:p w:rsidR="00187947" w:rsidRPr="00187947" w:rsidRDefault="00187947" w:rsidP="00187947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187947" w:rsidRPr="00187947" w:rsidRDefault="00187947" w:rsidP="0018794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87947" w:rsidRPr="00187947" w:rsidRDefault="00187947" w:rsidP="00187947">
      <w:pPr>
        <w:pBdr>
          <w:top w:val="nil"/>
          <w:left w:val="nil"/>
          <w:bottom w:val="nil"/>
          <w:right w:val="nil"/>
        </w:pBd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Ссылка</w:t>
      </w:r>
      <w:r w:rsidRPr="0018794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на</w:t>
      </w:r>
      <w:r w:rsidRPr="0018794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Pr="00187947">
        <w:rPr>
          <w:rFonts w:ascii="Times New Roman" w:hAnsi="Times New Roman" w:cs="Times New Roman"/>
          <w:b/>
          <w:sz w:val="28"/>
          <w:lang w:val="en-US"/>
        </w:rPr>
        <w:t>:</w:t>
      </w:r>
    </w:p>
    <w:p w:rsidR="00187947" w:rsidRPr="00187947" w:rsidRDefault="00577A72" w:rsidP="00187947">
      <w:pPr>
        <w:pStyle w:val="LO-normal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577A72">
        <w:rPr>
          <w:rFonts w:ascii="Times New Roman" w:eastAsiaTheme="minorHAnsi" w:hAnsi="Times New Roman" w:cs="Times New Roman"/>
          <w:sz w:val="28"/>
          <w:lang w:val="en-US" w:eastAsia="en-US" w:bidi="ar-SA"/>
        </w:rPr>
        <w:t>https://github.com/astidii/PNRPU/tree/main/1%20semester/OOP%20labs/1%20lab</w:t>
      </w:r>
      <w:bookmarkStart w:id="0" w:name="_GoBack"/>
      <w:bookmarkEnd w:id="0"/>
    </w:p>
    <w:p w:rsidR="00187947" w:rsidRPr="00187947" w:rsidRDefault="00187947" w:rsidP="0018794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87947" w:rsidRPr="00187947" w:rsidRDefault="00187947" w:rsidP="001879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0F40" w:rsidRPr="00187947" w:rsidRDefault="00BF0F40">
      <w:pPr>
        <w:rPr>
          <w:lang w:val="en-US"/>
        </w:rPr>
      </w:pPr>
    </w:p>
    <w:sectPr w:rsidR="00BF0F40" w:rsidRPr="0018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71999"/>
    <w:multiLevelType w:val="multilevel"/>
    <w:tmpl w:val="56E2AEB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5C67342A"/>
    <w:multiLevelType w:val="hybridMultilevel"/>
    <w:tmpl w:val="C338B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47"/>
    <w:rsid w:val="00187947"/>
    <w:rsid w:val="00577A72"/>
    <w:rsid w:val="00B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5406"/>
  <w15:chartTrackingRefBased/>
  <w15:docId w15:val="{342867DE-D0CA-45B9-B05A-C9F61AE2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87947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18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2025-10-03T13:26:00Z</dcterms:created>
  <dcterms:modified xsi:type="dcterms:W3CDTF">2025-10-03T13:28:00Z</dcterms:modified>
</cp:coreProperties>
</file>