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84" w:rsidRDefault="00CE4D63">
      <w:r>
        <w:rPr>
          <w:rFonts w:hint="eastAsia"/>
        </w:rPr>
        <w:t>xinetd</w:t>
      </w:r>
      <w:r>
        <w:rPr>
          <w:rFonts w:hint="eastAsia"/>
        </w:rPr>
        <w:t>介绍：</w:t>
      </w:r>
    </w:p>
    <w:p w:rsidR="00516E84" w:rsidRDefault="00CE4D63">
      <w:r>
        <w:rPr>
          <w:rFonts w:hint="eastAsia"/>
        </w:rPr>
        <w:t>xinetd(eXtended InterNET services daemon)</w:t>
      </w:r>
      <w:r>
        <w:rPr>
          <w:rFonts w:hint="eastAsia"/>
        </w:rPr>
        <w:t xml:space="preserve"> </w:t>
      </w:r>
      <w:r>
        <w:rPr>
          <w:rFonts w:hint="eastAsia"/>
        </w:rPr>
        <w:t>扩展的</w:t>
      </w:r>
      <w:r>
        <w:rPr>
          <w:rFonts w:hint="eastAsia"/>
        </w:rPr>
        <w:t>网络守护进程服务程序</w:t>
      </w:r>
    </w:p>
    <w:p w:rsidR="00516E84" w:rsidRDefault="00CE4D63">
      <w:r>
        <w:rPr>
          <w:rFonts w:hint="eastAsia"/>
        </w:rPr>
        <w:t>常用来管理多种</w:t>
      </w:r>
      <w:r>
        <w:rPr>
          <w:rFonts w:hint="eastAsia"/>
          <w:color w:val="00B050"/>
        </w:rPr>
        <w:t>轻量级</w:t>
      </w:r>
      <w:r>
        <w:rPr>
          <w:rFonts w:hint="eastAsia"/>
        </w:rPr>
        <w:t>Internet</w:t>
      </w:r>
      <w:r>
        <w:rPr>
          <w:rFonts w:hint="eastAsia"/>
        </w:rPr>
        <w:t>服务</w:t>
      </w:r>
      <w:r>
        <w:rPr>
          <w:rFonts w:hint="eastAsia"/>
        </w:rPr>
        <w:t>。</w:t>
      </w:r>
      <w:r>
        <w:rPr>
          <w:rFonts w:hint="eastAsia"/>
        </w:rPr>
        <w:t>大型网络服务是自己管理自己，比如</w:t>
      </w:r>
      <w:r>
        <w:rPr>
          <w:rFonts w:hint="eastAsia"/>
        </w:rPr>
        <w:t>httpd</w:t>
      </w:r>
    </w:p>
    <w:p w:rsidR="00516E84" w:rsidRDefault="00516E84"/>
    <w:p w:rsidR="00516E84" w:rsidRDefault="00CE4D63">
      <w:r>
        <w:rPr>
          <w:rFonts w:hint="eastAsia"/>
        </w:rPr>
        <w:t>在</w:t>
      </w:r>
      <w:r>
        <w:rPr>
          <w:rFonts w:hint="eastAsia"/>
        </w:rPr>
        <w:t>haproxy</w:t>
      </w:r>
      <w:r>
        <w:rPr>
          <w:rFonts w:hint="eastAsia"/>
        </w:rPr>
        <w:t>监控</w:t>
      </w:r>
      <w:r>
        <w:rPr>
          <w:rFonts w:hint="eastAsia"/>
        </w:rPr>
        <w:t>mycat</w:t>
      </w:r>
      <w:r>
        <w:rPr>
          <w:rFonts w:hint="eastAsia"/>
        </w:rPr>
        <w:t>的时候扮演的角色，或者说起到的作用。</w:t>
      </w:r>
    </w:p>
    <w:p w:rsidR="00516E84" w:rsidRDefault="00516E84"/>
    <w:p w:rsidR="00516E84" w:rsidRDefault="00CE4D63">
      <w:r>
        <w:rPr>
          <w:rFonts w:hint="eastAsia"/>
        </w:rPr>
        <w:t>yum install xinetd</w:t>
      </w:r>
    </w:p>
    <w:p w:rsidR="00516E84" w:rsidRDefault="00516E84"/>
    <w:p w:rsidR="00516E84" w:rsidRDefault="00CE4D63">
      <w:r>
        <w:rPr>
          <w:rFonts w:hint="eastAsia"/>
        </w:rPr>
        <w:t>/etc/xinetd.d/mycat_status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6E84">
        <w:tc>
          <w:tcPr>
            <w:tcW w:w="8522" w:type="dxa"/>
          </w:tcPr>
          <w:p w:rsidR="00516E84" w:rsidRDefault="00CE4D63">
            <w:r>
              <w:rPr>
                <w:rFonts w:hint="eastAsia"/>
              </w:rPr>
              <w:t>service mycat_status</w:t>
            </w:r>
          </w:p>
          <w:p w:rsidR="00516E84" w:rsidRDefault="00CE4D63">
            <w:r>
              <w:rPr>
                <w:rFonts w:hint="eastAsia"/>
              </w:rPr>
              <w:t>{</w:t>
            </w:r>
          </w:p>
          <w:p w:rsidR="00516E84" w:rsidRDefault="00CE4D63">
            <w:r>
              <w:rPr>
                <w:rFonts w:hint="eastAsia"/>
              </w:rPr>
              <w:tab/>
              <w:t>flags = REUSE</w:t>
            </w:r>
          </w:p>
          <w:p w:rsidR="00516E84" w:rsidRDefault="00CE4D63">
            <w:r>
              <w:rPr>
                <w:rFonts w:hint="eastAsia"/>
              </w:rPr>
              <w:tab/>
              <w:t>socket_type = stream</w:t>
            </w:r>
          </w:p>
          <w:p w:rsidR="00516E84" w:rsidRDefault="00CE4D6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 = 48700</w:t>
            </w:r>
          </w:p>
          <w:p w:rsidR="00516E84" w:rsidRDefault="00CE4D63">
            <w:r>
              <w:rPr>
                <w:rFonts w:hint="eastAsia"/>
              </w:rPr>
              <w:tab/>
              <w:t>wait = no</w:t>
            </w:r>
          </w:p>
          <w:p w:rsidR="00516E84" w:rsidRDefault="00CE4D63">
            <w:r>
              <w:rPr>
                <w:rFonts w:hint="eastAsia"/>
              </w:rPr>
              <w:tab/>
              <w:t>user = root</w:t>
            </w:r>
          </w:p>
          <w:p w:rsidR="00516E84" w:rsidRDefault="00CE4D63">
            <w:r>
              <w:rPr>
                <w:rFonts w:hint="eastAsia"/>
              </w:rPr>
              <w:tab/>
              <w:t>server = /usr/local/bin/mycat_status</w:t>
            </w:r>
          </w:p>
          <w:p w:rsidR="00516E84" w:rsidRDefault="00CE4D63">
            <w:r>
              <w:rPr>
                <w:rFonts w:hint="eastAsia"/>
              </w:rPr>
              <w:tab/>
              <w:t>log_on_failure += USREID</w:t>
            </w:r>
          </w:p>
          <w:p w:rsidR="00516E84" w:rsidRDefault="00CE4D63">
            <w:r>
              <w:rPr>
                <w:rFonts w:hint="eastAsia"/>
              </w:rPr>
              <w:tab/>
              <w:t>disable = no</w:t>
            </w:r>
          </w:p>
          <w:p w:rsidR="00516E84" w:rsidRDefault="00CE4D63">
            <w:r>
              <w:rPr>
                <w:rFonts w:hint="eastAsia"/>
              </w:rPr>
              <w:t>}</w:t>
            </w:r>
          </w:p>
        </w:tc>
      </w:tr>
    </w:tbl>
    <w:p w:rsidR="00516E84" w:rsidRDefault="00516E84"/>
    <w:p w:rsidR="00516E84" w:rsidRDefault="00CE4D63">
      <w:r>
        <w:rPr>
          <w:rFonts w:hint="eastAsia"/>
        </w:rPr>
        <w:t>/usr/local/bin/mycat_status.sh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16E84">
        <w:tc>
          <w:tcPr>
            <w:tcW w:w="8522" w:type="dxa"/>
          </w:tcPr>
          <w:p w:rsidR="00516E84" w:rsidRDefault="00CE4D63">
            <w:r>
              <w:t>#!/bin/bash</w:t>
            </w:r>
          </w:p>
          <w:p w:rsidR="00516E84" w:rsidRDefault="00CE4D63">
            <w:r>
              <w:t>#/usr/local/bin/mycat_status.sh</w:t>
            </w:r>
          </w:p>
          <w:p w:rsidR="00516E84" w:rsidRDefault="00CE4D63">
            <w:r>
              <w:t xml:space="preserve">#This script checks if a mycat server is healthy running on </w:t>
            </w:r>
            <w:r>
              <w:t>localhost</w:t>
            </w:r>
          </w:p>
          <w:p w:rsidR="00516E84" w:rsidRDefault="00CE4D63">
            <w:r>
              <w:t>#It will return:</w:t>
            </w:r>
          </w:p>
          <w:p w:rsidR="00516E84" w:rsidRDefault="00CE4D63">
            <w:r>
              <w:t>#"HTTP/1.x 200 OK\r"(if mycat is running smoothly)</w:t>
            </w:r>
          </w:p>
          <w:p w:rsidR="00516E84" w:rsidRDefault="00CE4D63">
            <w:r>
              <w:t>#"HTTP/1.x 503 Internal Server Error\r"(else)</w:t>
            </w:r>
          </w:p>
          <w:p w:rsidR="00516E84" w:rsidRDefault="00CE4D63">
            <w:r>
              <w:t>mycat=`/usr/local/mycat/bin/mycat status | grep 'not running' | wc -l`</w:t>
            </w:r>
          </w:p>
          <w:p w:rsidR="00516E84" w:rsidRDefault="00CE4D63">
            <w:r>
              <w:t xml:space="preserve">if [ "$mycat" = "0" ]; then </w:t>
            </w:r>
          </w:p>
          <w:p w:rsidR="00516E84" w:rsidRDefault="00CE4D63">
            <w:r>
              <w:tab/>
              <w:t>/bin/echo -e "HTTP/1.1 200 OK\r</w:t>
            </w:r>
            <w:r>
              <w:t>\n"</w:t>
            </w:r>
          </w:p>
          <w:p w:rsidR="00516E84" w:rsidRDefault="00CE4D63">
            <w:r>
              <w:t>else</w:t>
            </w:r>
          </w:p>
          <w:p w:rsidR="00516E84" w:rsidRDefault="00CE4D63">
            <w:r>
              <w:tab/>
              <w:t>/bin/echo -e "HTTP/1.1 503 Service Unavailable\r\n"</w:t>
            </w:r>
          </w:p>
          <w:p w:rsidR="00516E84" w:rsidRDefault="00CE4D63">
            <w:r>
              <w:t>fi</w:t>
            </w:r>
          </w:p>
        </w:tc>
      </w:tr>
    </w:tbl>
    <w:p w:rsidR="00516E84" w:rsidRDefault="00516E84"/>
    <w:p w:rsidR="00516E84" w:rsidRDefault="00CE4D63">
      <w:r>
        <w:t>6</w:t>
      </w:r>
      <w:r>
        <w:t>、给新增脚本赋予可执行权限</w:t>
      </w:r>
    </w:p>
    <w:p w:rsidR="00516E84" w:rsidRDefault="00CE4D63">
      <w:r>
        <w:t># chmod a+x /usr/local/bin/mycat_status</w:t>
      </w:r>
    </w:p>
    <w:p w:rsidR="00516E84" w:rsidRDefault="00CE4D63">
      <w:r>
        <w:t>7</w:t>
      </w:r>
      <w:r>
        <w:t>、在</w:t>
      </w:r>
      <w:r>
        <w:t xml:space="preserve"> /etc/services </w:t>
      </w:r>
      <w:r>
        <w:t>中加入</w:t>
      </w:r>
      <w:r>
        <w:t xml:space="preserve"> mycat_status </w:t>
      </w:r>
      <w:r>
        <w:t>服务</w:t>
      </w:r>
      <w:r>
        <w:rPr>
          <w:rFonts w:hint="eastAsia"/>
        </w:rPr>
        <w:t>（下面两条命令二选一）</w:t>
      </w:r>
    </w:p>
    <w:p w:rsidR="00516E84" w:rsidRDefault="00CE4D63">
      <w:pPr>
        <w:rPr>
          <w:rFonts w:hint="eastAsia"/>
        </w:rPr>
      </w:pPr>
      <w:r>
        <w:t># vi /etc/services</w:t>
      </w:r>
      <w:r w:rsidR="00183EF3">
        <w:rPr>
          <w:rFonts w:hint="eastAsia"/>
        </w:rPr>
        <w:t>，</w:t>
      </w:r>
      <w:r w:rsidR="00183EF3">
        <w:t>加入下面内容</w:t>
      </w:r>
      <w:bookmarkStart w:id="0" w:name="_GoBack"/>
      <w:bookmarkEnd w:id="0"/>
    </w:p>
    <w:p w:rsidR="00183EF3" w:rsidRDefault="00183EF3">
      <w:r>
        <w:t>mycat_status    48700/tcp               # mycat_status</w:t>
      </w:r>
    </w:p>
    <w:p w:rsidR="00183EF3" w:rsidRDefault="00183EF3">
      <w:pPr>
        <w:rPr>
          <w:rFonts w:hint="eastAsia"/>
        </w:rPr>
      </w:pPr>
      <w:r>
        <w:rPr>
          <w:rFonts w:hint="eastAsia"/>
        </w:rPr>
        <w:t>或者</w:t>
      </w:r>
    </w:p>
    <w:p w:rsidR="00516E84" w:rsidRDefault="00CE4D63">
      <w:r>
        <w:rPr>
          <w:rFonts w:hint="eastAsia"/>
        </w:rPr>
        <w:t>#</w:t>
      </w:r>
      <w:r>
        <w:t xml:space="preserve">echo 'mycat_status    48700/tcp               # mycat_status' &gt;&gt; </w:t>
      </w:r>
      <w:r>
        <w:t>/etc/services</w:t>
      </w:r>
    </w:p>
    <w:p w:rsidR="00516E84" w:rsidRDefault="00516E84"/>
    <w:p w:rsidR="00516E84" w:rsidRDefault="00CE4D63">
      <w:r>
        <w:rPr>
          <w:rFonts w:hint="eastAsia"/>
        </w:rPr>
        <w:t>48700</w:t>
      </w:r>
      <w:r>
        <w:rPr>
          <w:rFonts w:hint="eastAsia"/>
        </w:rPr>
        <w:t>已经被</w:t>
      </w:r>
      <w:r>
        <w:rPr>
          <w:rFonts w:hint="eastAsia"/>
        </w:rPr>
        <w:t>xinetd</w:t>
      </w:r>
      <w:r>
        <w:rPr>
          <w:rFonts w:hint="eastAsia"/>
        </w:rPr>
        <w:t>监听了。</w:t>
      </w:r>
    </w:p>
    <w:p w:rsidR="00516E84" w:rsidRDefault="00CE4D63">
      <w:r>
        <w:rPr>
          <w:noProof/>
        </w:rPr>
        <w:lastRenderedPageBreak/>
        <w:drawing>
          <wp:inline distT="0" distB="0" distL="114300" distR="114300">
            <wp:extent cx="5269865" cy="3225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84" w:rsidRDefault="00CE4D63">
      <w:r>
        <w:rPr>
          <w:rFonts w:hint="eastAsia"/>
        </w:rPr>
        <w:t>到此就好了。</w:t>
      </w:r>
    </w:p>
    <w:p w:rsidR="00516E84" w:rsidRDefault="00CE4D63">
      <w:pPr>
        <w:rPr>
          <w:color w:val="00B050"/>
        </w:rPr>
      </w:pPr>
      <w:r>
        <w:rPr>
          <w:rFonts w:hint="eastAsia"/>
          <w:color w:val="00B050"/>
        </w:rPr>
        <w:t>总结：也可以看出，</w:t>
      </w:r>
      <w:r>
        <w:rPr>
          <w:rFonts w:hint="eastAsia"/>
          <w:color w:val="00B050"/>
        </w:rPr>
        <w:t>xinetd</w:t>
      </w:r>
      <w:r>
        <w:rPr>
          <w:rFonts w:hint="eastAsia"/>
          <w:color w:val="00B050"/>
        </w:rPr>
        <w:t>在</w:t>
      </w:r>
      <w:r>
        <w:rPr>
          <w:rFonts w:hint="eastAsia"/>
          <w:color w:val="00B050"/>
        </w:rPr>
        <w:t>haproxy</w:t>
      </w:r>
      <w:r>
        <w:rPr>
          <w:rFonts w:hint="eastAsia"/>
          <w:color w:val="00B050"/>
        </w:rPr>
        <w:t>监控</w:t>
      </w:r>
      <w:r>
        <w:rPr>
          <w:rFonts w:hint="eastAsia"/>
          <w:color w:val="00B050"/>
        </w:rPr>
        <w:t>mycat</w:t>
      </w:r>
      <w:r>
        <w:rPr>
          <w:rFonts w:hint="eastAsia"/>
          <w:color w:val="00B050"/>
        </w:rPr>
        <w:t>的过程中所扮演的角色：那就是</w:t>
      </w:r>
      <w:r>
        <w:rPr>
          <w:rFonts w:hint="eastAsia"/>
          <w:color w:val="00B050"/>
        </w:rPr>
        <w:t>mycat</w:t>
      </w:r>
      <w:r>
        <w:rPr>
          <w:rFonts w:hint="eastAsia"/>
          <w:color w:val="00B050"/>
        </w:rPr>
        <w:t>本身没有监控服务。</w:t>
      </w:r>
      <w:r>
        <w:rPr>
          <w:rFonts w:hint="eastAsia"/>
          <w:color w:val="00B050"/>
        </w:rPr>
        <w:t>Xinetd</w:t>
      </w:r>
      <w:r>
        <w:rPr>
          <w:rFonts w:hint="eastAsia"/>
          <w:color w:val="00B050"/>
        </w:rPr>
        <w:t>提供一个监控</w:t>
      </w:r>
      <w:r>
        <w:rPr>
          <w:rFonts w:hint="eastAsia"/>
          <w:color w:val="00B050"/>
        </w:rPr>
        <w:t>mycat</w:t>
      </w:r>
      <w:r>
        <w:rPr>
          <w:rFonts w:hint="eastAsia"/>
          <w:color w:val="00B050"/>
        </w:rPr>
        <w:t>服务的</w:t>
      </w:r>
      <w:r>
        <w:rPr>
          <w:rFonts w:hint="eastAsia"/>
          <w:color w:val="00B050"/>
        </w:rPr>
        <w:t>http</w:t>
      </w:r>
      <w:r>
        <w:rPr>
          <w:rFonts w:hint="eastAsia"/>
          <w:color w:val="00B050"/>
        </w:rPr>
        <w:t>端口。来供</w:t>
      </w:r>
      <w:r>
        <w:rPr>
          <w:rFonts w:hint="eastAsia"/>
          <w:color w:val="00B050"/>
        </w:rPr>
        <w:t>haproxy</w:t>
      </w:r>
      <w:r>
        <w:rPr>
          <w:rFonts w:hint="eastAsia"/>
          <w:color w:val="00B050"/>
        </w:rPr>
        <w:t>使用。</w:t>
      </w:r>
    </w:p>
    <w:p w:rsidR="00516E84" w:rsidRDefault="00516E84"/>
    <w:sectPr w:rsidR="0051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63" w:rsidRDefault="00CE4D63" w:rsidP="00183EF3">
      <w:r>
        <w:separator/>
      </w:r>
    </w:p>
  </w:endnote>
  <w:endnote w:type="continuationSeparator" w:id="0">
    <w:p w:rsidR="00CE4D63" w:rsidRDefault="00CE4D63" w:rsidP="0018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63" w:rsidRDefault="00CE4D63" w:rsidP="00183EF3">
      <w:r>
        <w:separator/>
      </w:r>
    </w:p>
  </w:footnote>
  <w:footnote w:type="continuationSeparator" w:id="0">
    <w:p w:rsidR="00CE4D63" w:rsidRDefault="00CE4D63" w:rsidP="00183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84"/>
    <w:rsid w:val="00183EF3"/>
    <w:rsid w:val="00516E84"/>
    <w:rsid w:val="00CE4D63"/>
    <w:rsid w:val="08DE74F8"/>
    <w:rsid w:val="0B80457B"/>
    <w:rsid w:val="46B51AAF"/>
    <w:rsid w:val="63103272"/>
    <w:rsid w:val="632F1DB8"/>
    <w:rsid w:val="7D32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C61D30-BF69-4786-BF32-6CF9987B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8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3EF3"/>
    <w:rPr>
      <w:kern w:val="2"/>
      <w:sz w:val="18"/>
      <w:szCs w:val="18"/>
    </w:rPr>
  </w:style>
  <w:style w:type="paragraph" w:styleId="a5">
    <w:name w:val="footer"/>
    <w:basedOn w:val="a"/>
    <w:link w:val="Char0"/>
    <w:rsid w:val="0018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3E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余波</cp:lastModifiedBy>
  <cp:revision>2</cp:revision>
  <dcterms:created xsi:type="dcterms:W3CDTF">2014-10-29T12:08:00Z</dcterms:created>
  <dcterms:modified xsi:type="dcterms:W3CDTF">2019-11-12T02:47:00Z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