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87" w:rsidRPr="008A2587" w:rsidRDefault="008A2587" w:rsidP="008A2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Realice un programa en C++ que permita hacer lo siguiente: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1. Ingresar el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número de bits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de la imagen.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2. Ingresar el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número de pixeles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que posee, tanto horizontales como verticales.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3. Ingresar la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intensidad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de cada pixel. Tenga en cuenta el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número de bits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, es decir si la imagen es de 8 bits la intensidad de cada pixel debe estar entre el rango de 0 a 255, si existe un error en la intensidad del pixel debe volverlo a pedir.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>4. Luego se pide mostrar el siguiente menú:</w:t>
      </w:r>
    </w:p>
    <w:p w:rsidR="008A2587" w:rsidRPr="008A2587" w:rsidRDefault="008A2587" w:rsidP="008A2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Vecindad 4.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>2. Vecindad 8.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Elija una opción: </w:t>
      </w:r>
    </w:p>
    <w:p w:rsidR="008A2587" w:rsidRPr="008A2587" w:rsidRDefault="008A2587" w:rsidP="008A2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5. Si </w:t>
      </w:r>
      <w:proofErr w:type="spellStart"/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elije</w:t>
      </w:r>
      <w:proofErr w:type="spellEnd"/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la opción 1, se debe desplegar una nueva pantalla en donde se debe ingresar la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posición del pixel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. Tome en cuenta que la posición del pixel no debe ser mayor al tamaño horizontal y vertical de la imagen. Luego se debe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calcular el promedio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del pixel y su vecindad 4, tome en cuenta los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bordes de la imagen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.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br/>
        <w:t xml:space="preserve">6. Si </w:t>
      </w:r>
      <w:proofErr w:type="spellStart"/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elije</w:t>
      </w:r>
      <w:proofErr w:type="spellEnd"/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la opción 2, se debe desplegar una nueva pantalla en donde se debe ingresar la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posición del pixel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. Tome en cuenta que la posición del pixel no debe ser mayor al tamaño horizontal y vertical de la imagen. Luego se debe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calcular el promedio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del pixel y su vecindad 8, tome en cuenta los </w:t>
      </w:r>
      <w:r w:rsidRPr="008A258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C"/>
        </w:rPr>
        <w:t>bordes de la imagen</w:t>
      </w: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.</w:t>
      </w:r>
    </w:p>
    <w:p w:rsidR="008A2587" w:rsidRPr="008A2587" w:rsidRDefault="008A2587" w:rsidP="008A2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A25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7. Al final debe mostrarse también el pixel escogido con sus vecinos.</w:t>
      </w:r>
    </w:p>
    <w:p w:rsidR="000F63A4" w:rsidRDefault="000F63A4">
      <w:bookmarkStart w:id="0" w:name="_GoBack"/>
      <w:bookmarkEnd w:id="0"/>
    </w:p>
    <w:sectPr w:rsidR="000F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87"/>
    <w:rsid w:val="000F63A4"/>
    <w:rsid w:val="008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A25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A2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1</cp:revision>
  <dcterms:created xsi:type="dcterms:W3CDTF">2014-05-02T21:50:00Z</dcterms:created>
  <dcterms:modified xsi:type="dcterms:W3CDTF">2014-05-02T21:50:00Z</dcterms:modified>
</cp:coreProperties>
</file>