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613</w:t>
        <w:br/>
        <w:br/>
        <w:t>**</w:t>
        <w:br/>
        <w:br/>
        <w:t>Чистый и правильный договорняк по всем правилам</w:t>
        <w:br/>
        <w:t>Обновление от злости, что Мюон не выпал.</w:t>
        <w:br/>
        <w:t>Семь вечера. Время, когда залогинился Молд, который, естественно, последовал за Раст, в последнее время активно заходящей в РуШа.</w:t>
        <w:br/>
        <w:t>Раст здесь нет. Хоть она и с радостью обанкротилась по собственному желанию, должники возрождаются в другом месте.</w:t>
        <w:br/>
        <w:br/>
        <w:t>«Ну вот, Карэн… то есть, Раст… «Хочу ещё немного изучить характеристики машины» — это же значит, что она снова откладывает выплату долга…»</w:t>
        <w:br/>
        <w:br/>
        <w:t>Чтобы получить статус «банкрота», нужен немалый долг, так что долг Раст огромен… Но с методом верной победы (・・・), придуманным Раст и Молдом, это не проблема. Поэтому Раст наслаждается застоем… точнее, каникулами на этом этаже, где она может свободно и без ограничений использовать тактические машины по своему усмотрению.</w:t>
        <w:br/>
        <w:br/>
        <w:t>«Каждый раз просто смотреть, как Раст буянит, тоже скучно… Может, мне тоже во что-нибудь поиграть?»</w:t>
        <w:br/>
        <w:br/>
        <w:t>Хоть я и профан, но карточные игры меня интересуют. Спокойствие и стабильность ценятся превыше всего, независимо от того, насколько невыгодна или выгодна ситуация — возможно, карточные игры мне подходят…</w:t>
        <w:br/>
        <w:br/>
        <w:t>«Молд-сама!»</w:t>
        <w:br/>
        <w:br/>
        <w:t>«Э? Я?»</w:t>
        <w:br/>
        <w:br/>
        <w:t>Меня похлопали по плечу, так что ошибки быть не могло. Обернувшись, я увидел девушку с широкой улыбкой до ушей. Костюм, похожий на гибрид фрака с минимумом открытых участков и костюма девушки-кролика, заставил на мгновение подумать, что это NPC, но встретить NPC в Левиафане — большая редкость.</w:t>
        <w:br/>
        <w:t>Поэтому Молд попытался прочитать имя, которое, вероятно, отображалось над её головой… А?</w:t>
        <w:br/>
        <w:br/>
        <w:t>«Почему вы знаете моё имя?..»</w:t>
        <w:br/>
        <w:br/>
        <w:t>С этим вопросом он поднял взгляд на голову девушки и увидел там четыре символа: «Санраку».</w:t>
        <w:br/>
        <w:br/>
        <w:t>«Привет, Молд-кууун…»</w:t>
        <w:br/>
        <w:br/>
        <w:t>«Хьюк!»</w:t>
        <w:br/>
        <w:br/>
        <w:t>В тот момент он почувствовал себя так, словно увидел волка, вырвавшегося из спины существа, которое он считал овцой. Девушка с хищной улыбкой, от которой на мгновение показалось, что все её зубы — клыки, прошептала, вцепившись тонкими пальцами в плечо Молда, чтобы он не сбежал:</w:t>
        <w:br/>
        <w:br/>
        <w:t>«Пришлось ждать до заката, пока ты зайдёшь… Я так скучала по тебе?»</w:t>
        <w:br/>
        <w:br/>
        <w:t>«Я… что-то сделал не так?..»</w:t>
        <w:br/>
        <w:br/>
        <w:t>«Если уж на то пошло, то ты это сделаешь сейчас».</w:t>
        <w:br/>
        <w:br/>
        <w:t>◆</w:t>
        <w:br/>
        <w:br/>
        <w:t>«Итак, я привела правую руку Красного Номера Один, или, скорее, его мозги».</w:t>
        <w:br/>
        <w:br/>
        <w:t>«Д-добрый вечер…»</w:t>
        <w:br/>
        <w:br/>
        <w:t>Если есть Раст, то с вероятностью девять из десяти где-то рядом и Молд. Моё предположение блестяще подтвердилось. Я притащила беззаботно появившегося Молда в ресторан, где ждали остальные члены моей группы. Оказалось, здесь готовят мраморное мясо босса Второй Секции, Спериор-Оммажа: Морозное Тело. Пока все уплетали стейки… Гениальный стратег Санраку предположила, что мраморное мясо не обязательно должно быть говяжьим, и провернула хитрый ход, заказав «нигири-суши»…!!</w:t>
        <w:br/>
        <w:br/>
        <w:t>«Не может быть, суши…?!»</w:t>
        <w:br/>
        <w:br/>
        <w:t>«У тебя что, мозги как пудинг, гладкие?»</w:t>
        <w:br/>
        <w:br/>
        <w:t>«Ну, я могу поесть их в реале когда захочу».</w:t>
        <w:br/>
        <w:br/>
        <w:t>«Но если не можешь съесть сейчас, разве это не печальнее, чем нарисованный пирог?»</w:t>
        <w:br/>
        <w:br/>
        <w:t>«Это же полное погружение, так что это пирог, который можно представить в голове…»</w:t>
        <w:br/>
        <w:br/>
        <w:t>Ничего ты не понимаешь. Разница между реалом и VR только в том, набивается желудок или нет. Если просто наслаждаться вкусом и текстурой, то здесь эффективнее.</w:t>
        <w:br/>
        <w:t>Но мне больше нравится, когда желудок набивается, так что реал всё-таки лучше.</w:t>
        <w:br/>
        <w:br/>
        <w:t>«Так… зачем меня позвали?»</w:t>
        <w:br/>
        <w:br/>
        <w:t>«Да так, мелочь… Нам нужно, чтобы Раст *немного* помогла… Сможешь ведь (・・・・・・)?»</w:t>
        <w:br/>
        <w:br/>
        <w:t>«О-о чём вы?..»</w:t>
        <w:br/>
        <w:br/>
        <w:t>Не притворяйся. Не может быть, чтобы этот робо-фетишист, некрофил по Нефью-Холу, удовлетворился арендованной техникой. Да, он наслаждается жизнью жокея, где можно без риска гонять на тактических машинах, но он не из тех, кто будет сидеть на одном месте.</w:t>
        <w:br/>
        <w:t>У Раст и Молда есть только один способ выполнить условия для перехода на четвёртый этаж, объединив усилия. Они уже знают, как пройти эти скачки.</w:t>
        <w:br/>
        <w:br/>
        <w:t>«Идеальный тотализатор — это билет на четвёртый этаж и одновременно купон на обмен на огромную сумму очков… Мне «Югё» рассказала. На здешних скачках можно купить несколько билетов с одинаковой ставкой. То есть, Молд, если ты купишь три билета, проблема решена (этап пройден)».</w:t>
        <w:br/>
        <w:br/>
        <w:t>«А, ахахаха… Да, вы правы».</w:t>
        <w:br/>
        <w:br/>
        <w:t>Вот в чём дело. В гонках на мехах Раст, если захочет, может финишировать на любом месте и заставить других финишировать на любом месте.</w:t>
        <w:br/>
        <w:t>Договорняк? Нет, это управление результатами в соответствии с правилами, допускающими помехи.</w:t>
        <w:br/>
        <w:t>Пока машина не выведена из строя, она не теряет права участвовать в гонке. Достаточно полуживую дотащить до финиша, и она считается закончившей гонку.</w:t>
        <w:br/>
        <w:br/>
        <w:t>«Она ведь из-за долгов довела свою репутацию у «Югё» до плинтуса, да?»</w:t>
        <w:br/>
        <w:br/>
        <w:t>«Э, откуда вы знаете?»</w:t>
        <w:br/>
        <w:br/>
        <w:t>«Если не научишься считывать репутацию за секунду, тебя сожрёт пицца».</w:t>
        <w:br/>
        <w:br/>
        <w:t>«?????»</w:t>
        <w:br/>
        <w:br/>
        <w:t>Думала, я не замечу, «Югё»? До прихода на третий этаж я тоже не понимала, но твоё откровенно холодное отношение к Яширобарду навело меня на эту мысль. Неприятно. В зависимости от репутации, система может начать вредничать… Какое условие? Репутация Раст и Яширобарда на дне, значит, штрафуют за отвлечение от основной цели? Нет, тогда бы и моя репутация упала, пока я тут ем…</w:t>
        <w:br/>
        <w:br/>
        <w:t>«Ну да ладно, если лучше оставить всё как есть, то не будем ничего менять… Итак, Молд, как там сегодняшние гонки?»</w:t>
        <w:br/>
        <w:br/>
        <w:t>«Ха-ха-ха… Схожу, навещу её».</w:t>
        <w:br/>
        <w:br/>
        <w:t>Навестишь? Раст? Ну, тогда… Погоди, что значит «навестишь»?!</w:t>
        <w:br/>
        <w:br/>
        <w:t>◇</w:t>
        <w:br/>
        <w:br/>
        <w:t>«───Итак, вот в чём дело».</w:t>
        <w:br/>
        <w:br/>
        <w:t>«…Ясно. Как всегда, быстро пронюхиваешь».</w:t>
        <w:br/>
        <w:br/>
        <w:t>В отдельной комнате, напоминающей место для свиданий с заключёнными, Раст, выглядевшая на удивление расслабленно для человека, погрязшего в долгах и обанкротившегося, выслушала рассказ своего напарника и вздохнула.</w:t>
        <w:br/>
        <w:br/>
        <w:t>«Впрочем, исследование характеристик я давно закончила… Вообще-то, я хотела подождать, пока поток очков станет побольше, но…»</w:t>
        <w:br/>
        <w:br/>
        <w:t>«Значит…!»</w:t>
        <w:br/>
        <w:br/>
        <w:t>Догадки Санраку были в целом верны. Хотя среди игроков, ставших жокеями, Раст не единственная, но даже если все они объединятся против неё, Раст уже достаточно натренировалась, чтобы справиться с ними всеми.</w:t>
        <w:br/>
        <w:br/>
        <w:t>«3, 1, 5, 7, 8, 6, 2, 9, 4»</w:t>
        <w:br/>
        <w:br/>
        <w:t>«Э, погоди, дай что-нибудь записать…»</w:t>
        <w:br/>
        <w:br/>
        <w:t>«…Нельзя, запоминай».</w:t>
        <w:br/>
        <w:br/>
        <w:t>«Так, Сайко-на хаму-нику ё (315786294) (*шифр, возможно, основанный на игре слов*)…»</w:t>
        <w:br/>
        <w:br/>
        <w:t>Наблюдая, как Молд судорожно пытается запомнить последовательность цифр, Раст слегка хрустнула шеей.</w:t>
        <w:br/>
        <w:t>Понятно. «Ультиматум», переданный через Молда от Санраку, содержал информацию, которую Раст сейчас никак не могла бы узнать. И это стоило того, чтобы Раст немедленно отправилась на следующий этаж.</w:t>
        <w:br/>
        <w:br/>
        <w:t>«…Прощальная гонка, устрою её с размахом».</w:t>
        <w:br/>
        <w:br/>
        <w:t>(На гравидоске ведь не запрещено лететь самостоятельно, чтобы сократить дистанцию, а в рулетке результат фиксируется в тот момент, когда шарик останавливается, верно?)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