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44F" w14:textId="499183E2" w:rsidR="003469E9" w:rsidRDefault="00555284">
      <w:r>
        <w:t>pointerla dizi birleştirme</w:t>
      </w:r>
    </w:p>
    <w:p w14:paraId="593453E8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5D6C79"/>
        </w:rPr>
        <w:t>//</w:t>
      </w:r>
    </w:p>
    <w:p w14:paraId="4783E0B2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5D6C79"/>
        </w:rPr>
        <w:t>//  main.c</w:t>
      </w:r>
    </w:p>
    <w:p w14:paraId="294FD858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5D6C79"/>
        </w:rPr>
        <w:t>//  yine bi sey deniyorum</w:t>
      </w:r>
    </w:p>
    <w:p w14:paraId="772B6CFA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5D6C79"/>
        </w:rPr>
        <w:t>//</w:t>
      </w:r>
    </w:p>
    <w:p w14:paraId="580097D3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5D6C79"/>
        </w:rPr>
        <w:t>//  Created by Asude Ekiz on 1.12.2021.</w:t>
      </w:r>
    </w:p>
    <w:p w14:paraId="29CD4DCC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5D6C79"/>
        </w:rPr>
        <w:t>//</w:t>
      </w:r>
    </w:p>
    <w:p w14:paraId="442E6446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42C9B11D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4E9C7DA6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 </w:t>
      </w:r>
      <w:r>
        <w:rPr>
          <w:rFonts w:ascii="Menlo" w:hAnsi="Menlo" w:cs="Menlo"/>
          <w:bCs w:val="0"/>
          <w:color w:val="0F68A0"/>
        </w:rPr>
        <w:t>allocation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);</w:t>
      </w:r>
    </w:p>
    <w:p w14:paraId="648D3A85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get_elements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);</w:t>
      </w:r>
    </w:p>
    <w:p w14:paraId="190AEBC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print_array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*,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);</w:t>
      </w:r>
    </w:p>
    <w:p w14:paraId="530383D0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</w:t>
      </w:r>
      <w:r>
        <w:rPr>
          <w:rFonts w:ascii="Menlo" w:hAnsi="Menlo" w:cs="Menlo"/>
          <w:bCs w:val="0"/>
          <w:color w:val="0F68A0"/>
        </w:rPr>
        <w:t>merge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*,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);</w:t>
      </w:r>
    </w:p>
    <w:p w14:paraId="48E49296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deallocation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*arr);</w:t>
      </w:r>
    </w:p>
    <w:p w14:paraId="03D85E09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1E9C3512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(){</w:t>
      </w:r>
    </w:p>
    <w:p w14:paraId="69ACB70C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21F73A7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 array1;</w:t>
      </w:r>
    </w:p>
    <w:p w14:paraId="248A279E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 array2;</w:t>
      </w:r>
    </w:p>
    <w:p w14:paraId="631EAA12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 array3;</w:t>
      </w:r>
    </w:p>
    <w:p w14:paraId="2A6F4DEE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size1;</w:t>
      </w:r>
    </w:p>
    <w:p w14:paraId="0B0D71B1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size2;</w:t>
      </w:r>
    </w:p>
    <w:p w14:paraId="1DCF38B1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31BEAA47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7A9746AC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"Please enter the number of first array's:"</w:t>
      </w:r>
      <w:r>
        <w:rPr>
          <w:rFonts w:ascii="Menlo" w:hAnsi="Menlo" w:cs="Menlo"/>
          <w:bCs w:val="0"/>
        </w:rPr>
        <w:t>);</w:t>
      </w:r>
    </w:p>
    <w:p w14:paraId="187F2F5F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"%d"</w:t>
      </w:r>
      <w:r>
        <w:rPr>
          <w:rFonts w:ascii="Menlo" w:hAnsi="Menlo" w:cs="Menlo"/>
          <w:bCs w:val="0"/>
        </w:rPr>
        <w:t>, &amp;size1);</w:t>
      </w:r>
    </w:p>
    <w:p w14:paraId="6248FECA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"Please enter the number of first array's:"</w:t>
      </w:r>
      <w:r>
        <w:rPr>
          <w:rFonts w:ascii="Menlo" w:hAnsi="Menlo" w:cs="Menlo"/>
          <w:bCs w:val="0"/>
        </w:rPr>
        <w:t>);</w:t>
      </w:r>
    </w:p>
    <w:p w14:paraId="25637CD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"%d"</w:t>
      </w:r>
      <w:r>
        <w:rPr>
          <w:rFonts w:ascii="Menlo" w:hAnsi="Menlo" w:cs="Menlo"/>
          <w:bCs w:val="0"/>
        </w:rPr>
        <w:t>, &amp;size2);</w:t>
      </w:r>
    </w:p>
    <w:p w14:paraId="74B884A3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65C5672F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array1=</w:t>
      </w:r>
      <w:r>
        <w:rPr>
          <w:rFonts w:ascii="Menlo" w:hAnsi="Menlo" w:cs="Menlo"/>
          <w:bCs w:val="0"/>
          <w:color w:val="326D74"/>
        </w:rPr>
        <w:t>allocation</w:t>
      </w:r>
      <w:r>
        <w:rPr>
          <w:rFonts w:ascii="Menlo" w:hAnsi="Menlo" w:cs="Menlo"/>
          <w:bCs w:val="0"/>
        </w:rPr>
        <w:t>(size1);</w:t>
      </w:r>
    </w:p>
    <w:p w14:paraId="61146D95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array2=</w:t>
      </w:r>
      <w:r>
        <w:rPr>
          <w:rFonts w:ascii="Menlo" w:hAnsi="Menlo" w:cs="Menlo"/>
          <w:bCs w:val="0"/>
          <w:color w:val="326D74"/>
        </w:rPr>
        <w:t>allocation</w:t>
      </w:r>
      <w:r>
        <w:rPr>
          <w:rFonts w:ascii="Menlo" w:hAnsi="Menlo" w:cs="Menlo"/>
          <w:bCs w:val="0"/>
        </w:rPr>
        <w:t>(size2);</w:t>
      </w:r>
    </w:p>
    <w:p w14:paraId="67BCE277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5448DA4D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get_elements</w:t>
      </w:r>
      <w:r>
        <w:rPr>
          <w:rFonts w:ascii="Menlo" w:hAnsi="Menlo" w:cs="Menlo"/>
          <w:bCs w:val="0"/>
        </w:rPr>
        <w:t>(array1, size1);</w:t>
      </w:r>
    </w:p>
    <w:p w14:paraId="09EBAB78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get_elements</w:t>
      </w:r>
      <w:r>
        <w:rPr>
          <w:rFonts w:ascii="Menlo" w:hAnsi="Menlo" w:cs="Menlo"/>
          <w:bCs w:val="0"/>
        </w:rPr>
        <w:t>(array2, size2);</w:t>
      </w:r>
    </w:p>
    <w:p w14:paraId="311DD8DC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print_array</w:t>
      </w:r>
      <w:r>
        <w:rPr>
          <w:rFonts w:ascii="Menlo" w:hAnsi="Menlo" w:cs="Menlo"/>
          <w:bCs w:val="0"/>
        </w:rPr>
        <w:t>(array1, size1);</w:t>
      </w:r>
    </w:p>
    <w:p w14:paraId="61154796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0868334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print_array</w:t>
      </w:r>
      <w:r>
        <w:rPr>
          <w:rFonts w:ascii="Menlo" w:hAnsi="Menlo" w:cs="Menlo"/>
          <w:bCs w:val="0"/>
        </w:rPr>
        <w:t>(array2,size2);</w:t>
      </w:r>
    </w:p>
    <w:p w14:paraId="20836F27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6D4BEE87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150A9633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array3=</w:t>
      </w:r>
      <w:r>
        <w:rPr>
          <w:rFonts w:ascii="Menlo" w:hAnsi="Menlo" w:cs="Menlo"/>
          <w:bCs w:val="0"/>
          <w:color w:val="326D74"/>
        </w:rPr>
        <w:t>merge</w:t>
      </w:r>
      <w:r>
        <w:rPr>
          <w:rFonts w:ascii="Menlo" w:hAnsi="Menlo" w:cs="Menlo"/>
          <w:bCs w:val="0"/>
        </w:rPr>
        <w:t>(array1, size1, array2, size2);</w:t>
      </w:r>
    </w:p>
    <w:p w14:paraId="5230DE65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37D0A78D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print_array</w:t>
      </w:r>
      <w:r>
        <w:rPr>
          <w:rFonts w:ascii="Menlo" w:hAnsi="Menlo" w:cs="Menlo"/>
          <w:bCs w:val="0"/>
        </w:rPr>
        <w:t>(array3, size1+size2);</w:t>
      </w:r>
    </w:p>
    <w:p w14:paraId="5AB8A469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deallocation</w:t>
      </w:r>
      <w:r>
        <w:rPr>
          <w:rFonts w:ascii="Menlo" w:hAnsi="Menlo" w:cs="Menlo"/>
          <w:bCs w:val="0"/>
        </w:rPr>
        <w:t>(array1);</w:t>
      </w:r>
    </w:p>
    <w:p w14:paraId="7888485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deallocation</w:t>
      </w:r>
      <w:r>
        <w:rPr>
          <w:rFonts w:ascii="Menlo" w:hAnsi="Menlo" w:cs="Menlo"/>
          <w:bCs w:val="0"/>
        </w:rPr>
        <w:t>(array2);</w:t>
      </w:r>
    </w:p>
    <w:p w14:paraId="1F4BA5D8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deallocation</w:t>
      </w:r>
      <w:r>
        <w:rPr>
          <w:rFonts w:ascii="Menlo" w:hAnsi="Menlo" w:cs="Menlo"/>
          <w:bCs w:val="0"/>
        </w:rPr>
        <w:t>(array3);</w:t>
      </w:r>
    </w:p>
    <w:p w14:paraId="34261587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3414AF8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189E1BC5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049C0C9E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719CB7C7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244337D8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lastRenderedPageBreak/>
        <w:t>int</w:t>
      </w:r>
      <w:r>
        <w:rPr>
          <w:rFonts w:ascii="Menlo" w:hAnsi="Menlo" w:cs="Menlo"/>
          <w:bCs w:val="0"/>
        </w:rPr>
        <w:t xml:space="preserve"> * </w:t>
      </w:r>
      <w:r>
        <w:rPr>
          <w:rFonts w:ascii="Menlo" w:hAnsi="Menlo" w:cs="Menlo"/>
          <w:bCs w:val="0"/>
          <w:color w:val="0F68A0"/>
        </w:rPr>
        <w:t>allocation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size){</w:t>
      </w:r>
    </w:p>
    <w:p w14:paraId="41C21855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</w:p>
    <w:p w14:paraId="4E2C5DEE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*arr;</w:t>
      </w:r>
    </w:p>
    <w:p w14:paraId="171C404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arr=(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*)</w:t>
      </w:r>
      <w:r>
        <w:rPr>
          <w:rFonts w:ascii="Menlo" w:hAnsi="Menlo" w:cs="Menlo"/>
          <w:bCs w:val="0"/>
          <w:color w:val="6C36A9"/>
        </w:rPr>
        <w:t>calloc</w:t>
      </w:r>
      <w:r>
        <w:rPr>
          <w:rFonts w:ascii="Menlo" w:hAnsi="Menlo" w:cs="Menlo"/>
          <w:bCs w:val="0"/>
        </w:rPr>
        <w:t>(size,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));</w:t>
      </w:r>
    </w:p>
    <w:p w14:paraId="31DA2B26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if</w:t>
      </w:r>
      <w:r>
        <w:rPr>
          <w:rFonts w:ascii="Menlo" w:hAnsi="Menlo" w:cs="Menlo"/>
          <w:bCs w:val="0"/>
        </w:rPr>
        <w:t xml:space="preserve"> (arr==</w:t>
      </w:r>
      <w:r>
        <w:rPr>
          <w:rFonts w:ascii="Menlo" w:hAnsi="Menlo" w:cs="Menlo"/>
          <w:b/>
          <w:color w:val="9B2393"/>
        </w:rPr>
        <w:t>NULL</w:t>
      </w:r>
      <w:r>
        <w:rPr>
          <w:rFonts w:ascii="Menlo" w:hAnsi="Menlo" w:cs="Menlo"/>
          <w:bCs w:val="0"/>
        </w:rPr>
        <w:t>) {</w:t>
      </w:r>
    </w:p>
    <w:p w14:paraId="19B61E5C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NULL</w:t>
      </w:r>
      <w:r>
        <w:rPr>
          <w:rFonts w:ascii="Menlo" w:hAnsi="Menlo" w:cs="Menlo"/>
          <w:bCs w:val="0"/>
        </w:rPr>
        <w:t>;</w:t>
      </w:r>
    </w:p>
    <w:p w14:paraId="7AB762D2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6857035B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arr;</w:t>
      </w:r>
    </w:p>
    <w:p w14:paraId="6D2897A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494E69C3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603C28FE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get_elements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*array,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size){</w:t>
      </w:r>
    </w:p>
    <w:p w14:paraId="7EFD793A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i;</w:t>
      </w:r>
    </w:p>
    <w:p w14:paraId="5D20A7EB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i&lt;size; i++) {</w:t>
      </w:r>
    </w:p>
    <w:p w14:paraId="48D6DA55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"%d. element: "</w:t>
      </w:r>
      <w:r>
        <w:rPr>
          <w:rFonts w:ascii="Menlo" w:hAnsi="Menlo" w:cs="Menlo"/>
          <w:bCs w:val="0"/>
        </w:rPr>
        <w:t>,i+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);</w:t>
      </w:r>
    </w:p>
    <w:p w14:paraId="7582C14C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"%d"</w:t>
      </w:r>
      <w:r>
        <w:rPr>
          <w:rFonts w:ascii="Menlo" w:hAnsi="Menlo" w:cs="Menlo"/>
          <w:bCs w:val="0"/>
        </w:rPr>
        <w:t>, &amp;array[i]);</w:t>
      </w:r>
    </w:p>
    <w:p w14:paraId="343E7952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5BC10A3E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17B2C2FE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print_array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*array,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size){</w:t>
      </w:r>
    </w:p>
    <w:p w14:paraId="3FEF5547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i;</w:t>
      </w:r>
    </w:p>
    <w:p w14:paraId="5BA757D0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"Your array is: \n"</w:t>
      </w:r>
      <w:r>
        <w:rPr>
          <w:rFonts w:ascii="Menlo" w:hAnsi="Menlo" w:cs="Menlo"/>
          <w:bCs w:val="0"/>
        </w:rPr>
        <w:t>);</w:t>
      </w:r>
    </w:p>
    <w:p w14:paraId="3DE0AA4B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i&lt;size; i++) {</w:t>
      </w:r>
    </w:p>
    <w:p w14:paraId="6EF1D00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 "</w:t>
      </w:r>
      <w:r>
        <w:rPr>
          <w:rFonts w:ascii="Menlo" w:hAnsi="Menlo" w:cs="Menlo"/>
          <w:bCs w:val="0"/>
        </w:rPr>
        <w:t>,array[i]);</w:t>
      </w:r>
    </w:p>
    <w:p w14:paraId="4DC62250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451F307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5892A05D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0C1F01E8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</w:t>
      </w:r>
      <w:r>
        <w:rPr>
          <w:rFonts w:ascii="Menlo" w:hAnsi="Menlo" w:cs="Menlo"/>
          <w:bCs w:val="0"/>
          <w:color w:val="0F68A0"/>
        </w:rPr>
        <w:t>merge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*arr1,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s1,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*arr2,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s2){</w:t>
      </w:r>
    </w:p>
    <w:p w14:paraId="1C98C6E6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*arr3;</w:t>
      </w:r>
    </w:p>
    <w:p w14:paraId="2C132013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i;</w:t>
      </w:r>
    </w:p>
    <w:p w14:paraId="74C24D6B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arr3=</w:t>
      </w:r>
      <w:r>
        <w:rPr>
          <w:rFonts w:ascii="Menlo" w:hAnsi="Menlo" w:cs="Menlo"/>
          <w:bCs w:val="0"/>
          <w:color w:val="326D74"/>
        </w:rPr>
        <w:t>allocation</w:t>
      </w:r>
      <w:r>
        <w:rPr>
          <w:rFonts w:ascii="Menlo" w:hAnsi="Menlo" w:cs="Menlo"/>
          <w:bCs w:val="0"/>
        </w:rPr>
        <w:t>(s1+s2);</w:t>
      </w:r>
    </w:p>
    <w:p w14:paraId="5D20FDE0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if</w:t>
      </w:r>
      <w:r>
        <w:rPr>
          <w:rFonts w:ascii="Menlo" w:hAnsi="Menlo" w:cs="Menlo"/>
          <w:bCs w:val="0"/>
        </w:rPr>
        <w:t xml:space="preserve"> (arr3==</w:t>
      </w:r>
      <w:r>
        <w:rPr>
          <w:rFonts w:ascii="Menlo" w:hAnsi="Menlo" w:cs="Menlo"/>
          <w:b/>
          <w:color w:val="9B2393"/>
        </w:rPr>
        <w:t>NULL</w:t>
      </w:r>
      <w:r>
        <w:rPr>
          <w:rFonts w:ascii="Menlo" w:hAnsi="Menlo" w:cs="Menlo"/>
          <w:bCs w:val="0"/>
        </w:rPr>
        <w:t>) {</w:t>
      </w:r>
    </w:p>
    <w:p w14:paraId="55B86BE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NULL</w:t>
      </w:r>
      <w:r>
        <w:rPr>
          <w:rFonts w:ascii="Menlo" w:hAnsi="Menlo" w:cs="Menlo"/>
          <w:bCs w:val="0"/>
        </w:rPr>
        <w:t>;</w:t>
      </w:r>
    </w:p>
    <w:p w14:paraId="1F0FEACA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40AEFC82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i&lt;s1; i++) {</w:t>
      </w:r>
    </w:p>
    <w:p w14:paraId="1419D8C0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arr3[i]=arr1[i];</w:t>
      </w:r>
    </w:p>
    <w:p w14:paraId="3E9D0934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2976E65C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(i=s1; i&lt;s1+s2; i++) {</w:t>
      </w:r>
    </w:p>
    <w:p w14:paraId="5170226D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arr3[i]=arr2[i-s1];</w:t>
      </w:r>
    </w:p>
    <w:p w14:paraId="55E5829E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60D0CB20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arr3;</w:t>
      </w:r>
    </w:p>
    <w:p w14:paraId="450D81C3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3237E856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25D9048F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deallocation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*arr){</w:t>
      </w:r>
    </w:p>
    <w:p w14:paraId="1190A936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free</w:t>
      </w:r>
      <w:r>
        <w:rPr>
          <w:rFonts w:ascii="Menlo" w:hAnsi="Menlo" w:cs="Menlo"/>
          <w:bCs w:val="0"/>
        </w:rPr>
        <w:t>(arr);</w:t>
      </w:r>
    </w:p>
    <w:p w14:paraId="75B82620" w14:textId="77777777" w:rsidR="00555284" w:rsidRDefault="00555284" w:rsidP="0055528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3E568876" w14:textId="77777777" w:rsidR="00555284" w:rsidRDefault="00555284"/>
    <w:sectPr w:rsidR="0055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84"/>
    <w:rsid w:val="003469E9"/>
    <w:rsid w:val="005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9EFDB"/>
  <w15:chartTrackingRefBased/>
  <w15:docId w15:val="{432C5FCC-3C48-7848-9C98-7FBC338A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1</cp:revision>
  <dcterms:created xsi:type="dcterms:W3CDTF">2021-12-05T14:34:00Z</dcterms:created>
  <dcterms:modified xsi:type="dcterms:W3CDTF">2021-12-05T14:35:00Z</dcterms:modified>
</cp:coreProperties>
</file>