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8"/>
        <w:gridCol w:w="1134"/>
        <w:gridCol w:w="7658"/>
      </w:tblGrid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after="0" w:line="240" w:lineRule="auto"/>
              <w:jc w:val="center"/>
            </w:pPr>
            <w: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  <w:jc w:val="center"/>
            </w:pPr>
            <w:r>
              <w:t>Score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  <w:jc w:val="center"/>
            </w:pPr>
            <w:r>
              <w:t>Evidence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Video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https://www.youtube.com/watch?v=aCjcT1CHAzU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 xml:space="preserve">Workload is spread over the whole team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Each team member has implemented a functionality in the bot. This is evident via their respective GitHub commits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Number of commits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https://github.com/usmanwardag/dollar_bot/commits/main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Number of commits: by different people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4" w:history="1">
              <w:r>
                <w:rPr>
                  <w:rStyle w:val="Hyperlink"/>
                </w:rPr>
                <w:t>https://github.com/usmanwardag/dollar_bot/commits?author=sbosenc</w:t>
              </w:r>
            </w:hyperlink>
          </w:p>
          <w:p w:rsidR="00A07083" w:rsidRDefault="00A07083">
            <w:pPr>
              <w:spacing w:line="240" w:lineRule="auto"/>
            </w:pPr>
            <w:hyperlink r:id="rId5" w:history="1">
              <w:r>
                <w:rPr>
                  <w:rStyle w:val="Hyperlink"/>
                </w:rPr>
                <w:t>https://github.com/usmanwardag/dollar_bot/commits?author=usmanwardag</w:t>
              </w:r>
            </w:hyperlink>
          </w:p>
          <w:p w:rsidR="00A07083" w:rsidRDefault="00A07083">
            <w:pPr>
              <w:spacing w:line="240" w:lineRule="auto"/>
            </w:pPr>
            <w:hyperlink r:id="rId6" w:history="1">
              <w:r>
                <w:rPr>
                  <w:rStyle w:val="Hyperlink"/>
                </w:rPr>
                <w:t>https://github.com/usmanwardag/dollar_bot/commits?author=kriti0207</w:t>
              </w:r>
            </w:hyperlink>
          </w:p>
          <w:p w:rsidR="00A07083" w:rsidRDefault="00A07083">
            <w:pPr>
              <w:spacing w:line="240" w:lineRule="auto"/>
            </w:pPr>
            <w:hyperlink r:id="rId7" w:history="1">
              <w:r>
                <w:rPr>
                  <w:rStyle w:val="Hyperlink"/>
                </w:rPr>
                <w:t>https://github.com/usmanwardag/dollar_bot/commits?author=aakriti0fnu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Issues reports: there are many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https://github.com/usmanwardag/dollar_bot/issues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Issues are being closed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https://github.com/usmanwardag/dollar_bot/issues?q=is%3Aissue+is%3Aclosed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DOI badge: exists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8" w:history="1">
              <w:r>
                <w:rPr>
                  <w:rStyle w:val="Hyperlink"/>
                  <w:kern w:val="0"/>
                  <w14:ligatures w14:val="none"/>
                </w:rPr>
                <w:t>https://zenodo.org/record/5759217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 xml:space="preserve">Docs: </w:t>
            </w:r>
            <w:proofErr w:type="spellStart"/>
            <w:r>
              <w:t>doco</w:t>
            </w:r>
            <w:proofErr w:type="spellEnd"/>
            <w:r>
              <w:t xml:space="preserve"> generated, format not ugly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9" w:history="1">
              <w:r>
                <w:rPr>
                  <w:rStyle w:val="Hyperlink"/>
                  <w:kern w:val="0"/>
                  <w14:ligatures w14:val="none"/>
                </w:rPr>
                <w:t>https://github.com/usmanwardag/dollar_bot/tree/main/docs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Docs: what: point descriptions of each class/function (in isolation)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10" w:history="1">
              <w:r>
                <w:rPr>
                  <w:rStyle w:val="Hyperlink"/>
                </w:rPr>
                <w:t xml:space="preserve">https://github.com/usmanwardag/dollar_bot/tree/main/docs </w:t>
              </w:r>
            </w:hyperlink>
            <w:r>
              <w:t xml:space="preserve"> (consists of description of different class/functions in the project)</w:t>
            </w: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 xml:space="preserve">Docs: how: for common use cases </w:t>
            </w:r>
            <w:proofErr w:type="gramStart"/>
            <w:r>
              <w:t>X,Y</w:t>
            </w:r>
            <w:proofErr w:type="gramEnd"/>
            <w:r>
              <w:t>,Z mini-tutorials showing worked examples on how to do X,Y,Z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11" w:history="1">
              <w:r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Docs: why: docs tell a story, motivate the whole thing, deliver a punchline that makes you want to rush out and use the thing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12" w:history="1">
              <w:r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Docs: short video, animated, hosted on your repo. That convinces people why they want to work on your code.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13" w:history="1">
              <w:r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Use of version control tools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Use of style checkers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Use of code formatters.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Use of syntax checkers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Use of code coverage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Other automated analysis tools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Test cases 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lastRenderedPageBreak/>
              <w:t>Test cases are routinely executed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The files CONTRIBUTING.md lists coding standards and lots of tips on how to extend the system without screwing things 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hyperlink r:id="rId14" w:history="1">
              <w:r>
                <w:rPr>
                  <w:rStyle w:val="Hyperlink"/>
                </w:rPr>
                <w:t>https://github.com/usmanwardag/dollar_bot/blob/main/CONTRIBUTING.md</w:t>
              </w:r>
            </w:hyperlink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Issues are discussed before they are closed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Chat channel: exists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Test cases: a large proportion of the issues related to handling failing cases.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Evidence that the whole team is using the same tools: everyone can get to all tools and files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Evidence that the whole team is using the same tools (</w:t>
            </w:r>
            <w:proofErr w:type="gramStart"/>
            <w:r>
              <w:t>e.g.</w:t>
            </w:r>
            <w:proofErr w:type="gramEnd"/>
            <w:r>
              <w:t xml:space="preserve"> config files in the repo, updated by lots of different people)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Evidence that the whole team is using the same tools (</w:t>
            </w:r>
            <w:proofErr w:type="gramStart"/>
            <w:r>
              <w:t>e.g.</w:t>
            </w:r>
            <w:proofErr w:type="gramEnd"/>
            <w:r>
              <w:t xml:space="preserve"> tutor can ask anyone to share screen, they demonstrate the system running on their computer)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Evidence that the members of the team are working across multiple places in the code base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83" w:rsidRDefault="00A07083">
            <w:pPr>
              <w:spacing w:line="240" w:lineRule="auto"/>
            </w:pPr>
          </w:p>
        </w:tc>
      </w:tr>
      <w:tr w:rsidR="00A07083" w:rsidTr="00A0708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Short release cycles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83" w:rsidRDefault="00A07083">
            <w:pPr>
              <w:spacing w:line="240" w:lineRule="auto"/>
            </w:pPr>
            <w:r>
              <w:t>Frequent commits</w:t>
            </w:r>
          </w:p>
        </w:tc>
      </w:tr>
    </w:tbl>
    <w:p w:rsidR="00A07083" w:rsidRDefault="00A07083" w:rsidP="00A07083"/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1.1: Does your website and documentation provide a clear, high-level overview of your software? |Yes|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| Question 1.2: Does your website and documentation clearly describe the type of user who should use your software? |Yes|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1.3: Do you publish case studies to show how your software has been used by yourself and others?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2.1: Is the name of your project/software unique?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2.2: Is your project/software name free from trademark violations?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3.1: Is your software available as a package that can be deployed without building it?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3.2: Is your software available for free?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3.3: Is your source code publicly available to download, either as a downloadable bundle or via access to a source code repository?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3.4: Is your software hosted in an established, third-party repository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likeGitHub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</w:t>
      </w:r>
      <w:hyperlink r:id="rId1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https://github.com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BitBucket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</w:t>
      </w:r>
      <w:hyperlink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https://bitbucket.org),LaunchPad</w:t>
        </w:r>
      </w:hyperlink>
      <w:r>
        <w:rPr>
          <w:rFonts w:ascii="Segoe UI" w:hAnsi="Segoe UI" w:cs="Segoe UI"/>
          <w:color w:val="1F2328"/>
          <w:shd w:val="clear" w:color="auto" w:fill="FFFFFF"/>
        </w:rPr>
        <w:t> (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https://launchpad.net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orSourceForge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https://sourceforge.net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)?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4.1: Is your documentation clearly available on your website or within your software?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4.2: Does your documentation include a "quick start" guide, that provides a short overview of how to use your software with some basic examples of use?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4.3: If you provide more extensive documentation, does this provide clear, step-by-step instructions on how to deploy and use your software?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4.4: Do you provide a comprehensive guide to all your software’s commands, functions and options?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4.5: Do you provide troubleshooting information that describes the symptoms and step-by-step solutions for problems and error messages?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4.6: If your software can be used as a library, package or service by other software, do you provide comprehensive API documentation?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4.7: Do you store your documentation under revision control with your source code?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4.8: Do you publish your release history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release data, version numbers, key features of each release etc. on your web site or in your documentation?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5.1: Does your software describe how a user can get help with using your software?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5.2: Does your website and documentation describe what support, if any, you provide to users and developers?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5.3: Does your project have an e-mail address or forum that is solely for supporting users?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5.4: Are e-mails to your support e-mail address received by more than one person?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5.5: Does your project have a ticketing system to manage bug reports and feature requests?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5.6: Is your project's ticketing system publicly visible to your users, so they can view bug reports and feature requests?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6.1: Is your software’s architecture and design modular?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6.2: Does your software use an accepted coding standard or convention?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7.1: Does your software allow data to be imported and exported using open data formats?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7.2: Does your software allow communications using open communications protocols?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8.1: Is your software cross-platform compatible?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9.1: Does your software adhere to appropriate accessibility conventions or standards?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9.2: Does your documentation adhere to appropriate accessibility conventions or standards?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10.1: Is your source code stored in a repository under revision control?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10.2: Is each source code release a snapshot of the repository?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10.3: Are releases tagged in the repository?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10.4: Is there a branch of the repository that is always stable? (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tests always pass, code always builds successfully)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10.5: Do you back-up your repository?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11.1: Do you provide publicly-available instructions for building your software from the source code?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11.2: Can you build, or package, your software using an automated tool?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11.3: Do you provide publicly-available instructions for deploying your software?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11.4: Does your documentation list all third-party dependencies?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11.5: Does your documentation list the version number for all third-party dependencies?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11.6: Does your software list the web address, and licences for all third-party dependencies and say whether the dependencies are mandatory or optional?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11.7: Can you download dependencies using a dependency management tool or package manager?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11.8: Do you have tests that can be run after your software has been built or deployed to show whether the build or deployment has been successful?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12.1: Do you have an automated test suite for your software?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12.2: Do you have a framework to periodically (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nightly) run your tests on the latest version of the source code?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12.3: Do you use continuous integration, automatically running tests whenever changes are made to your source code?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12.4: Are your test results publicly visible?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12.5: Are all manually-run tests documented?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13.1: Does your project have resources (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blog, Twitter, RSS feed, Facebook page, wiki, mailing list) that are regularly updated with information about your software?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13.2: Does your website state how many projects and users are associated with your project?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13.3: Do you provide success stories on your website?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13.4: Do you list your important partners and collaborators on your website?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13.5: Do you list your project's publications on your website or link to a resource where these are available?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13.6: Do you list third-party publications that refer to your software on your website or link to a resource where these are available?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13.7: Can users subscribe to notifications to changes to your source code repository?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13.8: If your software is developed as an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open source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project (and, not just a project developing open source software), do you have a governance model?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14.1: Do you accept contributions (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bug fixes, enhancements, documentation updates, tutorials) from people who are not part of your project?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14.2: Do you have a contributions policy?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14.3: Is your contributions' policy publicly available?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14.4: Do contributors keep the copyright/IP of their contributions?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15.1: Does your website and documentation clearly state the copyright owners of your software and documentation?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15.2: Does each of your source code files include a copyright statement?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15.3: Does your website and documentation clearly state the licence of your software?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15.4: Is your software released under an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open source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licence?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15.5: Is your software released under an OSI-approved open-source licence?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15.6: Does each of your source code files include a licence header?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15.7: Do you have a recommended citation for your software?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16.1: Does your website or documentation include a project roadmap (a list of project and development milestones for the next 3, 6 and 12 months)? * |Yes|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16.2: Does your website or documentation describe how your project is funded, and the period over which funding is guaranteed? * |No| </w:t>
      </w:r>
    </w:p>
    <w:p w:rsidR="00A07083" w:rsidRDefault="00A07083" w:rsidP="00A0708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16.3: Do you make timely announcements of the deprecation of components, APIs, etc.? * |No|</w:t>
      </w:r>
    </w:p>
    <w:p w:rsidR="00F62213" w:rsidRDefault="00F62213"/>
    <w:sectPr w:rsidR="00F6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3"/>
    <w:rsid w:val="00A07083"/>
    <w:rsid w:val="00F6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2297"/>
  <w15:chartTrackingRefBased/>
  <w15:docId w15:val="{A1569859-2889-4FDF-B96E-DF88FDEA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0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0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0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5759217" TargetMode="External"/><Relationship Id="rId13" Type="http://schemas.openxmlformats.org/officeDocument/2006/relationships/hyperlink" Target="https://github.com/usmanwardag/dollar_bot/blob/main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manwardag/dollar_bot/commits?author=aakriti0fnu" TargetMode="External"/><Relationship Id="rId12" Type="http://schemas.openxmlformats.org/officeDocument/2006/relationships/hyperlink" Target="https://github.com/usmanwardag/dollar_bot/blob/main/README.md" TargetMode="External"/><Relationship Id="rId17" Type="http://schemas.openxmlformats.org/officeDocument/2006/relationships/hyperlink" Target="https://sourceforge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unchpad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usmanwardag/dollar_bot/commits?author=kriti0207" TargetMode="External"/><Relationship Id="rId11" Type="http://schemas.openxmlformats.org/officeDocument/2006/relationships/hyperlink" Target="https://github.com/usmanwardag/dollar_bot/blob/main/README.md" TargetMode="External"/><Relationship Id="rId5" Type="http://schemas.openxmlformats.org/officeDocument/2006/relationships/hyperlink" Target="https://github.com/usmanwardag/dollar_bot/commits?author=usmanwardag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github.com/usmanwardag/dollar_bot/tree/main/docs%2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usmanwardag/dollar_bot/commits?author=sbosenc" TargetMode="External"/><Relationship Id="rId9" Type="http://schemas.openxmlformats.org/officeDocument/2006/relationships/hyperlink" Target="https://github.com/usmanwardag/dollar_bot/tree/main/docs" TargetMode="External"/><Relationship Id="rId14" Type="http://schemas.openxmlformats.org/officeDocument/2006/relationships/hyperlink" Target="https://github.com/usmanwardag/dollar_bot/blob/main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Khairnar</dc:creator>
  <cp:keywords/>
  <dc:description/>
  <cp:lastModifiedBy>Anshul Khairnar</cp:lastModifiedBy>
  <cp:revision>1</cp:revision>
  <dcterms:created xsi:type="dcterms:W3CDTF">2023-09-16T15:16:00Z</dcterms:created>
  <dcterms:modified xsi:type="dcterms:W3CDTF">2023-09-16T15:16:00Z</dcterms:modified>
</cp:coreProperties>
</file>