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﻿//Name: Asvene Pathmanathan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//Date: January 10, 2023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//Title: Single Player Pong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//Purpose: Create a single player pong game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System.Runtime.CompilerServices;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System.Threading.Taskstatics;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MovingStuffAP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Form1()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//Variable Declaration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int intSpeed = 4;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int intDirection = 1;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int intHMove = intSpeed;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int intVMove = intSpeed;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int intBottom = 383;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int intAngle = 30;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int intPaddleDirection;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int intCompCounter = 0;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int intPlayerCounter = 0;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Random rnd = new Random();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int intCompSpeed;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rndPaddleAI;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rndDirection;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btnStart_Click(object sender, EventArgs e)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this.tmrGame.Enabled = true;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method resets the game after a winner is claimed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Reset()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MessageBox.Show("New game is starting");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intCompCounter = 0;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intPlayerCounter = 0;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this.lblCPUScore.Text = "0";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this.lblPlayerScore.Text = "0";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pcbBall.Top = pcbSplit.Top;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pcbBall.Left = pcbSplit.Width / 2;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intAngle = 30;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method restarts each round of the game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Restart()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pcbBall.Left = pcbBackground.Width / 2;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pcbBall.Top = pcbSplit.Top;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rndDirection = rnd.Next(1, 5);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intDirection = rndDirection;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this.tmrGame.Enabled = true;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intAngle = 30;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//Checking the winner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CheckWinner()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(intCompCounter == 10)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tmrGame.Enabled = false;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MessageBox.Show("Computer wins!");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Reset();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(intPlayerCounter == 10)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tmrGame.Enabled = false;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MessageBox.Show("You win!");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Reset();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//Method for the computer paddle to use AI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CompSmart()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 random number is used to see if AI for the comp paddle will be executed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Random rnd = new Random();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1; i++)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//Making sure the computer paddle doesn't go out of bounds when using AI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the plus six is used incase the paddle wants to supass the boundary to meet a command below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(pcbCompPaddle.Left &gt; pcbBackground.Width - pcbCompPaddle.Width + 6)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intPaddleDirection = -1;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(pcbCompPaddle.Left == pcbBackground.Left)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intPaddleDirection = 1;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//1/20 chance per timer interval for computer to use AI when the ball's angle is 90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rndPaddleAI = rnd.Next(0, 20);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(rndPaddleAI == 0)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(intAngle == 90 &amp;&amp; pcbBall.Left == pcbCompPaddle.Left)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intCompSpeed = 1;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//1/25 chance for computer to use AI for other scenerios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rndPaddleAI = rnd.Next(0, 25);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(rndPaddleAI == 1)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(pcbCompPaddle.Left == pcbBackground.Width - pcbCompPaddle.Width)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intPaddleDirection = -1;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if (pcbBall.Left &lt; pcbCompPaddle.Left &amp;&amp; pcbBall.Height &gt; pcbSplit.Height)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intPaddleDirection = -1;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if (pcbBall.Left &gt; pcbCompPaddle.Left &amp;&amp; pcbBall.Height &gt; pcbSplit.Height)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intPaddleDirection = 1;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tmrGame_Tick(object sender, EventArgs e)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intHMove = horizontalVal(intSpeed, intAngle);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intVMove = verticalVal(intSpeed, intAngle);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//Depending on intDirection, the horizontal and vertical move will be determined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(intDirection == 1)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intHMove = Math.Abs(intHMove);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intVMove = Math.Abs(intVMove) * -1;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(intDirection == 2)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intHMove = Math.Abs(intHMove) * -1;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intVMove = Math.Abs(intVMove) * -1;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(intDirection == 3)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intHMove = Math.Abs(intHMove) * -1;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intVMove = Math.Abs(intVMove);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(intDirection == 4)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intHMove = Math.Abs(intHMove);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intVMove = Math.Abs(intVMove);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this.pcbBall.Left += intHMove;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this.pcbBall.Top += intVMove;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//Counter clockwise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(intDirection == 1 &amp;&amp; pcbBall.Left &gt; pcbBackground.Width)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intDirection = 2;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(intDirection == 2 &amp;&amp; pcbBall.Top &lt; pcbBackground.Top)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//Player gets a point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intPlayerCounter++;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this.lblPlayerScore.Text = intPlayerCounter.ToString();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CheckWinner();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Restart();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(intDirection == 3 &amp;&amp; pcbBall.Left &lt; pcbBackground.Left)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intDirection = 4;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(intDirection == 4 &amp;&amp; pcbBall.Top &gt; intBottom)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//Computer gets a point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intCompCounter++;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this.lblCPUScore.Text = intCompCounter.ToString();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CheckWinner();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Restart();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//Clockwise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(intDirection == 2 &amp;&amp; pcbBall.Left &lt; pcbBackground.Left)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intDirection = 1;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(intDirection == 1 &amp;&amp; pcbBall.Top &lt; pcbBackground.Top)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//Player gets a point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intPlayerCounter++;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this.lblPlayerScore.Text = intPlayerCounter.ToString();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CheckWinner();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Restart();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(intDirection == 4 &amp;&amp; pcbBall.Left &gt; pcbBackground.Width)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intDirection = 3;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(intDirection == 3 &amp;&amp; pcbBall.Top &gt; intBottom)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//Computer gets a point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intCompCounter++;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this.lblCPUScore.Text = intCompCounter.ToString();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CheckWinner();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Restart();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//Making the pcbBall bounce off from the pcbPlayerPaddle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(this.pcbPaddle.Bounds.IntersectsWith(this.pcbBall.Bounds))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(intDirection == 4)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intDirection = 1;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(intDirection == 3)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intDirection = 2;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//Angles For player paddle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(pcbBall.Left &gt; pcbPaddle.Left &amp;&amp; pcbBall.Left &lt; pcbPaddle.Left + pcbPaddle.Width / 3)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intAngle = 20;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(pcbBall.Left &gt; pcbPaddle.Left &amp;&amp; pcbBall.Left &lt; pcbPaddle.Left + (pcbPaddle.Width / 3) * 2)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intAngle = 90;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(pcbBall.Left &gt; pcbPaddle.Left &amp;&amp; pcbBall.Left &lt; (pcbPaddle.Width - (pcbPaddle.Width / 3)) * 2)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intAngle = 20;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//Making the computer paddle move automatically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(pcbCompPaddle.Left == pcbBackground.Width - pcbCompPaddle.Width)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intPaddleDirection = -1;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(pcbCompPaddle.Left == pcbBackground.Left)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intPaddleDirection = 1;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//Method is called to see if comp paddle uses AI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CompSmart();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this.pcbCompPaddle.Left += 5 * intPaddleDirection;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//Programs how the ball bounces off of the comp paddle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(this.pcbCompPaddle.Bounds.IntersectsWith(this.pcbBall.Bounds))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(intDirection == 1)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intDirection = 4;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(intDirection == 2)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intDirection = 3;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//Angles For Computer paddle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(pcbBall.Left &gt; pcbCompPaddle.Left &amp;&amp; pcbBall.Left &lt; pcbCompPaddle.Left + pcbCompPaddle.Width / 3)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intAngle = 20;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(pcbBall.Left &gt; pcbCompPaddle.Left &amp;&amp; pcbBall.Left &lt; pcbCompPaddle.Left + (pcbCompPaddle.Width / 3) * 2)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intAngle = 90;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(pcbBall.Left &gt; pcbCompPaddle.Left &amp;&amp; pcbBall.Left &lt; (pcbCompPaddle.Width - (pcbCompPaddle.Width / 3)) * 2)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intAngle = 20;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this.pcbCompPaddle.Left += 5 * intPaddleDirection;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//Horizontal Movement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horizontalVal(int intHyp, int intDegree)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(int)(intHyp * Math.Cos((double)intDegree * Math.PI / 180));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//Vertical movement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verticalVal(int intHyp, int intDegree)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(int)(intHyp * Math.Sin((double)intDegree * Math.PI / 180));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btnStop_Click(object sender, EventArgs e)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this.tmrGame.Enabled = false; //Timer is false, therefore game is paused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pictureBox1_Click(object sender, EventArgs e)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//Makes the ball move faster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btnFast_Click(object sender, EventArgs e)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intSpeed += 1;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//Makes the ball move slower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btnSlow_Click(object sender, EventArgs e)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(intSpeed &lt; 5)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intSpeed += 0;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intSpeed -= 1;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//Exits application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btnExit_Click(object sender, EventArgs e)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Application.Exit();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Form1_Load(object sender, EventArgs e)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//Allows the A and D keys to be used for left and right movement of the user paddle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Form1_KeyDown(object sender, KeyEventArgs e)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(e.KeyData == Keys.D)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(pcbPaddle.Left + pcbPaddle.Width == pcbBackground.Width + pcbExtra.Width)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this.pcbPaddle.Left += 0; //makes sure paddle does not exceed boundary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(pcbPaddle.Left + pcbPaddle.Width &lt; pcbBackground.Width + pcbExtra.Width)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this.pcbPaddle.Left += 5;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(e.KeyData == Keys.A)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(pcbPaddle.Left == pcbBackground.Left)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this.pcbPaddle.Left -= 0;  //makes sure paddle does not exceed boundary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this.pcbPaddle.Left -= 5;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pcbCompPaddle_Click(object sender, EventArgs e)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(this.pcbPaddle.Bounds.IntersectsWith(this.pcbBall.Bounds))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