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A728" w14:textId="713C97E3" w:rsidR="00E94820" w:rsidRPr="00462B74" w:rsidRDefault="00192742" w:rsidP="00462B74">
      <w:pPr>
        <w:jc w:val="center"/>
        <w:rPr>
          <w:rFonts w:ascii="AGMyKidWillTalkToASandwich" w:hAnsi="AGMyKidWillTalkToASandwich" w:cstheme="minorHAnsi"/>
          <w:sz w:val="96"/>
          <w:szCs w:val="96"/>
        </w:rPr>
      </w:pPr>
      <w:r w:rsidRPr="00462B74">
        <w:rPr>
          <w:rFonts w:ascii="AGMyKidWillTalkToASandwich" w:hAnsi="AGMyKidWillTalkToASandwich" w:cstheme="minorHAnsi"/>
          <w:sz w:val="96"/>
          <w:szCs w:val="96"/>
        </w:rPr>
        <w:t>Saunders EV Articles</w:t>
      </w:r>
    </w:p>
    <w:p w14:paraId="46914E02" w14:textId="452D16A2" w:rsidR="00192742" w:rsidRPr="00462B74" w:rsidRDefault="00192742" w:rsidP="00462B74">
      <w:pPr>
        <w:rPr>
          <w:rFonts w:cstheme="minorHAnsi"/>
          <w:sz w:val="24"/>
          <w:szCs w:val="24"/>
        </w:rPr>
      </w:pPr>
      <w:r w:rsidRPr="00462B74">
        <w:rPr>
          <w:rFonts w:cstheme="minorHAnsi"/>
          <w:sz w:val="24"/>
          <w:szCs w:val="24"/>
        </w:rPr>
        <w:t>Is This Goodbye by Aiden Abu-</w:t>
      </w:r>
      <w:proofErr w:type="spellStart"/>
      <w:r w:rsidRPr="00462B74">
        <w:rPr>
          <w:rFonts w:cstheme="minorHAnsi"/>
          <w:sz w:val="24"/>
          <w:szCs w:val="24"/>
        </w:rPr>
        <w:t>Dayeh</w:t>
      </w:r>
      <w:proofErr w:type="spellEnd"/>
    </w:p>
    <w:p w14:paraId="3FEFF0CE" w14:textId="77777777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 wake up in a world.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All bright color with flowers as far you can see.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Every second I played and played.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Until the voice booms out you can no longer stay.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You're dirtying everything, it's time to fade away.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As the world fades away into all black and gray.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As everything turns into void.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 say my final goodbye as I fade away in tranquility.</w:t>
      </w:r>
    </w:p>
    <w:p w14:paraId="1F15E259" w14:textId="6788B746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2EBF3FE" w14:textId="77777777" w:rsidR="00192742" w:rsidRPr="00462B74" w:rsidRDefault="00192742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04D7D811" w14:textId="311A9238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Nirvana by Bianka Aguayo-Grishko</w:t>
      </w:r>
    </w:p>
    <w:p w14:paraId="3DAF2B1A" w14:textId="77777777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83A0E60" w14:textId="77777777" w:rsidR="00A92FF7" w:rsidRPr="00192742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Nirvana is a grunge, alternative rock, and punk rock band, NOT A BRAND!!! Many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people think Nirvana is a brand that sells brightly colored shirts with smiley faces. But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it's more of the opposite, they make rock music for people who enjoy them, and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people sometimes buy their merch. (I said sometimes because they sell expensive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clothes) And it makes fans of Nirvana angry when they see someone who has no clue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about the band wearing the shirts. Many people might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say, “so? It's just a shirt.” But it's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way more than just a shirt for fans. So that's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why I think people who don’t know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92FF7"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band should not wear their shirts.</w:t>
      </w:r>
    </w:p>
    <w:p w14:paraId="670AB6CA" w14:textId="564642AE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EDAAEEE" w14:textId="77777777" w:rsidR="00192742" w:rsidRPr="00462B74" w:rsidRDefault="00192742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11DCDB3B" w14:textId="467EDA82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A2K by Laila Baindurashvili</w:t>
      </w:r>
    </w:p>
    <w:p w14:paraId="68D20A87" w14:textId="77777777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675629A" w14:textId="0B1AFE86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A2K is a survival show about a group of girls trying to debut as K-pop idols, in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JYP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entertainment! All the girls get a necklace that must be filled with </w:t>
      </w:r>
      <w:proofErr w:type="spellStart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Jems</w:t>
      </w:r>
      <w:proofErr w:type="spellEnd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that you earn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from JYP himself. The girls must earn the </w:t>
      </w:r>
      <w:proofErr w:type="spellStart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Jems</w:t>
      </w:r>
      <w:proofErr w:type="spellEnd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by impressing JYP. To do this the girls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must, learn a dance and preform it Infront of JYP perfectly,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otherwise they don't get their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Jem. The girls </w:t>
      </w:r>
      <w:proofErr w:type="gramStart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have to</w:t>
      </w:r>
      <w:proofErr w:type="gramEnd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do the same thing for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singing, hidden talents, and dancing in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small groups of 3-4. If one girl gets 2 or less </w:t>
      </w:r>
      <w:proofErr w:type="spellStart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Jems</w:t>
      </w:r>
      <w:proofErr w:type="spellEnd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she will be eliminated from her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chance to become a K-pop idol! So at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least 8 of the girls that get eliminated, so now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only Kaylee, Lexi, K.G, Savana,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Kendle, Camila, and Danyella are left. They all get a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new necklace and are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assigned into small groups of 3 and one group of 4. They are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then told songs that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they </w:t>
      </w:r>
      <w:proofErr w:type="gramStart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have to</w:t>
      </w:r>
      <w:proofErr w:type="gramEnd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dance to and sing to at the same time! So, after they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perform their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songs, everyone makes it through with all their </w:t>
      </w:r>
      <w:proofErr w:type="spellStart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Jems</w:t>
      </w:r>
      <w:proofErr w:type="spellEnd"/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...except Danyella.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She got eliminated! Later leading to the new K-pop group, members consisting of Lexi,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(the leader) Kaylee, K.G, Savana, Kendle, and Camila! Today they are making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amazing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92FF7"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music and are currently about to make a comeback! Good luck.</w:t>
      </w:r>
    </w:p>
    <w:p w14:paraId="1A2B6AD4" w14:textId="77777777" w:rsidR="00192742" w:rsidRPr="00462B74" w:rsidRDefault="00192742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471B7B28" w14:textId="3455CCB4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The Best Sport Alive by Alec Bradley</w:t>
      </w:r>
    </w:p>
    <w:p w14:paraId="03F28675" w14:textId="77777777" w:rsidR="00192742" w:rsidRPr="00462B74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1BB6D95" w14:textId="03E6145A" w:rsidR="0036500C" w:rsidRPr="00192742" w:rsidRDefault="00192742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There is a beautiful sport called Football not American football European football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it is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most popular sport known to man. Football has the most popular players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like Lionel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Messi, Cristiano Ronaldo, Neymar Jr., Kylian Mbappé, Robert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Lewandowski, Mohamed Salah,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Kevin De Bruyne, Harry Kane, Erling Haaland,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Virgil van Dijk, Luka Modrić, and Sergio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Ramos. Those are some of the best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players of Football, and the way they play is a goalkeeper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protects the goal and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can use his hands, but other players cannot when the ball is in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goalkeeper's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hands, he can punt it or can throw it to another player on his team, so they keep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possession. The defenders usually are willing to put their life on the line and slide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tackle other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players to not get the ball pass them and into the net and get their team to lose. The midfielders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are players who play defense and attack which can take a lot out of you and can make you tired.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Now the attack is when you must score to keep your team back in the game and be able to win</w:t>
      </w:r>
      <w:r w:rsidR="0036500C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36500C" w:rsidRPr="0019274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beat the other team, take free kicks, and corner kicks, so it goes in the other teams' net.</w:t>
      </w:r>
    </w:p>
    <w:p w14:paraId="007D204F" w14:textId="4E67B343" w:rsidR="005410EE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44669B" w14:textId="77777777" w:rsidR="005410EE" w:rsidRPr="00462B74" w:rsidRDefault="005410EE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4E7885EE" w14:textId="524D1561" w:rsidR="00192742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Candy by Hailee Chirnside</w:t>
      </w:r>
    </w:p>
    <w:p w14:paraId="3A79E9D8" w14:textId="77777777" w:rsidR="005410EE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D5796BF" w14:textId="0DBD5ABC" w:rsidR="005410EE" w:rsidRPr="005410EE" w:rsidRDefault="005410EE" w:rsidP="00462B74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SOUR PATCH KIDS are like life. The world, people, animals,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objects, can be very, very, SOUR to you and your confidence. But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after a little bit they can be nice, kind, and SWEET. They can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boost your confidence and make you feel like you rule the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universe. There are a lot of SMARTIES in the world. Some people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may have more than you and that may not feel happy that you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don’ the same amount as someone else. But that is because of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you! You do not have the same number of smarties as you. We all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have the capability to do better! RESSES are like people. Each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ridge is a person. Some are close to each other, and some are</w:t>
      </w:r>
      <w:r w:rsidR="00DB6352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not. Now imagine that the people on the other side of the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people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don't want to be friends with them. Do not break the other ridges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to be with the other ones. HERSHEY’S are like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hearts. When you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break it, you cannot put it together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perfectly. Just like when you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break a piece of a Hershey</w:t>
      </w:r>
      <w:r w:rsidRPr="00462B7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kern w:val="0"/>
          <w:sz w:val="24"/>
          <w:szCs w:val="24"/>
          <w14:ligatures w14:val="none"/>
        </w:rPr>
        <w:t>square, and the crumbs fall off.</w:t>
      </w:r>
    </w:p>
    <w:p w14:paraId="740E604C" w14:textId="77777777" w:rsidR="005410EE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860AEBD" w14:textId="77777777" w:rsidR="005410EE" w:rsidRPr="00462B74" w:rsidRDefault="005410EE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0204A73" w14:textId="77777777" w:rsidR="005410EE" w:rsidRPr="00462B74" w:rsidRDefault="005410EE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4F14CC63" w14:textId="77777777" w:rsidR="005410EE" w:rsidRPr="00462B74" w:rsidRDefault="005410EE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Opinions by Brinley Gustin</w:t>
      </w:r>
    </w:p>
    <w:p w14:paraId="387774BD" w14:textId="77777777" w:rsidR="005410EE" w:rsidRPr="00462B74" w:rsidRDefault="005410EE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310FF45" w14:textId="04EFBD9C" w:rsidR="005410EE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HIII!! I really don’t know what to say on here- so, CONVERSE ARE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BETTER THAN NIKE PROS! You know why? Because they are more</w:t>
      </w:r>
      <w:r w:rsidR="00154EA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stylish, they don’t have a large logo for the world to see! And hot topic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fire, they have nice people and better clothing than lululemon! And at least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hot topic is CHEAPER like, lululemon is like 100$ for an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accessory! One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last fact, Stanleys honestly are shaped weird and have a chance of giving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you lead poisoning! I’d at least get a fake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Stanley if I were a Stanley type of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person.</w:t>
      </w:r>
    </w:p>
    <w:p w14:paraId="4A8DB3B0" w14:textId="77777777" w:rsidR="005410EE" w:rsidRPr="00462B74" w:rsidRDefault="005410EE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51879F61" w14:textId="06EEA22C" w:rsidR="005410EE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G.O.A.T. </w:t>
      </w:r>
      <w:r w:rsidR="005410EE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McDonald’s by Declan Hassinger</w:t>
      </w:r>
    </w:p>
    <w:p w14:paraId="4A5A77E7" w14:textId="77777777" w:rsidR="005410EE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1023A50" w14:textId="3112ED32" w:rsidR="0036500C" w:rsidRPr="005410EE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Mcdonalds</w:t>
      </w:r>
      <w:proofErr w:type="spellEnd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is one of the best fast-food restaurants known to</w:t>
      </w:r>
      <w:r w:rsidR="00154EA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humanity. The sizzling meat and French fries. The amazing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drive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through that goes as quick as lightning </w:t>
      </w:r>
      <w:proofErr w:type="spellStart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Mcqueen</w:t>
      </w:r>
      <w:proofErr w:type="spellEnd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When you take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 bite, you feel like you are in heaven. They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have comfortable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seats and have the best menu ever. There are so many options to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make because everything is too good to be true. So next time you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feel your stomach begin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for food and if you see a </w:t>
      </w:r>
      <w:proofErr w:type="spellStart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Mcdonalds</w:t>
      </w:r>
      <w:proofErr w:type="spellEnd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36500C"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not wait, just eat.</w:t>
      </w:r>
    </w:p>
    <w:p w14:paraId="0961D37E" w14:textId="5D83F124" w:rsidR="005410EE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C6AF095" w14:textId="77777777" w:rsidR="005410EE" w:rsidRPr="00462B74" w:rsidRDefault="005410EE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11AB71D5" w14:textId="0F39F838" w:rsidR="005410EE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Grandma Spider-Man</w:t>
      </w:r>
      <w:r w:rsidR="005410EE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by Logan Herbranson</w:t>
      </w:r>
    </w:p>
    <w:p w14:paraId="0210A01F" w14:textId="467D75D0" w:rsidR="005410EE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D36EEE1" w14:textId="77777777" w:rsidR="0036500C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In a busy city, there was a boy named little Timmy. Timmy lived in San Andreas</w:t>
      </w:r>
      <w:r w:rsidRPr="00462B74">
        <w:rPr>
          <w:rFonts w:cstheme="minorHAnsi"/>
          <w:color w:val="000000"/>
          <w:sz w:val="24"/>
          <w:szCs w:val="24"/>
        </w:rPr>
        <w:br/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which was in London. He lunged over to pick up his key. Vroom! Timmy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backflipped into</w:t>
      </w:r>
      <w:r w:rsidRPr="00462B74">
        <w:rPr>
          <w:rFonts w:cstheme="minorHAnsi"/>
          <w:color w:val="000000"/>
          <w:sz w:val="24"/>
          <w:szCs w:val="24"/>
        </w:rPr>
        <w:t xml:space="preserve"> 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a barrel roll over the big car. Turns out he is Spider Man he took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his grandma out to eat</w:t>
      </w:r>
      <w:r w:rsidRPr="00462B74">
        <w:rPr>
          <w:rFonts w:cstheme="minorHAnsi"/>
          <w:color w:val="000000"/>
          <w:sz w:val="24"/>
          <w:szCs w:val="24"/>
        </w:rPr>
        <w:t xml:space="preserve"> 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to KFC then the villain vacuums his dad into the villain's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purse. He punches the villain</w:t>
      </w:r>
      <w:r w:rsidRPr="00462B74">
        <w:rPr>
          <w:rFonts w:cstheme="minorHAnsi"/>
          <w:color w:val="000000"/>
          <w:sz w:val="24"/>
          <w:szCs w:val="24"/>
        </w:rPr>
        <w:t xml:space="preserve"> 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and gets his dad back. The new villain emerges out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of the toilet and kidnaps Spider</w:t>
      </w:r>
      <w:r w:rsidRPr="00462B74">
        <w:rPr>
          <w:rFonts w:cstheme="minorHAnsi"/>
          <w:color w:val="000000"/>
          <w:sz w:val="24"/>
          <w:szCs w:val="24"/>
        </w:rPr>
        <w:t xml:space="preserve"> 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Man. Then his grandma is the new spider man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</w:t>
      </w: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and punches the villain back into the</w:t>
      </w:r>
      <w:r w:rsidRPr="00462B74">
        <w:rPr>
          <w:rFonts w:cstheme="minorHAnsi"/>
          <w:color w:val="000000"/>
          <w:sz w:val="24"/>
          <w:szCs w:val="24"/>
        </w:rPr>
        <w:t xml:space="preserve"> </w:t>
      </w:r>
      <w:r w:rsidR="0036500C"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t>toilet and Spider man is saved again.</w:t>
      </w:r>
    </w:p>
    <w:p w14:paraId="181B9692" w14:textId="5F76F6A4" w:rsidR="005410EE" w:rsidRPr="00462B74" w:rsidRDefault="005410EE" w:rsidP="00462B74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161FD58" w14:textId="77777777" w:rsidR="005410EE" w:rsidRPr="00462B74" w:rsidRDefault="005410EE" w:rsidP="00462B74">
      <w:pPr>
        <w:rPr>
          <w:rFonts w:cstheme="minorHAnsi"/>
          <w:color w:val="000000"/>
          <w:sz w:val="24"/>
          <w:szCs w:val="24"/>
        </w:rPr>
      </w:pPr>
      <w:r w:rsidRPr="00462B74">
        <w:rPr>
          <w:rFonts w:cstheme="minorHAnsi"/>
          <w:color w:val="000000"/>
          <w:sz w:val="24"/>
          <w:szCs w:val="24"/>
        </w:rPr>
        <w:br w:type="page"/>
      </w:r>
    </w:p>
    <w:p w14:paraId="3E9D0244" w14:textId="336D2AFF" w:rsidR="005410EE" w:rsidRPr="00462B74" w:rsidRDefault="005410EE" w:rsidP="00462B74">
      <w:pPr>
        <w:spacing w:after="0" w:line="240" w:lineRule="auto"/>
        <w:rPr>
          <w:rStyle w:val="textlayer--absolute"/>
          <w:rFonts w:cstheme="minorHAnsi"/>
          <w:sz w:val="24"/>
          <w:szCs w:val="24"/>
          <w:shd w:val="clear" w:color="auto" w:fill="F2F2F2"/>
        </w:rPr>
      </w:pPr>
      <w:r w:rsidRPr="00462B74">
        <w:rPr>
          <w:rStyle w:val="textlayer--absolute"/>
          <w:rFonts w:cstheme="minorHAnsi"/>
          <w:sz w:val="24"/>
          <w:szCs w:val="24"/>
          <w:shd w:val="clear" w:color="auto" w:fill="F2F2F2"/>
        </w:rPr>
        <w:lastRenderedPageBreak/>
        <w:t>The Best Weekend Ever by Hunter Hewett</w:t>
      </w:r>
    </w:p>
    <w:p w14:paraId="5D1AA2A4" w14:textId="77777777" w:rsidR="005410EE" w:rsidRPr="00462B74" w:rsidRDefault="005410EE" w:rsidP="00462B74">
      <w:pPr>
        <w:spacing w:after="0" w:line="240" w:lineRule="auto"/>
        <w:rPr>
          <w:rStyle w:val="textlayer--absolute"/>
          <w:rFonts w:cstheme="minorHAnsi"/>
          <w:sz w:val="24"/>
          <w:szCs w:val="24"/>
          <w:shd w:val="clear" w:color="auto" w:fill="F2F2F2"/>
        </w:rPr>
      </w:pPr>
    </w:p>
    <w:p w14:paraId="3E33514C" w14:textId="432473D0" w:rsidR="00D81D7F" w:rsidRPr="00462B74" w:rsidRDefault="005410E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 was the best weekend ever. The first thing I did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go to the beach and I went with my dad and my brother.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When we got to the beach </w:t>
      </w:r>
      <w:proofErr w:type="gramStart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</w:t>
      </w:r>
      <w:proofErr w:type="gramEnd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and my dad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set up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umbrella while my brother ran right to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water. When we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got all the stuff ready, I ran to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water with my brother,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we went under the water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faster than a dolphin could.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my dad started to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twist and pull the fishing line to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attach a fishing weight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a hook so he can go into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water and start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fishing. Me and my brother had seen a kid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his brother digging a hole, so we asked to help and he</w:t>
      </w:r>
      <w:r w:rsidR="00D81D7F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sed yes </w:t>
      </w:r>
      <w:proofErr w:type="gramStart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so</w:t>
      </w:r>
      <w:proofErr w:type="gramEnd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we grabbed our shovels and started</w:t>
      </w:r>
      <w:r w:rsidR="00D81D7F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digging</w:t>
      </w:r>
      <w:r w:rsidR="00D81D7F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away. Not long after we went swimming with</w:t>
      </w:r>
      <w:r w:rsidR="00D81D7F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our </w:t>
      </w:r>
      <w:proofErr w:type="gramStart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dad</w:t>
      </w:r>
      <w:proofErr w:type="gramEnd"/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and</w:t>
      </w:r>
      <w:r w:rsidR="00D81D7F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we were 5 feet away from a manatee.</w:t>
      </w:r>
      <w:r w:rsidR="00D81D7F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Then we left and my</w:t>
      </w:r>
      <w:r w:rsidR="00D81D7F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5410E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dad went to play poker.</w:t>
      </w:r>
    </w:p>
    <w:p w14:paraId="687BCC1A" w14:textId="77777777" w:rsidR="00D81D7F" w:rsidRPr="00462B74" w:rsidRDefault="00D81D7F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733B4073" w14:textId="01A14322" w:rsidR="005410EE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My Soccer Season by Aiden Hubbell</w:t>
      </w:r>
    </w:p>
    <w:p w14:paraId="691BE234" w14:textId="77777777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1B4EC96" w14:textId="46069274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 my soccer season this year my team lost our first game the score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was 2-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0. Our coach thought that the ref didn’t like him. Because of that our team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got a new coach, our old coach was a boy. But our new coach is a girl she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 nice to everyone on the team. In my team's second game our team won,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score was 4-0. I couldn’t believe it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ref didn’t like our old coach. On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our third game we also won but this time, the score was 3-1. But when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92FF7"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soccer practice happened the whole team didn’t listen.</w:t>
      </w:r>
    </w:p>
    <w:p w14:paraId="6054B9B5" w14:textId="77777777" w:rsidR="00D81D7F" w:rsidRPr="00462B74" w:rsidRDefault="00D81D7F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20DE2AAE" w14:textId="1175F35D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Gorilla Tag by Ethan Lugo</w:t>
      </w:r>
    </w:p>
    <w:p w14:paraId="0200FB19" w14:textId="77777777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2867CA8" w14:textId="7D41ACE9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Most people have most likely heard of </w:t>
      </w:r>
      <w:proofErr w:type="spellStart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Vr</w:t>
      </w:r>
      <w:proofErr w:type="spellEnd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/Virtual Reality and </w:t>
      </w:r>
      <w:proofErr w:type="spellStart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im</w:t>
      </w:r>
      <w:proofErr w:type="spellEnd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pretty sure every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kid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knows about </w:t>
      </w:r>
      <w:proofErr w:type="spellStart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Vr</w:t>
      </w:r>
      <w:proofErr w:type="spellEnd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But lately there is a game by the name of gorilla tag that has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boosted in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popularity since its creation in 2021. It wasn't always as popular as it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 now because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when the game was first created not many people played it. But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ever since youtubers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started making videos about it so many people have been playing it and those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youtubers are only popular because of the game. Although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 game is very popular it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92FF7"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has been dying for many reasons.</w:t>
      </w:r>
    </w:p>
    <w:p w14:paraId="708825EC" w14:textId="77777777" w:rsidR="00D81D7F" w:rsidRPr="00462B74" w:rsidRDefault="00D81D7F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20009ECE" w14:textId="2DBB41A9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Beautiful Cats by Sophia Mazzola</w:t>
      </w:r>
    </w:p>
    <w:p w14:paraId="52EA6CC2" w14:textId="77777777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6C00E55" w14:textId="7DB954AA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Some people say that powers aren't real, and that humans cannot be </w:t>
      </w:r>
      <w:proofErr w:type="gramStart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superhero's</w:t>
      </w:r>
      <w:proofErr w:type="gramEnd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 And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they are right, humans can't. But cats can. Cats are beautiful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creatures that don't get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enough credit. Because evil villains have taken over all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humans' hearts. Those evil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feisty, ferocious, disastrous! Dog.... Dogs have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gotten all the glory and all the humans to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love them for too long, it's now time for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cats to rule once and for all. These nasty villains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are going down. Who you ask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can take them down? Cats! Super cats! The super cat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are</w:t>
      </w:r>
      <w:proofErr w:type="gramEnd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 highly intelligent and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powerful species. Here is the plan. The super cats will take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pictures of dogs to make them look mean, and deadly. Then upload them to </w:t>
      </w:r>
      <w:proofErr w:type="spellStart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tok</w:t>
      </w:r>
      <w:proofErr w:type="spellEnd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tik.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Then upload adorable pictures of cats to steal the humans' hearts, then while they are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distracted the super cats will steal the dogs and bring them to a highly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recommended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pet hotel. Then sneak in baby kittens in people's houses. And for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last step they hire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mayor to give a big speech about why cats are better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than dogs. Of course it would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work, why would it not? The first step of uploading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cute cats worked. Moral of the story: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92FF7"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cats are better than dogs.</w:t>
      </w:r>
    </w:p>
    <w:p w14:paraId="652FCAAD" w14:textId="77777777" w:rsidR="00D81D7F" w:rsidRPr="00462B74" w:rsidRDefault="00D81D7F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2A543918" w14:textId="4441D7CC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One Piece by Cole McBride</w:t>
      </w:r>
    </w:p>
    <w:p w14:paraId="0637E19F" w14:textId="77777777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A459F79" w14:textId="03E890F2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 and my friend were in the car, on our way to Busch Gardens and he made a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recommendation to watch a show called One Piece and at first, I Didn't listen to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him but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then I went to Netflix went to the first episode and pressed play. And 20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minutes later I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WAS AMAZED the animation was good the story felt smooth, and the characters were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great, so I let it autoplay and autoplay and autoplay until one day I was locked out of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Netflix, and I thought I would not be able to watch it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anymore... Until I discovered that I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could watch One Piece on Hulu, so I watched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watched and one day I went to Netflix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with low expectations, but Netflix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92FF7"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worked so I just watched and now I'm on episode 164.</w:t>
      </w:r>
    </w:p>
    <w:p w14:paraId="1ED98492" w14:textId="77777777" w:rsidR="00D81D7F" w:rsidRPr="00462B74" w:rsidRDefault="00D81D7F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662F673E" w14:textId="041B995A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Gimkit</w:t>
      </w:r>
      <w:proofErr w:type="spellEnd"/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by Monte Murdock</w:t>
      </w:r>
    </w:p>
    <w:p w14:paraId="166E2522" w14:textId="77777777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097D8DB" w14:textId="7126883A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Gimkit</w:t>
      </w:r>
      <w:proofErr w:type="spellEnd"/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is one of the best games and learning platform if not the best platform.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Why?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Because you have so many options to have fun and learn and their games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are fun and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challenging. Also, you can make your own games and your own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questions. You can find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92FF7"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 game and a quiz for almost everything.</w:t>
      </w:r>
    </w:p>
    <w:p w14:paraId="05B87770" w14:textId="77777777" w:rsidR="00D81D7F" w:rsidRPr="00462B74" w:rsidRDefault="00D81D7F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4B3DBF4D" w14:textId="58A435CD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Grant 101 by Rex Reznik</w:t>
      </w:r>
    </w:p>
    <w:p w14:paraId="521A450D" w14:textId="77777777" w:rsidR="00D81D7F" w:rsidRPr="00462B74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F72C99B" w14:textId="38BE2E40" w:rsidR="00192742" w:rsidRPr="00192742" w:rsidRDefault="00D81D7F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 have a brother and his name is Grant. He is my only sibling. His hobbies are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gaming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with me, fishing, swimming, football, climbing trees and boating. He is in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2nd grade in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Mrs. Robinson’s class. He has had the same teachers I had since 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was in Pre-K. His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81D7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personality is crazy and funny and that is why I love him. From Rex Reznik</w:t>
      </w:r>
    </w:p>
    <w:p w14:paraId="7BAFF7DE" w14:textId="32F02B32" w:rsidR="0036500C" w:rsidRPr="00462B74" w:rsidRDefault="0036500C" w:rsidP="00462B74">
      <w:pPr>
        <w:rPr>
          <w:rFonts w:cstheme="minorHAnsi"/>
          <w:sz w:val="24"/>
          <w:szCs w:val="24"/>
        </w:rPr>
      </w:pPr>
    </w:p>
    <w:p w14:paraId="42B5F787" w14:textId="77777777" w:rsidR="0036500C" w:rsidRPr="00462B74" w:rsidRDefault="0036500C" w:rsidP="00462B74">
      <w:pPr>
        <w:rPr>
          <w:rFonts w:cstheme="minorHAnsi"/>
          <w:sz w:val="24"/>
          <w:szCs w:val="24"/>
        </w:rPr>
      </w:pPr>
      <w:r w:rsidRPr="00462B74">
        <w:rPr>
          <w:rFonts w:cstheme="minorHAnsi"/>
          <w:sz w:val="24"/>
          <w:szCs w:val="24"/>
        </w:rPr>
        <w:br w:type="page"/>
      </w:r>
    </w:p>
    <w:p w14:paraId="78B03D33" w14:textId="3EB2C083" w:rsidR="0036500C" w:rsidRPr="00462B74" w:rsidRDefault="0036500C" w:rsidP="00462B74">
      <w:pPr>
        <w:rPr>
          <w:rFonts w:cstheme="minorHAnsi"/>
          <w:sz w:val="24"/>
          <w:szCs w:val="24"/>
        </w:rPr>
      </w:pPr>
      <w:r w:rsidRPr="00462B74">
        <w:rPr>
          <w:rFonts w:cstheme="minorHAnsi"/>
          <w:sz w:val="24"/>
          <w:szCs w:val="24"/>
        </w:rPr>
        <w:lastRenderedPageBreak/>
        <w:t>Poems by Zara Silva</w:t>
      </w:r>
    </w:p>
    <w:p w14:paraId="051A9CD1" w14:textId="77777777" w:rsidR="0036500C" w:rsidRPr="0036500C" w:rsidRDefault="0036500C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Summer is almost here.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Warmer weather will appear.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Iced tea and cold drinks.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Won’t have time to blink.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So many things to do.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Everything is new.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Until school starts again.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Which brings Summer to an end.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Pencils and paper are very much alike.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They bond together like tea and ice.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They are always together.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Like Summer and warm weather.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When they are apart you can’t really use them.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Just like how life can’t really go on without you living it.</w:t>
      </w:r>
    </w:p>
    <w:p w14:paraId="68FEA257" w14:textId="77777777" w:rsidR="0036500C" w:rsidRPr="0036500C" w:rsidRDefault="0036500C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Red, orange, and yellow are very cheerful.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But green, blue, and purple are very sorrowful.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Life is just like it.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Ups and downs.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Sometimes frowns.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But that is what life is all about.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In and out. In and out.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Leaving you find the color in things.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The diamond in the rough.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Even when life is tough.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Life can give you light and Darkness.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But you go with either one.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Life is not fun for everyone.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One step forward and one step back.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Not into the past.</w:t>
      </w:r>
    </w:p>
    <w:p w14:paraId="61C5CEFF" w14:textId="52B931DB" w:rsidR="0036500C" w:rsidRPr="00462B74" w:rsidRDefault="0036500C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But whatever life gives.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Sometimes you recede.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But it is through practice that heals everything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7E254D29" w14:textId="60C5D0E9" w:rsidR="0036500C" w:rsidRPr="00462B74" w:rsidRDefault="0036500C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FEC7049" w14:textId="77777777" w:rsidR="0036500C" w:rsidRPr="00462B74" w:rsidRDefault="0036500C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4E253143" w14:textId="7EF5520D" w:rsidR="0036500C" w:rsidRPr="00462B74" w:rsidRDefault="0036500C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Motorcycles and Army Dreamers by Miah Slater</w:t>
      </w:r>
    </w:p>
    <w:p w14:paraId="1FB6B5AD" w14:textId="1376CFC5" w:rsidR="0036500C" w:rsidRPr="0036500C" w:rsidRDefault="0036500C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 have no idea what to write, honestly. So, I'll just put two of my favorite things together.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 love the song Army dreamers by Kate Bush. It's not just the song that I like, I love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meaning too. It talks about the army, and the effects of war. The singer is mourning her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dead son who passed away in the B.F.P.O before he was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even 20 years old. Lyrics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from the song say “Four men in uniform, to carry home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 little soldier. What could 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do, should’ve been a rockstar, but he didn't have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money for a guitar. What could 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do, should’ve been a politician, but he never had a proper education. What could he do,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should’ve been a father, but he never even made it to his twenties. What a waste, army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dreamers.” It's so deep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meaningful, and that makes the song better. Motorcycles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are so cool, like literally I love them. The best one in my opinion is the Yamaha R6. It's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not insanely fast but it's fast enough to have fun and race! Alot of my family members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used to have motorcycles. I really like the black ones, or the white ones with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R6 logo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black. It looks so cool! I hope I have </w:t>
      </w:r>
      <w:proofErr w:type="spellStart"/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alot</w:t>
      </w:r>
      <w:proofErr w:type="spellEnd"/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of fun at Enterprise Village. My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Job is Astro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6500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skate! BYE BYEEEE!!</w:t>
      </w:r>
    </w:p>
    <w:p w14:paraId="367210D5" w14:textId="40BDC4D7" w:rsidR="0036500C" w:rsidRPr="00462B74" w:rsidRDefault="0036500C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B35316A" w14:textId="77777777" w:rsidR="0036500C" w:rsidRPr="00462B74" w:rsidRDefault="0036500C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052E455D" w14:textId="562A5F43" w:rsidR="000F1C13" w:rsidRPr="00462B74" w:rsidRDefault="000F1C13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Joe Bart by Bradly Weingart</w:t>
      </w:r>
    </w:p>
    <w:p w14:paraId="70D99039" w14:textId="029130E7" w:rsidR="000F1C13" w:rsidRPr="000F1C13" w:rsidRDefault="000F1C13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According to my calculations, there was a boy name joe Bart and joe Bart loved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to do YouTube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videos. Then one day he blew up on YouTube and everyone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loved him. He lived in Florida too.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One time joe Bart jumped of a 1 story building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then his spider senses tingled but joe Bart was not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spider man he was the clown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from Mcdonal's. Then he whips out the grimace shake and that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saves him from</w:t>
      </w:r>
      <w:r w:rsidR="00E46981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dying! </w:t>
      </w:r>
      <w:proofErr w:type="gramStart"/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So</w:t>
      </w:r>
      <w:proofErr w:type="gramEnd"/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he tries to tell this to his viewers, but they do not believe him. So, then</w:t>
      </w:r>
      <w:r w:rsidR="00E46981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0F1C1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he pretends it is a joke, but it was not.</w:t>
      </w:r>
    </w:p>
    <w:p w14:paraId="1FF2E0B8" w14:textId="1199795C" w:rsidR="00E46981" w:rsidRPr="00462B74" w:rsidRDefault="00E46981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D173EC" w14:textId="77777777" w:rsidR="00E46981" w:rsidRPr="00462B74" w:rsidRDefault="00E46981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5A7D5222" w14:textId="713B79E2" w:rsidR="00DB1D07" w:rsidRPr="00462B74" w:rsidRDefault="00DB1D07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Seven-Eleven is Yummy by Gentry Wert</w:t>
      </w:r>
    </w:p>
    <w:p w14:paraId="6624BA75" w14:textId="118E364C" w:rsidR="00DB1D07" w:rsidRPr="00DB1D07" w:rsidRDefault="00DB1D07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Last Tuesday the local seven eleven on </w:t>
      </w:r>
      <w:proofErr w:type="gramStart"/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kings</w:t>
      </w:r>
      <w:proofErr w:type="gramEnd"/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street was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robbed by a man named Paul </w:t>
      </w:r>
      <w:proofErr w:type="spellStart"/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Yandervik</w:t>
      </w:r>
      <w:proofErr w:type="spellEnd"/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 Fortunately, nobody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was killed or injured during this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event. Paul drove up in a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blue 2018 Honda Civic. He was last seen outside of Walmart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 76th way north with another man identified as James Fisherman.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plate number of Paul's car is 2HC7I94, if you see this plate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number, call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police</w:t>
      </w:r>
      <w:proofErr w:type="gramEnd"/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and tell them Where you last saw them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immediately. If this man approaches you or your car avoid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DB1D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situation by simply running away.</w:t>
      </w:r>
    </w:p>
    <w:p w14:paraId="5D76D2D0" w14:textId="098E505D" w:rsidR="00DB1D07" w:rsidRPr="00462B74" w:rsidRDefault="00DB1D07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ADB6B5" w14:textId="77777777" w:rsidR="00DB1D07" w:rsidRPr="00462B74" w:rsidRDefault="00DB1D07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4BDB9E15" w14:textId="03B86FF5" w:rsidR="000921B9" w:rsidRPr="00462B74" w:rsidRDefault="0086636E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Poems</w:t>
      </w:r>
      <w:r w:rsidR="000921B9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by Jackson Wolfe</w:t>
      </w:r>
    </w:p>
    <w:p w14:paraId="102B5A91" w14:textId="6849496D" w:rsidR="0086636E" w:rsidRPr="00462B74" w:rsidRDefault="0086636E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 Like When…</w:t>
      </w:r>
    </w:p>
    <w:p w14:paraId="4211C575" w14:textId="77777777" w:rsidR="0086636E" w:rsidRPr="00462B74" w:rsidRDefault="0086636E" w:rsidP="00462B74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t>I like my shoes when there with your shoes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Like two roses in a flower bed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I cherish the moments we spend together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I count the words you say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One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Two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Three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Four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I love to share my time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With you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Every day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Until you pass </w:t>
      </w:r>
      <w:proofErr w:type="gramStart"/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t>away</w:t>
      </w:r>
      <w:proofErr w:type="gramEnd"/>
    </w:p>
    <w:p w14:paraId="7CB11347" w14:textId="5E92D567" w:rsidR="0086636E" w:rsidRPr="0086636E" w:rsidRDefault="0086636E" w:rsidP="00462B74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Grow gray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I will let myself go away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From the monsters that make bad decisions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I won't let these choices influence me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To go on the path where my hair never grows grey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I will go were the children play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>My path is different</w:t>
      </w:r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In my path I can see flowers and gray </w:t>
      </w:r>
      <w:proofErr w:type="gramStart"/>
      <w:r w:rsidRPr="0086636E">
        <w:rPr>
          <w:rFonts w:eastAsia="Times New Roman" w:cstheme="minorHAnsi"/>
          <w:kern w:val="0"/>
          <w:sz w:val="24"/>
          <w:szCs w:val="24"/>
          <w14:ligatures w14:val="none"/>
        </w:rPr>
        <w:t>hair</w:t>
      </w:r>
      <w:proofErr w:type="gramEnd"/>
    </w:p>
    <w:p w14:paraId="303D8920" w14:textId="77777777" w:rsidR="0086636E" w:rsidRPr="0086636E" w:rsidRDefault="0086636E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86636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a long happy life</w:t>
      </w:r>
    </w:p>
    <w:p w14:paraId="659B35BA" w14:textId="241B37EA" w:rsidR="0091249E" w:rsidRPr="00462B74" w:rsidRDefault="0091249E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33CDA62" w14:textId="77777777" w:rsidR="0091249E" w:rsidRPr="00462B74" w:rsidRDefault="0091249E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756E5C78" w14:textId="328F76CC" w:rsidR="0091249E" w:rsidRPr="00462B74" w:rsidRDefault="0091249E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Dance Competition by Ella Wolfson</w:t>
      </w:r>
    </w:p>
    <w:p w14:paraId="3B38EB8F" w14:textId="71CFB3E8" w:rsidR="0091249E" w:rsidRPr="0091249E" w:rsidRDefault="0091249E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One time I was at a dance competition and the craziest thing happened. I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was backstage in my costume and the person who worked back there to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check the dancers in was gone. She was not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there, and I was supposed to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go on in about three dances. This was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 solo meaning I will be the only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one on stage during my dance. But when I had three dances left before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person showed up to check me in but when I walked on stage the lights hit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 and my music did not turn on. At this point I was just sitting there on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stage waiting for my music to turn on. I thought they just got it mixed up or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something like that. But little did I know that they lost my music.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intercom came on and spoke,” Dancer, may you please exit the stage.” And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 do not know if you have ever danced on stage before, but it is nerve-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racking and if you are told to exit then it is not good. Then the dancer who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was supposed to go on after me went on. I was young, it was my first ever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solo and I thought I was not going to go on forever, that I would never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perform my solo at this competition, that I worked hard for nothing.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Then I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saw my dance teacher come from the wings saying,” I had to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give them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your music again they lost it in all their files.” my nerves were gone but I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was still nerves to go on stage because like my dance teacher once said,”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If you are not nervous to go on stage then you do not care enough to win.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So, I went on and when it was over I felt great. I walked on stage for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awards confident that I would win or place at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least. But I did not win. I got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sixth overall, but it was better than nothing and there were 47 people in my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age group anyways it would be nearly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impossible for me to win first place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out of 47 people on my first solo ever. And when I came home to all my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family, they were so pound of me because of my score, I got palatium and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 next competition I was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prepared to win because that competition had</w:t>
      </w:r>
      <w:r w:rsidR="00FA4E63"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9124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not too many people in my age category as the last one.</w:t>
      </w:r>
    </w:p>
    <w:p w14:paraId="5E91A241" w14:textId="3BDF4B13" w:rsidR="00FA4E63" w:rsidRPr="00462B74" w:rsidRDefault="00FA4E63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4FDB44" w14:textId="77777777" w:rsidR="00FA4E63" w:rsidRPr="00462B74" w:rsidRDefault="00FA4E63" w:rsidP="00462B74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33D55C31" w14:textId="67E44054" w:rsidR="00757B0A" w:rsidRPr="00462B74" w:rsidRDefault="00462B74" w:rsidP="00462B74">
      <w:pPr>
        <w:spacing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Basketball by Genaveve Woodward</w:t>
      </w:r>
    </w:p>
    <w:p w14:paraId="77B3899D" w14:textId="3A98DCCF" w:rsidR="00462B74" w:rsidRPr="00462B74" w:rsidRDefault="00462B74" w:rsidP="00462B7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Basketball is fun but it can be hard and cruel too. Once I was playing Basketball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 a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team and me and my team won and got no loss, (not losing). So, then we got to go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against a team, and they lost 1 but they still won other games. And in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first round we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saw how they played, and we did not get a point sadly but then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one of their teammates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were hovering over the ball and what we did was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same thing, but she kept saying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 name like I was doing something bad! But in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probley</w:t>
      </w:r>
      <w:proofErr w:type="spellEnd"/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the 5th round were goanna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call her Rich she made a point so then she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was our carrier but look I never got to shot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BECAUSE they never passed me the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BALL like... anyways a few more rounds and they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never get a </w:t>
      </w:r>
      <w:proofErr w:type="gramStart"/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point</w:t>
      </w:r>
      <w:proofErr w:type="gramEnd"/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and we still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are in the lead. And if they beat </w:t>
      </w:r>
      <w:proofErr w:type="gramStart"/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us</w:t>
      </w:r>
      <w:proofErr w:type="gramEnd"/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we have to go again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462B7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but we won 1-0 and that's what happed to day.</w:t>
      </w:r>
    </w:p>
    <w:p w14:paraId="2FD87AB9" w14:textId="77777777" w:rsidR="00462B74" w:rsidRPr="0036500C" w:rsidRDefault="00462B74" w:rsidP="0036500C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</w:p>
    <w:sectPr w:rsidR="00462B74" w:rsidRPr="0036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MyKidWillTalkToASandwich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2"/>
    <w:rsid w:val="000921B9"/>
    <w:rsid w:val="000F1C13"/>
    <w:rsid w:val="00154EA7"/>
    <w:rsid w:val="00192742"/>
    <w:rsid w:val="002024C0"/>
    <w:rsid w:val="0036500C"/>
    <w:rsid w:val="00462B74"/>
    <w:rsid w:val="005410EE"/>
    <w:rsid w:val="005B6AE0"/>
    <w:rsid w:val="00757B0A"/>
    <w:rsid w:val="0086636E"/>
    <w:rsid w:val="0091249E"/>
    <w:rsid w:val="00974948"/>
    <w:rsid w:val="00A92FF7"/>
    <w:rsid w:val="00D81D7F"/>
    <w:rsid w:val="00DB1D07"/>
    <w:rsid w:val="00DB6352"/>
    <w:rsid w:val="00E46981"/>
    <w:rsid w:val="00E94820"/>
    <w:rsid w:val="00F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065D"/>
  <w15:chartTrackingRefBased/>
  <w15:docId w15:val="{10FAB06E-7E96-4C22-A4F2-190C8191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4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5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8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1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6944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1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0912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53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7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7976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19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1222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4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8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2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7076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8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81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22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 Samantha</dc:creator>
  <cp:keywords/>
  <dc:description/>
  <cp:lastModifiedBy>Saunders Samantha</cp:lastModifiedBy>
  <cp:revision>12</cp:revision>
  <dcterms:created xsi:type="dcterms:W3CDTF">2024-05-08T15:29:00Z</dcterms:created>
  <dcterms:modified xsi:type="dcterms:W3CDTF">2024-05-08T16:52:00Z</dcterms:modified>
</cp:coreProperties>
</file>