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DA4C" w14:textId="3BB64D4F" w:rsidR="00A337C7" w:rsidRPr="00280006" w:rsidRDefault="00A337C7">
      <w:pPr>
        <w:rPr>
          <w:strike/>
        </w:rPr>
      </w:pPr>
      <w:r w:rsidRPr="00280006">
        <w:rPr>
          <w:rFonts w:hint="eastAsia"/>
          <w:strike/>
        </w:rPr>
        <w:t>M</w:t>
      </w:r>
      <w:r w:rsidRPr="00280006">
        <w:rPr>
          <w:strike/>
        </w:rPr>
        <w:t xml:space="preserve">ySql </w:t>
      </w:r>
      <w:r w:rsidRPr="00280006">
        <w:rPr>
          <w:rFonts w:hint="eastAsia"/>
          <w:strike/>
        </w:rPr>
        <w:t xml:space="preserve">설치 </w:t>
      </w:r>
      <w:r w:rsidRPr="00280006">
        <w:rPr>
          <w:strike/>
        </w:rPr>
        <w:t xml:space="preserve">: 8.0.35 </w:t>
      </w:r>
      <w:r w:rsidRPr="00280006">
        <w:rPr>
          <w:rFonts w:hint="eastAsia"/>
          <w:strike/>
        </w:rPr>
        <w:t>버전</w:t>
      </w:r>
    </w:p>
    <w:p w14:paraId="08C7A9B9" w14:textId="0A20838F" w:rsidR="00A337C7" w:rsidRPr="00280006" w:rsidRDefault="00000000">
      <w:pPr>
        <w:rPr>
          <w:strike/>
        </w:rPr>
      </w:pPr>
      <w:hyperlink r:id="rId4" w:history="1">
        <w:r w:rsidR="00A337C7" w:rsidRPr="00280006">
          <w:rPr>
            <w:rStyle w:val="a3"/>
            <w:strike/>
          </w:rPr>
          <w:t>https://aday7.tistory.com/entry/MySQL-%EC%84%A4%EC%B9%98-%EB%B0%8F-%EC%84%A4%EC%A0%95-%EB%8B%A8%EA%B3%84%EB%B3%84-%EC%99%84%EC%A0%84-%EA%B0%80%EC%9D%B4%EB%93%9C</w:t>
        </w:r>
      </w:hyperlink>
    </w:p>
    <w:p w14:paraId="4F8E04C9" w14:textId="77777777" w:rsidR="00A337C7" w:rsidRPr="00280006" w:rsidRDefault="00A337C7">
      <w:pPr>
        <w:rPr>
          <w:strike/>
        </w:rPr>
      </w:pPr>
    </w:p>
    <w:p w14:paraId="516C17F8" w14:textId="77777777" w:rsidR="00A337C7" w:rsidRPr="00280006" w:rsidRDefault="00A337C7">
      <w:pPr>
        <w:rPr>
          <w:strike/>
        </w:rPr>
      </w:pPr>
    </w:p>
    <w:p w14:paraId="1593EAE2" w14:textId="49F86920" w:rsidR="005841E1" w:rsidRPr="00280006" w:rsidRDefault="00FD7842">
      <w:pPr>
        <w:rPr>
          <w:strike/>
        </w:rPr>
      </w:pPr>
      <w:r w:rsidRPr="00280006">
        <w:rPr>
          <w:strike/>
        </w:rPr>
        <w:t>MySql ODB</w:t>
      </w:r>
      <w:r w:rsidRPr="00280006">
        <w:rPr>
          <w:rFonts w:hint="eastAsia"/>
          <w:strike/>
        </w:rPr>
        <w:t>C</w:t>
      </w:r>
      <w:r w:rsidRPr="00280006">
        <w:rPr>
          <w:strike/>
        </w:rPr>
        <w:t xml:space="preserve"> </w:t>
      </w:r>
      <w:r w:rsidRPr="00280006">
        <w:rPr>
          <w:rFonts w:hint="eastAsia"/>
          <w:strike/>
        </w:rPr>
        <w:t xml:space="preserve">설치 </w:t>
      </w:r>
      <w:r w:rsidRPr="00280006">
        <w:rPr>
          <w:strike/>
        </w:rPr>
        <w:t xml:space="preserve">: </w:t>
      </w:r>
      <w:r w:rsidR="00A06A5C" w:rsidRPr="00280006">
        <w:rPr>
          <w:rFonts w:hint="eastAsia"/>
          <w:strike/>
        </w:rPr>
        <w:t>6</w:t>
      </w:r>
      <w:r w:rsidR="00A06A5C" w:rsidRPr="00280006">
        <w:rPr>
          <w:strike/>
        </w:rPr>
        <w:t>4</w:t>
      </w:r>
      <w:r w:rsidR="00A06A5C" w:rsidRPr="00280006">
        <w:rPr>
          <w:rFonts w:hint="eastAsia"/>
          <w:strike/>
        </w:rPr>
        <w:t xml:space="preserve">비트가 가능한 </w:t>
      </w:r>
      <w:r w:rsidR="00A06A5C" w:rsidRPr="00280006">
        <w:rPr>
          <w:b/>
          <w:bCs/>
          <w:strike/>
          <w:color w:val="FF0000"/>
        </w:rPr>
        <w:t>8.2</w:t>
      </w:r>
      <w:r w:rsidR="00A06A5C" w:rsidRPr="00280006">
        <w:rPr>
          <w:rFonts w:hint="eastAsia"/>
          <w:b/>
          <w:bCs/>
          <w:strike/>
          <w:color w:val="FF0000"/>
        </w:rPr>
        <w:t>버전 설치하기</w:t>
      </w:r>
      <w:r w:rsidRPr="00280006">
        <w:rPr>
          <w:strike/>
        </w:rPr>
        <w:br/>
      </w:r>
      <w:hyperlink r:id="rId5" w:history="1">
        <w:r w:rsidRPr="00280006">
          <w:rPr>
            <w:rStyle w:val="a3"/>
            <w:strike/>
          </w:rPr>
          <w:t>https://db.dpipe.kr/entry/MySQL%EA%B3%BC-%EC%9D%91%EC%9A%A9%ED%94%84%EB%A1%9C%EA%B7%B8%EB%9E%A8-%EC%97%B0%EA%B2%B0%ED%95%98%EA%B8%B0-ODBC-%EC%84%A4%EC%B9%98%ED%95%98%EA%B8%B0</w:t>
        </w:r>
      </w:hyperlink>
    </w:p>
    <w:p w14:paraId="75F983AF" w14:textId="77777777" w:rsidR="00FD7842" w:rsidRPr="00280006" w:rsidRDefault="00FD7842">
      <w:pPr>
        <w:rPr>
          <w:strike/>
        </w:rPr>
      </w:pPr>
    </w:p>
    <w:p w14:paraId="6366CCFC" w14:textId="77777777" w:rsidR="00FD7842" w:rsidRDefault="00FD7842"/>
    <w:sectPr w:rsidR="00FD78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77"/>
    <w:rsid w:val="00280006"/>
    <w:rsid w:val="005841E1"/>
    <w:rsid w:val="0079333D"/>
    <w:rsid w:val="00A06A5C"/>
    <w:rsid w:val="00A337C7"/>
    <w:rsid w:val="00A52077"/>
    <w:rsid w:val="00FD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8710"/>
  <w15:chartTrackingRefBased/>
  <w15:docId w15:val="{A3AB723B-A6B1-4E2B-B3A9-473F82EC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78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784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D7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b.dpipe.kr/entry/MySQL%EA%B3%BC-%EC%9D%91%EC%9A%A9%ED%94%84%EB%A1%9C%EA%B7%B8%EB%9E%A8-%EC%97%B0%EA%B2%B0%ED%95%98%EA%B8%B0-ODBC-%EC%84%A4%EC%B9%98%ED%95%98%EA%B8%B0" TargetMode="External"/><Relationship Id="rId4" Type="http://schemas.openxmlformats.org/officeDocument/2006/relationships/hyperlink" Target="https://aday7.tistory.com/entry/MySQL-%EC%84%A4%EC%B9%98-%EB%B0%8F-%EC%84%A4%EC%A0%95-%EB%8B%A8%EA%B3%84%EB%B3%84-%EC%99%84%EC%A0%84-%EA%B0%80%EC%9D%B4%EB%93%9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TaeHwan An</dc:creator>
  <cp:keywords/>
  <dc:description/>
  <cp:lastModifiedBy>TaeHwan An</cp:lastModifiedBy>
  <cp:revision>7</cp:revision>
  <dcterms:created xsi:type="dcterms:W3CDTF">2023-12-10T05:59:00Z</dcterms:created>
  <dcterms:modified xsi:type="dcterms:W3CDTF">2024-03-17T06:30:00Z</dcterms:modified>
</cp:coreProperties>
</file>