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5E35" w14:textId="77777777" w:rsidR="00F61F12" w:rsidRPr="00F61F12" w:rsidRDefault="00F61F12" w:rsidP="00F61F12">
      <w:pPr>
        <w:rPr>
          <w:b/>
          <w:bCs/>
        </w:rPr>
      </w:pPr>
      <w:proofErr w:type="spellStart"/>
      <w:r w:rsidRPr="00F61F12">
        <w:rPr>
          <w:b/>
          <w:bCs/>
        </w:rPr>
        <w:t>TalentAI</w:t>
      </w:r>
      <w:proofErr w:type="spellEnd"/>
      <w:r w:rsidRPr="00F61F12">
        <w:rPr>
          <w:b/>
          <w:bCs/>
        </w:rPr>
        <w:t xml:space="preserve"> Technical Blueprint</w:t>
      </w:r>
    </w:p>
    <w:p w14:paraId="5E10E986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1. Vision</w:t>
      </w:r>
    </w:p>
    <w:p w14:paraId="49DBA474" w14:textId="77777777" w:rsidR="00F61F12" w:rsidRPr="00F61F12" w:rsidRDefault="00F61F12" w:rsidP="00F61F12">
      <w:proofErr w:type="spellStart"/>
      <w:r w:rsidRPr="00F61F12">
        <w:t>TalentAI</w:t>
      </w:r>
      <w:proofErr w:type="spellEnd"/>
      <w:r w:rsidRPr="00F61F12">
        <w:t xml:space="preserve"> is an AI-powered Talent Intelligence Platform that improves the hiring lifecycle for candidates, recruiters, and companies.</w:t>
      </w:r>
    </w:p>
    <w:p w14:paraId="0A40C9C4" w14:textId="77777777" w:rsidR="00F61F12" w:rsidRPr="00F61F12" w:rsidRDefault="00F61F12" w:rsidP="00F61F12">
      <w:r w:rsidRPr="00F61F12">
        <w:t>The platform uses AI to assist with resume analysis, candidate matching, interview preparation, ranking, and recruitment analytics. AI provides recommendations and structured insights; humans retain control over hiring decisions.</w:t>
      </w:r>
    </w:p>
    <w:p w14:paraId="72890C96" w14:textId="77777777" w:rsidR="00F61F12" w:rsidRPr="00F61F12" w:rsidRDefault="00F61F12" w:rsidP="00F61F12">
      <w:proofErr w:type="spellStart"/>
      <w:r w:rsidRPr="00F61F12">
        <w:t>TalentAI</w:t>
      </w:r>
      <w:proofErr w:type="spellEnd"/>
      <w:r w:rsidRPr="00F61F12">
        <w:t xml:space="preserve"> is designed as a production-quality SaaS platform with secure APIs, modular backend design, maintainable code, and scalability for future enterprise use.</w:t>
      </w:r>
    </w:p>
    <w:p w14:paraId="0EB4D307" w14:textId="77777777" w:rsidR="00F61F12" w:rsidRPr="00F61F12" w:rsidRDefault="00F61F12" w:rsidP="00F61F12">
      <w:r w:rsidRPr="00F61F12">
        <w:pict w14:anchorId="5D38B607">
          <v:rect id="_x0000_i1163" style="width:0;height:1.5pt" o:hralign="center" o:hrstd="t" o:hr="t" fillcolor="#a0a0a0" stroked="f"/>
        </w:pict>
      </w:r>
    </w:p>
    <w:p w14:paraId="4A1062D3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2. Product Goals</w:t>
      </w:r>
    </w:p>
    <w:p w14:paraId="71AC03BA" w14:textId="77777777" w:rsidR="00F61F12" w:rsidRPr="00F61F12" w:rsidRDefault="00F61F12" w:rsidP="00F61F12">
      <w:pPr>
        <w:numPr>
          <w:ilvl w:val="0"/>
          <w:numId w:val="1"/>
        </w:numPr>
      </w:pPr>
      <w:r w:rsidRPr="00F61F12">
        <w:t>Reduce manual recruiter effort through automation and AI-assisted workflows.</w:t>
      </w:r>
    </w:p>
    <w:p w14:paraId="6F17F6EC" w14:textId="77777777" w:rsidR="00F61F12" w:rsidRPr="00F61F12" w:rsidRDefault="00F61F12" w:rsidP="00F61F12">
      <w:pPr>
        <w:numPr>
          <w:ilvl w:val="0"/>
          <w:numId w:val="1"/>
        </w:numPr>
      </w:pPr>
      <w:r w:rsidRPr="00F61F12">
        <w:t>Improve candidate-to-job matching using explainable ranking signals.</w:t>
      </w:r>
    </w:p>
    <w:p w14:paraId="05689B6C" w14:textId="77777777" w:rsidR="00F61F12" w:rsidRPr="00F61F12" w:rsidRDefault="00F61F12" w:rsidP="00F61F12">
      <w:pPr>
        <w:numPr>
          <w:ilvl w:val="0"/>
          <w:numId w:val="1"/>
        </w:numPr>
      </w:pPr>
      <w:r w:rsidRPr="00F61F12">
        <w:t>Provide candidates with clear application and interview visibility.</w:t>
      </w:r>
    </w:p>
    <w:p w14:paraId="191F3010" w14:textId="77777777" w:rsidR="00F61F12" w:rsidRPr="00F61F12" w:rsidRDefault="00F61F12" w:rsidP="00F61F12">
      <w:pPr>
        <w:numPr>
          <w:ilvl w:val="0"/>
          <w:numId w:val="1"/>
        </w:numPr>
      </w:pPr>
      <w:r w:rsidRPr="00F61F12">
        <w:t>Enable recruiters to manage candidates, jobs, resumes, interviews, and decisions from one platform.</w:t>
      </w:r>
    </w:p>
    <w:p w14:paraId="5C83A7A2" w14:textId="77777777" w:rsidR="00F61F12" w:rsidRPr="00F61F12" w:rsidRDefault="00F61F12" w:rsidP="00F61F12">
      <w:pPr>
        <w:numPr>
          <w:ilvl w:val="0"/>
          <w:numId w:val="1"/>
        </w:numPr>
      </w:pPr>
      <w:r w:rsidRPr="00F61F12">
        <w:t>Ensure hiring decisions remain human-controlled.</w:t>
      </w:r>
    </w:p>
    <w:p w14:paraId="41C2D92E" w14:textId="77777777" w:rsidR="00F61F12" w:rsidRPr="00F61F12" w:rsidRDefault="00F61F12" w:rsidP="00F61F12">
      <w:pPr>
        <w:numPr>
          <w:ilvl w:val="0"/>
          <w:numId w:val="1"/>
        </w:numPr>
      </w:pPr>
      <w:r w:rsidRPr="00F61F12">
        <w:t>Build a secure, extensible, testable, and maintainable SaaS backend.</w:t>
      </w:r>
    </w:p>
    <w:p w14:paraId="6B127FB1" w14:textId="77777777" w:rsidR="00F61F12" w:rsidRPr="00F61F12" w:rsidRDefault="00F61F12" w:rsidP="00F61F12">
      <w:pPr>
        <w:numPr>
          <w:ilvl w:val="0"/>
          <w:numId w:val="1"/>
        </w:numPr>
      </w:pPr>
      <w:r w:rsidRPr="00F61F12">
        <w:t>Support future multi-company, multi-role, and analytics capabilities.</w:t>
      </w:r>
    </w:p>
    <w:p w14:paraId="3FB99C2B" w14:textId="77777777" w:rsidR="00F61F12" w:rsidRPr="00F61F12" w:rsidRDefault="00F61F12" w:rsidP="00F61F12">
      <w:r w:rsidRPr="00F61F12">
        <w:pict w14:anchorId="63AC153D">
          <v:rect id="_x0000_i1164" style="width:0;height:1.5pt" o:hralign="center" o:hrstd="t" o:hr="t" fillcolor="#a0a0a0" stroked="f"/>
        </w:pict>
      </w:r>
    </w:p>
    <w:p w14:paraId="4EA8E2A1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3. Architecture Overview</w:t>
      </w:r>
    </w:p>
    <w:p w14:paraId="400B1F7E" w14:textId="77777777" w:rsidR="00F61F12" w:rsidRPr="00F61F12" w:rsidRDefault="00F61F12" w:rsidP="00F61F12">
      <w:proofErr w:type="spellStart"/>
      <w:r w:rsidRPr="00F61F12">
        <w:t>TalentAI</w:t>
      </w:r>
      <w:proofErr w:type="spellEnd"/>
      <w:r w:rsidRPr="00F61F12">
        <w:t xml:space="preserve"> uses a modular layered backend architecture.</w:t>
      </w:r>
    </w:p>
    <w:p w14:paraId="05C3F8EC" w14:textId="77777777" w:rsidR="00F61F12" w:rsidRPr="00F61F12" w:rsidRDefault="00F61F12" w:rsidP="00F61F12">
      <w:r w:rsidRPr="00F61F12">
        <w:t>React + TypeScript Frontend</w:t>
      </w:r>
    </w:p>
    <w:p w14:paraId="4A312889" w14:textId="77777777" w:rsidR="00F61F12" w:rsidRPr="00F61F12" w:rsidRDefault="00F61F12" w:rsidP="00F61F12">
      <w:r w:rsidRPr="00F61F12">
        <w:t xml:space="preserve">            |</w:t>
      </w:r>
    </w:p>
    <w:p w14:paraId="5AECEF74" w14:textId="77777777" w:rsidR="00F61F12" w:rsidRPr="00F61F12" w:rsidRDefault="00F61F12" w:rsidP="00F61F12">
      <w:r w:rsidRPr="00F61F12">
        <w:t xml:space="preserve">            | HTTPS / REST APIs</w:t>
      </w:r>
    </w:p>
    <w:p w14:paraId="4EAB0D41" w14:textId="77777777" w:rsidR="00F61F12" w:rsidRPr="00F61F12" w:rsidRDefault="00F61F12" w:rsidP="00F61F12">
      <w:r w:rsidRPr="00F61F12">
        <w:t xml:space="preserve">            v</w:t>
      </w:r>
    </w:p>
    <w:p w14:paraId="132867D5" w14:textId="77777777" w:rsidR="00F61F12" w:rsidRPr="00F61F12" w:rsidRDefault="00F61F12" w:rsidP="00F61F12">
      <w:r w:rsidRPr="00F61F12">
        <w:t>Spring Boot Backend</w:t>
      </w:r>
    </w:p>
    <w:p w14:paraId="10241B77" w14:textId="77777777" w:rsidR="00F61F12" w:rsidRPr="00F61F12" w:rsidRDefault="00F61F12" w:rsidP="00F61F12">
      <w:r w:rsidRPr="00F61F12">
        <w:t xml:space="preserve">            |</w:t>
      </w:r>
    </w:p>
    <w:p w14:paraId="543E69D7" w14:textId="77777777" w:rsidR="00F61F12" w:rsidRPr="00F61F12" w:rsidRDefault="00F61F12" w:rsidP="00F61F12">
      <w:r w:rsidRPr="00F61F12">
        <w:t xml:space="preserve">            +-- Controller Layer</w:t>
      </w:r>
    </w:p>
    <w:p w14:paraId="796F2D20" w14:textId="77777777" w:rsidR="00F61F12" w:rsidRPr="00F61F12" w:rsidRDefault="00F61F12" w:rsidP="00F61F12">
      <w:r w:rsidRPr="00F61F12">
        <w:t xml:space="preserve">            +-- Service Layer</w:t>
      </w:r>
    </w:p>
    <w:p w14:paraId="39232487" w14:textId="77777777" w:rsidR="00F61F12" w:rsidRPr="00F61F12" w:rsidRDefault="00F61F12" w:rsidP="00F61F12">
      <w:r w:rsidRPr="00F61F12">
        <w:t xml:space="preserve">            +-- Repository Layer</w:t>
      </w:r>
    </w:p>
    <w:p w14:paraId="143D2B48" w14:textId="77777777" w:rsidR="00F61F12" w:rsidRPr="00F61F12" w:rsidRDefault="00F61F12" w:rsidP="00F61F12">
      <w:r w:rsidRPr="00F61F12">
        <w:t xml:space="preserve">            +-- MySQL Database</w:t>
      </w:r>
    </w:p>
    <w:p w14:paraId="09B233A3" w14:textId="77777777" w:rsidR="00F61F12" w:rsidRPr="00F61F12" w:rsidRDefault="00F61F12" w:rsidP="00F61F12">
      <w:r w:rsidRPr="00F61F12">
        <w:t xml:space="preserve">            |</w:t>
      </w:r>
    </w:p>
    <w:p w14:paraId="1473BCD3" w14:textId="77777777" w:rsidR="00F61F12" w:rsidRPr="00F61F12" w:rsidRDefault="00F61F12" w:rsidP="00F61F12">
      <w:r w:rsidRPr="00F61F12">
        <w:lastRenderedPageBreak/>
        <w:t xml:space="preserve">            +-- AI Integration Layer</w:t>
      </w:r>
    </w:p>
    <w:p w14:paraId="371F9E81" w14:textId="77777777" w:rsidR="00F61F12" w:rsidRPr="00F61F12" w:rsidRDefault="00F61F12" w:rsidP="00F61F12">
      <w:r w:rsidRPr="00F61F12">
        <w:t xml:space="preserve">            +-- Security Layer</w:t>
      </w:r>
    </w:p>
    <w:p w14:paraId="53108903" w14:textId="77777777" w:rsidR="00F61F12" w:rsidRPr="00F61F12" w:rsidRDefault="00F61F12" w:rsidP="00F61F12">
      <w:r w:rsidRPr="00F61F12">
        <w:t xml:space="preserve">            +-- Exception and Logging Infrastructure</w:t>
      </w:r>
    </w:p>
    <w:p w14:paraId="3C65233D" w14:textId="77777777" w:rsidR="00F61F12" w:rsidRPr="00F61F12" w:rsidRDefault="00F61F12" w:rsidP="00F61F12">
      <w:r w:rsidRPr="00F61F12">
        <w:t>The backend exposes REST APIs to the frontend. Controllers handle HTTP concerns, services contain business logic, repositories perform database operations, and entities represent persistent database tables.</w:t>
      </w:r>
    </w:p>
    <w:p w14:paraId="0F05AB43" w14:textId="77777777" w:rsidR="00F61F12" w:rsidRPr="00F61F12" w:rsidRDefault="00F61F12" w:rsidP="00F61F12">
      <w:r w:rsidRPr="00F61F12">
        <w:t>External AI providers are accessed only through dedicated service abstractions. Controllers and repositories must not call AI providers directly.</w:t>
      </w:r>
    </w:p>
    <w:p w14:paraId="6787E37B" w14:textId="77777777" w:rsidR="00F61F12" w:rsidRPr="00F61F12" w:rsidRDefault="00F61F12" w:rsidP="00F61F12">
      <w:r w:rsidRPr="00F61F12">
        <w:pict w14:anchorId="5BB7B82C">
          <v:rect id="_x0000_i1165" style="width:0;height:1.5pt" o:hralign="center" o:hrstd="t" o:hr="t" fillcolor="#a0a0a0" stroked="f"/>
        </w:pict>
      </w:r>
    </w:p>
    <w:p w14:paraId="632EE416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4. Layered Architecture</w:t>
      </w:r>
    </w:p>
    <w:p w14:paraId="18F10A3E" w14:textId="77777777" w:rsidR="00F61F12" w:rsidRPr="00F61F12" w:rsidRDefault="00F61F12" w:rsidP="00F61F12">
      <w:r w:rsidRPr="00F61F12">
        <w:t>Controller</w:t>
      </w:r>
    </w:p>
    <w:p w14:paraId="7222B5BA" w14:textId="77777777" w:rsidR="00F61F12" w:rsidRPr="00F61F12" w:rsidRDefault="00F61F12" w:rsidP="00F61F12">
      <w:r w:rsidRPr="00F61F12">
        <w:t xml:space="preserve">    ↓</w:t>
      </w:r>
    </w:p>
    <w:p w14:paraId="38A28C2B" w14:textId="77777777" w:rsidR="00F61F12" w:rsidRPr="00F61F12" w:rsidRDefault="00F61F12" w:rsidP="00F61F12">
      <w:r w:rsidRPr="00F61F12">
        <w:t>Service</w:t>
      </w:r>
    </w:p>
    <w:p w14:paraId="4EE8212A" w14:textId="77777777" w:rsidR="00F61F12" w:rsidRPr="00F61F12" w:rsidRDefault="00F61F12" w:rsidP="00F61F12">
      <w:r w:rsidRPr="00F61F12">
        <w:t xml:space="preserve">    ↓</w:t>
      </w:r>
    </w:p>
    <w:p w14:paraId="3A4D3667" w14:textId="77777777" w:rsidR="00F61F12" w:rsidRPr="00F61F12" w:rsidRDefault="00F61F12" w:rsidP="00F61F12">
      <w:r w:rsidRPr="00F61F12">
        <w:t>Repository</w:t>
      </w:r>
    </w:p>
    <w:p w14:paraId="3F2CE7B5" w14:textId="77777777" w:rsidR="00F61F12" w:rsidRPr="00F61F12" w:rsidRDefault="00F61F12" w:rsidP="00F61F12">
      <w:r w:rsidRPr="00F61F12">
        <w:t xml:space="preserve">    ↓</w:t>
      </w:r>
    </w:p>
    <w:p w14:paraId="38C1DFE0" w14:textId="77777777" w:rsidR="00F61F12" w:rsidRPr="00F61F12" w:rsidRDefault="00F61F12" w:rsidP="00F61F12">
      <w:r w:rsidRPr="00F61F12">
        <w:t>Database</w:t>
      </w:r>
    </w:p>
    <w:p w14:paraId="00B6550B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Controller Layer</w:t>
      </w:r>
    </w:p>
    <w:p w14:paraId="6DE9311A" w14:textId="77777777" w:rsidR="00F61F12" w:rsidRPr="00F61F12" w:rsidRDefault="00F61F12" w:rsidP="00F61F12">
      <w:r w:rsidRPr="00F61F12">
        <w:t>Responsibilities:</w:t>
      </w:r>
    </w:p>
    <w:p w14:paraId="260DB5CC" w14:textId="77777777" w:rsidR="00F61F12" w:rsidRPr="00F61F12" w:rsidRDefault="00F61F12" w:rsidP="00F61F12">
      <w:pPr>
        <w:numPr>
          <w:ilvl w:val="0"/>
          <w:numId w:val="2"/>
        </w:numPr>
      </w:pPr>
      <w:r w:rsidRPr="00F61F12">
        <w:t>Receive HTTP requests.</w:t>
      </w:r>
    </w:p>
    <w:p w14:paraId="77042228" w14:textId="77777777" w:rsidR="00F61F12" w:rsidRPr="00F61F12" w:rsidRDefault="00F61F12" w:rsidP="00F61F12">
      <w:pPr>
        <w:numPr>
          <w:ilvl w:val="0"/>
          <w:numId w:val="2"/>
        </w:numPr>
      </w:pPr>
      <w:r w:rsidRPr="00F61F12">
        <w:t>Validate request DTOs.</w:t>
      </w:r>
    </w:p>
    <w:p w14:paraId="749F4A92" w14:textId="77777777" w:rsidR="00F61F12" w:rsidRPr="00F61F12" w:rsidRDefault="00F61F12" w:rsidP="00F61F12">
      <w:pPr>
        <w:numPr>
          <w:ilvl w:val="0"/>
          <w:numId w:val="2"/>
        </w:numPr>
      </w:pPr>
      <w:r w:rsidRPr="00F61F12">
        <w:t>Call service methods.</w:t>
      </w:r>
    </w:p>
    <w:p w14:paraId="1DFCAE90" w14:textId="77777777" w:rsidR="00F61F12" w:rsidRPr="00F61F12" w:rsidRDefault="00F61F12" w:rsidP="00F61F12">
      <w:pPr>
        <w:numPr>
          <w:ilvl w:val="0"/>
          <w:numId w:val="2"/>
        </w:numPr>
      </w:pPr>
      <w:r w:rsidRPr="00F61F12">
        <w:t xml:space="preserve">Return standardized </w:t>
      </w:r>
      <w:proofErr w:type="spellStart"/>
      <w:r w:rsidRPr="00F61F12">
        <w:t>ResponseEntity</w:t>
      </w:r>
      <w:proofErr w:type="spellEnd"/>
      <w:r w:rsidRPr="00F61F12">
        <w:t xml:space="preserve"> responses.</w:t>
      </w:r>
    </w:p>
    <w:p w14:paraId="01C196F8" w14:textId="77777777" w:rsidR="00F61F12" w:rsidRPr="00F61F12" w:rsidRDefault="00F61F12" w:rsidP="00F61F12">
      <w:pPr>
        <w:numPr>
          <w:ilvl w:val="0"/>
          <w:numId w:val="2"/>
        </w:numPr>
      </w:pPr>
      <w:r w:rsidRPr="00F61F12">
        <w:t>Map HTTP status codes to successful outcomes.</w:t>
      </w:r>
    </w:p>
    <w:p w14:paraId="7AC95499" w14:textId="77777777" w:rsidR="00F61F12" w:rsidRPr="00F61F12" w:rsidRDefault="00F61F12" w:rsidP="00F61F12">
      <w:r w:rsidRPr="00F61F12">
        <w:t>Controllers must not contain business logic, persistence logic, security implementation details, or direct AI calls.</w:t>
      </w:r>
    </w:p>
    <w:p w14:paraId="18BF6DBE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Service Layer</w:t>
      </w:r>
    </w:p>
    <w:p w14:paraId="02E1DBAF" w14:textId="77777777" w:rsidR="00F61F12" w:rsidRPr="00F61F12" w:rsidRDefault="00F61F12" w:rsidP="00F61F12">
      <w:r w:rsidRPr="00F61F12">
        <w:t>Responsibilities:</w:t>
      </w:r>
    </w:p>
    <w:p w14:paraId="2DB56AE5" w14:textId="77777777" w:rsidR="00F61F12" w:rsidRPr="00F61F12" w:rsidRDefault="00F61F12" w:rsidP="00F61F12">
      <w:pPr>
        <w:numPr>
          <w:ilvl w:val="0"/>
          <w:numId w:val="3"/>
        </w:numPr>
      </w:pPr>
      <w:r w:rsidRPr="00F61F12">
        <w:t>Contain all business rules.</w:t>
      </w:r>
    </w:p>
    <w:p w14:paraId="23D28E04" w14:textId="77777777" w:rsidR="00F61F12" w:rsidRPr="00F61F12" w:rsidRDefault="00F61F12" w:rsidP="00F61F12">
      <w:pPr>
        <w:numPr>
          <w:ilvl w:val="0"/>
          <w:numId w:val="3"/>
        </w:numPr>
      </w:pPr>
      <w:r w:rsidRPr="00F61F12">
        <w:t>Coordinate repositories and external integrations.</w:t>
      </w:r>
    </w:p>
    <w:p w14:paraId="5F9EEA1F" w14:textId="77777777" w:rsidR="00F61F12" w:rsidRPr="00F61F12" w:rsidRDefault="00F61F12" w:rsidP="00F61F12">
      <w:pPr>
        <w:numPr>
          <w:ilvl w:val="0"/>
          <w:numId w:val="3"/>
        </w:numPr>
      </w:pPr>
      <w:r w:rsidRPr="00F61F12">
        <w:t>Convert entities to response DTOs.</w:t>
      </w:r>
    </w:p>
    <w:p w14:paraId="6E8889B7" w14:textId="77777777" w:rsidR="00F61F12" w:rsidRPr="00F61F12" w:rsidRDefault="00F61F12" w:rsidP="00F61F12">
      <w:pPr>
        <w:numPr>
          <w:ilvl w:val="0"/>
          <w:numId w:val="3"/>
        </w:numPr>
      </w:pPr>
      <w:r w:rsidRPr="00F61F12">
        <w:t>Enforce authorization-related business rules.</w:t>
      </w:r>
    </w:p>
    <w:p w14:paraId="07182540" w14:textId="77777777" w:rsidR="00F61F12" w:rsidRPr="00F61F12" w:rsidRDefault="00F61F12" w:rsidP="00F61F12">
      <w:pPr>
        <w:numPr>
          <w:ilvl w:val="0"/>
          <w:numId w:val="3"/>
        </w:numPr>
      </w:pPr>
      <w:r w:rsidRPr="00F61F12">
        <w:lastRenderedPageBreak/>
        <w:t>Handle transactions where required.</w:t>
      </w:r>
    </w:p>
    <w:p w14:paraId="4459ADCA" w14:textId="77777777" w:rsidR="00F61F12" w:rsidRPr="00F61F12" w:rsidRDefault="00F61F12" w:rsidP="00F61F12">
      <w:pPr>
        <w:numPr>
          <w:ilvl w:val="0"/>
          <w:numId w:val="3"/>
        </w:numPr>
      </w:pPr>
      <w:r w:rsidRPr="00F61F12">
        <w:t>Invoke AI services for analysis, ranking, matching, and interview generation.</w:t>
      </w:r>
    </w:p>
    <w:p w14:paraId="3F6CF84C" w14:textId="77777777" w:rsidR="00F61F12" w:rsidRPr="00F61F12" w:rsidRDefault="00F61F12" w:rsidP="00F61F12">
      <w:r w:rsidRPr="00F61F12">
        <w:t>Services must not expose entities directly to controllers.</w:t>
      </w:r>
    </w:p>
    <w:p w14:paraId="527E5440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Repository Layer</w:t>
      </w:r>
    </w:p>
    <w:p w14:paraId="5372F084" w14:textId="77777777" w:rsidR="00F61F12" w:rsidRPr="00F61F12" w:rsidRDefault="00F61F12" w:rsidP="00F61F12">
      <w:r w:rsidRPr="00F61F12">
        <w:t>Responsibilities:</w:t>
      </w:r>
    </w:p>
    <w:p w14:paraId="7B81ECEA" w14:textId="77777777" w:rsidR="00F61F12" w:rsidRPr="00F61F12" w:rsidRDefault="00F61F12" w:rsidP="00F61F12">
      <w:pPr>
        <w:numPr>
          <w:ilvl w:val="0"/>
          <w:numId w:val="4"/>
        </w:numPr>
      </w:pPr>
      <w:r w:rsidRPr="00F61F12">
        <w:t>Communicate with MySQL through Spring Data JPA.</w:t>
      </w:r>
    </w:p>
    <w:p w14:paraId="426ABB9A" w14:textId="77777777" w:rsidR="00F61F12" w:rsidRPr="00F61F12" w:rsidRDefault="00F61F12" w:rsidP="00F61F12">
      <w:pPr>
        <w:numPr>
          <w:ilvl w:val="0"/>
          <w:numId w:val="4"/>
        </w:numPr>
      </w:pPr>
      <w:r w:rsidRPr="00F61F12">
        <w:t>Retrieve and persist entities.</w:t>
      </w:r>
    </w:p>
    <w:p w14:paraId="13ABE0AF" w14:textId="77777777" w:rsidR="00F61F12" w:rsidRPr="00F61F12" w:rsidRDefault="00F61F12" w:rsidP="00F61F12">
      <w:pPr>
        <w:numPr>
          <w:ilvl w:val="0"/>
          <w:numId w:val="4"/>
        </w:numPr>
      </w:pPr>
      <w:r w:rsidRPr="00F61F12">
        <w:t>Define focused query methods.</w:t>
      </w:r>
    </w:p>
    <w:p w14:paraId="43D755F7" w14:textId="77777777" w:rsidR="00F61F12" w:rsidRPr="00F61F12" w:rsidRDefault="00F61F12" w:rsidP="00F61F12">
      <w:r w:rsidRPr="00F61F12">
        <w:t xml:space="preserve">Repositories must not contain business workflows or API-specific </w:t>
      </w:r>
      <w:proofErr w:type="spellStart"/>
      <w:r w:rsidRPr="00F61F12">
        <w:t>behavior</w:t>
      </w:r>
      <w:proofErr w:type="spellEnd"/>
      <w:r w:rsidRPr="00F61F12">
        <w:t>.</w:t>
      </w:r>
    </w:p>
    <w:p w14:paraId="3709CE01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Entity Layer</w:t>
      </w:r>
    </w:p>
    <w:p w14:paraId="0E30DE13" w14:textId="77777777" w:rsidR="00F61F12" w:rsidRPr="00F61F12" w:rsidRDefault="00F61F12" w:rsidP="00F61F12">
      <w:r w:rsidRPr="00F61F12">
        <w:t>Responsibilities:</w:t>
      </w:r>
    </w:p>
    <w:p w14:paraId="03C42CFD" w14:textId="77777777" w:rsidR="00F61F12" w:rsidRPr="00F61F12" w:rsidRDefault="00F61F12" w:rsidP="00F61F12">
      <w:pPr>
        <w:numPr>
          <w:ilvl w:val="0"/>
          <w:numId w:val="5"/>
        </w:numPr>
      </w:pPr>
      <w:r w:rsidRPr="00F61F12">
        <w:t>Represent database tables.</w:t>
      </w:r>
    </w:p>
    <w:p w14:paraId="17FE8E39" w14:textId="77777777" w:rsidR="00F61F12" w:rsidRPr="00F61F12" w:rsidRDefault="00F61F12" w:rsidP="00F61F12">
      <w:pPr>
        <w:numPr>
          <w:ilvl w:val="0"/>
          <w:numId w:val="5"/>
        </w:numPr>
      </w:pPr>
      <w:r w:rsidRPr="00F61F12">
        <w:t>Define persistence relationships and constraints.</w:t>
      </w:r>
    </w:p>
    <w:p w14:paraId="1BA2EFE9" w14:textId="77777777" w:rsidR="00F61F12" w:rsidRPr="00F61F12" w:rsidRDefault="00F61F12" w:rsidP="00F61F12">
      <w:pPr>
        <w:numPr>
          <w:ilvl w:val="0"/>
          <w:numId w:val="5"/>
        </w:numPr>
      </w:pPr>
      <w:r w:rsidRPr="00F61F12">
        <w:t>Remain focused on persistence state.</w:t>
      </w:r>
    </w:p>
    <w:p w14:paraId="54DA70E5" w14:textId="77777777" w:rsidR="00F61F12" w:rsidRPr="00F61F12" w:rsidRDefault="00F61F12" w:rsidP="00F61F12">
      <w:r w:rsidRPr="00F61F12">
        <w:t>Entities must not be used directly as request or response payloads.</w:t>
      </w:r>
    </w:p>
    <w:p w14:paraId="5B29E452" w14:textId="77777777" w:rsidR="00F61F12" w:rsidRPr="00F61F12" w:rsidRDefault="00F61F12" w:rsidP="00F61F12">
      <w:r w:rsidRPr="00F61F12">
        <w:pict w14:anchorId="32216938">
          <v:rect id="_x0000_i1166" style="width:0;height:1.5pt" o:hralign="center" o:hrstd="t" o:hr="t" fillcolor="#a0a0a0" stroked="f"/>
        </w:pict>
      </w:r>
    </w:p>
    <w:p w14:paraId="7129038A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5. Package Structure</w:t>
      </w:r>
    </w:p>
    <w:p w14:paraId="4D79B899" w14:textId="77777777" w:rsidR="00F61F12" w:rsidRPr="00F61F12" w:rsidRDefault="00F61F12" w:rsidP="00F61F12">
      <w:proofErr w:type="spellStart"/>
      <w:proofErr w:type="gramStart"/>
      <w:r w:rsidRPr="00F61F12">
        <w:t>com.talentai</w:t>
      </w:r>
      <w:proofErr w:type="spellEnd"/>
      <w:proofErr w:type="gramEnd"/>
    </w:p>
    <w:p w14:paraId="51AB9BF9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config</w:t>
      </w:r>
    </w:p>
    <w:p w14:paraId="3F8B89DB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controller</w:t>
      </w:r>
    </w:p>
    <w:p w14:paraId="67346DB3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auth</w:t>
      </w:r>
    </w:p>
    <w:p w14:paraId="61614F61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candidate</w:t>
      </w:r>
    </w:p>
    <w:p w14:paraId="6D2F36E5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dashboard</w:t>
      </w:r>
    </w:p>
    <w:p w14:paraId="4759D64B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job</w:t>
      </w:r>
    </w:p>
    <w:p w14:paraId="5C7ED2B0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resume</w:t>
      </w:r>
    </w:p>
    <w:p w14:paraId="086582CE" w14:textId="77777777" w:rsidR="00F61F12" w:rsidRPr="00F61F12" w:rsidRDefault="00F61F12" w:rsidP="00F61F12">
      <w:r w:rsidRPr="00F61F12">
        <w:t>│   └── user</w:t>
      </w:r>
    </w:p>
    <w:p w14:paraId="3957DCA6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</w:t>
      </w:r>
      <w:proofErr w:type="spellStart"/>
      <w:r w:rsidRPr="00F61F12">
        <w:t>dto</w:t>
      </w:r>
      <w:proofErr w:type="spellEnd"/>
    </w:p>
    <w:p w14:paraId="7AB88E8A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request</w:t>
      </w:r>
    </w:p>
    <w:p w14:paraId="154133DB" w14:textId="77777777" w:rsidR="00F61F12" w:rsidRPr="00F61F12" w:rsidRDefault="00F61F12" w:rsidP="00F61F12">
      <w:r w:rsidRPr="00F61F12">
        <w:t>│   └── response</w:t>
      </w:r>
    </w:p>
    <w:p w14:paraId="016F0572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entity</w:t>
      </w:r>
    </w:p>
    <w:p w14:paraId="1B309253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lastRenderedPageBreak/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exception</w:t>
      </w:r>
    </w:p>
    <w:p w14:paraId="316A3E90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repository</w:t>
      </w:r>
    </w:p>
    <w:p w14:paraId="53EEF96F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security</w:t>
      </w:r>
    </w:p>
    <w:p w14:paraId="11E3F4BA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service</w:t>
      </w:r>
    </w:p>
    <w:p w14:paraId="713033D2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auth</w:t>
      </w:r>
    </w:p>
    <w:p w14:paraId="6140FE97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candidate</w:t>
      </w:r>
    </w:p>
    <w:p w14:paraId="1573D813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dashboard</w:t>
      </w:r>
    </w:p>
    <w:p w14:paraId="183515FD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job</w:t>
      </w:r>
    </w:p>
    <w:p w14:paraId="47995085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resume</w:t>
      </w:r>
    </w:p>
    <w:p w14:paraId="5FB2CE57" w14:textId="77777777" w:rsidR="00F61F12" w:rsidRPr="00F61F12" w:rsidRDefault="00F61F12" w:rsidP="00F61F12">
      <w:r w:rsidRPr="00F61F12">
        <w:t>│   └── user</w:t>
      </w:r>
    </w:p>
    <w:p w14:paraId="69A2B924" w14:textId="77777777" w:rsidR="00F61F12" w:rsidRPr="00F61F12" w:rsidRDefault="00F61F12" w:rsidP="00F61F12">
      <w:r w:rsidRPr="00F61F12">
        <w:t>└── util</w:t>
      </w:r>
    </w:p>
    <w:p w14:paraId="22A59C9B" w14:textId="77777777" w:rsidR="00F61F12" w:rsidRPr="00F61F12" w:rsidRDefault="00F61F12" w:rsidP="00F61F12">
      <w:r w:rsidRPr="00F61F12">
        <w:t>This package structure is permanent unless an explicit architectural decision approves a change.</w:t>
      </w:r>
    </w:p>
    <w:p w14:paraId="4675A9D2" w14:textId="77777777" w:rsidR="00F61F12" w:rsidRPr="00F61F12" w:rsidRDefault="00F61F12" w:rsidP="00F61F12">
      <w:r w:rsidRPr="00F61F12">
        <w:pict w14:anchorId="46CE5F23">
          <v:rect id="_x0000_i1167" style="width:0;height:1.5pt" o:hralign="center" o:hrstd="t" o:hr="t" fillcolor="#a0a0a0" stroked="f"/>
        </w:pict>
      </w:r>
    </w:p>
    <w:p w14:paraId="2B00AA04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6. Module Structure</w:t>
      </w:r>
    </w:p>
    <w:p w14:paraId="5387354B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User Module</w:t>
      </w:r>
    </w:p>
    <w:p w14:paraId="05144FEC" w14:textId="77777777" w:rsidR="00F61F12" w:rsidRPr="00F61F12" w:rsidRDefault="00F61F12" w:rsidP="00F61F12">
      <w:r w:rsidRPr="00F61F12">
        <w:t>Responsibilities:</w:t>
      </w:r>
    </w:p>
    <w:p w14:paraId="774AC3C2" w14:textId="77777777" w:rsidR="00F61F12" w:rsidRPr="00F61F12" w:rsidRDefault="00F61F12" w:rsidP="00F61F12">
      <w:pPr>
        <w:numPr>
          <w:ilvl w:val="0"/>
          <w:numId w:val="6"/>
        </w:numPr>
      </w:pPr>
      <w:r w:rsidRPr="00F61F12">
        <w:t>User profile management.</w:t>
      </w:r>
    </w:p>
    <w:p w14:paraId="0A44DE12" w14:textId="77777777" w:rsidR="00F61F12" w:rsidRPr="00F61F12" w:rsidRDefault="00F61F12" w:rsidP="00F61F12">
      <w:pPr>
        <w:numPr>
          <w:ilvl w:val="0"/>
          <w:numId w:val="6"/>
        </w:numPr>
      </w:pPr>
      <w:r w:rsidRPr="00F61F12">
        <w:t>Account lifecycle management.</w:t>
      </w:r>
    </w:p>
    <w:p w14:paraId="0F07FDEE" w14:textId="77777777" w:rsidR="00F61F12" w:rsidRPr="00F61F12" w:rsidRDefault="00F61F12" w:rsidP="00F61F12">
      <w:pPr>
        <w:numPr>
          <w:ilvl w:val="0"/>
          <w:numId w:val="6"/>
        </w:numPr>
      </w:pPr>
      <w:r w:rsidRPr="00F61F12">
        <w:t>Role assignment and account status.</w:t>
      </w:r>
    </w:p>
    <w:p w14:paraId="40A55F70" w14:textId="77777777" w:rsidR="00F61F12" w:rsidRPr="00F61F12" w:rsidRDefault="00F61F12" w:rsidP="00F61F12">
      <w:pPr>
        <w:numPr>
          <w:ilvl w:val="0"/>
          <w:numId w:val="6"/>
        </w:numPr>
      </w:pPr>
      <w:r w:rsidRPr="00F61F12">
        <w:t>User-specific profile data.</w:t>
      </w:r>
    </w:p>
    <w:p w14:paraId="234B2C92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Authentication Module</w:t>
      </w:r>
    </w:p>
    <w:p w14:paraId="15F9B190" w14:textId="77777777" w:rsidR="00F61F12" w:rsidRPr="00F61F12" w:rsidRDefault="00F61F12" w:rsidP="00F61F12">
      <w:r w:rsidRPr="00F61F12">
        <w:t>Responsibilities:</w:t>
      </w:r>
    </w:p>
    <w:p w14:paraId="271D9098" w14:textId="77777777" w:rsidR="00F61F12" w:rsidRPr="00F61F12" w:rsidRDefault="00F61F12" w:rsidP="00F61F12">
      <w:pPr>
        <w:numPr>
          <w:ilvl w:val="0"/>
          <w:numId w:val="7"/>
        </w:numPr>
      </w:pPr>
      <w:r w:rsidRPr="00F61F12">
        <w:t>Registration.</w:t>
      </w:r>
    </w:p>
    <w:p w14:paraId="3440E24C" w14:textId="77777777" w:rsidR="00F61F12" w:rsidRPr="00F61F12" w:rsidRDefault="00F61F12" w:rsidP="00F61F12">
      <w:pPr>
        <w:numPr>
          <w:ilvl w:val="0"/>
          <w:numId w:val="7"/>
        </w:numPr>
      </w:pPr>
      <w:r w:rsidRPr="00F61F12">
        <w:t>Login.</w:t>
      </w:r>
    </w:p>
    <w:p w14:paraId="38365799" w14:textId="77777777" w:rsidR="00F61F12" w:rsidRPr="00F61F12" w:rsidRDefault="00F61F12" w:rsidP="00F61F12">
      <w:pPr>
        <w:numPr>
          <w:ilvl w:val="0"/>
          <w:numId w:val="7"/>
        </w:numPr>
      </w:pPr>
      <w:r w:rsidRPr="00F61F12">
        <w:t>Password hashing.</w:t>
      </w:r>
    </w:p>
    <w:p w14:paraId="17CB6831" w14:textId="77777777" w:rsidR="00F61F12" w:rsidRPr="00F61F12" w:rsidRDefault="00F61F12" w:rsidP="00F61F12">
      <w:pPr>
        <w:numPr>
          <w:ilvl w:val="0"/>
          <w:numId w:val="7"/>
        </w:numPr>
      </w:pPr>
      <w:r w:rsidRPr="00F61F12">
        <w:t>JWT generation and validation.</w:t>
      </w:r>
    </w:p>
    <w:p w14:paraId="7168F0F2" w14:textId="77777777" w:rsidR="00F61F12" w:rsidRPr="00F61F12" w:rsidRDefault="00F61F12" w:rsidP="00F61F12">
      <w:pPr>
        <w:numPr>
          <w:ilvl w:val="0"/>
          <w:numId w:val="7"/>
        </w:numPr>
      </w:pPr>
      <w:r w:rsidRPr="00F61F12">
        <w:t>Refresh-token lifecycle when introduced.</w:t>
      </w:r>
    </w:p>
    <w:p w14:paraId="61F06940" w14:textId="77777777" w:rsidR="00F61F12" w:rsidRPr="00F61F12" w:rsidRDefault="00F61F12" w:rsidP="00F61F12">
      <w:pPr>
        <w:numPr>
          <w:ilvl w:val="0"/>
          <w:numId w:val="7"/>
        </w:numPr>
      </w:pPr>
      <w:r w:rsidRPr="00F61F12">
        <w:t>Logout and session invalidation strategy.</w:t>
      </w:r>
    </w:p>
    <w:p w14:paraId="5F02A779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Candidate Module</w:t>
      </w:r>
    </w:p>
    <w:p w14:paraId="03DFA407" w14:textId="77777777" w:rsidR="00F61F12" w:rsidRPr="00F61F12" w:rsidRDefault="00F61F12" w:rsidP="00F61F12">
      <w:r w:rsidRPr="00F61F12">
        <w:t>Responsibilities:</w:t>
      </w:r>
    </w:p>
    <w:p w14:paraId="35A45691" w14:textId="77777777" w:rsidR="00F61F12" w:rsidRPr="00F61F12" w:rsidRDefault="00F61F12" w:rsidP="00F61F12">
      <w:pPr>
        <w:numPr>
          <w:ilvl w:val="0"/>
          <w:numId w:val="8"/>
        </w:numPr>
      </w:pPr>
      <w:r w:rsidRPr="00F61F12">
        <w:t>Candidate profile management.</w:t>
      </w:r>
    </w:p>
    <w:p w14:paraId="7C99D116" w14:textId="77777777" w:rsidR="00F61F12" w:rsidRPr="00F61F12" w:rsidRDefault="00F61F12" w:rsidP="00F61F12">
      <w:pPr>
        <w:numPr>
          <w:ilvl w:val="0"/>
          <w:numId w:val="8"/>
        </w:numPr>
      </w:pPr>
      <w:r w:rsidRPr="00F61F12">
        <w:lastRenderedPageBreak/>
        <w:t>Candidate skills, education, experience, and preferences.</w:t>
      </w:r>
    </w:p>
    <w:p w14:paraId="33F74615" w14:textId="77777777" w:rsidR="00F61F12" w:rsidRPr="00F61F12" w:rsidRDefault="00F61F12" w:rsidP="00F61F12">
      <w:pPr>
        <w:numPr>
          <w:ilvl w:val="0"/>
          <w:numId w:val="8"/>
        </w:numPr>
      </w:pPr>
      <w:r w:rsidRPr="00F61F12">
        <w:t>Application history.</w:t>
      </w:r>
    </w:p>
    <w:p w14:paraId="30486EAB" w14:textId="77777777" w:rsidR="00F61F12" w:rsidRPr="00F61F12" w:rsidRDefault="00F61F12" w:rsidP="00F61F12">
      <w:pPr>
        <w:numPr>
          <w:ilvl w:val="0"/>
          <w:numId w:val="8"/>
        </w:numPr>
      </w:pPr>
      <w:r w:rsidRPr="00F61F12">
        <w:t>Candidate search and filtering.</w:t>
      </w:r>
    </w:p>
    <w:p w14:paraId="65CA6432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Job Module</w:t>
      </w:r>
    </w:p>
    <w:p w14:paraId="2072B658" w14:textId="77777777" w:rsidR="00F61F12" w:rsidRPr="00F61F12" w:rsidRDefault="00F61F12" w:rsidP="00F61F12">
      <w:r w:rsidRPr="00F61F12">
        <w:t>Responsibilities:</w:t>
      </w:r>
    </w:p>
    <w:p w14:paraId="6BCA2230" w14:textId="77777777" w:rsidR="00F61F12" w:rsidRPr="00F61F12" w:rsidRDefault="00F61F12" w:rsidP="00F61F12">
      <w:pPr>
        <w:numPr>
          <w:ilvl w:val="0"/>
          <w:numId w:val="9"/>
        </w:numPr>
      </w:pPr>
      <w:r w:rsidRPr="00F61F12">
        <w:t>Job creation and management.</w:t>
      </w:r>
    </w:p>
    <w:p w14:paraId="448E6B92" w14:textId="77777777" w:rsidR="00F61F12" w:rsidRPr="00F61F12" w:rsidRDefault="00F61F12" w:rsidP="00F61F12">
      <w:pPr>
        <w:numPr>
          <w:ilvl w:val="0"/>
          <w:numId w:val="9"/>
        </w:numPr>
      </w:pPr>
      <w:r w:rsidRPr="00F61F12">
        <w:t>Job requirements, skills, location, and employment type.</w:t>
      </w:r>
    </w:p>
    <w:p w14:paraId="26C19BAE" w14:textId="77777777" w:rsidR="00F61F12" w:rsidRPr="00F61F12" w:rsidRDefault="00F61F12" w:rsidP="00F61F12">
      <w:pPr>
        <w:numPr>
          <w:ilvl w:val="0"/>
          <w:numId w:val="9"/>
        </w:numPr>
      </w:pPr>
      <w:r w:rsidRPr="00F61F12">
        <w:t>Job status and publication lifecycle.</w:t>
      </w:r>
    </w:p>
    <w:p w14:paraId="6C7E1B4E" w14:textId="77777777" w:rsidR="00F61F12" w:rsidRPr="00F61F12" w:rsidRDefault="00F61F12" w:rsidP="00F61F12">
      <w:pPr>
        <w:numPr>
          <w:ilvl w:val="0"/>
          <w:numId w:val="9"/>
        </w:numPr>
      </w:pPr>
      <w:r w:rsidRPr="00F61F12">
        <w:t>Candidate-job matching.</w:t>
      </w:r>
    </w:p>
    <w:p w14:paraId="3CEA68E9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Resume Module</w:t>
      </w:r>
    </w:p>
    <w:p w14:paraId="07C789F1" w14:textId="77777777" w:rsidR="00F61F12" w:rsidRPr="00F61F12" w:rsidRDefault="00F61F12" w:rsidP="00F61F12">
      <w:r w:rsidRPr="00F61F12">
        <w:t>Responsibilities:</w:t>
      </w:r>
    </w:p>
    <w:p w14:paraId="0D03871F" w14:textId="77777777" w:rsidR="00F61F12" w:rsidRPr="00F61F12" w:rsidRDefault="00F61F12" w:rsidP="00F61F12">
      <w:pPr>
        <w:numPr>
          <w:ilvl w:val="0"/>
          <w:numId w:val="10"/>
        </w:numPr>
      </w:pPr>
      <w:r w:rsidRPr="00F61F12">
        <w:t>Resume upload and storage metadata.</w:t>
      </w:r>
    </w:p>
    <w:p w14:paraId="5B6355F3" w14:textId="77777777" w:rsidR="00F61F12" w:rsidRPr="00F61F12" w:rsidRDefault="00F61F12" w:rsidP="00F61F12">
      <w:pPr>
        <w:numPr>
          <w:ilvl w:val="0"/>
          <w:numId w:val="10"/>
        </w:numPr>
      </w:pPr>
      <w:r w:rsidRPr="00F61F12">
        <w:t>Resume parsing.</w:t>
      </w:r>
    </w:p>
    <w:p w14:paraId="0CE53322" w14:textId="77777777" w:rsidR="00F61F12" w:rsidRPr="00F61F12" w:rsidRDefault="00F61F12" w:rsidP="00F61F12">
      <w:pPr>
        <w:numPr>
          <w:ilvl w:val="0"/>
          <w:numId w:val="10"/>
        </w:numPr>
      </w:pPr>
      <w:r w:rsidRPr="00F61F12">
        <w:t>Parsed resume data management.</w:t>
      </w:r>
    </w:p>
    <w:p w14:paraId="4FE74963" w14:textId="77777777" w:rsidR="00F61F12" w:rsidRPr="00F61F12" w:rsidRDefault="00F61F12" w:rsidP="00F61F12">
      <w:pPr>
        <w:numPr>
          <w:ilvl w:val="0"/>
          <w:numId w:val="10"/>
        </w:numPr>
      </w:pPr>
      <w:r w:rsidRPr="00F61F12">
        <w:t>Resume analysis results.</w:t>
      </w:r>
    </w:p>
    <w:p w14:paraId="76F730FB" w14:textId="77777777" w:rsidR="00F61F12" w:rsidRPr="00F61F12" w:rsidRDefault="00F61F12" w:rsidP="00F61F12">
      <w:pPr>
        <w:numPr>
          <w:ilvl w:val="0"/>
          <w:numId w:val="10"/>
        </w:numPr>
      </w:pPr>
      <w:r w:rsidRPr="00F61F12">
        <w:t>File access authorization.</w:t>
      </w:r>
    </w:p>
    <w:p w14:paraId="041EFB1B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Interview Module</w:t>
      </w:r>
    </w:p>
    <w:p w14:paraId="33940045" w14:textId="77777777" w:rsidR="00F61F12" w:rsidRPr="00F61F12" w:rsidRDefault="00F61F12" w:rsidP="00F61F12">
      <w:r w:rsidRPr="00F61F12">
        <w:t>Responsibilities:</w:t>
      </w:r>
    </w:p>
    <w:p w14:paraId="4FDB1927" w14:textId="77777777" w:rsidR="00F61F12" w:rsidRPr="00F61F12" w:rsidRDefault="00F61F12" w:rsidP="00F61F12">
      <w:pPr>
        <w:numPr>
          <w:ilvl w:val="0"/>
          <w:numId w:val="11"/>
        </w:numPr>
      </w:pPr>
      <w:r w:rsidRPr="00F61F12">
        <w:t>Interview scheduling.</w:t>
      </w:r>
    </w:p>
    <w:p w14:paraId="2360CEF4" w14:textId="77777777" w:rsidR="00F61F12" w:rsidRPr="00F61F12" w:rsidRDefault="00F61F12" w:rsidP="00F61F12">
      <w:pPr>
        <w:numPr>
          <w:ilvl w:val="0"/>
          <w:numId w:val="11"/>
        </w:numPr>
      </w:pPr>
      <w:r w:rsidRPr="00F61F12">
        <w:t>Interview participants and status.</w:t>
      </w:r>
    </w:p>
    <w:p w14:paraId="53F01BB0" w14:textId="77777777" w:rsidR="00F61F12" w:rsidRPr="00F61F12" w:rsidRDefault="00F61F12" w:rsidP="00F61F12">
      <w:pPr>
        <w:numPr>
          <w:ilvl w:val="0"/>
          <w:numId w:val="11"/>
        </w:numPr>
      </w:pPr>
      <w:r w:rsidRPr="00F61F12">
        <w:t>AI-generated interview questions.</w:t>
      </w:r>
    </w:p>
    <w:p w14:paraId="3D631FDB" w14:textId="77777777" w:rsidR="00F61F12" w:rsidRPr="00F61F12" w:rsidRDefault="00F61F12" w:rsidP="00F61F12">
      <w:pPr>
        <w:numPr>
          <w:ilvl w:val="0"/>
          <w:numId w:val="11"/>
        </w:numPr>
      </w:pPr>
      <w:r w:rsidRPr="00F61F12">
        <w:t>Interview feedback and outcomes.</w:t>
      </w:r>
    </w:p>
    <w:p w14:paraId="1EC9E423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Dashboard Module</w:t>
      </w:r>
    </w:p>
    <w:p w14:paraId="4241C272" w14:textId="77777777" w:rsidR="00F61F12" w:rsidRPr="00F61F12" w:rsidRDefault="00F61F12" w:rsidP="00F61F12">
      <w:r w:rsidRPr="00F61F12">
        <w:t>Responsibilities:</w:t>
      </w:r>
    </w:p>
    <w:p w14:paraId="6FCD5DF0" w14:textId="77777777" w:rsidR="00F61F12" w:rsidRPr="00F61F12" w:rsidRDefault="00F61F12" w:rsidP="00F61F12">
      <w:pPr>
        <w:numPr>
          <w:ilvl w:val="0"/>
          <w:numId w:val="12"/>
        </w:numPr>
      </w:pPr>
      <w:r w:rsidRPr="00F61F12">
        <w:t>Recruiter dashboard metrics.</w:t>
      </w:r>
    </w:p>
    <w:p w14:paraId="3499A7D0" w14:textId="77777777" w:rsidR="00F61F12" w:rsidRPr="00F61F12" w:rsidRDefault="00F61F12" w:rsidP="00F61F12">
      <w:pPr>
        <w:numPr>
          <w:ilvl w:val="0"/>
          <w:numId w:val="12"/>
        </w:numPr>
      </w:pPr>
      <w:r w:rsidRPr="00F61F12">
        <w:t>Candidate dashboard metrics.</w:t>
      </w:r>
    </w:p>
    <w:p w14:paraId="05C7B87F" w14:textId="77777777" w:rsidR="00F61F12" w:rsidRPr="00F61F12" w:rsidRDefault="00F61F12" w:rsidP="00F61F12">
      <w:pPr>
        <w:numPr>
          <w:ilvl w:val="0"/>
          <w:numId w:val="12"/>
        </w:numPr>
      </w:pPr>
      <w:r w:rsidRPr="00F61F12">
        <w:t>Hiring funnel analytics.</w:t>
      </w:r>
    </w:p>
    <w:p w14:paraId="59FDA31F" w14:textId="77777777" w:rsidR="00F61F12" w:rsidRPr="00F61F12" w:rsidRDefault="00F61F12" w:rsidP="00F61F12">
      <w:pPr>
        <w:numPr>
          <w:ilvl w:val="0"/>
          <w:numId w:val="12"/>
        </w:numPr>
      </w:pPr>
      <w:r w:rsidRPr="00F61F12">
        <w:t>Job and application summaries.</w:t>
      </w:r>
    </w:p>
    <w:p w14:paraId="7267C4EF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AI Module</w:t>
      </w:r>
    </w:p>
    <w:p w14:paraId="11FAFB84" w14:textId="77777777" w:rsidR="00F61F12" w:rsidRPr="00F61F12" w:rsidRDefault="00F61F12" w:rsidP="00F61F12">
      <w:r w:rsidRPr="00F61F12">
        <w:t>AI capabilities will initially be implemented through dedicated services within relevant modules. A future dedicated module may be introduced only through an approved architectural decision.</w:t>
      </w:r>
    </w:p>
    <w:p w14:paraId="648F9FA3" w14:textId="77777777" w:rsidR="00F61F12" w:rsidRPr="00F61F12" w:rsidRDefault="00F61F12" w:rsidP="00F61F12">
      <w:r w:rsidRPr="00F61F12">
        <w:lastRenderedPageBreak/>
        <w:t>Capabilities include:</w:t>
      </w:r>
    </w:p>
    <w:p w14:paraId="74EC2241" w14:textId="77777777" w:rsidR="00F61F12" w:rsidRPr="00F61F12" w:rsidRDefault="00F61F12" w:rsidP="00F61F12">
      <w:pPr>
        <w:numPr>
          <w:ilvl w:val="0"/>
          <w:numId w:val="13"/>
        </w:numPr>
      </w:pPr>
      <w:r w:rsidRPr="00F61F12">
        <w:t>Resume parsing.</w:t>
      </w:r>
    </w:p>
    <w:p w14:paraId="21EB02FD" w14:textId="77777777" w:rsidR="00F61F12" w:rsidRPr="00F61F12" w:rsidRDefault="00F61F12" w:rsidP="00F61F12">
      <w:pPr>
        <w:numPr>
          <w:ilvl w:val="0"/>
          <w:numId w:val="13"/>
        </w:numPr>
      </w:pPr>
      <w:r w:rsidRPr="00F61F12">
        <w:t>Resume scoring.</w:t>
      </w:r>
    </w:p>
    <w:p w14:paraId="4FDE62A0" w14:textId="77777777" w:rsidR="00F61F12" w:rsidRPr="00F61F12" w:rsidRDefault="00F61F12" w:rsidP="00F61F12">
      <w:pPr>
        <w:numPr>
          <w:ilvl w:val="0"/>
          <w:numId w:val="13"/>
        </w:numPr>
      </w:pPr>
      <w:r w:rsidRPr="00F61F12">
        <w:t>Candidate ranking.</w:t>
      </w:r>
    </w:p>
    <w:p w14:paraId="217A6F3D" w14:textId="77777777" w:rsidR="00F61F12" w:rsidRPr="00F61F12" w:rsidRDefault="00F61F12" w:rsidP="00F61F12">
      <w:pPr>
        <w:numPr>
          <w:ilvl w:val="0"/>
          <w:numId w:val="13"/>
        </w:numPr>
      </w:pPr>
      <w:r w:rsidRPr="00F61F12">
        <w:t>Job matching.</w:t>
      </w:r>
    </w:p>
    <w:p w14:paraId="710A4C33" w14:textId="77777777" w:rsidR="00F61F12" w:rsidRPr="00F61F12" w:rsidRDefault="00F61F12" w:rsidP="00F61F12">
      <w:pPr>
        <w:numPr>
          <w:ilvl w:val="0"/>
          <w:numId w:val="13"/>
        </w:numPr>
      </w:pPr>
      <w:r w:rsidRPr="00F61F12">
        <w:t>Skill-gap analysis.</w:t>
      </w:r>
    </w:p>
    <w:p w14:paraId="331A46F3" w14:textId="77777777" w:rsidR="00F61F12" w:rsidRPr="00F61F12" w:rsidRDefault="00F61F12" w:rsidP="00F61F12">
      <w:pPr>
        <w:numPr>
          <w:ilvl w:val="0"/>
          <w:numId w:val="13"/>
        </w:numPr>
      </w:pPr>
      <w:r w:rsidRPr="00F61F12">
        <w:t>AI interview question generation.</w:t>
      </w:r>
    </w:p>
    <w:p w14:paraId="1220AD06" w14:textId="77777777" w:rsidR="00F61F12" w:rsidRPr="00F61F12" w:rsidRDefault="00F61F12" w:rsidP="00F61F12">
      <w:pPr>
        <w:numPr>
          <w:ilvl w:val="0"/>
          <w:numId w:val="13"/>
        </w:numPr>
      </w:pPr>
      <w:r w:rsidRPr="00F61F12">
        <w:t>Recruiter recommendations.</w:t>
      </w:r>
    </w:p>
    <w:p w14:paraId="0A9A835E" w14:textId="77777777" w:rsidR="00F61F12" w:rsidRPr="00F61F12" w:rsidRDefault="00F61F12" w:rsidP="00F61F12">
      <w:r w:rsidRPr="00F61F12">
        <w:pict w14:anchorId="76249ABA">
          <v:rect id="_x0000_i1168" style="width:0;height:1.5pt" o:hralign="center" o:hrstd="t" o:hr="t" fillcolor="#a0a0a0" stroked="f"/>
        </w:pict>
      </w:r>
    </w:p>
    <w:p w14:paraId="64AE6BDD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7. Database Overview</w:t>
      </w:r>
    </w:p>
    <w:p w14:paraId="126CD867" w14:textId="77777777" w:rsidR="00F61F12" w:rsidRPr="00F61F12" w:rsidRDefault="00F61F12" w:rsidP="00F61F12">
      <w:r w:rsidRPr="00F61F12">
        <w:t>MySQL is the primary relational database.</w:t>
      </w:r>
    </w:p>
    <w:p w14:paraId="74B69618" w14:textId="77777777" w:rsidR="00F61F12" w:rsidRPr="00F61F12" w:rsidRDefault="00F61F12" w:rsidP="00F61F12">
      <w:r w:rsidRPr="00F61F12">
        <w:t>Core planned entities:</w:t>
      </w:r>
    </w:p>
    <w:p w14:paraId="1BA91D25" w14:textId="77777777" w:rsidR="00F61F12" w:rsidRPr="00F61F12" w:rsidRDefault="00F61F12" w:rsidP="00F61F12">
      <w:r w:rsidRPr="00F61F12">
        <w:t>users</w:t>
      </w:r>
    </w:p>
    <w:p w14:paraId="41CFC2D2" w14:textId="77777777" w:rsidR="00F61F12" w:rsidRPr="00F61F12" w:rsidRDefault="00F61F12" w:rsidP="00F61F12">
      <w:r w:rsidRPr="00F61F12">
        <w:t>roles</w:t>
      </w:r>
    </w:p>
    <w:p w14:paraId="5A71DCD6" w14:textId="77777777" w:rsidR="00F61F12" w:rsidRPr="00F61F12" w:rsidRDefault="00F61F12" w:rsidP="00F61F12">
      <w:proofErr w:type="spellStart"/>
      <w:r w:rsidRPr="00F61F12">
        <w:t>user_roles</w:t>
      </w:r>
      <w:proofErr w:type="spellEnd"/>
    </w:p>
    <w:p w14:paraId="5D31E2D2" w14:textId="77777777" w:rsidR="00F61F12" w:rsidRPr="00F61F12" w:rsidRDefault="00F61F12" w:rsidP="00F61F12">
      <w:r w:rsidRPr="00F61F12">
        <w:t>candidates</w:t>
      </w:r>
    </w:p>
    <w:p w14:paraId="5DD76D66" w14:textId="77777777" w:rsidR="00F61F12" w:rsidRPr="00F61F12" w:rsidRDefault="00F61F12" w:rsidP="00F61F12">
      <w:r w:rsidRPr="00F61F12">
        <w:t>companies</w:t>
      </w:r>
    </w:p>
    <w:p w14:paraId="2C8CDD77" w14:textId="77777777" w:rsidR="00F61F12" w:rsidRPr="00F61F12" w:rsidRDefault="00F61F12" w:rsidP="00F61F12">
      <w:r w:rsidRPr="00F61F12">
        <w:t>jobs</w:t>
      </w:r>
    </w:p>
    <w:p w14:paraId="3318D7ED" w14:textId="77777777" w:rsidR="00F61F12" w:rsidRPr="00F61F12" w:rsidRDefault="00F61F12" w:rsidP="00F61F12">
      <w:proofErr w:type="spellStart"/>
      <w:r w:rsidRPr="00F61F12">
        <w:t>job_skills</w:t>
      </w:r>
      <w:proofErr w:type="spellEnd"/>
    </w:p>
    <w:p w14:paraId="5B2073B1" w14:textId="77777777" w:rsidR="00F61F12" w:rsidRPr="00F61F12" w:rsidRDefault="00F61F12" w:rsidP="00F61F12">
      <w:proofErr w:type="spellStart"/>
      <w:r w:rsidRPr="00F61F12">
        <w:t>candidate_skills</w:t>
      </w:r>
      <w:proofErr w:type="spellEnd"/>
    </w:p>
    <w:p w14:paraId="070329EA" w14:textId="77777777" w:rsidR="00F61F12" w:rsidRPr="00F61F12" w:rsidRDefault="00F61F12" w:rsidP="00F61F12">
      <w:r w:rsidRPr="00F61F12">
        <w:t>resumes</w:t>
      </w:r>
    </w:p>
    <w:p w14:paraId="1F6BBCF8" w14:textId="77777777" w:rsidR="00F61F12" w:rsidRPr="00F61F12" w:rsidRDefault="00F61F12" w:rsidP="00F61F12">
      <w:proofErr w:type="spellStart"/>
      <w:r w:rsidRPr="00F61F12">
        <w:t>resume_analysis</w:t>
      </w:r>
      <w:proofErr w:type="spellEnd"/>
    </w:p>
    <w:p w14:paraId="033D2A19" w14:textId="77777777" w:rsidR="00F61F12" w:rsidRPr="00F61F12" w:rsidRDefault="00F61F12" w:rsidP="00F61F12">
      <w:r w:rsidRPr="00F61F12">
        <w:t>applications</w:t>
      </w:r>
    </w:p>
    <w:p w14:paraId="5C84B6CE" w14:textId="77777777" w:rsidR="00F61F12" w:rsidRPr="00F61F12" w:rsidRDefault="00F61F12" w:rsidP="00F61F12">
      <w:r w:rsidRPr="00F61F12">
        <w:t>interviews</w:t>
      </w:r>
    </w:p>
    <w:p w14:paraId="6A65DFBE" w14:textId="77777777" w:rsidR="00F61F12" w:rsidRPr="00F61F12" w:rsidRDefault="00F61F12" w:rsidP="00F61F12">
      <w:proofErr w:type="spellStart"/>
      <w:r w:rsidRPr="00F61F12">
        <w:t>interview_feedback</w:t>
      </w:r>
      <w:proofErr w:type="spellEnd"/>
    </w:p>
    <w:p w14:paraId="614563DF" w14:textId="77777777" w:rsidR="00F61F12" w:rsidRPr="00F61F12" w:rsidRDefault="00F61F12" w:rsidP="00F61F12">
      <w:r w:rsidRPr="00F61F12">
        <w:t>notifications</w:t>
      </w:r>
    </w:p>
    <w:p w14:paraId="3E1558C6" w14:textId="77777777" w:rsidR="00F61F12" w:rsidRPr="00F61F12" w:rsidRDefault="00F61F12" w:rsidP="00F61F12">
      <w:proofErr w:type="spellStart"/>
      <w:r w:rsidRPr="00F61F12">
        <w:t>audit_logs</w:t>
      </w:r>
      <w:proofErr w:type="spellEnd"/>
    </w:p>
    <w:p w14:paraId="53FB79F2" w14:textId="77777777" w:rsidR="00F61F12" w:rsidRPr="00F61F12" w:rsidRDefault="00F61F12" w:rsidP="00F61F12">
      <w:r w:rsidRPr="00F61F12">
        <w:t>Database principles:</w:t>
      </w:r>
    </w:p>
    <w:p w14:paraId="718226D5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t>Use meaningful table and column names.</w:t>
      </w:r>
    </w:p>
    <w:p w14:paraId="2918A521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t xml:space="preserve">Use </w:t>
      </w:r>
      <w:proofErr w:type="spellStart"/>
      <w:r w:rsidRPr="00F61F12">
        <w:t>snake_case</w:t>
      </w:r>
      <w:proofErr w:type="spellEnd"/>
      <w:r w:rsidRPr="00F61F12">
        <w:t xml:space="preserve"> for database objects.</w:t>
      </w:r>
    </w:p>
    <w:p w14:paraId="31839E42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t>Define foreign keys for relationships.</w:t>
      </w:r>
    </w:p>
    <w:p w14:paraId="215B1774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lastRenderedPageBreak/>
        <w:t>Create indexes for common lookup and filtering fields.</w:t>
      </w:r>
    </w:p>
    <w:p w14:paraId="3E9F8FF0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t>Enforce uniqueness where required, especially user email.</w:t>
      </w:r>
    </w:p>
    <w:p w14:paraId="0A61B904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t>Store passwords only as secure hashes.</w:t>
      </w:r>
    </w:p>
    <w:p w14:paraId="62038539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t>Avoid duplicate or denormalized data unless justified by performance needs.</w:t>
      </w:r>
    </w:p>
    <w:p w14:paraId="3C1AD371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t>Use database migrations for schema evolution.</w:t>
      </w:r>
    </w:p>
    <w:p w14:paraId="6C2E79EE" w14:textId="77777777" w:rsidR="00F61F12" w:rsidRPr="00F61F12" w:rsidRDefault="00F61F12" w:rsidP="00F61F12">
      <w:pPr>
        <w:numPr>
          <w:ilvl w:val="0"/>
          <w:numId w:val="14"/>
        </w:numPr>
      </w:pPr>
      <w:r w:rsidRPr="00F61F12">
        <w:t>Avoid relying on Hibernate schema updates outside local development.</w:t>
      </w:r>
    </w:p>
    <w:p w14:paraId="4E087E2B" w14:textId="77777777" w:rsidR="00F61F12" w:rsidRPr="00F61F12" w:rsidRDefault="00F61F12" w:rsidP="00F61F12">
      <w:r w:rsidRPr="00F61F12">
        <w:pict w14:anchorId="7550C9AD">
          <v:rect id="_x0000_i1169" style="width:0;height:1.5pt" o:hralign="center" o:hrstd="t" o:hr="t" fillcolor="#a0a0a0" stroked="f"/>
        </w:pict>
      </w:r>
    </w:p>
    <w:p w14:paraId="36DD283D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8. API Standards</w:t>
      </w:r>
    </w:p>
    <w:p w14:paraId="5D5D8639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Base Path</w:t>
      </w:r>
    </w:p>
    <w:p w14:paraId="67F31F48" w14:textId="77777777" w:rsidR="00F61F12" w:rsidRPr="00F61F12" w:rsidRDefault="00F61F12" w:rsidP="00F61F12">
      <w:r w:rsidRPr="00F61F12">
        <w:t>/</w:t>
      </w:r>
      <w:proofErr w:type="spellStart"/>
      <w:r w:rsidRPr="00F61F12">
        <w:t>api</w:t>
      </w:r>
      <w:proofErr w:type="spellEnd"/>
      <w:r w:rsidRPr="00F61F12">
        <w:t>/v1</w:t>
      </w:r>
    </w:p>
    <w:p w14:paraId="7504008B" w14:textId="77777777" w:rsidR="00F61F12" w:rsidRPr="00F61F12" w:rsidRDefault="00F61F12" w:rsidP="00F61F12">
      <w:r w:rsidRPr="00F61F12">
        <w:t>Examples:</w:t>
      </w:r>
    </w:p>
    <w:p w14:paraId="3595CA36" w14:textId="77777777" w:rsidR="00F61F12" w:rsidRPr="00F61F12" w:rsidRDefault="00F61F12" w:rsidP="00F61F12">
      <w:r w:rsidRPr="00F61F12">
        <w:t>POST /</w:t>
      </w:r>
      <w:proofErr w:type="spellStart"/>
      <w:r w:rsidRPr="00F61F12">
        <w:t>api</w:t>
      </w:r>
      <w:proofErr w:type="spellEnd"/>
      <w:r w:rsidRPr="00F61F12">
        <w:t>/v1/auth/register</w:t>
      </w:r>
    </w:p>
    <w:p w14:paraId="4E7B3AE1" w14:textId="77777777" w:rsidR="00F61F12" w:rsidRPr="00F61F12" w:rsidRDefault="00F61F12" w:rsidP="00F61F12">
      <w:r w:rsidRPr="00F61F12">
        <w:t>POST /</w:t>
      </w:r>
      <w:proofErr w:type="spellStart"/>
      <w:r w:rsidRPr="00F61F12">
        <w:t>api</w:t>
      </w:r>
      <w:proofErr w:type="spellEnd"/>
      <w:r w:rsidRPr="00F61F12">
        <w:t>/v1/auth/login</w:t>
      </w:r>
    </w:p>
    <w:p w14:paraId="688EAB98" w14:textId="77777777" w:rsidR="00F61F12" w:rsidRPr="00F61F12" w:rsidRDefault="00F61F12" w:rsidP="00F61F12">
      <w:proofErr w:type="gramStart"/>
      <w:r w:rsidRPr="00F61F12">
        <w:t>GET  /</w:t>
      </w:r>
      <w:proofErr w:type="spellStart"/>
      <w:proofErr w:type="gramEnd"/>
      <w:r w:rsidRPr="00F61F12">
        <w:t>api</w:t>
      </w:r>
      <w:proofErr w:type="spellEnd"/>
      <w:r w:rsidRPr="00F61F12">
        <w:t>/v1/users/me</w:t>
      </w:r>
    </w:p>
    <w:p w14:paraId="4459C89A" w14:textId="77777777" w:rsidR="00F61F12" w:rsidRPr="00F61F12" w:rsidRDefault="00F61F12" w:rsidP="00F61F12">
      <w:proofErr w:type="gramStart"/>
      <w:r w:rsidRPr="00F61F12">
        <w:t>GET  /</w:t>
      </w:r>
      <w:proofErr w:type="spellStart"/>
      <w:proofErr w:type="gramEnd"/>
      <w:r w:rsidRPr="00F61F12">
        <w:t>api</w:t>
      </w:r>
      <w:proofErr w:type="spellEnd"/>
      <w:r w:rsidRPr="00F61F12">
        <w:t>/v1/jobs</w:t>
      </w:r>
    </w:p>
    <w:p w14:paraId="43718261" w14:textId="77777777" w:rsidR="00F61F12" w:rsidRPr="00F61F12" w:rsidRDefault="00F61F12" w:rsidP="00F61F12">
      <w:r w:rsidRPr="00F61F12">
        <w:t>POST /</w:t>
      </w:r>
      <w:proofErr w:type="spellStart"/>
      <w:r w:rsidRPr="00F61F12">
        <w:t>api</w:t>
      </w:r>
      <w:proofErr w:type="spellEnd"/>
      <w:r w:rsidRPr="00F61F12">
        <w:t>/v1/jobs</w:t>
      </w:r>
    </w:p>
    <w:p w14:paraId="74A3932F" w14:textId="77777777" w:rsidR="00F61F12" w:rsidRPr="00F61F12" w:rsidRDefault="00F61F12" w:rsidP="00F61F12">
      <w:proofErr w:type="gramStart"/>
      <w:r w:rsidRPr="00F61F12">
        <w:t>GET  /</w:t>
      </w:r>
      <w:proofErr w:type="spellStart"/>
      <w:proofErr w:type="gramEnd"/>
      <w:r w:rsidRPr="00F61F12">
        <w:t>api</w:t>
      </w:r>
      <w:proofErr w:type="spellEnd"/>
      <w:r w:rsidRPr="00F61F12">
        <w:t>/v1/candidates</w:t>
      </w:r>
    </w:p>
    <w:p w14:paraId="42526B02" w14:textId="77777777" w:rsidR="00F61F12" w:rsidRPr="00F61F12" w:rsidRDefault="00F61F12" w:rsidP="00F61F12">
      <w:r w:rsidRPr="00F61F12">
        <w:t>POST /</w:t>
      </w:r>
      <w:proofErr w:type="spellStart"/>
      <w:r w:rsidRPr="00F61F12">
        <w:t>api</w:t>
      </w:r>
      <w:proofErr w:type="spellEnd"/>
      <w:r w:rsidRPr="00F61F12">
        <w:t>/v1/resumes</w:t>
      </w:r>
    </w:p>
    <w:p w14:paraId="6EE00C28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REST Principles</w:t>
      </w:r>
    </w:p>
    <w:p w14:paraId="243F51F8" w14:textId="77777777" w:rsidR="00F61F12" w:rsidRPr="00F61F12" w:rsidRDefault="00F61F12" w:rsidP="00F61F12">
      <w:pPr>
        <w:numPr>
          <w:ilvl w:val="0"/>
          <w:numId w:val="15"/>
        </w:numPr>
      </w:pPr>
      <w:r w:rsidRPr="00F61F12">
        <w:t>Use nouns for resource paths.</w:t>
      </w:r>
    </w:p>
    <w:p w14:paraId="2C385F40" w14:textId="77777777" w:rsidR="00F61F12" w:rsidRPr="00F61F12" w:rsidRDefault="00F61F12" w:rsidP="00F61F12">
      <w:pPr>
        <w:numPr>
          <w:ilvl w:val="0"/>
          <w:numId w:val="15"/>
        </w:numPr>
      </w:pPr>
      <w:r w:rsidRPr="00F61F12">
        <w:t>Use HTTP methods correctly.</w:t>
      </w:r>
    </w:p>
    <w:p w14:paraId="09AAF105" w14:textId="77777777" w:rsidR="00F61F12" w:rsidRPr="00F61F12" w:rsidRDefault="00F61F12" w:rsidP="00F61F12">
      <w:pPr>
        <w:numPr>
          <w:ilvl w:val="0"/>
          <w:numId w:val="15"/>
        </w:numPr>
      </w:pPr>
      <w:r w:rsidRPr="00F61F12">
        <w:t>Return appropriate HTTP status codes.</w:t>
      </w:r>
    </w:p>
    <w:p w14:paraId="7DED0D54" w14:textId="77777777" w:rsidR="00F61F12" w:rsidRPr="00F61F12" w:rsidRDefault="00F61F12" w:rsidP="00F61F12">
      <w:pPr>
        <w:numPr>
          <w:ilvl w:val="0"/>
          <w:numId w:val="15"/>
        </w:numPr>
      </w:pPr>
      <w:r w:rsidRPr="00F61F12">
        <w:t>Keep request and response contracts stable.</w:t>
      </w:r>
    </w:p>
    <w:p w14:paraId="0A25386B" w14:textId="77777777" w:rsidR="00F61F12" w:rsidRPr="00F61F12" w:rsidRDefault="00F61F12" w:rsidP="00F61F12">
      <w:pPr>
        <w:numPr>
          <w:ilvl w:val="0"/>
          <w:numId w:val="15"/>
        </w:numPr>
      </w:pPr>
      <w:r w:rsidRPr="00F61F12">
        <w:t>Version APIs through the URL path.</w:t>
      </w:r>
    </w:p>
    <w:p w14:paraId="50F21FBC" w14:textId="77777777" w:rsidR="00F61F12" w:rsidRPr="00F61F12" w:rsidRDefault="00F61F12" w:rsidP="00F61F12">
      <w:pPr>
        <w:numPr>
          <w:ilvl w:val="0"/>
          <w:numId w:val="15"/>
        </w:numPr>
      </w:pPr>
      <w:r w:rsidRPr="00F61F12">
        <w:t>Use pagination for collection endpoints.</w:t>
      </w:r>
    </w:p>
    <w:p w14:paraId="73B85858" w14:textId="77777777" w:rsidR="00F61F12" w:rsidRPr="00F61F12" w:rsidRDefault="00F61F12" w:rsidP="00F61F12">
      <w:pPr>
        <w:numPr>
          <w:ilvl w:val="0"/>
          <w:numId w:val="15"/>
        </w:numPr>
      </w:pPr>
      <w:r w:rsidRPr="00F61F12">
        <w:t>Use filtering and sorting through query parameters.</w:t>
      </w:r>
    </w:p>
    <w:p w14:paraId="02221B23" w14:textId="77777777" w:rsidR="00F61F12" w:rsidRPr="00F61F12" w:rsidRDefault="00F61F12" w:rsidP="00F61F12">
      <w:pPr>
        <w:numPr>
          <w:ilvl w:val="0"/>
          <w:numId w:val="15"/>
        </w:numPr>
      </w:pPr>
      <w:r w:rsidRPr="00F61F12">
        <w:t>Do not expose internal entity structures.</w:t>
      </w:r>
    </w:p>
    <w:p w14:paraId="7177C83B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Standard Status Codes</w:t>
      </w:r>
    </w:p>
    <w:p w14:paraId="1B497A52" w14:textId="77777777" w:rsidR="00F61F12" w:rsidRPr="00F61F12" w:rsidRDefault="00F61F12" w:rsidP="00F61F12">
      <w:r w:rsidRPr="00F61F12">
        <w:t>200 OK                 Successful read or update</w:t>
      </w:r>
    </w:p>
    <w:p w14:paraId="6CE66225" w14:textId="77777777" w:rsidR="00F61F12" w:rsidRPr="00F61F12" w:rsidRDefault="00F61F12" w:rsidP="00F61F12">
      <w:r w:rsidRPr="00F61F12">
        <w:t>201 Created            Successful resource creation</w:t>
      </w:r>
    </w:p>
    <w:p w14:paraId="5D5014C9" w14:textId="77777777" w:rsidR="00F61F12" w:rsidRPr="00F61F12" w:rsidRDefault="00F61F12" w:rsidP="00F61F12">
      <w:r w:rsidRPr="00F61F12">
        <w:t>204 No Content         Successful deletion</w:t>
      </w:r>
    </w:p>
    <w:p w14:paraId="643A39DC" w14:textId="77777777" w:rsidR="00F61F12" w:rsidRPr="00F61F12" w:rsidRDefault="00F61F12" w:rsidP="00F61F12">
      <w:r w:rsidRPr="00F61F12">
        <w:lastRenderedPageBreak/>
        <w:t>400 Bad Request        Validation or malformed request failure</w:t>
      </w:r>
    </w:p>
    <w:p w14:paraId="28CA9AC5" w14:textId="77777777" w:rsidR="00F61F12" w:rsidRPr="00F61F12" w:rsidRDefault="00F61F12" w:rsidP="00F61F12">
      <w:r w:rsidRPr="00F61F12">
        <w:t>401 Unauthorized       Missing or invalid authentication</w:t>
      </w:r>
    </w:p>
    <w:p w14:paraId="7FA035FA" w14:textId="77777777" w:rsidR="00F61F12" w:rsidRPr="00F61F12" w:rsidRDefault="00F61F12" w:rsidP="00F61F12">
      <w:r w:rsidRPr="00F61F12">
        <w:t>403 Forbidden          Authenticated but insufficient permissions</w:t>
      </w:r>
    </w:p>
    <w:p w14:paraId="4043C3C9" w14:textId="77777777" w:rsidR="00F61F12" w:rsidRPr="00F61F12" w:rsidRDefault="00F61F12" w:rsidP="00F61F12">
      <w:r w:rsidRPr="00F61F12">
        <w:t>404 Not Found          Requested resource does not exist</w:t>
      </w:r>
    </w:p>
    <w:p w14:paraId="02BADB8D" w14:textId="77777777" w:rsidR="00F61F12" w:rsidRPr="00F61F12" w:rsidRDefault="00F61F12" w:rsidP="00F61F12">
      <w:r w:rsidRPr="00F61F12">
        <w:t>409 Conflict           Duplicate or invalid state conflict</w:t>
      </w:r>
    </w:p>
    <w:p w14:paraId="5585686B" w14:textId="77777777" w:rsidR="00F61F12" w:rsidRPr="00F61F12" w:rsidRDefault="00F61F12" w:rsidP="00F61F12">
      <w:r w:rsidRPr="00F61F12">
        <w:t xml:space="preserve">422 </w:t>
      </w:r>
      <w:proofErr w:type="spellStart"/>
      <w:r w:rsidRPr="00F61F12">
        <w:t>Unprocessable</w:t>
      </w:r>
      <w:proofErr w:type="spellEnd"/>
      <w:r w:rsidRPr="00F61F12">
        <w:t xml:space="preserve"> Entity Business-rule validation failure</w:t>
      </w:r>
    </w:p>
    <w:p w14:paraId="7A03B38D" w14:textId="77777777" w:rsidR="00F61F12" w:rsidRPr="00F61F12" w:rsidRDefault="00F61F12" w:rsidP="00F61F12">
      <w:r w:rsidRPr="00F61F12">
        <w:t>500 Internal Server Error Unexpected server error</w:t>
      </w:r>
    </w:p>
    <w:p w14:paraId="7B0C2187" w14:textId="77777777" w:rsidR="00F61F12" w:rsidRPr="00F61F12" w:rsidRDefault="00F61F12" w:rsidP="00F61F12">
      <w:r w:rsidRPr="00F61F12">
        <w:pict w14:anchorId="3755F8A5">
          <v:rect id="_x0000_i1170" style="width:0;height:1.5pt" o:hralign="center" o:hrstd="t" o:hr="t" fillcolor="#a0a0a0" stroked="f"/>
        </w:pict>
      </w:r>
    </w:p>
    <w:p w14:paraId="1B6F3B3F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9. DTO Standards</w:t>
      </w:r>
    </w:p>
    <w:p w14:paraId="15409577" w14:textId="77777777" w:rsidR="00F61F12" w:rsidRPr="00F61F12" w:rsidRDefault="00F61F12" w:rsidP="00F61F12">
      <w:r w:rsidRPr="00F61F12">
        <w:t>DTOs define the API contract.</w:t>
      </w:r>
    </w:p>
    <w:p w14:paraId="69B2A4D5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Request DTOs</w:t>
      </w:r>
    </w:p>
    <w:p w14:paraId="056A7ED6" w14:textId="77777777" w:rsidR="00F61F12" w:rsidRPr="00F61F12" w:rsidRDefault="00F61F12" w:rsidP="00F61F12">
      <w:r w:rsidRPr="00F61F12">
        <w:t>Request DTOs are used for:</w:t>
      </w:r>
    </w:p>
    <w:p w14:paraId="61908A18" w14:textId="77777777" w:rsidR="00F61F12" w:rsidRPr="00F61F12" w:rsidRDefault="00F61F12" w:rsidP="00F61F12">
      <w:pPr>
        <w:numPr>
          <w:ilvl w:val="0"/>
          <w:numId w:val="16"/>
        </w:numPr>
      </w:pPr>
      <w:r w:rsidRPr="00F61F12">
        <w:t>Create operations.</w:t>
      </w:r>
    </w:p>
    <w:p w14:paraId="010E96F6" w14:textId="77777777" w:rsidR="00F61F12" w:rsidRPr="00F61F12" w:rsidRDefault="00F61F12" w:rsidP="00F61F12">
      <w:pPr>
        <w:numPr>
          <w:ilvl w:val="0"/>
          <w:numId w:val="16"/>
        </w:numPr>
      </w:pPr>
      <w:r w:rsidRPr="00F61F12">
        <w:t>Update operations.</w:t>
      </w:r>
    </w:p>
    <w:p w14:paraId="27C1FF7C" w14:textId="77777777" w:rsidR="00F61F12" w:rsidRPr="00F61F12" w:rsidRDefault="00F61F12" w:rsidP="00F61F12">
      <w:pPr>
        <w:numPr>
          <w:ilvl w:val="0"/>
          <w:numId w:val="16"/>
        </w:numPr>
      </w:pPr>
      <w:r w:rsidRPr="00F61F12">
        <w:t>Authentication requests.</w:t>
      </w:r>
    </w:p>
    <w:p w14:paraId="587300A7" w14:textId="77777777" w:rsidR="00F61F12" w:rsidRPr="00F61F12" w:rsidRDefault="00F61F12" w:rsidP="00F61F12">
      <w:pPr>
        <w:numPr>
          <w:ilvl w:val="0"/>
          <w:numId w:val="16"/>
        </w:numPr>
      </w:pPr>
      <w:r w:rsidRPr="00F61F12">
        <w:t>Filtering and search requests.</w:t>
      </w:r>
    </w:p>
    <w:p w14:paraId="4EECEC62" w14:textId="77777777" w:rsidR="00F61F12" w:rsidRPr="00F61F12" w:rsidRDefault="00F61F12" w:rsidP="00F61F12">
      <w:r w:rsidRPr="00F61F12">
        <w:t>Requirements:</w:t>
      </w:r>
    </w:p>
    <w:p w14:paraId="7235485C" w14:textId="77777777" w:rsidR="00F61F12" w:rsidRPr="00F61F12" w:rsidRDefault="00F61F12" w:rsidP="00F61F12">
      <w:pPr>
        <w:numPr>
          <w:ilvl w:val="0"/>
          <w:numId w:val="17"/>
        </w:numPr>
      </w:pPr>
      <w:r w:rsidRPr="00F61F12">
        <w:t>Must use Jakarta Validation annotations.</w:t>
      </w:r>
    </w:p>
    <w:p w14:paraId="0125ECAF" w14:textId="77777777" w:rsidR="00F61F12" w:rsidRPr="00F61F12" w:rsidRDefault="00F61F12" w:rsidP="00F61F12">
      <w:pPr>
        <w:numPr>
          <w:ilvl w:val="0"/>
          <w:numId w:val="17"/>
        </w:numPr>
      </w:pPr>
      <w:r w:rsidRPr="00F61F12">
        <w:t>Must never include fields controlled by the server.</w:t>
      </w:r>
    </w:p>
    <w:p w14:paraId="26F5A169" w14:textId="77777777" w:rsidR="00F61F12" w:rsidRPr="00F61F12" w:rsidRDefault="00F61F12" w:rsidP="00F61F12">
      <w:pPr>
        <w:numPr>
          <w:ilvl w:val="0"/>
          <w:numId w:val="17"/>
        </w:numPr>
      </w:pPr>
      <w:r w:rsidRPr="00F61F12">
        <w:t>Must never accept password hashes, roles, internal IDs, audit fields, or AI result ownership fields unless explicitly authorized.</w:t>
      </w:r>
    </w:p>
    <w:p w14:paraId="383DF696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Response DTOs</w:t>
      </w:r>
    </w:p>
    <w:p w14:paraId="3C29BBBC" w14:textId="77777777" w:rsidR="00F61F12" w:rsidRPr="00F61F12" w:rsidRDefault="00F61F12" w:rsidP="00F61F12">
      <w:r w:rsidRPr="00F61F12">
        <w:t>Response DTOs are used for all API responses.</w:t>
      </w:r>
    </w:p>
    <w:p w14:paraId="2813F85C" w14:textId="77777777" w:rsidR="00F61F12" w:rsidRPr="00F61F12" w:rsidRDefault="00F61F12" w:rsidP="00F61F12">
      <w:r w:rsidRPr="00F61F12">
        <w:t>Requirements:</w:t>
      </w:r>
    </w:p>
    <w:p w14:paraId="212BABD4" w14:textId="77777777" w:rsidR="00F61F12" w:rsidRPr="00F61F12" w:rsidRDefault="00F61F12" w:rsidP="00F61F12">
      <w:pPr>
        <w:numPr>
          <w:ilvl w:val="0"/>
          <w:numId w:val="18"/>
        </w:numPr>
      </w:pPr>
      <w:r w:rsidRPr="00F61F12">
        <w:t>Must never expose passwords, password hashes, secrets, tokens, or internal security details.</w:t>
      </w:r>
    </w:p>
    <w:p w14:paraId="236BA5A8" w14:textId="77777777" w:rsidR="00F61F12" w:rsidRPr="00F61F12" w:rsidRDefault="00F61F12" w:rsidP="00F61F12">
      <w:pPr>
        <w:numPr>
          <w:ilvl w:val="0"/>
          <w:numId w:val="18"/>
        </w:numPr>
      </w:pPr>
      <w:r w:rsidRPr="00F61F12">
        <w:t>Must contain only fields needed by the API consumer.</w:t>
      </w:r>
    </w:p>
    <w:p w14:paraId="73BED600" w14:textId="77777777" w:rsidR="00F61F12" w:rsidRPr="00F61F12" w:rsidRDefault="00F61F12" w:rsidP="00F61F12">
      <w:pPr>
        <w:numPr>
          <w:ilvl w:val="0"/>
          <w:numId w:val="18"/>
        </w:numPr>
      </w:pPr>
      <w:r w:rsidRPr="00F61F12">
        <w:t>Should be immutable where practical.</w:t>
      </w:r>
    </w:p>
    <w:p w14:paraId="7B24B223" w14:textId="77777777" w:rsidR="00F61F12" w:rsidRPr="00F61F12" w:rsidRDefault="00F61F12" w:rsidP="00F61F12">
      <w:pPr>
        <w:numPr>
          <w:ilvl w:val="0"/>
          <w:numId w:val="18"/>
        </w:numPr>
      </w:pPr>
      <w:r w:rsidRPr="00F61F12">
        <w:t>Must remain stable after publication.</w:t>
      </w:r>
    </w:p>
    <w:p w14:paraId="49D2D789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Entity Separation</w:t>
      </w:r>
    </w:p>
    <w:p w14:paraId="38A36F1F" w14:textId="77777777" w:rsidR="00F61F12" w:rsidRPr="00F61F12" w:rsidRDefault="00F61F12" w:rsidP="00F61F12">
      <w:r w:rsidRPr="00F61F12">
        <w:t>Request DTO → Service → Entity → Repository</w:t>
      </w:r>
    </w:p>
    <w:p w14:paraId="70EAD59F" w14:textId="77777777" w:rsidR="00F61F12" w:rsidRPr="00F61F12" w:rsidRDefault="00F61F12" w:rsidP="00F61F12">
      <w:r w:rsidRPr="00F61F12">
        <w:t>Repository → Entity → Service → Response DTO</w:t>
      </w:r>
    </w:p>
    <w:p w14:paraId="7C121B09" w14:textId="77777777" w:rsidR="00F61F12" w:rsidRPr="00F61F12" w:rsidRDefault="00F61F12" w:rsidP="00F61F12">
      <w:r w:rsidRPr="00F61F12">
        <w:lastRenderedPageBreak/>
        <w:t>Controllers must not return JPA entities directly.</w:t>
      </w:r>
    </w:p>
    <w:p w14:paraId="5DA42639" w14:textId="77777777" w:rsidR="00F61F12" w:rsidRPr="00F61F12" w:rsidRDefault="00F61F12" w:rsidP="00F61F12">
      <w:r w:rsidRPr="00F61F12">
        <w:pict w14:anchorId="7830A316">
          <v:rect id="_x0000_i1171" style="width:0;height:1.5pt" o:hralign="center" o:hrstd="t" o:hr="t" fillcolor="#a0a0a0" stroked="f"/>
        </w:pict>
      </w:r>
    </w:p>
    <w:p w14:paraId="7D5B3F95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10. Validation Standards</w:t>
      </w:r>
    </w:p>
    <w:p w14:paraId="30A32008" w14:textId="77777777" w:rsidR="00F61F12" w:rsidRPr="00F61F12" w:rsidRDefault="00F61F12" w:rsidP="00F61F12">
      <w:r w:rsidRPr="00F61F12">
        <w:t>Every external request must be validated.</w:t>
      </w:r>
    </w:p>
    <w:p w14:paraId="7D1091C5" w14:textId="77777777" w:rsidR="00F61F12" w:rsidRPr="00F61F12" w:rsidRDefault="00F61F12" w:rsidP="00F61F12">
      <w:r w:rsidRPr="00F61F12">
        <w:t>Validation principles:</w:t>
      </w:r>
    </w:p>
    <w:p w14:paraId="7FB51B9D" w14:textId="77777777" w:rsidR="00F61F12" w:rsidRPr="00F61F12" w:rsidRDefault="00F61F12" w:rsidP="00F61F12">
      <w:pPr>
        <w:numPr>
          <w:ilvl w:val="0"/>
          <w:numId w:val="19"/>
        </w:numPr>
      </w:pPr>
      <w:r w:rsidRPr="00F61F12">
        <w:t>Use Jakarta Validation annotations on request DTOs.</w:t>
      </w:r>
    </w:p>
    <w:p w14:paraId="61F14959" w14:textId="77777777" w:rsidR="00F61F12" w:rsidRPr="00F61F12" w:rsidRDefault="00F61F12" w:rsidP="00F61F12">
      <w:pPr>
        <w:numPr>
          <w:ilvl w:val="0"/>
          <w:numId w:val="19"/>
        </w:numPr>
      </w:pPr>
      <w:r w:rsidRPr="00F61F12">
        <w:t>Validate required fields, lengths, formats, ranges, and allowed values.</w:t>
      </w:r>
    </w:p>
    <w:p w14:paraId="0097CA28" w14:textId="77777777" w:rsidR="00F61F12" w:rsidRPr="00F61F12" w:rsidRDefault="00F61F12" w:rsidP="00F61F12">
      <w:pPr>
        <w:numPr>
          <w:ilvl w:val="0"/>
          <w:numId w:val="19"/>
        </w:numPr>
      </w:pPr>
      <w:r w:rsidRPr="00F61F12">
        <w:t>Validate email addresses, passwords, URLs, dates, and uploaded file metadata.</w:t>
      </w:r>
    </w:p>
    <w:p w14:paraId="5A330672" w14:textId="77777777" w:rsidR="00F61F12" w:rsidRPr="00F61F12" w:rsidRDefault="00F61F12" w:rsidP="00F61F12">
      <w:pPr>
        <w:numPr>
          <w:ilvl w:val="0"/>
          <w:numId w:val="19"/>
        </w:numPr>
      </w:pPr>
      <w:r w:rsidRPr="00F61F12">
        <w:t>Perform business-rule validation in service classes.</w:t>
      </w:r>
    </w:p>
    <w:p w14:paraId="728B19CE" w14:textId="77777777" w:rsidR="00F61F12" w:rsidRPr="00F61F12" w:rsidRDefault="00F61F12" w:rsidP="00F61F12">
      <w:pPr>
        <w:numPr>
          <w:ilvl w:val="0"/>
          <w:numId w:val="19"/>
        </w:numPr>
      </w:pPr>
      <w:r w:rsidRPr="00F61F12">
        <w:t>Return standardized validation errors.</w:t>
      </w:r>
    </w:p>
    <w:p w14:paraId="5D69E9B2" w14:textId="77777777" w:rsidR="00F61F12" w:rsidRPr="00F61F12" w:rsidRDefault="00F61F12" w:rsidP="00F61F12">
      <w:pPr>
        <w:numPr>
          <w:ilvl w:val="0"/>
          <w:numId w:val="19"/>
        </w:numPr>
      </w:pPr>
      <w:r w:rsidRPr="00F61F12">
        <w:t>Validate authorization ownership before any resource update, deletion, or private-data access.</w:t>
      </w:r>
    </w:p>
    <w:p w14:paraId="4337473A" w14:textId="77777777" w:rsidR="00F61F12" w:rsidRPr="00F61F12" w:rsidRDefault="00F61F12" w:rsidP="00F61F12">
      <w:r w:rsidRPr="00F61F12">
        <w:t>Examples of business validation:</w:t>
      </w:r>
    </w:p>
    <w:p w14:paraId="3AB455AF" w14:textId="77777777" w:rsidR="00F61F12" w:rsidRPr="00F61F12" w:rsidRDefault="00F61F12" w:rsidP="00F61F12">
      <w:pPr>
        <w:numPr>
          <w:ilvl w:val="0"/>
          <w:numId w:val="20"/>
        </w:numPr>
      </w:pPr>
      <w:r w:rsidRPr="00F61F12">
        <w:t>An email address must be unique during registration.</w:t>
      </w:r>
    </w:p>
    <w:p w14:paraId="3347FDB5" w14:textId="77777777" w:rsidR="00F61F12" w:rsidRPr="00F61F12" w:rsidRDefault="00F61F12" w:rsidP="00F61F12">
      <w:pPr>
        <w:numPr>
          <w:ilvl w:val="0"/>
          <w:numId w:val="20"/>
        </w:numPr>
      </w:pPr>
      <w:r w:rsidRPr="00F61F12">
        <w:t>A user cannot apply to the same job twice unless the business rule allows it.</w:t>
      </w:r>
    </w:p>
    <w:p w14:paraId="6BDCC824" w14:textId="77777777" w:rsidR="00F61F12" w:rsidRPr="00F61F12" w:rsidRDefault="00F61F12" w:rsidP="00F61F12">
      <w:pPr>
        <w:numPr>
          <w:ilvl w:val="0"/>
          <w:numId w:val="20"/>
        </w:numPr>
      </w:pPr>
      <w:r w:rsidRPr="00F61F12">
        <w:t>A recruiter can manage only jobs belonging to their company.</w:t>
      </w:r>
    </w:p>
    <w:p w14:paraId="0FF7008C" w14:textId="77777777" w:rsidR="00F61F12" w:rsidRPr="00F61F12" w:rsidRDefault="00F61F12" w:rsidP="00F61F12">
      <w:pPr>
        <w:numPr>
          <w:ilvl w:val="0"/>
          <w:numId w:val="20"/>
        </w:numPr>
      </w:pPr>
      <w:r w:rsidRPr="00F61F12">
        <w:t>A resume must belong to the authenticated candidate.</w:t>
      </w:r>
    </w:p>
    <w:p w14:paraId="11DCAAE4" w14:textId="77777777" w:rsidR="00F61F12" w:rsidRPr="00F61F12" w:rsidRDefault="00F61F12" w:rsidP="00F61F12">
      <w:pPr>
        <w:numPr>
          <w:ilvl w:val="0"/>
          <w:numId w:val="20"/>
        </w:numPr>
      </w:pPr>
      <w:r w:rsidRPr="00F61F12">
        <w:t>An interview cannot be scheduled for a closed application.</w:t>
      </w:r>
    </w:p>
    <w:p w14:paraId="5994B0DD" w14:textId="77777777" w:rsidR="00F61F12" w:rsidRPr="00F61F12" w:rsidRDefault="00F61F12" w:rsidP="00F61F12">
      <w:r w:rsidRPr="00F61F12">
        <w:pict w14:anchorId="7CED7854">
          <v:rect id="_x0000_i1172" style="width:0;height:1.5pt" o:hralign="center" o:hrstd="t" o:hr="t" fillcolor="#a0a0a0" stroked="f"/>
        </w:pict>
      </w:r>
    </w:p>
    <w:p w14:paraId="3851E56D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11. Exception Handling Strategy</w:t>
      </w:r>
    </w:p>
    <w:p w14:paraId="38DB69F4" w14:textId="77777777" w:rsidR="00F61F12" w:rsidRPr="00F61F12" w:rsidRDefault="00F61F12" w:rsidP="00F61F12">
      <w:r w:rsidRPr="00F61F12">
        <w:t>A global exception handling mechanism will provide consistent API error responses.</w:t>
      </w:r>
    </w:p>
    <w:p w14:paraId="547C89EF" w14:textId="77777777" w:rsidR="00F61F12" w:rsidRPr="00F61F12" w:rsidRDefault="00F61F12" w:rsidP="00F61F12">
      <w:r w:rsidRPr="00F61F12">
        <w:t>Exception categories:</w:t>
      </w:r>
    </w:p>
    <w:p w14:paraId="48C47CED" w14:textId="77777777" w:rsidR="00F61F12" w:rsidRPr="00F61F12" w:rsidRDefault="00F61F12" w:rsidP="00F61F12">
      <w:proofErr w:type="spellStart"/>
      <w:r w:rsidRPr="00F61F12">
        <w:t>ValidationException</w:t>
      </w:r>
      <w:proofErr w:type="spellEnd"/>
    </w:p>
    <w:p w14:paraId="34F9678A" w14:textId="77777777" w:rsidR="00F61F12" w:rsidRPr="00F61F12" w:rsidRDefault="00F61F12" w:rsidP="00F61F12">
      <w:proofErr w:type="spellStart"/>
      <w:r w:rsidRPr="00F61F12">
        <w:t>ResourceNotFoundException</w:t>
      </w:r>
      <w:proofErr w:type="spellEnd"/>
    </w:p>
    <w:p w14:paraId="5F05F1FF" w14:textId="77777777" w:rsidR="00F61F12" w:rsidRPr="00F61F12" w:rsidRDefault="00F61F12" w:rsidP="00F61F12">
      <w:proofErr w:type="spellStart"/>
      <w:r w:rsidRPr="00F61F12">
        <w:t>DuplicateResourceException</w:t>
      </w:r>
      <w:proofErr w:type="spellEnd"/>
    </w:p>
    <w:p w14:paraId="0221ADD0" w14:textId="77777777" w:rsidR="00F61F12" w:rsidRPr="00F61F12" w:rsidRDefault="00F61F12" w:rsidP="00F61F12">
      <w:proofErr w:type="spellStart"/>
      <w:r w:rsidRPr="00F61F12">
        <w:t>UnauthorizedException</w:t>
      </w:r>
      <w:proofErr w:type="spellEnd"/>
    </w:p>
    <w:p w14:paraId="6115C6CC" w14:textId="77777777" w:rsidR="00F61F12" w:rsidRPr="00F61F12" w:rsidRDefault="00F61F12" w:rsidP="00F61F12">
      <w:proofErr w:type="spellStart"/>
      <w:r w:rsidRPr="00F61F12">
        <w:t>ForbiddenException</w:t>
      </w:r>
      <w:proofErr w:type="spellEnd"/>
    </w:p>
    <w:p w14:paraId="1B786FD5" w14:textId="77777777" w:rsidR="00F61F12" w:rsidRPr="00F61F12" w:rsidRDefault="00F61F12" w:rsidP="00F61F12">
      <w:proofErr w:type="spellStart"/>
      <w:r w:rsidRPr="00F61F12">
        <w:t>BusinessRuleException</w:t>
      </w:r>
      <w:proofErr w:type="spellEnd"/>
    </w:p>
    <w:p w14:paraId="76670230" w14:textId="77777777" w:rsidR="00F61F12" w:rsidRPr="00F61F12" w:rsidRDefault="00F61F12" w:rsidP="00F61F12">
      <w:proofErr w:type="spellStart"/>
      <w:r w:rsidRPr="00F61F12">
        <w:t>FileStorageException</w:t>
      </w:r>
      <w:proofErr w:type="spellEnd"/>
    </w:p>
    <w:p w14:paraId="68CBD409" w14:textId="77777777" w:rsidR="00F61F12" w:rsidRPr="00F61F12" w:rsidRDefault="00F61F12" w:rsidP="00F61F12">
      <w:proofErr w:type="spellStart"/>
      <w:r w:rsidRPr="00F61F12">
        <w:t>AiServiceException</w:t>
      </w:r>
      <w:proofErr w:type="spellEnd"/>
    </w:p>
    <w:p w14:paraId="6E924CFC" w14:textId="77777777" w:rsidR="00F61F12" w:rsidRPr="00F61F12" w:rsidRDefault="00F61F12" w:rsidP="00F61F12">
      <w:proofErr w:type="spellStart"/>
      <w:r w:rsidRPr="00F61F12">
        <w:t>ExternalServiceException</w:t>
      </w:r>
      <w:proofErr w:type="spellEnd"/>
    </w:p>
    <w:p w14:paraId="7DA05914" w14:textId="77777777" w:rsidR="00F61F12" w:rsidRPr="00F61F12" w:rsidRDefault="00F61F12" w:rsidP="00F61F12">
      <w:r w:rsidRPr="00F61F12">
        <w:lastRenderedPageBreak/>
        <w:t>Standard error response shape:</w:t>
      </w:r>
    </w:p>
    <w:p w14:paraId="0B864616" w14:textId="77777777" w:rsidR="00F61F12" w:rsidRPr="00F61F12" w:rsidRDefault="00F61F12" w:rsidP="00F61F12">
      <w:r w:rsidRPr="00F61F12">
        <w:t>{</w:t>
      </w:r>
    </w:p>
    <w:p w14:paraId="393B6A2C" w14:textId="77777777" w:rsidR="00F61F12" w:rsidRPr="00F61F12" w:rsidRDefault="00F61F12" w:rsidP="00F61F12">
      <w:r w:rsidRPr="00F61F12">
        <w:t xml:space="preserve">  "timestamp": "2026-07-27T12:00:00Z",</w:t>
      </w:r>
    </w:p>
    <w:p w14:paraId="3764EBF5" w14:textId="77777777" w:rsidR="00F61F12" w:rsidRPr="00F61F12" w:rsidRDefault="00F61F12" w:rsidP="00F61F12">
      <w:r w:rsidRPr="00F61F12">
        <w:t xml:space="preserve">  "status": 400,</w:t>
      </w:r>
    </w:p>
    <w:p w14:paraId="35BCE4E8" w14:textId="77777777" w:rsidR="00F61F12" w:rsidRPr="00F61F12" w:rsidRDefault="00F61F12" w:rsidP="00F61F12">
      <w:r w:rsidRPr="00F61F12">
        <w:t xml:space="preserve">  "error": "Validation Failed",</w:t>
      </w:r>
    </w:p>
    <w:p w14:paraId="2AA65606" w14:textId="77777777" w:rsidR="00F61F12" w:rsidRPr="00F61F12" w:rsidRDefault="00F61F12" w:rsidP="00F61F12">
      <w:r w:rsidRPr="00F61F12">
        <w:t xml:space="preserve">  "message": "One or more fields are invalid.",</w:t>
      </w:r>
    </w:p>
    <w:p w14:paraId="4A3EF16E" w14:textId="77777777" w:rsidR="00F61F12" w:rsidRPr="00F61F12" w:rsidRDefault="00F61F12" w:rsidP="00F61F12">
      <w:r w:rsidRPr="00F61F12">
        <w:t xml:space="preserve">  "path": "/</w:t>
      </w:r>
      <w:proofErr w:type="spellStart"/>
      <w:r w:rsidRPr="00F61F12">
        <w:t>api</w:t>
      </w:r>
      <w:proofErr w:type="spellEnd"/>
      <w:r w:rsidRPr="00F61F12">
        <w:t>/v1/auth/register",</w:t>
      </w:r>
    </w:p>
    <w:p w14:paraId="6BC0ED36" w14:textId="77777777" w:rsidR="00F61F12" w:rsidRPr="00F61F12" w:rsidRDefault="00F61F12" w:rsidP="00F61F12">
      <w:r w:rsidRPr="00F61F12">
        <w:t xml:space="preserve">  "</w:t>
      </w:r>
      <w:proofErr w:type="spellStart"/>
      <w:r w:rsidRPr="00F61F12">
        <w:t>fieldErrors</w:t>
      </w:r>
      <w:proofErr w:type="spellEnd"/>
      <w:r w:rsidRPr="00F61F12">
        <w:t>": {</w:t>
      </w:r>
    </w:p>
    <w:p w14:paraId="6359322B" w14:textId="77777777" w:rsidR="00F61F12" w:rsidRPr="00F61F12" w:rsidRDefault="00F61F12" w:rsidP="00F61F12">
      <w:r w:rsidRPr="00F61F12">
        <w:t xml:space="preserve">    "email": "must be a valid email address"</w:t>
      </w:r>
    </w:p>
    <w:p w14:paraId="6FE677B5" w14:textId="77777777" w:rsidR="00F61F12" w:rsidRPr="00F61F12" w:rsidRDefault="00F61F12" w:rsidP="00F61F12">
      <w:r w:rsidRPr="00F61F12">
        <w:t xml:space="preserve">  }</w:t>
      </w:r>
    </w:p>
    <w:p w14:paraId="778B3DA8" w14:textId="77777777" w:rsidR="00F61F12" w:rsidRPr="00F61F12" w:rsidRDefault="00F61F12" w:rsidP="00F61F12">
      <w:r w:rsidRPr="00F61F12">
        <w:t>}</w:t>
      </w:r>
    </w:p>
    <w:p w14:paraId="33C94D3E" w14:textId="77777777" w:rsidR="00F61F12" w:rsidRPr="00F61F12" w:rsidRDefault="00F61F12" w:rsidP="00F61F12">
      <w:r w:rsidRPr="00F61F12">
        <w:t>Rules:</w:t>
      </w:r>
    </w:p>
    <w:p w14:paraId="4CA51D10" w14:textId="77777777" w:rsidR="00F61F12" w:rsidRPr="00F61F12" w:rsidRDefault="00F61F12" w:rsidP="00F61F12">
      <w:pPr>
        <w:numPr>
          <w:ilvl w:val="0"/>
          <w:numId w:val="21"/>
        </w:numPr>
      </w:pPr>
      <w:r w:rsidRPr="00F61F12">
        <w:t>Controllers must not use broad try-catch blocks for expected failures.</w:t>
      </w:r>
    </w:p>
    <w:p w14:paraId="7558CAF9" w14:textId="77777777" w:rsidR="00F61F12" w:rsidRPr="00F61F12" w:rsidRDefault="00F61F12" w:rsidP="00F61F12">
      <w:pPr>
        <w:numPr>
          <w:ilvl w:val="0"/>
          <w:numId w:val="21"/>
        </w:numPr>
      </w:pPr>
      <w:r w:rsidRPr="00F61F12">
        <w:t>Services throw meaningful domain-specific exceptions.</w:t>
      </w:r>
    </w:p>
    <w:p w14:paraId="6A6F9C54" w14:textId="77777777" w:rsidR="00F61F12" w:rsidRPr="00F61F12" w:rsidRDefault="00F61F12" w:rsidP="00F61F12">
      <w:pPr>
        <w:numPr>
          <w:ilvl w:val="0"/>
          <w:numId w:val="21"/>
        </w:numPr>
      </w:pPr>
      <w:r w:rsidRPr="00F61F12">
        <w:t>Global exception handling maps exceptions to HTTP responses.</w:t>
      </w:r>
    </w:p>
    <w:p w14:paraId="56CD35AE" w14:textId="77777777" w:rsidR="00F61F12" w:rsidRPr="00F61F12" w:rsidRDefault="00F61F12" w:rsidP="00F61F12">
      <w:pPr>
        <w:numPr>
          <w:ilvl w:val="0"/>
          <w:numId w:val="21"/>
        </w:numPr>
      </w:pPr>
      <w:r w:rsidRPr="00F61F12">
        <w:t>Unexpected errors are logged with context but must not expose stack traces or sensitive data to clients.</w:t>
      </w:r>
    </w:p>
    <w:p w14:paraId="19913505" w14:textId="77777777" w:rsidR="00F61F12" w:rsidRPr="00F61F12" w:rsidRDefault="00F61F12" w:rsidP="00F61F12">
      <w:r w:rsidRPr="00F61F12">
        <w:pict w14:anchorId="3D2E19BD">
          <v:rect id="_x0000_i1173" style="width:0;height:1.5pt" o:hralign="center" o:hrstd="t" o:hr="t" fillcolor="#a0a0a0" stroked="f"/>
        </w:pict>
      </w:r>
    </w:p>
    <w:p w14:paraId="72ABCE5D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12. Logging Strategy</w:t>
      </w:r>
    </w:p>
    <w:p w14:paraId="4418C5EA" w14:textId="77777777" w:rsidR="00F61F12" w:rsidRPr="00F61F12" w:rsidRDefault="00F61F12" w:rsidP="00F61F12">
      <w:r w:rsidRPr="00F61F12">
        <w:t>Logging must support debugging, operational visibility, and security auditing.</w:t>
      </w:r>
    </w:p>
    <w:p w14:paraId="056D6CDD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Logging Principles</w:t>
      </w:r>
    </w:p>
    <w:p w14:paraId="51F61F5E" w14:textId="77777777" w:rsidR="00F61F12" w:rsidRPr="00F61F12" w:rsidRDefault="00F61F12" w:rsidP="00F61F12">
      <w:pPr>
        <w:numPr>
          <w:ilvl w:val="0"/>
          <w:numId w:val="22"/>
        </w:numPr>
      </w:pPr>
      <w:r w:rsidRPr="00F61F12">
        <w:t>Use structured, contextual logs where practical.</w:t>
      </w:r>
    </w:p>
    <w:p w14:paraId="6A1E451E" w14:textId="77777777" w:rsidR="00F61F12" w:rsidRPr="00F61F12" w:rsidRDefault="00F61F12" w:rsidP="00F61F12">
      <w:pPr>
        <w:numPr>
          <w:ilvl w:val="0"/>
          <w:numId w:val="22"/>
        </w:numPr>
      </w:pPr>
      <w:r w:rsidRPr="00F61F12">
        <w:t>Log request correlation IDs.</w:t>
      </w:r>
    </w:p>
    <w:p w14:paraId="264E8649" w14:textId="77777777" w:rsidR="00F61F12" w:rsidRPr="00F61F12" w:rsidRDefault="00F61F12" w:rsidP="00F61F12">
      <w:pPr>
        <w:numPr>
          <w:ilvl w:val="0"/>
          <w:numId w:val="22"/>
        </w:numPr>
      </w:pPr>
      <w:r w:rsidRPr="00F61F12">
        <w:t>Log major business events.</w:t>
      </w:r>
    </w:p>
    <w:p w14:paraId="2D82780F" w14:textId="77777777" w:rsidR="00F61F12" w:rsidRPr="00F61F12" w:rsidRDefault="00F61F12" w:rsidP="00F61F12">
      <w:pPr>
        <w:numPr>
          <w:ilvl w:val="0"/>
          <w:numId w:val="22"/>
        </w:numPr>
      </w:pPr>
      <w:r w:rsidRPr="00F61F12">
        <w:t>Log failed authentication and authorization attempts.</w:t>
      </w:r>
    </w:p>
    <w:p w14:paraId="0144B39D" w14:textId="77777777" w:rsidR="00F61F12" w:rsidRPr="00F61F12" w:rsidRDefault="00F61F12" w:rsidP="00F61F12">
      <w:pPr>
        <w:numPr>
          <w:ilvl w:val="0"/>
          <w:numId w:val="22"/>
        </w:numPr>
      </w:pPr>
      <w:r w:rsidRPr="00F61F12">
        <w:t>Log AI-provider failures and latency.</w:t>
      </w:r>
    </w:p>
    <w:p w14:paraId="43AB518C" w14:textId="77777777" w:rsidR="00F61F12" w:rsidRPr="00F61F12" w:rsidRDefault="00F61F12" w:rsidP="00F61F12">
      <w:pPr>
        <w:numPr>
          <w:ilvl w:val="0"/>
          <w:numId w:val="22"/>
        </w:numPr>
      </w:pPr>
      <w:r w:rsidRPr="00F61F12">
        <w:t>Never log passwords, tokens, credentials, uploaded file contents, or sensitive personal data.</w:t>
      </w:r>
    </w:p>
    <w:p w14:paraId="1E643497" w14:textId="77777777" w:rsidR="00F61F12" w:rsidRPr="00F61F12" w:rsidRDefault="00F61F12" w:rsidP="00F61F12">
      <w:pPr>
        <w:numPr>
          <w:ilvl w:val="0"/>
          <w:numId w:val="22"/>
        </w:numPr>
      </w:pPr>
      <w:r w:rsidRPr="00F61F12">
        <w:t>Use appropriate log levels.</w:t>
      </w:r>
    </w:p>
    <w:p w14:paraId="054243CD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Log Levels</w:t>
      </w:r>
    </w:p>
    <w:p w14:paraId="5A2FB2C3" w14:textId="77777777" w:rsidR="00F61F12" w:rsidRPr="00F61F12" w:rsidRDefault="00F61F12" w:rsidP="00F61F12">
      <w:proofErr w:type="gramStart"/>
      <w:r w:rsidRPr="00F61F12">
        <w:t>ERROR  Unexpected</w:t>
      </w:r>
      <w:proofErr w:type="gramEnd"/>
      <w:r w:rsidRPr="00F61F12">
        <w:t xml:space="preserve"> failures, unavailable dependencies, failed critical operations</w:t>
      </w:r>
    </w:p>
    <w:p w14:paraId="72E9D1E1" w14:textId="77777777" w:rsidR="00F61F12" w:rsidRPr="00F61F12" w:rsidRDefault="00F61F12" w:rsidP="00F61F12">
      <w:r w:rsidRPr="00F61F12">
        <w:t>WARN   Recoverable issues, invalid access attempts, degraded external services</w:t>
      </w:r>
    </w:p>
    <w:p w14:paraId="0F25AC49" w14:textId="77777777" w:rsidR="00F61F12" w:rsidRPr="00F61F12" w:rsidRDefault="00F61F12" w:rsidP="00F61F12">
      <w:r w:rsidRPr="00F61F12">
        <w:lastRenderedPageBreak/>
        <w:t>INFO   Application startup, major state changes, key business events</w:t>
      </w:r>
    </w:p>
    <w:p w14:paraId="334F36A0" w14:textId="77777777" w:rsidR="00F61F12" w:rsidRPr="00F61F12" w:rsidRDefault="00F61F12" w:rsidP="00F61F12">
      <w:proofErr w:type="gramStart"/>
      <w:r w:rsidRPr="00F61F12">
        <w:t>DEBUG  Developer</w:t>
      </w:r>
      <w:proofErr w:type="gramEnd"/>
      <w:r w:rsidRPr="00F61F12">
        <w:t xml:space="preserve"> diagnostics, disabled in production by default</w:t>
      </w:r>
    </w:p>
    <w:p w14:paraId="00EF6442" w14:textId="77777777" w:rsidR="00F61F12" w:rsidRPr="00F61F12" w:rsidRDefault="00F61F12" w:rsidP="00F61F12">
      <w:proofErr w:type="gramStart"/>
      <w:r w:rsidRPr="00F61F12">
        <w:t>TRACE  Highly</w:t>
      </w:r>
      <w:proofErr w:type="gramEnd"/>
      <w:r w:rsidRPr="00F61F12">
        <w:t xml:space="preserve"> detailed diagnostics, disabled except for targeted debugging</w:t>
      </w:r>
    </w:p>
    <w:p w14:paraId="7AE5DA11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Audit Events</w:t>
      </w:r>
    </w:p>
    <w:p w14:paraId="5EEBB0D1" w14:textId="77777777" w:rsidR="00F61F12" w:rsidRPr="00F61F12" w:rsidRDefault="00F61F12" w:rsidP="00F61F12">
      <w:r w:rsidRPr="00F61F12">
        <w:t>The platform should maintain audit records for high-value actions, including:</w:t>
      </w:r>
    </w:p>
    <w:p w14:paraId="12EB23DC" w14:textId="77777777" w:rsidR="00F61F12" w:rsidRPr="00F61F12" w:rsidRDefault="00F61F12" w:rsidP="00F61F12">
      <w:pPr>
        <w:numPr>
          <w:ilvl w:val="0"/>
          <w:numId w:val="23"/>
        </w:numPr>
      </w:pPr>
      <w:r w:rsidRPr="00F61F12">
        <w:t>Authentication activity.</w:t>
      </w:r>
    </w:p>
    <w:p w14:paraId="61CB71E8" w14:textId="77777777" w:rsidR="00F61F12" w:rsidRPr="00F61F12" w:rsidRDefault="00F61F12" w:rsidP="00F61F12">
      <w:pPr>
        <w:numPr>
          <w:ilvl w:val="0"/>
          <w:numId w:val="23"/>
        </w:numPr>
      </w:pPr>
      <w:r w:rsidRPr="00F61F12">
        <w:t>User role changes.</w:t>
      </w:r>
    </w:p>
    <w:p w14:paraId="54DDB9F5" w14:textId="77777777" w:rsidR="00F61F12" w:rsidRPr="00F61F12" w:rsidRDefault="00F61F12" w:rsidP="00F61F12">
      <w:pPr>
        <w:numPr>
          <w:ilvl w:val="0"/>
          <w:numId w:val="23"/>
        </w:numPr>
      </w:pPr>
      <w:r w:rsidRPr="00F61F12">
        <w:t>Job creation and closure.</w:t>
      </w:r>
    </w:p>
    <w:p w14:paraId="5933BC53" w14:textId="77777777" w:rsidR="00F61F12" w:rsidRPr="00F61F12" w:rsidRDefault="00F61F12" w:rsidP="00F61F12">
      <w:pPr>
        <w:numPr>
          <w:ilvl w:val="0"/>
          <w:numId w:val="23"/>
        </w:numPr>
      </w:pPr>
      <w:r w:rsidRPr="00F61F12">
        <w:t>Candidate status changes.</w:t>
      </w:r>
    </w:p>
    <w:p w14:paraId="30CCB191" w14:textId="77777777" w:rsidR="00F61F12" w:rsidRPr="00F61F12" w:rsidRDefault="00F61F12" w:rsidP="00F61F12">
      <w:pPr>
        <w:numPr>
          <w:ilvl w:val="0"/>
          <w:numId w:val="23"/>
        </w:numPr>
      </w:pPr>
      <w:r w:rsidRPr="00F61F12">
        <w:t>Resume access.</w:t>
      </w:r>
    </w:p>
    <w:p w14:paraId="37C4D35B" w14:textId="77777777" w:rsidR="00F61F12" w:rsidRPr="00F61F12" w:rsidRDefault="00F61F12" w:rsidP="00F61F12">
      <w:pPr>
        <w:numPr>
          <w:ilvl w:val="0"/>
          <w:numId w:val="23"/>
        </w:numPr>
      </w:pPr>
      <w:r w:rsidRPr="00F61F12">
        <w:t>Hiring decisions.</w:t>
      </w:r>
    </w:p>
    <w:p w14:paraId="14ED0F12" w14:textId="77777777" w:rsidR="00F61F12" w:rsidRPr="00F61F12" w:rsidRDefault="00F61F12" w:rsidP="00F61F12">
      <w:pPr>
        <w:numPr>
          <w:ilvl w:val="0"/>
          <w:numId w:val="23"/>
        </w:numPr>
      </w:pPr>
      <w:r w:rsidRPr="00F61F12">
        <w:t>AI analysis execution and acceptance/rejection of recommendations.</w:t>
      </w:r>
    </w:p>
    <w:p w14:paraId="6567E42D" w14:textId="77777777" w:rsidR="00F61F12" w:rsidRPr="00F61F12" w:rsidRDefault="00F61F12" w:rsidP="00F61F12">
      <w:r w:rsidRPr="00F61F12">
        <w:pict w14:anchorId="2C9E3ECE">
          <v:rect id="_x0000_i1174" style="width:0;height:1.5pt" o:hralign="center" o:hrstd="t" o:hr="t" fillcolor="#a0a0a0" stroked="f"/>
        </w:pict>
      </w:r>
    </w:p>
    <w:p w14:paraId="5DA98CDB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13. Security Strategy</w:t>
      </w:r>
    </w:p>
    <w:p w14:paraId="4C8D86B9" w14:textId="77777777" w:rsidR="00F61F12" w:rsidRPr="00F61F12" w:rsidRDefault="00F61F12" w:rsidP="00F61F12">
      <w:proofErr w:type="spellStart"/>
      <w:r w:rsidRPr="00F61F12">
        <w:t>TalentAI</w:t>
      </w:r>
      <w:proofErr w:type="spellEnd"/>
      <w:r w:rsidRPr="00F61F12">
        <w:t xml:space="preserve"> handles personal, professional, and recruitment data. Security is a core platform requirement.</w:t>
      </w:r>
    </w:p>
    <w:p w14:paraId="6C7646E3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Security Principles</w:t>
      </w:r>
    </w:p>
    <w:p w14:paraId="108A70F2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Use Spring Security.</w:t>
      </w:r>
    </w:p>
    <w:p w14:paraId="2A1BBEC5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Hash passwords with a strong password encoder.</w:t>
      </w:r>
    </w:p>
    <w:p w14:paraId="057250A7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Authenticate users through JWT-based stateless authentication.</w:t>
      </w:r>
    </w:p>
    <w:p w14:paraId="0D8CDC48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Enforce role-based and ownership-based authorization.</w:t>
      </w:r>
    </w:p>
    <w:p w14:paraId="6FEB5FD0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Validate every request.</w:t>
      </w:r>
    </w:p>
    <w:p w14:paraId="33C7AE77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Store secrets outside source control.</w:t>
      </w:r>
    </w:p>
    <w:p w14:paraId="0E7CE778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Use HTTPS in all non-local environments.</w:t>
      </w:r>
    </w:p>
    <w:p w14:paraId="68C8B112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Apply least-privilege access.</w:t>
      </w:r>
    </w:p>
    <w:p w14:paraId="763DEE81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Prevent sensitive-data leakage through API responses and logs.</w:t>
      </w:r>
    </w:p>
    <w:p w14:paraId="40F3CB71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Restrict file uploads by type, size, ownership, and access control.</w:t>
      </w:r>
    </w:p>
    <w:p w14:paraId="63D07C33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Use secure HTTP headers and CORS configuration.</w:t>
      </w:r>
    </w:p>
    <w:p w14:paraId="50399BAD" w14:textId="77777777" w:rsidR="00F61F12" w:rsidRPr="00F61F12" w:rsidRDefault="00F61F12" w:rsidP="00F61F12">
      <w:pPr>
        <w:numPr>
          <w:ilvl w:val="0"/>
          <w:numId w:val="24"/>
        </w:numPr>
      </w:pPr>
      <w:r w:rsidRPr="00F61F12">
        <w:t>Rate-limit authentication and expensive AI endpoints in future infrastructure.</w:t>
      </w:r>
    </w:p>
    <w:p w14:paraId="4D160BF2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Roles</w:t>
      </w:r>
    </w:p>
    <w:p w14:paraId="61D5236C" w14:textId="77777777" w:rsidR="00F61F12" w:rsidRPr="00F61F12" w:rsidRDefault="00F61F12" w:rsidP="00F61F12">
      <w:r w:rsidRPr="00F61F12">
        <w:t>Initial roles:</w:t>
      </w:r>
    </w:p>
    <w:p w14:paraId="48BCBE46" w14:textId="77777777" w:rsidR="00F61F12" w:rsidRPr="00F61F12" w:rsidRDefault="00F61F12" w:rsidP="00F61F12">
      <w:r w:rsidRPr="00F61F12">
        <w:lastRenderedPageBreak/>
        <w:t>CANDIDATE</w:t>
      </w:r>
    </w:p>
    <w:p w14:paraId="0BDC6DAE" w14:textId="77777777" w:rsidR="00F61F12" w:rsidRPr="00F61F12" w:rsidRDefault="00F61F12" w:rsidP="00F61F12">
      <w:r w:rsidRPr="00F61F12">
        <w:t>RECRUITER</w:t>
      </w:r>
    </w:p>
    <w:p w14:paraId="2268756B" w14:textId="77777777" w:rsidR="00F61F12" w:rsidRPr="00F61F12" w:rsidRDefault="00F61F12" w:rsidP="00F61F12">
      <w:r w:rsidRPr="00F61F12">
        <w:t>COMPANY_ADMIN</w:t>
      </w:r>
    </w:p>
    <w:p w14:paraId="1C6D4F1B" w14:textId="77777777" w:rsidR="00F61F12" w:rsidRPr="00F61F12" w:rsidRDefault="00F61F12" w:rsidP="00F61F12">
      <w:r w:rsidRPr="00F61F12">
        <w:t>PLATFORM_ADMIN</w:t>
      </w:r>
    </w:p>
    <w:p w14:paraId="2880925B" w14:textId="77777777" w:rsidR="00F61F12" w:rsidRPr="00F61F12" w:rsidRDefault="00F61F12" w:rsidP="00F61F12">
      <w:r w:rsidRPr="00F61F12">
        <w:t>Role definitions may evolve, but role changes must be auditable and protected.</w:t>
      </w:r>
    </w:p>
    <w:p w14:paraId="677B74D6" w14:textId="77777777" w:rsidR="00F61F12" w:rsidRPr="00F61F12" w:rsidRDefault="00F61F12" w:rsidP="00F61F12">
      <w:r w:rsidRPr="00F61F12">
        <w:pict w14:anchorId="4DDC21D4">
          <v:rect id="_x0000_i1175" style="width:0;height:1.5pt" o:hralign="center" o:hrstd="t" o:hr="t" fillcolor="#a0a0a0" stroked="f"/>
        </w:pict>
      </w:r>
    </w:p>
    <w:p w14:paraId="063E3666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14. Authentication Flow</w:t>
      </w:r>
    </w:p>
    <w:p w14:paraId="1BB995D0" w14:textId="77777777" w:rsidR="00F61F12" w:rsidRPr="00F61F12" w:rsidRDefault="00F61F12" w:rsidP="00F61F12">
      <w:r w:rsidRPr="00F61F12">
        <w:t>User submits registration request</w:t>
      </w:r>
    </w:p>
    <w:p w14:paraId="39B50D3A" w14:textId="77777777" w:rsidR="00F61F12" w:rsidRPr="00F61F12" w:rsidRDefault="00F61F12" w:rsidP="00F61F12">
      <w:r w:rsidRPr="00F61F12">
        <w:t xml:space="preserve">        ↓</w:t>
      </w:r>
    </w:p>
    <w:p w14:paraId="71C93A8A" w14:textId="77777777" w:rsidR="00F61F12" w:rsidRPr="00F61F12" w:rsidRDefault="00F61F12" w:rsidP="00F61F12">
      <w:r w:rsidRPr="00F61F12">
        <w:t>Request DTO validation</w:t>
      </w:r>
    </w:p>
    <w:p w14:paraId="4FD7C37B" w14:textId="77777777" w:rsidR="00F61F12" w:rsidRPr="00F61F12" w:rsidRDefault="00F61F12" w:rsidP="00F61F12">
      <w:r w:rsidRPr="00F61F12">
        <w:t xml:space="preserve">        ↓</w:t>
      </w:r>
    </w:p>
    <w:p w14:paraId="23732F8F" w14:textId="77777777" w:rsidR="00F61F12" w:rsidRPr="00F61F12" w:rsidRDefault="00F61F12" w:rsidP="00F61F12">
      <w:r w:rsidRPr="00F61F12">
        <w:t>User service checks unique email and business rules</w:t>
      </w:r>
    </w:p>
    <w:p w14:paraId="14F44DAE" w14:textId="77777777" w:rsidR="00F61F12" w:rsidRPr="00F61F12" w:rsidRDefault="00F61F12" w:rsidP="00F61F12">
      <w:r w:rsidRPr="00F61F12">
        <w:t xml:space="preserve">        ↓</w:t>
      </w:r>
    </w:p>
    <w:p w14:paraId="7B54BFAF" w14:textId="77777777" w:rsidR="00F61F12" w:rsidRPr="00F61F12" w:rsidRDefault="00F61F12" w:rsidP="00F61F12">
      <w:r w:rsidRPr="00F61F12">
        <w:t>Password is securely hashed</w:t>
      </w:r>
    </w:p>
    <w:p w14:paraId="7D4A949B" w14:textId="77777777" w:rsidR="00F61F12" w:rsidRPr="00F61F12" w:rsidRDefault="00F61F12" w:rsidP="00F61F12">
      <w:r w:rsidRPr="00F61F12">
        <w:t xml:space="preserve">        ↓</w:t>
      </w:r>
    </w:p>
    <w:p w14:paraId="3133FE36" w14:textId="77777777" w:rsidR="00F61F12" w:rsidRPr="00F61F12" w:rsidRDefault="00F61F12" w:rsidP="00F61F12">
      <w:r w:rsidRPr="00F61F12">
        <w:t>User is persisted</w:t>
      </w:r>
    </w:p>
    <w:p w14:paraId="32AC39DB" w14:textId="77777777" w:rsidR="00F61F12" w:rsidRPr="00F61F12" w:rsidRDefault="00F61F12" w:rsidP="00F61F12">
      <w:r w:rsidRPr="00F61F12">
        <w:t xml:space="preserve">        ↓</w:t>
      </w:r>
    </w:p>
    <w:p w14:paraId="1434510A" w14:textId="77777777" w:rsidR="00F61F12" w:rsidRPr="00F61F12" w:rsidRDefault="00F61F12" w:rsidP="00F61F12">
      <w:r w:rsidRPr="00F61F12">
        <w:t>User submits login credentials</w:t>
      </w:r>
    </w:p>
    <w:p w14:paraId="3615B53D" w14:textId="77777777" w:rsidR="00F61F12" w:rsidRPr="00F61F12" w:rsidRDefault="00F61F12" w:rsidP="00F61F12">
      <w:r w:rsidRPr="00F61F12">
        <w:t xml:space="preserve">        ↓</w:t>
      </w:r>
    </w:p>
    <w:p w14:paraId="79D6BF5F" w14:textId="77777777" w:rsidR="00F61F12" w:rsidRPr="00F61F12" w:rsidRDefault="00F61F12" w:rsidP="00F61F12">
      <w:r w:rsidRPr="00F61F12">
        <w:t>Credentials are authenticated</w:t>
      </w:r>
    </w:p>
    <w:p w14:paraId="3E789407" w14:textId="77777777" w:rsidR="00F61F12" w:rsidRPr="00F61F12" w:rsidRDefault="00F61F12" w:rsidP="00F61F12">
      <w:r w:rsidRPr="00F61F12">
        <w:t xml:space="preserve">        ↓</w:t>
      </w:r>
    </w:p>
    <w:p w14:paraId="32D39567" w14:textId="77777777" w:rsidR="00F61F12" w:rsidRPr="00F61F12" w:rsidRDefault="00F61F12" w:rsidP="00F61F12">
      <w:r w:rsidRPr="00F61F12">
        <w:t>JWT access token is generated</w:t>
      </w:r>
    </w:p>
    <w:p w14:paraId="7A17677B" w14:textId="77777777" w:rsidR="00F61F12" w:rsidRPr="00F61F12" w:rsidRDefault="00F61F12" w:rsidP="00F61F12">
      <w:r w:rsidRPr="00F61F12">
        <w:t xml:space="preserve">        ↓</w:t>
      </w:r>
    </w:p>
    <w:p w14:paraId="6EE9DC6E" w14:textId="77777777" w:rsidR="00F61F12" w:rsidRPr="00F61F12" w:rsidRDefault="00F61F12" w:rsidP="00F61F12">
      <w:r w:rsidRPr="00F61F12">
        <w:t>Client sends token in Authorization header</w:t>
      </w:r>
    </w:p>
    <w:p w14:paraId="1CBA66D1" w14:textId="77777777" w:rsidR="00F61F12" w:rsidRPr="00F61F12" w:rsidRDefault="00F61F12" w:rsidP="00F61F12">
      <w:r w:rsidRPr="00F61F12">
        <w:t xml:space="preserve">        ↓</w:t>
      </w:r>
    </w:p>
    <w:p w14:paraId="36072755" w14:textId="77777777" w:rsidR="00F61F12" w:rsidRPr="00F61F12" w:rsidRDefault="00F61F12" w:rsidP="00F61F12">
      <w:r w:rsidRPr="00F61F12">
        <w:t>Security filter validates token on protected requests</w:t>
      </w:r>
    </w:p>
    <w:p w14:paraId="4B7CC5B0" w14:textId="77777777" w:rsidR="00F61F12" w:rsidRPr="00F61F12" w:rsidRDefault="00F61F12" w:rsidP="00F61F12">
      <w:r w:rsidRPr="00F61F12">
        <w:t>Standard authorization header:</w:t>
      </w:r>
    </w:p>
    <w:p w14:paraId="0CB8DAAA" w14:textId="77777777" w:rsidR="00F61F12" w:rsidRPr="00F61F12" w:rsidRDefault="00F61F12" w:rsidP="00F61F12">
      <w:r w:rsidRPr="00F61F12">
        <w:t>Authorization: Bearer &lt;access-token&gt;</w:t>
      </w:r>
    </w:p>
    <w:p w14:paraId="2AA96A8D" w14:textId="77777777" w:rsidR="00F61F12" w:rsidRPr="00F61F12" w:rsidRDefault="00F61F12" w:rsidP="00F61F12">
      <w:r w:rsidRPr="00F61F12">
        <w:t>Authentication requirements:</w:t>
      </w:r>
    </w:p>
    <w:p w14:paraId="40695EF1" w14:textId="77777777" w:rsidR="00F61F12" w:rsidRPr="00F61F12" w:rsidRDefault="00F61F12" w:rsidP="00F61F12">
      <w:pPr>
        <w:numPr>
          <w:ilvl w:val="0"/>
          <w:numId w:val="25"/>
        </w:numPr>
      </w:pPr>
      <w:r w:rsidRPr="00F61F12">
        <w:t>Passwords are never stored or returned in plaintext.</w:t>
      </w:r>
    </w:p>
    <w:p w14:paraId="256C147A" w14:textId="77777777" w:rsidR="00F61F12" w:rsidRPr="00F61F12" w:rsidRDefault="00F61F12" w:rsidP="00F61F12">
      <w:pPr>
        <w:numPr>
          <w:ilvl w:val="0"/>
          <w:numId w:val="25"/>
        </w:numPr>
      </w:pPr>
      <w:r w:rsidRPr="00F61F12">
        <w:t>Access tokens must have an expiration.</w:t>
      </w:r>
    </w:p>
    <w:p w14:paraId="3E5A4664" w14:textId="77777777" w:rsidR="00F61F12" w:rsidRPr="00F61F12" w:rsidRDefault="00F61F12" w:rsidP="00F61F12">
      <w:pPr>
        <w:numPr>
          <w:ilvl w:val="0"/>
          <w:numId w:val="25"/>
        </w:numPr>
      </w:pPr>
      <w:r w:rsidRPr="00F61F12">
        <w:lastRenderedPageBreak/>
        <w:t>Refresh-token support may be introduced when session requirements demand it.</w:t>
      </w:r>
    </w:p>
    <w:p w14:paraId="284B3B67" w14:textId="77777777" w:rsidR="00F61F12" w:rsidRPr="00F61F12" w:rsidRDefault="00F61F12" w:rsidP="00F61F12">
      <w:pPr>
        <w:numPr>
          <w:ilvl w:val="0"/>
          <w:numId w:val="25"/>
        </w:numPr>
      </w:pPr>
      <w:r w:rsidRPr="00F61F12">
        <w:t>Login failures must not reveal whether an email account exists.</w:t>
      </w:r>
    </w:p>
    <w:p w14:paraId="6932A66C" w14:textId="77777777" w:rsidR="00F61F12" w:rsidRPr="00F61F12" w:rsidRDefault="00F61F12" w:rsidP="00F61F12">
      <w:pPr>
        <w:numPr>
          <w:ilvl w:val="0"/>
          <w:numId w:val="25"/>
        </w:numPr>
      </w:pPr>
      <w:r w:rsidRPr="00F61F12">
        <w:t>Authentication events must be logged without sensitive values.</w:t>
      </w:r>
    </w:p>
    <w:p w14:paraId="57276C6D" w14:textId="77777777" w:rsidR="00F61F12" w:rsidRPr="00F61F12" w:rsidRDefault="00F61F12" w:rsidP="00F61F12">
      <w:r w:rsidRPr="00F61F12">
        <w:pict w14:anchorId="110A9650">
          <v:rect id="_x0000_i1176" style="width:0;height:1.5pt" o:hralign="center" o:hrstd="t" o:hr="t" fillcolor="#a0a0a0" stroked="f"/>
        </w:pict>
      </w:r>
    </w:p>
    <w:p w14:paraId="1E7780B8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15. Authorization Flow</w:t>
      </w:r>
    </w:p>
    <w:p w14:paraId="6991D4A1" w14:textId="77777777" w:rsidR="00F61F12" w:rsidRPr="00F61F12" w:rsidRDefault="00F61F12" w:rsidP="00F61F12">
      <w:r w:rsidRPr="00F61F12">
        <w:t>Request reaches protected endpoint</w:t>
      </w:r>
    </w:p>
    <w:p w14:paraId="1A9710C3" w14:textId="77777777" w:rsidR="00F61F12" w:rsidRPr="00F61F12" w:rsidRDefault="00F61F12" w:rsidP="00F61F12">
      <w:r w:rsidRPr="00F61F12">
        <w:t xml:space="preserve">        ↓</w:t>
      </w:r>
    </w:p>
    <w:p w14:paraId="306ACE60" w14:textId="77777777" w:rsidR="00F61F12" w:rsidRPr="00F61F12" w:rsidRDefault="00F61F12" w:rsidP="00F61F12">
      <w:r w:rsidRPr="00F61F12">
        <w:t>JWT is validated</w:t>
      </w:r>
    </w:p>
    <w:p w14:paraId="0C7C01EF" w14:textId="77777777" w:rsidR="00F61F12" w:rsidRPr="00F61F12" w:rsidRDefault="00F61F12" w:rsidP="00F61F12">
      <w:r w:rsidRPr="00F61F12">
        <w:t xml:space="preserve">        ↓</w:t>
      </w:r>
    </w:p>
    <w:p w14:paraId="0C62E520" w14:textId="77777777" w:rsidR="00F61F12" w:rsidRPr="00F61F12" w:rsidRDefault="00F61F12" w:rsidP="00F61F12">
      <w:r w:rsidRPr="00F61F12">
        <w:t>Authenticated user identity is loaded</w:t>
      </w:r>
    </w:p>
    <w:p w14:paraId="48FCB20C" w14:textId="77777777" w:rsidR="00F61F12" w:rsidRPr="00F61F12" w:rsidRDefault="00F61F12" w:rsidP="00F61F12">
      <w:r w:rsidRPr="00F61F12">
        <w:t xml:space="preserve">        ↓</w:t>
      </w:r>
    </w:p>
    <w:p w14:paraId="214763C2" w14:textId="77777777" w:rsidR="00F61F12" w:rsidRPr="00F61F12" w:rsidRDefault="00F61F12" w:rsidP="00F61F12">
      <w:r w:rsidRPr="00F61F12">
        <w:t>Role permissions are checked</w:t>
      </w:r>
    </w:p>
    <w:p w14:paraId="4ACAC472" w14:textId="77777777" w:rsidR="00F61F12" w:rsidRPr="00F61F12" w:rsidRDefault="00F61F12" w:rsidP="00F61F12">
      <w:r w:rsidRPr="00F61F12">
        <w:t xml:space="preserve">        ↓</w:t>
      </w:r>
    </w:p>
    <w:p w14:paraId="5FDF2161" w14:textId="77777777" w:rsidR="00F61F12" w:rsidRPr="00F61F12" w:rsidRDefault="00F61F12" w:rsidP="00F61F12">
      <w:r w:rsidRPr="00F61F12">
        <w:t>Service verifies resource ownership or company scope</w:t>
      </w:r>
    </w:p>
    <w:p w14:paraId="0E106986" w14:textId="77777777" w:rsidR="00F61F12" w:rsidRPr="00F61F12" w:rsidRDefault="00F61F12" w:rsidP="00F61F12">
      <w:r w:rsidRPr="00F61F12">
        <w:t xml:space="preserve">        ↓</w:t>
      </w:r>
    </w:p>
    <w:p w14:paraId="26ACE0A5" w14:textId="77777777" w:rsidR="00F61F12" w:rsidRPr="00F61F12" w:rsidRDefault="00F61F12" w:rsidP="00F61F12">
      <w:r w:rsidRPr="00F61F12">
        <w:t>Request is completed or rejected</w:t>
      </w:r>
    </w:p>
    <w:p w14:paraId="5132DECD" w14:textId="77777777" w:rsidR="00F61F12" w:rsidRPr="00F61F12" w:rsidRDefault="00F61F12" w:rsidP="00F61F12">
      <w:r w:rsidRPr="00F61F12">
        <w:t>Authorization occurs at two levels:</w:t>
      </w:r>
    </w:p>
    <w:p w14:paraId="279A358B" w14:textId="77777777" w:rsidR="00F61F12" w:rsidRPr="00F61F12" w:rsidRDefault="00F61F12" w:rsidP="00F61F12">
      <w:pPr>
        <w:numPr>
          <w:ilvl w:val="0"/>
          <w:numId w:val="26"/>
        </w:numPr>
      </w:pPr>
      <w:r w:rsidRPr="00F61F12">
        <w:t>Endpoint-level role restrictions through Spring Security.</w:t>
      </w:r>
    </w:p>
    <w:p w14:paraId="6204CB85" w14:textId="77777777" w:rsidR="00F61F12" w:rsidRPr="00F61F12" w:rsidRDefault="00F61F12" w:rsidP="00F61F12">
      <w:pPr>
        <w:numPr>
          <w:ilvl w:val="0"/>
          <w:numId w:val="26"/>
        </w:numPr>
      </w:pPr>
      <w:r w:rsidRPr="00F61F12">
        <w:t>Service-level ownership and business-scope validation.</w:t>
      </w:r>
    </w:p>
    <w:p w14:paraId="6D0085BB" w14:textId="77777777" w:rsidR="00F61F12" w:rsidRPr="00F61F12" w:rsidRDefault="00F61F12" w:rsidP="00F61F12">
      <w:r w:rsidRPr="00F61F12">
        <w:t>Examples:</w:t>
      </w:r>
    </w:p>
    <w:p w14:paraId="48173DA9" w14:textId="77777777" w:rsidR="00F61F12" w:rsidRPr="00F61F12" w:rsidRDefault="00F61F12" w:rsidP="00F61F12">
      <w:pPr>
        <w:numPr>
          <w:ilvl w:val="0"/>
          <w:numId w:val="27"/>
        </w:numPr>
      </w:pPr>
      <w:r w:rsidRPr="00F61F12">
        <w:t>Candidates may access only their own resumes and applications.</w:t>
      </w:r>
    </w:p>
    <w:p w14:paraId="3EA5576F" w14:textId="77777777" w:rsidR="00F61F12" w:rsidRPr="00F61F12" w:rsidRDefault="00F61F12" w:rsidP="00F61F12">
      <w:pPr>
        <w:numPr>
          <w:ilvl w:val="0"/>
          <w:numId w:val="27"/>
        </w:numPr>
      </w:pPr>
      <w:r w:rsidRPr="00F61F12">
        <w:t>Recruiters may manage candidates and jobs only within their authorized company scope.</w:t>
      </w:r>
    </w:p>
    <w:p w14:paraId="68180B66" w14:textId="77777777" w:rsidR="00F61F12" w:rsidRPr="00F61F12" w:rsidRDefault="00F61F12" w:rsidP="00F61F12">
      <w:pPr>
        <w:numPr>
          <w:ilvl w:val="0"/>
          <w:numId w:val="27"/>
        </w:numPr>
      </w:pPr>
      <w:r w:rsidRPr="00F61F12">
        <w:t>Company administrators may manage company-level recruiters, jobs, and reporting.</w:t>
      </w:r>
    </w:p>
    <w:p w14:paraId="7D7A2C3B" w14:textId="77777777" w:rsidR="00F61F12" w:rsidRPr="00F61F12" w:rsidRDefault="00F61F12" w:rsidP="00F61F12">
      <w:pPr>
        <w:numPr>
          <w:ilvl w:val="0"/>
          <w:numId w:val="27"/>
        </w:numPr>
      </w:pPr>
      <w:r w:rsidRPr="00F61F12">
        <w:t>Platform administrators may perform platform-level administrative operations.</w:t>
      </w:r>
    </w:p>
    <w:p w14:paraId="52FFCE04" w14:textId="77777777" w:rsidR="00F61F12" w:rsidRPr="00F61F12" w:rsidRDefault="00F61F12" w:rsidP="00F61F12">
      <w:r w:rsidRPr="00F61F12">
        <w:pict w14:anchorId="5E353BCD">
          <v:rect id="_x0000_i1177" style="width:0;height:1.5pt" o:hralign="center" o:hrstd="t" o:hr="t" fillcolor="#a0a0a0" stroked="f"/>
        </w:pict>
      </w:r>
    </w:p>
    <w:p w14:paraId="3A8F4F96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16. Coding Standards</w:t>
      </w:r>
    </w:p>
    <w:p w14:paraId="26ED090E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Use Java 21 and Spring Boot 4.</w:t>
      </w:r>
    </w:p>
    <w:p w14:paraId="6E813693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Use constructor injection only.</w:t>
      </w:r>
    </w:p>
    <w:p w14:paraId="6E179318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Never use field injection.</w:t>
      </w:r>
    </w:p>
    <w:p w14:paraId="1972FCED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Keep controllers thin.</w:t>
      </w:r>
    </w:p>
    <w:p w14:paraId="6B5DD7A7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Keep all business logic in service classes.</w:t>
      </w:r>
    </w:p>
    <w:p w14:paraId="0A270D6B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lastRenderedPageBreak/>
        <w:t>Keep repositories focused only on persistence.</w:t>
      </w:r>
    </w:p>
    <w:p w14:paraId="173A7D24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Use DTOs for all external API contracts.</w:t>
      </w:r>
    </w:p>
    <w:p w14:paraId="39DF9B8E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 xml:space="preserve">Use </w:t>
      </w:r>
      <w:proofErr w:type="spellStart"/>
      <w:r w:rsidRPr="00F61F12">
        <w:t>ResponseEntity</w:t>
      </w:r>
      <w:proofErr w:type="spellEnd"/>
      <w:r w:rsidRPr="00F61F12">
        <w:t xml:space="preserve"> in controllers.</w:t>
      </w:r>
    </w:p>
    <w:p w14:paraId="525F6962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Use Jakarta Validation for incoming requests.</w:t>
      </w:r>
    </w:p>
    <w:p w14:paraId="315AA36D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Keep methods small and focused.</w:t>
      </w:r>
    </w:p>
    <w:p w14:paraId="7D3C69BB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Use meaningful names.</w:t>
      </w:r>
    </w:p>
    <w:p w14:paraId="11B122AC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Avoid duplicate code.</w:t>
      </w:r>
    </w:p>
    <w:p w14:paraId="538BDE26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Prefer composition over inheritance.</w:t>
      </w:r>
    </w:p>
    <w:p w14:paraId="37D64474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Avoid unnecessary comments; document complex decisions and public contracts.</w:t>
      </w:r>
    </w:p>
    <w:p w14:paraId="320CD827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Do not use placeholder implementations.</w:t>
      </w:r>
    </w:p>
    <w:p w14:paraId="31CD2AFB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Do not hardcode credentials, API keys, or environment-specific values.</w:t>
      </w:r>
    </w:p>
    <w:p w14:paraId="26F6BEB8" w14:textId="77777777" w:rsidR="00F61F12" w:rsidRPr="00F61F12" w:rsidRDefault="00F61F12" w:rsidP="00F61F12">
      <w:pPr>
        <w:numPr>
          <w:ilvl w:val="0"/>
          <w:numId w:val="28"/>
        </w:numPr>
      </w:pPr>
      <w:r w:rsidRPr="00F61F12">
        <w:t>Keep changes focused and limited to one feature per approved request.</w:t>
      </w:r>
    </w:p>
    <w:p w14:paraId="62FF6305" w14:textId="77777777" w:rsidR="00F61F12" w:rsidRPr="00F61F12" w:rsidRDefault="00F61F12" w:rsidP="00F61F12">
      <w:r w:rsidRPr="00F61F12">
        <w:pict w14:anchorId="3B43FEEA">
          <v:rect id="_x0000_i1178" style="width:0;height:1.5pt" o:hralign="center" o:hrstd="t" o:hr="t" fillcolor="#a0a0a0" stroked="f"/>
        </w:pict>
      </w:r>
    </w:p>
    <w:p w14:paraId="7A86B046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17. Naming Conventions</w:t>
      </w:r>
    </w:p>
    <w:p w14:paraId="1C255821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Java</w:t>
      </w:r>
    </w:p>
    <w:p w14:paraId="5FB2B6A3" w14:textId="77777777" w:rsidR="00F61F12" w:rsidRPr="00F61F12" w:rsidRDefault="00F61F12" w:rsidP="00F61F12">
      <w:r w:rsidRPr="00F61F12">
        <w:t xml:space="preserve">Classes:            </w:t>
      </w:r>
      <w:proofErr w:type="spellStart"/>
      <w:r w:rsidRPr="00F61F12">
        <w:t>PascalCase</w:t>
      </w:r>
      <w:proofErr w:type="spellEnd"/>
    </w:p>
    <w:p w14:paraId="66158472" w14:textId="77777777" w:rsidR="00F61F12" w:rsidRPr="00F61F12" w:rsidRDefault="00F61F12" w:rsidP="00F61F12">
      <w:r w:rsidRPr="00F61F12">
        <w:t>Methods:            camelCase</w:t>
      </w:r>
    </w:p>
    <w:p w14:paraId="62870592" w14:textId="77777777" w:rsidR="00F61F12" w:rsidRPr="00F61F12" w:rsidRDefault="00F61F12" w:rsidP="00F61F12">
      <w:r w:rsidRPr="00F61F12">
        <w:t>Variables:          camelCase</w:t>
      </w:r>
    </w:p>
    <w:p w14:paraId="70ED8B0D" w14:textId="77777777" w:rsidR="00F61F12" w:rsidRPr="00F61F12" w:rsidRDefault="00F61F12" w:rsidP="00F61F12">
      <w:r w:rsidRPr="00F61F12">
        <w:t>Packages:           lowercase</w:t>
      </w:r>
    </w:p>
    <w:p w14:paraId="63FC69D5" w14:textId="77777777" w:rsidR="00F61F12" w:rsidRPr="00F61F12" w:rsidRDefault="00F61F12" w:rsidP="00F61F12">
      <w:r w:rsidRPr="00F61F12">
        <w:t>Constants:          UPPER_SNAKE_CASE</w:t>
      </w:r>
    </w:p>
    <w:p w14:paraId="6574F0CF" w14:textId="77777777" w:rsidR="00F61F12" w:rsidRPr="00F61F12" w:rsidRDefault="00F61F12" w:rsidP="00F61F12">
      <w:r w:rsidRPr="00F61F12">
        <w:t xml:space="preserve">Enums:              </w:t>
      </w:r>
      <w:proofErr w:type="spellStart"/>
      <w:r w:rsidRPr="00F61F12">
        <w:t>PascalCase</w:t>
      </w:r>
      <w:proofErr w:type="spellEnd"/>
    </w:p>
    <w:p w14:paraId="52472CA2" w14:textId="77777777" w:rsidR="00F61F12" w:rsidRPr="00F61F12" w:rsidRDefault="00F61F12" w:rsidP="00F61F12">
      <w:r w:rsidRPr="00F61F12">
        <w:t>Enum values:        UPPER_SNAKE_CASE</w:t>
      </w:r>
    </w:p>
    <w:p w14:paraId="0F883139" w14:textId="77777777" w:rsidR="00F61F12" w:rsidRPr="00F61F12" w:rsidRDefault="00F61F12" w:rsidP="00F61F12">
      <w:r w:rsidRPr="00F61F12">
        <w:t>Examples:</w:t>
      </w:r>
    </w:p>
    <w:p w14:paraId="76D52089" w14:textId="77777777" w:rsidR="00F61F12" w:rsidRPr="00F61F12" w:rsidRDefault="00F61F12" w:rsidP="00F61F12">
      <w:proofErr w:type="spellStart"/>
      <w:r w:rsidRPr="00F61F12">
        <w:t>UserService</w:t>
      </w:r>
      <w:proofErr w:type="spellEnd"/>
    </w:p>
    <w:p w14:paraId="694E16E3" w14:textId="77777777" w:rsidR="00F61F12" w:rsidRPr="00F61F12" w:rsidRDefault="00F61F12" w:rsidP="00F61F12">
      <w:proofErr w:type="spellStart"/>
      <w:r w:rsidRPr="00F61F12">
        <w:t>createUser</w:t>
      </w:r>
      <w:proofErr w:type="spellEnd"/>
    </w:p>
    <w:p w14:paraId="73D0EAB0" w14:textId="77777777" w:rsidR="00F61F12" w:rsidRPr="00F61F12" w:rsidRDefault="00F61F12" w:rsidP="00F61F12">
      <w:proofErr w:type="spellStart"/>
      <w:r w:rsidRPr="00F61F12">
        <w:t>candidateProfile</w:t>
      </w:r>
      <w:proofErr w:type="spellEnd"/>
    </w:p>
    <w:p w14:paraId="30C8552E" w14:textId="77777777" w:rsidR="00F61F12" w:rsidRPr="00F61F12" w:rsidRDefault="00F61F12" w:rsidP="00F61F12">
      <w:r w:rsidRPr="00F61F12">
        <w:t>MAX_RESUME_FILE_SIZE</w:t>
      </w:r>
    </w:p>
    <w:p w14:paraId="10788747" w14:textId="77777777" w:rsidR="00F61F12" w:rsidRPr="00F61F12" w:rsidRDefault="00F61F12" w:rsidP="00F61F12">
      <w:proofErr w:type="spellStart"/>
      <w:r w:rsidRPr="00F61F12">
        <w:t>ApplicationStatus</w:t>
      </w:r>
      <w:proofErr w:type="spellEnd"/>
    </w:p>
    <w:p w14:paraId="7AEA5FCB" w14:textId="77777777" w:rsidR="00F61F12" w:rsidRPr="00F61F12" w:rsidRDefault="00F61F12" w:rsidP="00F61F12">
      <w:r w:rsidRPr="00F61F12">
        <w:t>UNDER_REVIEW</w:t>
      </w:r>
    </w:p>
    <w:p w14:paraId="0C69E702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Database</w:t>
      </w:r>
    </w:p>
    <w:p w14:paraId="55CFFFBB" w14:textId="77777777" w:rsidR="00F61F12" w:rsidRPr="00F61F12" w:rsidRDefault="00F61F12" w:rsidP="00F61F12">
      <w:r w:rsidRPr="00F61F12">
        <w:t xml:space="preserve">Tables:             </w:t>
      </w:r>
      <w:proofErr w:type="spellStart"/>
      <w:r w:rsidRPr="00F61F12">
        <w:t>snake_case</w:t>
      </w:r>
      <w:proofErr w:type="spellEnd"/>
      <w:r w:rsidRPr="00F61F12">
        <w:t xml:space="preserve"> plural nouns</w:t>
      </w:r>
    </w:p>
    <w:p w14:paraId="27929821" w14:textId="77777777" w:rsidR="00F61F12" w:rsidRPr="00F61F12" w:rsidRDefault="00F61F12" w:rsidP="00F61F12">
      <w:r w:rsidRPr="00F61F12">
        <w:lastRenderedPageBreak/>
        <w:t xml:space="preserve">Columns:            </w:t>
      </w:r>
      <w:proofErr w:type="spellStart"/>
      <w:r w:rsidRPr="00F61F12">
        <w:t>snake_case</w:t>
      </w:r>
      <w:proofErr w:type="spellEnd"/>
    </w:p>
    <w:p w14:paraId="3DE2F2BE" w14:textId="77777777" w:rsidR="00F61F12" w:rsidRPr="00F61F12" w:rsidRDefault="00F61F12" w:rsidP="00F61F12">
      <w:r w:rsidRPr="00F61F12">
        <w:t>Foreign keys:       &lt;</w:t>
      </w:r>
      <w:proofErr w:type="spellStart"/>
      <w:r w:rsidRPr="00F61F12">
        <w:t>related_entity</w:t>
      </w:r>
      <w:proofErr w:type="spellEnd"/>
      <w:r w:rsidRPr="00F61F12">
        <w:t>&gt;_id</w:t>
      </w:r>
    </w:p>
    <w:p w14:paraId="46874B2C" w14:textId="77777777" w:rsidR="00F61F12" w:rsidRPr="00F61F12" w:rsidRDefault="00F61F12" w:rsidP="00F61F12">
      <w:r w:rsidRPr="00F61F12">
        <w:t xml:space="preserve">Indexes:            </w:t>
      </w:r>
      <w:proofErr w:type="spellStart"/>
      <w:r w:rsidRPr="00F61F12">
        <w:t>idx</w:t>
      </w:r>
      <w:proofErr w:type="spellEnd"/>
      <w:r w:rsidRPr="00F61F12">
        <w:t>_&lt;table&gt;_&lt;column&gt;</w:t>
      </w:r>
    </w:p>
    <w:p w14:paraId="4F5BC341" w14:textId="77777777" w:rsidR="00F61F12" w:rsidRPr="00F61F12" w:rsidRDefault="00F61F12" w:rsidP="00F61F12">
      <w:r w:rsidRPr="00F61F12">
        <w:t xml:space="preserve">Unique constraints: </w:t>
      </w:r>
      <w:proofErr w:type="spellStart"/>
      <w:r w:rsidRPr="00F61F12">
        <w:t>uk</w:t>
      </w:r>
      <w:proofErr w:type="spellEnd"/>
      <w:r w:rsidRPr="00F61F12">
        <w:t>_&lt;table&gt;_&lt;column&gt;</w:t>
      </w:r>
    </w:p>
    <w:p w14:paraId="0E5E8083" w14:textId="77777777" w:rsidR="00F61F12" w:rsidRPr="00F61F12" w:rsidRDefault="00F61F12" w:rsidP="00F61F12">
      <w:r w:rsidRPr="00F61F12">
        <w:t>Examples:</w:t>
      </w:r>
    </w:p>
    <w:p w14:paraId="5A74EAA5" w14:textId="77777777" w:rsidR="00F61F12" w:rsidRPr="00F61F12" w:rsidRDefault="00F61F12" w:rsidP="00F61F12">
      <w:proofErr w:type="spellStart"/>
      <w:r w:rsidRPr="00F61F12">
        <w:t>candidate_profiles</w:t>
      </w:r>
      <w:proofErr w:type="spellEnd"/>
    </w:p>
    <w:p w14:paraId="525A999A" w14:textId="77777777" w:rsidR="00F61F12" w:rsidRPr="00F61F12" w:rsidRDefault="00F61F12" w:rsidP="00F61F12">
      <w:proofErr w:type="spellStart"/>
      <w:r w:rsidRPr="00F61F12">
        <w:t>created_at</w:t>
      </w:r>
      <w:proofErr w:type="spellEnd"/>
    </w:p>
    <w:p w14:paraId="78C384BB" w14:textId="77777777" w:rsidR="00F61F12" w:rsidRPr="00F61F12" w:rsidRDefault="00F61F12" w:rsidP="00F61F12">
      <w:proofErr w:type="spellStart"/>
      <w:r w:rsidRPr="00F61F12">
        <w:t>company_id</w:t>
      </w:r>
      <w:proofErr w:type="spellEnd"/>
    </w:p>
    <w:p w14:paraId="7FC7E753" w14:textId="77777777" w:rsidR="00F61F12" w:rsidRPr="00F61F12" w:rsidRDefault="00F61F12" w:rsidP="00F61F12">
      <w:proofErr w:type="spellStart"/>
      <w:r w:rsidRPr="00F61F12">
        <w:t>idx_jobs_status</w:t>
      </w:r>
      <w:proofErr w:type="spellEnd"/>
    </w:p>
    <w:p w14:paraId="330262D9" w14:textId="77777777" w:rsidR="00F61F12" w:rsidRPr="00F61F12" w:rsidRDefault="00F61F12" w:rsidP="00F61F12">
      <w:proofErr w:type="spellStart"/>
      <w:r w:rsidRPr="00F61F12">
        <w:t>uk_users_email</w:t>
      </w:r>
      <w:proofErr w:type="spellEnd"/>
    </w:p>
    <w:p w14:paraId="7D96F6DF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APIs</w:t>
      </w:r>
    </w:p>
    <w:p w14:paraId="2389B343" w14:textId="77777777" w:rsidR="00F61F12" w:rsidRPr="00F61F12" w:rsidRDefault="00F61F12" w:rsidP="00F61F12">
      <w:r w:rsidRPr="00F61F12">
        <w:t>Resource paths:     lowercase plural nouns with hyphens where needed</w:t>
      </w:r>
    </w:p>
    <w:p w14:paraId="74AEDAB1" w14:textId="77777777" w:rsidR="00F61F12" w:rsidRPr="00F61F12" w:rsidRDefault="00F61F12" w:rsidP="00F61F12">
      <w:r w:rsidRPr="00F61F12">
        <w:t>Query parameters:   camelCase</w:t>
      </w:r>
    </w:p>
    <w:p w14:paraId="7308B1D5" w14:textId="77777777" w:rsidR="00F61F12" w:rsidRPr="00F61F12" w:rsidRDefault="00F61F12" w:rsidP="00F61F12">
      <w:r w:rsidRPr="00F61F12">
        <w:t>JSON fields:        camelCase</w:t>
      </w:r>
    </w:p>
    <w:p w14:paraId="2F9B2A32" w14:textId="77777777" w:rsidR="00F61F12" w:rsidRPr="00F61F12" w:rsidRDefault="00F61F12" w:rsidP="00F61F12">
      <w:r w:rsidRPr="00F61F12">
        <w:pict w14:anchorId="3A972FE0">
          <v:rect id="_x0000_i1179" style="width:0;height:1.5pt" o:hralign="center" o:hrstd="t" o:hr="t" fillcolor="#a0a0a0" stroked="f"/>
        </w:pict>
      </w:r>
    </w:p>
    <w:p w14:paraId="6EAE96B4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18. Git Branch Strategy</w:t>
      </w:r>
    </w:p>
    <w:p w14:paraId="3AD86FBA" w14:textId="77777777" w:rsidR="00F61F12" w:rsidRPr="00F61F12" w:rsidRDefault="00F61F12" w:rsidP="00F61F12">
      <w:proofErr w:type="spellStart"/>
      <w:r w:rsidRPr="00F61F12">
        <w:t>TalentAI</w:t>
      </w:r>
      <w:proofErr w:type="spellEnd"/>
      <w:r w:rsidRPr="00F61F12">
        <w:t xml:space="preserve"> uses a lightweight GitHub flow.</w:t>
      </w:r>
    </w:p>
    <w:p w14:paraId="1C43019F" w14:textId="77777777" w:rsidR="00F61F12" w:rsidRPr="00F61F12" w:rsidRDefault="00F61F12" w:rsidP="00F61F12">
      <w:r w:rsidRPr="00F61F12">
        <w:t>main</w:t>
      </w:r>
    </w:p>
    <w:p w14:paraId="51A1FC70" w14:textId="77777777" w:rsidR="00F61F12" w:rsidRPr="00F61F12" w:rsidRDefault="00F61F12" w:rsidP="00F61F12">
      <w:r w:rsidRPr="00F61F12">
        <w:t>└── feature/&lt;feature-name&gt;</w:t>
      </w:r>
    </w:p>
    <w:p w14:paraId="4E5E400F" w14:textId="77777777" w:rsidR="00F61F12" w:rsidRPr="00F61F12" w:rsidRDefault="00F61F12" w:rsidP="00F61F12">
      <w:r w:rsidRPr="00F61F12">
        <w:t>Examples:</w:t>
      </w:r>
    </w:p>
    <w:p w14:paraId="10CC6475" w14:textId="77777777" w:rsidR="00F61F12" w:rsidRPr="00F61F12" w:rsidRDefault="00F61F12" w:rsidP="00F61F12">
      <w:r w:rsidRPr="00F61F12">
        <w:t>feature/user-module</w:t>
      </w:r>
    </w:p>
    <w:p w14:paraId="0C368A4A" w14:textId="77777777" w:rsidR="00F61F12" w:rsidRPr="00F61F12" w:rsidRDefault="00F61F12" w:rsidP="00F61F12">
      <w:r w:rsidRPr="00F61F12">
        <w:t>feature/</w:t>
      </w:r>
      <w:proofErr w:type="spellStart"/>
      <w:r w:rsidRPr="00F61F12">
        <w:t>jwt</w:t>
      </w:r>
      <w:proofErr w:type="spellEnd"/>
      <w:r w:rsidRPr="00F61F12">
        <w:t>-authentication</w:t>
      </w:r>
    </w:p>
    <w:p w14:paraId="2363EBB0" w14:textId="77777777" w:rsidR="00F61F12" w:rsidRPr="00F61F12" w:rsidRDefault="00F61F12" w:rsidP="00F61F12">
      <w:r w:rsidRPr="00F61F12">
        <w:t>feature/job-management</w:t>
      </w:r>
    </w:p>
    <w:p w14:paraId="4B557842" w14:textId="77777777" w:rsidR="00F61F12" w:rsidRPr="00F61F12" w:rsidRDefault="00F61F12" w:rsidP="00F61F12">
      <w:r w:rsidRPr="00F61F12">
        <w:t>feature/resume-analysis</w:t>
      </w:r>
    </w:p>
    <w:p w14:paraId="28F35418" w14:textId="77777777" w:rsidR="00F61F12" w:rsidRPr="00F61F12" w:rsidRDefault="00F61F12" w:rsidP="00F61F12">
      <w:r w:rsidRPr="00F61F12">
        <w:t>fix/login-validation</w:t>
      </w:r>
    </w:p>
    <w:p w14:paraId="19EDE793" w14:textId="77777777" w:rsidR="00F61F12" w:rsidRPr="00F61F12" w:rsidRDefault="00F61F12" w:rsidP="00F61F12">
      <w:r w:rsidRPr="00F61F12">
        <w:t>docs/technical-blueprint</w:t>
      </w:r>
    </w:p>
    <w:p w14:paraId="56D9B77C" w14:textId="77777777" w:rsidR="00F61F12" w:rsidRPr="00F61F12" w:rsidRDefault="00F61F12" w:rsidP="00F61F12">
      <w:r w:rsidRPr="00F61F12">
        <w:t>Rules:</w:t>
      </w:r>
    </w:p>
    <w:p w14:paraId="7960FC04" w14:textId="77777777" w:rsidR="00F61F12" w:rsidRPr="00F61F12" w:rsidRDefault="00F61F12" w:rsidP="00F61F12">
      <w:pPr>
        <w:numPr>
          <w:ilvl w:val="0"/>
          <w:numId w:val="29"/>
        </w:numPr>
      </w:pPr>
      <w:r w:rsidRPr="00F61F12">
        <w:t>main must remain deployable.</w:t>
      </w:r>
    </w:p>
    <w:p w14:paraId="18B11BD8" w14:textId="77777777" w:rsidR="00F61F12" w:rsidRPr="00F61F12" w:rsidRDefault="00F61F12" w:rsidP="00F61F12">
      <w:pPr>
        <w:numPr>
          <w:ilvl w:val="0"/>
          <w:numId w:val="29"/>
        </w:numPr>
      </w:pPr>
      <w:r w:rsidRPr="00F61F12">
        <w:t>Each feature branch addresses one focused concern.</w:t>
      </w:r>
    </w:p>
    <w:p w14:paraId="5D85E0A5" w14:textId="77777777" w:rsidR="00F61F12" w:rsidRPr="00F61F12" w:rsidRDefault="00F61F12" w:rsidP="00F61F12">
      <w:pPr>
        <w:numPr>
          <w:ilvl w:val="0"/>
          <w:numId w:val="29"/>
        </w:numPr>
      </w:pPr>
      <w:r w:rsidRPr="00F61F12">
        <w:t>Use small, meaningful commits.</w:t>
      </w:r>
    </w:p>
    <w:p w14:paraId="7407F61A" w14:textId="77777777" w:rsidR="00F61F12" w:rsidRPr="00F61F12" w:rsidRDefault="00F61F12" w:rsidP="00F61F12">
      <w:pPr>
        <w:numPr>
          <w:ilvl w:val="0"/>
          <w:numId w:val="29"/>
        </w:numPr>
      </w:pPr>
      <w:r w:rsidRPr="00F61F12">
        <w:t>Pull requests should include a concise summary, testing notes, and architecture impact.</w:t>
      </w:r>
    </w:p>
    <w:p w14:paraId="70792D51" w14:textId="77777777" w:rsidR="00F61F12" w:rsidRPr="00F61F12" w:rsidRDefault="00F61F12" w:rsidP="00F61F12">
      <w:pPr>
        <w:numPr>
          <w:ilvl w:val="0"/>
          <w:numId w:val="29"/>
        </w:numPr>
      </w:pPr>
      <w:r w:rsidRPr="00F61F12">
        <w:lastRenderedPageBreak/>
        <w:t>Do not commit secrets, generated build files, local environment files, or credentials.</w:t>
      </w:r>
    </w:p>
    <w:p w14:paraId="73CC6F96" w14:textId="77777777" w:rsidR="00F61F12" w:rsidRPr="00F61F12" w:rsidRDefault="00F61F12" w:rsidP="00F61F12">
      <w:pPr>
        <w:numPr>
          <w:ilvl w:val="0"/>
          <w:numId w:val="29"/>
        </w:numPr>
      </w:pPr>
      <w:r w:rsidRPr="00F61F12">
        <w:t>Use conventional and descriptive commit messages.</w:t>
      </w:r>
    </w:p>
    <w:p w14:paraId="04E1D4BE" w14:textId="77777777" w:rsidR="00F61F12" w:rsidRPr="00F61F12" w:rsidRDefault="00F61F12" w:rsidP="00F61F12">
      <w:r w:rsidRPr="00F61F12">
        <w:t>Examples:</w:t>
      </w:r>
    </w:p>
    <w:p w14:paraId="66AB2B41" w14:textId="77777777" w:rsidR="00F61F12" w:rsidRPr="00F61F12" w:rsidRDefault="00F61F12" w:rsidP="00F61F12">
      <w:r w:rsidRPr="00F61F12">
        <w:t>feat: add user registration service</w:t>
      </w:r>
    </w:p>
    <w:p w14:paraId="4FA73939" w14:textId="77777777" w:rsidR="00F61F12" w:rsidRPr="00F61F12" w:rsidRDefault="00F61F12" w:rsidP="00F61F12">
      <w:r w:rsidRPr="00F61F12">
        <w:t>fix: validate duplicate user email</w:t>
      </w:r>
    </w:p>
    <w:p w14:paraId="5D4B2D07" w14:textId="77777777" w:rsidR="00F61F12" w:rsidRPr="00F61F12" w:rsidRDefault="00F61F12" w:rsidP="00F61F12">
      <w:r w:rsidRPr="00F61F12">
        <w:t>test: add user service tests</w:t>
      </w:r>
    </w:p>
    <w:p w14:paraId="280B3FE9" w14:textId="77777777" w:rsidR="00F61F12" w:rsidRPr="00F61F12" w:rsidRDefault="00F61F12" w:rsidP="00F61F12">
      <w:r w:rsidRPr="00F61F12">
        <w:t>docs: define API error response standard</w:t>
      </w:r>
    </w:p>
    <w:p w14:paraId="529F835E" w14:textId="77777777" w:rsidR="00F61F12" w:rsidRPr="00F61F12" w:rsidRDefault="00F61F12" w:rsidP="00F61F12">
      <w:r w:rsidRPr="00F61F12">
        <w:pict w14:anchorId="5514682F">
          <v:rect id="_x0000_i1180" style="width:0;height:1.5pt" o:hralign="center" o:hrstd="t" o:hr="t" fillcolor="#a0a0a0" stroked="f"/>
        </w:pict>
      </w:r>
    </w:p>
    <w:p w14:paraId="4C7F900E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19. Folder Structure</w:t>
      </w:r>
    </w:p>
    <w:p w14:paraId="54C639EF" w14:textId="77777777" w:rsidR="00F61F12" w:rsidRPr="00F61F12" w:rsidRDefault="00F61F12" w:rsidP="00F61F12">
      <w:proofErr w:type="spellStart"/>
      <w:r w:rsidRPr="00F61F12">
        <w:t>TalentAI</w:t>
      </w:r>
      <w:proofErr w:type="spellEnd"/>
      <w:r w:rsidRPr="00F61F12">
        <w:t>/</w:t>
      </w:r>
    </w:p>
    <w:p w14:paraId="53A95F4A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README.md</w:t>
      </w:r>
    </w:p>
    <w:p w14:paraId="23B96F14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PROJECT_ROADMAP.md</w:t>
      </w:r>
    </w:p>
    <w:p w14:paraId="1BE719E6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PROJECT_STATE.md</w:t>
      </w:r>
    </w:p>
    <w:p w14:paraId="0BD958E9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docs/</w:t>
      </w:r>
    </w:p>
    <w:p w14:paraId="2C3499A5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architecture/</w:t>
      </w:r>
    </w:p>
    <w:p w14:paraId="78F70EDA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</w:t>
      </w:r>
      <w:proofErr w:type="spellStart"/>
      <w:r w:rsidRPr="00F61F12">
        <w:t>api</w:t>
      </w:r>
      <w:proofErr w:type="spellEnd"/>
      <w:r w:rsidRPr="00F61F12">
        <w:t>/</w:t>
      </w:r>
    </w:p>
    <w:p w14:paraId="3901BF13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security/</w:t>
      </w:r>
    </w:p>
    <w:p w14:paraId="130C1BBD" w14:textId="77777777" w:rsidR="00F61F12" w:rsidRPr="00F61F12" w:rsidRDefault="00F61F12" w:rsidP="00F61F12">
      <w:r w:rsidRPr="00F61F12">
        <w:t>│   └── operations/</w:t>
      </w:r>
    </w:p>
    <w:p w14:paraId="5290E159" w14:textId="77777777" w:rsidR="00F61F12" w:rsidRPr="00F61F12" w:rsidRDefault="00F61F12" w:rsidP="00F61F12"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</w:t>
      </w:r>
      <w:proofErr w:type="spellStart"/>
      <w:r w:rsidRPr="00F61F12">
        <w:t>talentai</w:t>
      </w:r>
      <w:proofErr w:type="spellEnd"/>
      <w:r w:rsidRPr="00F61F12">
        <w:t>-backend/</w:t>
      </w:r>
    </w:p>
    <w:p w14:paraId="1B21FC4F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pom.xml</w:t>
      </w:r>
    </w:p>
    <w:p w14:paraId="01D92889" w14:textId="77777777" w:rsidR="00F61F12" w:rsidRPr="00F61F12" w:rsidRDefault="00F61F12" w:rsidP="00F61F12">
      <w:r w:rsidRPr="00F61F12">
        <w:t xml:space="preserve">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</w:t>
      </w:r>
      <w:proofErr w:type="spellStart"/>
      <w:r w:rsidRPr="00F61F12">
        <w:t>src</w:t>
      </w:r>
      <w:proofErr w:type="spellEnd"/>
      <w:r w:rsidRPr="00F61F12">
        <w:t>/</w:t>
      </w:r>
    </w:p>
    <w:p w14:paraId="02F4CE57" w14:textId="77777777" w:rsidR="00F61F12" w:rsidRPr="00F61F12" w:rsidRDefault="00F61F12" w:rsidP="00F61F12">
      <w:r w:rsidRPr="00F61F12">
        <w:t xml:space="preserve">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main/</w:t>
      </w:r>
    </w:p>
    <w:p w14:paraId="049C866D" w14:textId="77777777" w:rsidR="00F61F12" w:rsidRPr="00F61F12" w:rsidRDefault="00F61F12" w:rsidP="00F61F12">
      <w:r w:rsidRPr="00F61F12">
        <w:t xml:space="preserve">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java/com/</w:t>
      </w:r>
      <w:proofErr w:type="spellStart"/>
      <w:r w:rsidRPr="00F61F12">
        <w:t>talentai</w:t>
      </w:r>
      <w:proofErr w:type="spellEnd"/>
      <w:r w:rsidRPr="00F61F12">
        <w:t>/</w:t>
      </w:r>
    </w:p>
    <w:p w14:paraId="03DDAB29" w14:textId="77777777" w:rsidR="00F61F12" w:rsidRPr="00F61F12" w:rsidRDefault="00F61F12" w:rsidP="00F61F12">
      <w:r w:rsidRPr="00F61F12">
        <w:t xml:space="preserve">│   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config/</w:t>
      </w:r>
    </w:p>
    <w:p w14:paraId="69FBEC25" w14:textId="77777777" w:rsidR="00F61F12" w:rsidRPr="00F61F12" w:rsidRDefault="00F61F12" w:rsidP="00F61F12">
      <w:r w:rsidRPr="00F61F12">
        <w:t xml:space="preserve">│   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controller/</w:t>
      </w:r>
    </w:p>
    <w:p w14:paraId="009F2690" w14:textId="77777777" w:rsidR="00F61F12" w:rsidRPr="00F61F12" w:rsidRDefault="00F61F12" w:rsidP="00F61F12">
      <w:r w:rsidRPr="00F61F12">
        <w:t xml:space="preserve">│   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</w:t>
      </w:r>
      <w:proofErr w:type="spellStart"/>
      <w:r w:rsidRPr="00F61F12">
        <w:t>dto</w:t>
      </w:r>
      <w:proofErr w:type="spellEnd"/>
      <w:r w:rsidRPr="00F61F12">
        <w:t>/</w:t>
      </w:r>
    </w:p>
    <w:p w14:paraId="749711BD" w14:textId="77777777" w:rsidR="00F61F12" w:rsidRPr="00F61F12" w:rsidRDefault="00F61F12" w:rsidP="00F61F12">
      <w:r w:rsidRPr="00F61F12">
        <w:t xml:space="preserve">│   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entity/</w:t>
      </w:r>
    </w:p>
    <w:p w14:paraId="62907F0A" w14:textId="77777777" w:rsidR="00F61F12" w:rsidRPr="00F61F12" w:rsidRDefault="00F61F12" w:rsidP="00F61F12">
      <w:r w:rsidRPr="00F61F12">
        <w:t xml:space="preserve">│   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exception/</w:t>
      </w:r>
    </w:p>
    <w:p w14:paraId="5C667FEB" w14:textId="77777777" w:rsidR="00F61F12" w:rsidRPr="00F61F12" w:rsidRDefault="00F61F12" w:rsidP="00F61F12">
      <w:r w:rsidRPr="00F61F12">
        <w:t xml:space="preserve">│   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repository/</w:t>
      </w:r>
    </w:p>
    <w:p w14:paraId="634639AE" w14:textId="77777777" w:rsidR="00F61F12" w:rsidRPr="00F61F12" w:rsidRDefault="00F61F12" w:rsidP="00F61F12">
      <w:r w:rsidRPr="00F61F12">
        <w:t xml:space="preserve">│   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security/</w:t>
      </w:r>
    </w:p>
    <w:p w14:paraId="181FA3DA" w14:textId="77777777" w:rsidR="00F61F12" w:rsidRPr="00F61F12" w:rsidRDefault="00F61F12" w:rsidP="00F61F12">
      <w:r w:rsidRPr="00F61F12">
        <w:lastRenderedPageBreak/>
        <w:t xml:space="preserve">│   │   │   │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service/</w:t>
      </w:r>
    </w:p>
    <w:p w14:paraId="10DD9B4B" w14:textId="77777777" w:rsidR="00F61F12" w:rsidRPr="00F61F12" w:rsidRDefault="00F61F12" w:rsidP="00F61F12">
      <w:r w:rsidRPr="00F61F12">
        <w:t>│   │   │   │   └── util/</w:t>
      </w:r>
    </w:p>
    <w:p w14:paraId="209B4F76" w14:textId="77777777" w:rsidR="00F61F12" w:rsidRPr="00F61F12" w:rsidRDefault="00F61F12" w:rsidP="00F61F12">
      <w:r w:rsidRPr="00F61F12">
        <w:t>│   │   │   └── resources/</w:t>
      </w:r>
    </w:p>
    <w:p w14:paraId="014412B9" w14:textId="77777777" w:rsidR="00F61F12" w:rsidRPr="00F61F12" w:rsidRDefault="00F61F12" w:rsidP="00F61F12">
      <w:r w:rsidRPr="00F61F12">
        <w:t xml:space="preserve">│   │   │    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</w:t>
      </w:r>
      <w:proofErr w:type="spellStart"/>
      <w:proofErr w:type="gramStart"/>
      <w:r w:rsidRPr="00F61F12">
        <w:t>application.properties</w:t>
      </w:r>
      <w:proofErr w:type="spellEnd"/>
      <w:proofErr w:type="gramEnd"/>
    </w:p>
    <w:p w14:paraId="2B8F072B" w14:textId="77777777" w:rsidR="00F61F12" w:rsidRPr="00F61F12" w:rsidRDefault="00F61F12" w:rsidP="00F61F12">
      <w:r w:rsidRPr="00F61F12">
        <w:t xml:space="preserve">│   │   │    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application-</w:t>
      </w:r>
      <w:proofErr w:type="spellStart"/>
      <w:proofErr w:type="gramStart"/>
      <w:r w:rsidRPr="00F61F12">
        <w:t>dev.properties</w:t>
      </w:r>
      <w:proofErr w:type="spellEnd"/>
      <w:proofErr w:type="gramEnd"/>
    </w:p>
    <w:p w14:paraId="2912CCCC" w14:textId="77777777" w:rsidR="00F61F12" w:rsidRPr="00F61F12" w:rsidRDefault="00F61F12" w:rsidP="00F61F12">
      <w:r w:rsidRPr="00F61F12">
        <w:t xml:space="preserve">│   │   │    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application-</w:t>
      </w:r>
      <w:proofErr w:type="spellStart"/>
      <w:proofErr w:type="gramStart"/>
      <w:r w:rsidRPr="00F61F12">
        <w:t>test.properties</w:t>
      </w:r>
      <w:proofErr w:type="spellEnd"/>
      <w:proofErr w:type="gramEnd"/>
    </w:p>
    <w:p w14:paraId="51477AB9" w14:textId="77777777" w:rsidR="00F61F12" w:rsidRPr="00F61F12" w:rsidRDefault="00F61F12" w:rsidP="00F61F12">
      <w:r w:rsidRPr="00F61F12">
        <w:t>│   │   │       └── application-</w:t>
      </w:r>
      <w:proofErr w:type="spellStart"/>
      <w:proofErr w:type="gramStart"/>
      <w:r w:rsidRPr="00F61F12">
        <w:t>prod.properties</w:t>
      </w:r>
      <w:proofErr w:type="spellEnd"/>
      <w:proofErr w:type="gramEnd"/>
    </w:p>
    <w:p w14:paraId="3E3BEDC7" w14:textId="77777777" w:rsidR="00F61F12" w:rsidRPr="00F61F12" w:rsidRDefault="00F61F12" w:rsidP="00F61F12">
      <w:r w:rsidRPr="00F61F12">
        <w:t>│   │   └── test/</w:t>
      </w:r>
    </w:p>
    <w:p w14:paraId="1C1DAFEE" w14:textId="77777777" w:rsidR="00F61F12" w:rsidRPr="00F61F12" w:rsidRDefault="00F61F12" w:rsidP="00F61F12">
      <w:r w:rsidRPr="00F61F12">
        <w:t>│   │       └── java/com/</w:t>
      </w:r>
      <w:proofErr w:type="spellStart"/>
      <w:r w:rsidRPr="00F61F12">
        <w:t>talentai</w:t>
      </w:r>
      <w:proofErr w:type="spellEnd"/>
      <w:r w:rsidRPr="00F61F12">
        <w:t>/</w:t>
      </w:r>
    </w:p>
    <w:p w14:paraId="39F2FFA0" w14:textId="77777777" w:rsidR="00F61F12" w:rsidRPr="00F61F12" w:rsidRDefault="00F61F12" w:rsidP="00F61F12">
      <w:r w:rsidRPr="00F61F12">
        <w:t xml:space="preserve">│   └── </w:t>
      </w:r>
      <w:proofErr w:type="spellStart"/>
      <w:r w:rsidRPr="00F61F12">
        <w:t>Dockerfile</w:t>
      </w:r>
      <w:proofErr w:type="spellEnd"/>
    </w:p>
    <w:p w14:paraId="3A455F83" w14:textId="77777777" w:rsidR="00F61F12" w:rsidRPr="00F61F12" w:rsidRDefault="00F61F12" w:rsidP="00F61F12">
      <w:r w:rsidRPr="00F61F12">
        <w:t xml:space="preserve">└── </w:t>
      </w:r>
      <w:proofErr w:type="spellStart"/>
      <w:r w:rsidRPr="00F61F12">
        <w:t>talentai</w:t>
      </w:r>
      <w:proofErr w:type="spellEnd"/>
      <w:r w:rsidRPr="00F61F12">
        <w:t>-frontend/             # Future</w:t>
      </w:r>
    </w:p>
    <w:p w14:paraId="126DFBE2" w14:textId="77777777" w:rsidR="00F61F12" w:rsidRPr="00F61F12" w:rsidRDefault="00F61F12" w:rsidP="00F61F12">
      <w:r w:rsidRPr="00F61F12">
        <w:t xml:space="preserve"> 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</w:t>
      </w:r>
      <w:proofErr w:type="spellStart"/>
      <w:r w:rsidRPr="00F61F12">
        <w:t>src</w:t>
      </w:r>
      <w:proofErr w:type="spellEnd"/>
      <w:r w:rsidRPr="00F61F12">
        <w:t>/</w:t>
      </w:r>
    </w:p>
    <w:p w14:paraId="2064D808" w14:textId="77777777" w:rsidR="00F61F12" w:rsidRPr="00F61F12" w:rsidRDefault="00F61F12" w:rsidP="00F61F12">
      <w:r w:rsidRPr="00F61F12">
        <w:t xml:space="preserve">    </w:t>
      </w:r>
      <w:r w:rsidRPr="00F61F12">
        <w:rPr>
          <w:rFonts w:ascii="MS Gothic" w:eastAsia="MS Gothic" w:hAnsi="MS Gothic" w:cs="MS Gothic" w:hint="eastAsia"/>
        </w:rPr>
        <w:t>├</w:t>
      </w:r>
      <w:r w:rsidRPr="00F61F12">
        <w:rPr>
          <w:rFonts w:ascii="Calibri" w:hAnsi="Calibri" w:cs="Calibri"/>
        </w:rPr>
        <w:t>──</w:t>
      </w:r>
      <w:r w:rsidRPr="00F61F12">
        <w:t xml:space="preserve"> public/</w:t>
      </w:r>
    </w:p>
    <w:p w14:paraId="57C076F5" w14:textId="77777777" w:rsidR="00F61F12" w:rsidRPr="00F61F12" w:rsidRDefault="00F61F12" w:rsidP="00F61F12">
      <w:r w:rsidRPr="00F61F12">
        <w:t xml:space="preserve">    └── </w:t>
      </w:r>
      <w:proofErr w:type="spellStart"/>
      <w:proofErr w:type="gramStart"/>
      <w:r w:rsidRPr="00F61F12">
        <w:t>package.json</w:t>
      </w:r>
      <w:proofErr w:type="spellEnd"/>
      <w:proofErr w:type="gramEnd"/>
    </w:p>
    <w:p w14:paraId="0DA07CDC" w14:textId="77777777" w:rsidR="00F61F12" w:rsidRPr="00F61F12" w:rsidRDefault="00F61F12" w:rsidP="00F61F12">
      <w:r w:rsidRPr="00F61F12">
        <w:pict w14:anchorId="0AEDBBAD">
          <v:rect id="_x0000_i1181" style="width:0;height:1.5pt" o:hralign="center" o:hrstd="t" o:hr="t" fillcolor="#a0a0a0" stroked="f"/>
        </w:pict>
      </w:r>
    </w:p>
    <w:p w14:paraId="60E2ADF4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20. Deployment Strategy</w:t>
      </w:r>
    </w:p>
    <w:p w14:paraId="73386605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Environments</w:t>
      </w:r>
    </w:p>
    <w:p w14:paraId="55AEBBBC" w14:textId="77777777" w:rsidR="00F61F12" w:rsidRPr="00F61F12" w:rsidRDefault="00F61F12" w:rsidP="00F61F12">
      <w:r w:rsidRPr="00F61F12">
        <w:t>Local Development</w:t>
      </w:r>
    </w:p>
    <w:p w14:paraId="2B65071F" w14:textId="77777777" w:rsidR="00F61F12" w:rsidRPr="00F61F12" w:rsidRDefault="00F61F12" w:rsidP="00F61F12">
      <w:r w:rsidRPr="00F61F12">
        <w:t>Development</w:t>
      </w:r>
    </w:p>
    <w:p w14:paraId="5DCEF259" w14:textId="77777777" w:rsidR="00F61F12" w:rsidRPr="00F61F12" w:rsidRDefault="00F61F12" w:rsidP="00F61F12">
      <w:r w:rsidRPr="00F61F12">
        <w:t>Staging</w:t>
      </w:r>
    </w:p>
    <w:p w14:paraId="6734221D" w14:textId="77777777" w:rsidR="00F61F12" w:rsidRPr="00F61F12" w:rsidRDefault="00F61F12" w:rsidP="00F61F12">
      <w:r w:rsidRPr="00F61F12">
        <w:t>Production</w:t>
      </w:r>
    </w:p>
    <w:p w14:paraId="560D8DF2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Deployment Principles</w:t>
      </w:r>
    </w:p>
    <w:p w14:paraId="610B6DD4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Use environment-specific configuration.</w:t>
      </w:r>
    </w:p>
    <w:p w14:paraId="0E8153F5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Store credentials and API keys in environment variables or a managed secret store.</w:t>
      </w:r>
    </w:p>
    <w:p w14:paraId="127E8DBD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Use Docker containers for consistent deployments.</w:t>
      </w:r>
    </w:p>
    <w:p w14:paraId="1C1033D3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Build and test through GitHub Actions.</w:t>
      </w:r>
    </w:p>
    <w:p w14:paraId="34A0E6EA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Run database migrations during controlled deployment processes.</w:t>
      </w:r>
    </w:p>
    <w:p w14:paraId="1BC780DE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Use HTTPS behind a reverse proxy or managed load balancer.</w:t>
      </w:r>
    </w:p>
    <w:p w14:paraId="4FA780AA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Separate application logs from application containers.</w:t>
      </w:r>
    </w:p>
    <w:p w14:paraId="67FFE68D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Configure health checks and readiness checks.</w:t>
      </w:r>
    </w:p>
    <w:p w14:paraId="5F3CA588" w14:textId="77777777" w:rsidR="00F61F12" w:rsidRPr="00F61F12" w:rsidRDefault="00F61F12" w:rsidP="00F61F12">
      <w:pPr>
        <w:numPr>
          <w:ilvl w:val="0"/>
          <w:numId w:val="30"/>
        </w:numPr>
      </w:pPr>
      <w:r w:rsidRPr="00F61F12">
        <w:t>Maintain backups and recovery procedures for MySQL.</w:t>
      </w:r>
    </w:p>
    <w:p w14:paraId="34A74B57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lastRenderedPageBreak/>
        <w:t>Production Components</w:t>
      </w:r>
    </w:p>
    <w:p w14:paraId="110228E4" w14:textId="77777777" w:rsidR="00F61F12" w:rsidRPr="00F61F12" w:rsidRDefault="00F61F12" w:rsidP="00F61F12">
      <w:r w:rsidRPr="00F61F12">
        <w:t>Frontend Hosting / CDN</w:t>
      </w:r>
    </w:p>
    <w:p w14:paraId="1AE775F7" w14:textId="77777777" w:rsidR="00F61F12" w:rsidRPr="00F61F12" w:rsidRDefault="00F61F12" w:rsidP="00F61F12">
      <w:r w:rsidRPr="00F61F12">
        <w:t xml:space="preserve">        ↓</w:t>
      </w:r>
    </w:p>
    <w:p w14:paraId="3CA554FB" w14:textId="77777777" w:rsidR="00F61F12" w:rsidRPr="00F61F12" w:rsidRDefault="00F61F12" w:rsidP="00F61F12">
      <w:r w:rsidRPr="00F61F12">
        <w:t>Load Balancer / Reverse Proxy</w:t>
      </w:r>
    </w:p>
    <w:p w14:paraId="2DB9E944" w14:textId="77777777" w:rsidR="00F61F12" w:rsidRPr="00F61F12" w:rsidRDefault="00F61F12" w:rsidP="00F61F12">
      <w:r w:rsidRPr="00F61F12">
        <w:t xml:space="preserve">        ↓</w:t>
      </w:r>
    </w:p>
    <w:p w14:paraId="5036A580" w14:textId="77777777" w:rsidR="00F61F12" w:rsidRPr="00F61F12" w:rsidRDefault="00F61F12" w:rsidP="00F61F12">
      <w:r w:rsidRPr="00F61F12">
        <w:t>Spring Boot Application Instances</w:t>
      </w:r>
    </w:p>
    <w:p w14:paraId="5B780A7F" w14:textId="77777777" w:rsidR="00F61F12" w:rsidRPr="00F61F12" w:rsidRDefault="00F61F12" w:rsidP="00F61F12">
      <w:r w:rsidRPr="00F61F12">
        <w:t xml:space="preserve">        ↓</w:t>
      </w:r>
    </w:p>
    <w:p w14:paraId="273792AA" w14:textId="77777777" w:rsidR="00F61F12" w:rsidRPr="00F61F12" w:rsidRDefault="00F61F12" w:rsidP="00F61F12">
      <w:r w:rsidRPr="00F61F12">
        <w:t>MySQL Database</w:t>
      </w:r>
    </w:p>
    <w:p w14:paraId="1A024626" w14:textId="77777777" w:rsidR="00F61F12" w:rsidRPr="00F61F12" w:rsidRDefault="00F61F12" w:rsidP="00F61F12">
      <w:r w:rsidRPr="00F61F12">
        <w:t xml:space="preserve">        ↓</w:t>
      </w:r>
    </w:p>
    <w:p w14:paraId="6449D0BB" w14:textId="77777777" w:rsidR="00F61F12" w:rsidRPr="00F61F12" w:rsidRDefault="00F61F12" w:rsidP="00F61F12">
      <w:r w:rsidRPr="00F61F12">
        <w:t>Object Storage for Resume Files</w:t>
      </w:r>
    </w:p>
    <w:p w14:paraId="7ED98739" w14:textId="77777777" w:rsidR="00F61F12" w:rsidRPr="00F61F12" w:rsidRDefault="00F61F12" w:rsidP="00F61F12">
      <w:r w:rsidRPr="00F61F12">
        <w:t xml:space="preserve">        ↓</w:t>
      </w:r>
    </w:p>
    <w:p w14:paraId="7A25881F" w14:textId="77777777" w:rsidR="00F61F12" w:rsidRPr="00F61F12" w:rsidRDefault="00F61F12" w:rsidP="00F61F12">
      <w:r w:rsidRPr="00F61F12">
        <w:t>AI Provider APIs</w:t>
      </w:r>
    </w:p>
    <w:p w14:paraId="0CE3F531" w14:textId="77777777" w:rsidR="00F61F12" w:rsidRPr="00F61F12" w:rsidRDefault="00F61F12" w:rsidP="00F61F12">
      <w:r w:rsidRPr="00F61F12">
        <w:pict w14:anchorId="5D45A533">
          <v:rect id="_x0000_i1182" style="width:0;height:1.5pt" o:hralign="center" o:hrstd="t" o:hr="t" fillcolor="#a0a0a0" stroked="f"/>
        </w:pict>
      </w:r>
    </w:p>
    <w:p w14:paraId="204209E2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21. AI Architecture</w:t>
      </w:r>
    </w:p>
    <w:p w14:paraId="2081D59B" w14:textId="77777777" w:rsidR="00F61F12" w:rsidRPr="00F61F12" w:rsidRDefault="00F61F12" w:rsidP="00F61F12">
      <w:r w:rsidRPr="00F61F12">
        <w:t>AI is an assistive capability, not an autonomous decision-maker.</w:t>
      </w:r>
    </w:p>
    <w:p w14:paraId="2FEC5F1F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AI Design Principles</w:t>
      </w:r>
    </w:p>
    <w:p w14:paraId="1A09EA80" w14:textId="77777777" w:rsidR="00F61F12" w:rsidRPr="00F61F12" w:rsidRDefault="00F61F12" w:rsidP="00F61F12">
      <w:pPr>
        <w:numPr>
          <w:ilvl w:val="0"/>
          <w:numId w:val="31"/>
        </w:numPr>
      </w:pPr>
      <w:r w:rsidRPr="00F61F12">
        <w:t>Human users retain final hiring authority.</w:t>
      </w:r>
    </w:p>
    <w:p w14:paraId="0975F9DC" w14:textId="77777777" w:rsidR="00F61F12" w:rsidRPr="00F61F12" w:rsidRDefault="00F61F12" w:rsidP="00F61F12">
      <w:pPr>
        <w:numPr>
          <w:ilvl w:val="0"/>
          <w:numId w:val="31"/>
        </w:numPr>
      </w:pPr>
      <w:r w:rsidRPr="00F61F12">
        <w:t>AI outputs must be treated as recommendations.</w:t>
      </w:r>
    </w:p>
    <w:p w14:paraId="0DFF19BB" w14:textId="77777777" w:rsidR="00F61F12" w:rsidRPr="00F61F12" w:rsidRDefault="00F61F12" w:rsidP="00F61F12">
      <w:pPr>
        <w:numPr>
          <w:ilvl w:val="0"/>
          <w:numId w:val="31"/>
        </w:numPr>
      </w:pPr>
      <w:r w:rsidRPr="00F61F12">
        <w:t>AI integration must be isolated behind service interfaces.</w:t>
      </w:r>
    </w:p>
    <w:p w14:paraId="0E8AE63D" w14:textId="77777777" w:rsidR="00F61F12" w:rsidRPr="00F61F12" w:rsidRDefault="00F61F12" w:rsidP="00F61F12">
      <w:pPr>
        <w:numPr>
          <w:ilvl w:val="0"/>
          <w:numId w:val="31"/>
        </w:numPr>
      </w:pPr>
      <w:r w:rsidRPr="00F61F12">
        <w:t xml:space="preserve">AI prompts, model selection, and provider-specific </w:t>
      </w:r>
      <w:proofErr w:type="spellStart"/>
      <w:r w:rsidRPr="00F61F12">
        <w:t>behavior</w:t>
      </w:r>
      <w:proofErr w:type="spellEnd"/>
      <w:r w:rsidRPr="00F61F12">
        <w:t xml:space="preserve"> must not be embedded in controllers.</w:t>
      </w:r>
    </w:p>
    <w:p w14:paraId="01AF7AB2" w14:textId="77777777" w:rsidR="00F61F12" w:rsidRPr="00F61F12" w:rsidRDefault="00F61F12" w:rsidP="00F61F12">
      <w:pPr>
        <w:numPr>
          <w:ilvl w:val="0"/>
          <w:numId w:val="31"/>
        </w:numPr>
      </w:pPr>
      <w:r w:rsidRPr="00F61F12">
        <w:t>AI calls must be logged safely with correlation IDs and operational metadata.</w:t>
      </w:r>
    </w:p>
    <w:p w14:paraId="4402AB8C" w14:textId="77777777" w:rsidR="00F61F12" w:rsidRPr="00F61F12" w:rsidRDefault="00F61F12" w:rsidP="00F61F12">
      <w:pPr>
        <w:numPr>
          <w:ilvl w:val="0"/>
          <w:numId w:val="31"/>
        </w:numPr>
      </w:pPr>
      <w:r w:rsidRPr="00F61F12">
        <w:t>Personally identifiable information must be minimized before external AI processing where possible.</w:t>
      </w:r>
    </w:p>
    <w:p w14:paraId="357BEC22" w14:textId="77777777" w:rsidR="00F61F12" w:rsidRPr="00F61F12" w:rsidRDefault="00F61F12" w:rsidP="00F61F12">
      <w:pPr>
        <w:numPr>
          <w:ilvl w:val="0"/>
          <w:numId w:val="31"/>
        </w:numPr>
      </w:pPr>
      <w:r w:rsidRPr="00F61F12">
        <w:t>AI errors must not block unrelated core workflows unless the feature explicitly requires synchronous results.</w:t>
      </w:r>
    </w:p>
    <w:p w14:paraId="6E1EAFC3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AI Capabilities</w:t>
      </w:r>
    </w:p>
    <w:p w14:paraId="2A49BCC2" w14:textId="77777777" w:rsidR="00F61F12" w:rsidRPr="00F61F12" w:rsidRDefault="00F61F12" w:rsidP="00F61F12">
      <w:r w:rsidRPr="00F61F12">
        <w:t>Resume Parser</w:t>
      </w:r>
    </w:p>
    <w:p w14:paraId="69DB2E20" w14:textId="77777777" w:rsidR="00F61F12" w:rsidRPr="00F61F12" w:rsidRDefault="00F61F12" w:rsidP="00F61F12">
      <w:r w:rsidRPr="00F61F12">
        <w:t xml:space="preserve">    ↓</w:t>
      </w:r>
    </w:p>
    <w:p w14:paraId="18855EB0" w14:textId="77777777" w:rsidR="00F61F12" w:rsidRPr="00F61F12" w:rsidRDefault="00F61F12" w:rsidP="00F61F12">
      <w:r w:rsidRPr="00F61F12">
        <w:t>Structured Candidate Profile</w:t>
      </w:r>
    </w:p>
    <w:p w14:paraId="4F8E5057" w14:textId="77777777" w:rsidR="00F61F12" w:rsidRPr="00F61F12" w:rsidRDefault="00F61F12" w:rsidP="00F61F12"/>
    <w:p w14:paraId="21AD019C" w14:textId="77777777" w:rsidR="00F61F12" w:rsidRPr="00F61F12" w:rsidRDefault="00F61F12" w:rsidP="00F61F12">
      <w:r w:rsidRPr="00F61F12">
        <w:t>Resume Analyzer</w:t>
      </w:r>
    </w:p>
    <w:p w14:paraId="052375A6" w14:textId="77777777" w:rsidR="00F61F12" w:rsidRPr="00F61F12" w:rsidRDefault="00F61F12" w:rsidP="00F61F12">
      <w:r w:rsidRPr="00F61F12">
        <w:lastRenderedPageBreak/>
        <w:t xml:space="preserve">    ↓</w:t>
      </w:r>
    </w:p>
    <w:p w14:paraId="3C6508B8" w14:textId="77777777" w:rsidR="00F61F12" w:rsidRPr="00F61F12" w:rsidRDefault="00F61F12" w:rsidP="00F61F12">
      <w:r w:rsidRPr="00F61F12">
        <w:t>Skill, experience, and qualification insights</w:t>
      </w:r>
    </w:p>
    <w:p w14:paraId="0B0C4327" w14:textId="77777777" w:rsidR="00F61F12" w:rsidRPr="00F61F12" w:rsidRDefault="00F61F12" w:rsidP="00F61F12"/>
    <w:p w14:paraId="7078ED81" w14:textId="77777777" w:rsidR="00F61F12" w:rsidRPr="00F61F12" w:rsidRDefault="00F61F12" w:rsidP="00F61F12">
      <w:r w:rsidRPr="00F61F12">
        <w:t>Candidate Ranking</w:t>
      </w:r>
    </w:p>
    <w:p w14:paraId="6A3C72DC" w14:textId="77777777" w:rsidR="00F61F12" w:rsidRPr="00F61F12" w:rsidRDefault="00F61F12" w:rsidP="00F61F12">
      <w:r w:rsidRPr="00F61F12">
        <w:t xml:space="preserve">    ↓</w:t>
      </w:r>
    </w:p>
    <w:p w14:paraId="2C0F4BA6" w14:textId="77777777" w:rsidR="00F61F12" w:rsidRPr="00F61F12" w:rsidRDefault="00F61F12" w:rsidP="00F61F12">
      <w:r w:rsidRPr="00F61F12">
        <w:t>Ranked candidates with explainable scoring factors</w:t>
      </w:r>
    </w:p>
    <w:p w14:paraId="61D5DE18" w14:textId="77777777" w:rsidR="00F61F12" w:rsidRPr="00F61F12" w:rsidRDefault="00F61F12" w:rsidP="00F61F12"/>
    <w:p w14:paraId="64B620CC" w14:textId="77777777" w:rsidR="00F61F12" w:rsidRPr="00F61F12" w:rsidRDefault="00F61F12" w:rsidP="00F61F12">
      <w:r w:rsidRPr="00F61F12">
        <w:t>Job Matching</w:t>
      </w:r>
    </w:p>
    <w:p w14:paraId="3A152965" w14:textId="77777777" w:rsidR="00F61F12" w:rsidRPr="00F61F12" w:rsidRDefault="00F61F12" w:rsidP="00F61F12">
      <w:r w:rsidRPr="00F61F12">
        <w:t xml:space="preserve">    ↓</w:t>
      </w:r>
    </w:p>
    <w:p w14:paraId="58E1E81F" w14:textId="77777777" w:rsidR="00F61F12" w:rsidRPr="00F61F12" w:rsidRDefault="00F61F12" w:rsidP="00F61F12">
      <w:r w:rsidRPr="00F61F12">
        <w:t>Candidate-job compatibility recommendations</w:t>
      </w:r>
    </w:p>
    <w:p w14:paraId="6D92E4B2" w14:textId="77777777" w:rsidR="00F61F12" w:rsidRPr="00F61F12" w:rsidRDefault="00F61F12" w:rsidP="00F61F12"/>
    <w:p w14:paraId="375C6F09" w14:textId="77777777" w:rsidR="00F61F12" w:rsidRPr="00F61F12" w:rsidRDefault="00F61F12" w:rsidP="00F61F12">
      <w:r w:rsidRPr="00F61F12">
        <w:t>AI Interview Generator</w:t>
      </w:r>
    </w:p>
    <w:p w14:paraId="701C752C" w14:textId="77777777" w:rsidR="00F61F12" w:rsidRPr="00F61F12" w:rsidRDefault="00F61F12" w:rsidP="00F61F12">
      <w:r w:rsidRPr="00F61F12">
        <w:t xml:space="preserve">    ↓</w:t>
      </w:r>
    </w:p>
    <w:p w14:paraId="0EC80F13" w14:textId="77777777" w:rsidR="00F61F12" w:rsidRPr="00F61F12" w:rsidRDefault="00F61F12" w:rsidP="00F61F12">
      <w:r w:rsidRPr="00F61F12">
        <w:t>Role- and candidate-specific interview question suggestions</w:t>
      </w:r>
    </w:p>
    <w:p w14:paraId="2BF70992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AI Processing Strategy</w:t>
      </w:r>
    </w:p>
    <w:p w14:paraId="3F36EC52" w14:textId="77777777" w:rsidR="00F61F12" w:rsidRPr="00F61F12" w:rsidRDefault="00F61F12" w:rsidP="00F61F12">
      <w:pPr>
        <w:numPr>
          <w:ilvl w:val="0"/>
          <w:numId w:val="32"/>
        </w:numPr>
      </w:pPr>
      <w:r w:rsidRPr="00F61F12">
        <w:t>Store AI results separately from source data.</w:t>
      </w:r>
    </w:p>
    <w:p w14:paraId="3914EE2A" w14:textId="77777777" w:rsidR="00F61F12" w:rsidRPr="00F61F12" w:rsidRDefault="00F61F12" w:rsidP="00F61F12">
      <w:pPr>
        <w:numPr>
          <w:ilvl w:val="0"/>
          <w:numId w:val="32"/>
        </w:numPr>
      </w:pPr>
      <w:r w:rsidRPr="00F61F12">
        <w:t>Track analysis status: pending, processing, completed, failed.</w:t>
      </w:r>
    </w:p>
    <w:p w14:paraId="73019C11" w14:textId="77777777" w:rsidR="00F61F12" w:rsidRPr="00F61F12" w:rsidRDefault="00F61F12" w:rsidP="00F61F12">
      <w:pPr>
        <w:numPr>
          <w:ilvl w:val="0"/>
          <w:numId w:val="32"/>
        </w:numPr>
      </w:pPr>
      <w:r w:rsidRPr="00F61F12">
        <w:t>Preserve model/provider metadata for traceability.</w:t>
      </w:r>
    </w:p>
    <w:p w14:paraId="1FCD3E13" w14:textId="77777777" w:rsidR="00F61F12" w:rsidRPr="00F61F12" w:rsidRDefault="00F61F12" w:rsidP="00F61F12">
      <w:pPr>
        <w:numPr>
          <w:ilvl w:val="0"/>
          <w:numId w:val="32"/>
        </w:numPr>
      </w:pPr>
      <w:r w:rsidRPr="00F61F12">
        <w:t>Allow authorized users to re-run analysis.</w:t>
      </w:r>
    </w:p>
    <w:p w14:paraId="1FD32929" w14:textId="77777777" w:rsidR="00F61F12" w:rsidRPr="00F61F12" w:rsidRDefault="00F61F12" w:rsidP="00F61F12">
      <w:pPr>
        <w:numPr>
          <w:ilvl w:val="0"/>
          <w:numId w:val="32"/>
        </w:numPr>
      </w:pPr>
      <w:r w:rsidRPr="00F61F12">
        <w:t>Allow human feedback on AI recommendations.</w:t>
      </w:r>
    </w:p>
    <w:p w14:paraId="02DEBD99" w14:textId="77777777" w:rsidR="00F61F12" w:rsidRPr="00F61F12" w:rsidRDefault="00F61F12" w:rsidP="00F61F12">
      <w:pPr>
        <w:numPr>
          <w:ilvl w:val="0"/>
          <w:numId w:val="32"/>
        </w:numPr>
      </w:pPr>
      <w:r w:rsidRPr="00F61F12">
        <w:t>Prefer asynchronous processing for long-running AI tasks in the future.</w:t>
      </w:r>
    </w:p>
    <w:p w14:paraId="361C56CC" w14:textId="77777777" w:rsidR="00F61F12" w:rsidRPr="00F61F12" w:rsidRDefault="00F61F12" w:rsidP="00F61F12">
      <w:pPr>
        <w:numPr>
          <w:ilvl w:val="0"/>
          <w:numId w:val="32"/>
        </w:numPr>
      </w:pPr>
      <w:r w:rsidRPr="00F61F12">
        <w:t>Introduce queues and background workers when AI volume requires it.</w:t>
      </w:r>
    </w:p>
    <w:p w14:paraId="783A9D23" w14:textId="77777777" w:rsidR="00F61F12" w:rsidRPr="00F61F12" w:rsidRDefault="00F61F12" w:rsidP="00F61F12">
      <w:r w:rsidRPr="00F61F12">
        <w:pict w14:anchorId="53DF8F0F">
          <v:rect id="_x0000_i1183" style="width:0;height:1.5pt" o:hralign="center" o:hrstd="t" o:hr="t" fillcolor="#a0a0a0" stroked="f"/>
        </w:pict>
      </w:r>
    </w:p>
    <w:p w14:paraId="7BAB2E10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22. Testing Strategy</w:t>
      </w:r>
    </w:p>
    <w:p w14:paraId="711320CF" w14:textId="77777777" w:rsidR="00F61F12" w:rsidRPr="00F61F12" w:rsidRDefault="00F61F12" w:rsidP="00F61F12">
      <w:r w:rsidRPr="00F61F12">
        <w:t>Testing is required for every implemented feature.</w:t>
      </w:r>
    </w:p>
    <w:p w14:paraId="05DE8EED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Test Layers</w:t>
      </w:r>
    </w:p>
    <w:p w14:paraId="461DD8F6" w14:textId="77777777" w:rsidR="00F61F12" w:rsidRPr="00F61F12" w:rsidRDefault="00F61F12" w:rsidP="00F61F12">
      <w:r w:rsidRPr="00F61F12">
        <w:t>Unit Tests</w:t>
      </w:r>
    </w:p>
    <w:p w14:paraId="02193E6C" w14:textId="77777777" w:rsidR="00F61F12" w:rsidRPr="00F61F12" w:rsidRDefault="00F61F12" w:rsidP="00F61F12">
      <w:r w:rsidRPr="00F61F12">
        <w:t xml:space="preserve">    Service business logic</w:t>
      </w:r>
    </w:p>
    <w:p w14:paraId="1D7C5BAD" w14:textId="77777777" w:rsidR="00F61F12" w:rsidRPr="00F61F12" w:rsidRDefault="00F61F12" w:rsidP="00F61F12">
      <w:r w:rsidRPr="00F61F12">
        <w:t xml:space="preserve">    DTO mapping</w:t>
      </w:r>
    </w:p>
    <w:p w14:paraId="46D5B64B" w14:textId="77777777" w:rsidR="00F61F12" w:rsidRPr="00F61F12" w:rsidRDefault="00F61F12" w:rsidP="00F61F12">
      <w:r w:rsidRPr="00F61F12">
        <w:t xml:space="preserve">    Utility </w:t>
      </w:r>
      <w:proofErr w:type="spellStart"/>
      <w:r w:rsidRPr="00F61F12">
        <w:t>behavior</w:t>
      </w:r>
      <w:proofErr w:type="spellEnd"/>
    </w:p>
    <w:p w14:paraId="0FBF3FCE" w14:textId="77777777" w:rsidR="00F61F12" w:rsidRPr="00F61F12" w:rsidRDefault="00F61F12" w:rsidP="00F61F12"/>
    <w:p w14:paraId="36FF6C2C" w14:textId="77777777" w:rsidR="00F61F12" w:rsidRPr="00F61F12" w:rsidRDefault="00F61F12" w:rsidP="00F61F12">
      <w:r w:rsidRPr="00F61F12">
        <w:lastRenderedPageBreak/>
        <w:t>Repository Tests</w:t>
      </w:r>
    </w:p>
    <w:p w14:paraId="7FE59F82" w14:textId="77777777" w:rsidR="00F61F12" w:rsidRPr="00F61F12" w:rsidRDefault="00F61F12" w:rsidP="00F61F12">
      <w:r w:rsidRPr="00F61F12">
        <w:t xml:space="preserve">    JPA queries</w:t>
      </w:r>
    </w:p>
    <w:p w14:paraId="27254207" w14:textId="77777777" w:rsidR="00F61F12" w:rsidRPr="00F61F12" w:rsidRDefault="00F61F12" w:rsidP="00F61F12">
      <w:r w:rsidRPr="00F61F12">
        <w:t xml:space="preserve">    Persistence constraints</w:t>
      </w:r>
    </w:p>
    <w:p w14:paraId="5B62CD80" w14:textId="77777777" w:rsidR="00F61F12" w:rsidRPr="00F61F12" w:rsidRDefault="00F61F12" w:rsidP="00F61F12"/>
    <w:p w14:paraId="787281DC" w14:textId="77777777" w:rsidR="00F61F12" w:rsidRPr="00F61F12" w:rsidRDefault="00F61F12" w:rsidP="00F61F12">
      <w:r w:rsidRPr="00F61F12">
        <w:t>Controller Tests</w:t>
      </w:r>
    </w:p>
    <w:p w14:paraId="5BECD75F" w14:textId="77777777" w:rsidR="00F61F12" w:rsidRPr="00F61F12" w:rsidRDefault="00F61F12" w:rsidP="00F61F12">
      <w:r w:rsidRPr="00F61F12">
        <w:t xml:space="preserve">    Endpoint </w:t>
      </w:r>
      <w:proofErr w:type="spellStart"/>
      <w:r w:rsidRPr="00F61F12">
        <w:t>behavior</w:t>
      </w:r>
      <w:proofErr w:type="spellEnd"/>
    </w:p>
    <w:p w14:paraId="280F3A7E" w14:textId="77777777" w:rsidR="00F61F12" w:rsidRPr="00F61F12" w:rsidRDefault="00F61F12" w:rsidP="00F61F12">
      <w:r w:rsidRPr="00F61F12">
        <w:t xml:space="preserve">    Validation</w:t>
      </w:r>
    </w:p>
    <w:p w14:paraId="6B43CB96" w14:textId="77777777" w:rsidR="00F61F12" w:rsidRPr="00F61F12" w:rsidRDefault="00F61F12" w:rsidP="00F61F12">
      <w:r w:rsidRPr="00F61F12">
        <w:t xml:space="preserve">    Response status and contracts</w:t>
      </w:r>
    </w:p>
    <w:p w14:paraId="22E63533" w14:textId="77777777" w:rsidR="00F61F12" w:rsidRPr="00F61F12" w:rsidRDefault="00F61F12" w:rsidP="00F61F12"/>
    <w:p w14:paraId="7493BB2B" w14:textId="77777777" w:rsidR="00F61F12" w:rsidRPr="00F61F12" w:rsidRDefault="00F61F12" w:rsidP="00F61F12">
      <w:r w:rsidRPr="00F61F12">
        <w:t>Security Tests</w:t>
      </w:r>
    </w:p>
    <w:p w14:paraId="62805210" w14:textId="77777777" w:rsidR="00F61F12" w:rsidRPr="00F61F12" w:rsidRDefault="00F61F12" w:rsidP="00F61F12">
      <w:r w:rsidRPr="00F61F12">
        <w:t xml:space="preserve">    Authentication</w:t>
      </w:r>
    </w:p>
    <w:p w14:paraId="6FD909F3" w14:textId="77777777" w:rsidR="00F61F12" w:rsidRPr="00F61F12" w:rsidRDefault="00F61F12" w:rsidP="00F61F12">
      <w:r w:rsidRPr="00F61F12">
        <w:t xml:space="preserve">    Authorization</w:t>
      </w:r>
    </w:p>
    <w:p w14:paraId="745F9CD2" w14:textId="77777777" w:rsidR="00F61F12" w:rsidRPr="00F61F12" w:rsidRDefault="00F61F12" w:rsidP="00F61F12">
      <w:r w:rsidRPr="00F61F12">
        <w:t xml:space="preserve">    Role restrictions</w:t>
      </w:r>
    </w:p>
    <w:p w14:paraId="131013B6" w14:textId="77777777" w:rsidR="00F61F12" w:rsidRPr="00F61F12" w:rsidRDefault="00F61F12" w:rsidP="00F61F12">
      <w:r w:rsidRPr="00F61F12">
        <w:t xml:space="preserve">    Ownership enforcement</w:t>
      </w:r>
    </w:p>
    <w:p w14:paraId="6AD0E47D" w14:textId="77777777" w:rsidR="00F61F12" w:rsidRPr="00F61F12" w:rsidRDefault="00F61F12" w:rsidP="00F61F12"/>
    <w:p w14:paraId="6ADA722A" w14:textId="77777777" w:rsidR="00F61F12" w:rsidRPr="00F61F12" w:rsidRDefault="00F61F12" w:rsidP="00F61F12">
      <w:r w:rsidRPr="00F61F12">
        <w:t>Integration Tests</w:t>
      </w:r>
    </w:p>
    <w:p w14:paraId="595A9EAE" w14:textId="77777777" w:rsidR="00F61F12" w:rsidRPr="00F61F12" w:rsidRDefault="00F61F12" w:rsidP="00F61F12">
      <w:r w:rsidRPr="00F61F12">
        <w:t xml:space="preserve">    Cross-layer workflows</w:t>
      </w:r>
    </w:p>
    <w:p w14:paraId="048668EF" w14:textId="77777777" w:rsidR="00F61F12" w:rsidRPr="00F61F12" w:rsidRDefault="00F61F12" w:rsidP="00F61F12">
      <w:r w:rsidRPr="00F61F12">
        <w:t xml:space="preserve">    Database interactions</w:t>
      </w:r>
    </w:p>
    <w:p w14:paraId="337445A2" w14:textId="77777777" w:rsidR="00F61F12" w:rsidRPr="00F61F12" w:rsidRDefault="00F61F12" w:rsidP="00F61F12">
      <w:r w:rsidRPr="00F61F12">
        <w:t xml:space="preserve">    External-service boundaries</w:t>
      </w:r>
    </w:p>
    <w:p w14:paraId="0EA02328" w14:textId="77777777" w:rsidR="00F61F12" w:rsidRPr="00F61F12" w:rsidRDefault="00F61F12" w:rsidP="00F61F12"/>
    <w:p w14:paraId="30717E10" w14:textId="77777777" w:rsidR="00F61F12" w:rsidRPr="00F61F12" w:rsidRDefault="00F61F12" w:rsidP="00F61F12">
      <w:r w:rsidRPr="00F61F12">
        <w:t>End-to-End Tests</w:t>
      </w:r>
    </w:p>
    <w:p w14:paraId="0CFDFF10" w14:textId="77777777" w:rsidR="00F61F12" w:rsidRPr="00F61F12" w:rsidRDefault="00F61F12" w:rsidP="00F61F12">
      <w:r w:rsidRPr="00F61F12">
        <w:t xml:space="preserve">    Critical user journeys with frontend integration</w:t>
      </w:r>
    </w:p>
    <w:p w14:paraId="072EB4B9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Testing Principles</w:t>
      </w:r>
    </w:p>
    <w:p w14:paraId="25D7E19E" w14:textId="77777777" w:rsidR="00F61F12" w:rsidRPr="00F61F12" w:rsidRDefault="00F61F12" w:rsidP="00F61F12">
      <w:pPr>
        <w:numPr>
          <w:ilvl w:val="0"/>
          <w:numId w:val="33"/>
        </w:numPr>
      </w:pPr>
      <w:r w:rsidRPr="00F61F12">
        <w:t>Test business rules in service classes.</w:t>
      </w:r>
    </w:p>
    <w:p w14:paraId="65F73E04" w14:textId="77777777" w:rsidR="00F61F12" w:rsidRPr="00F61F12" w:rsidRDefault="00F61F12" w:rsidP="00F61F12">
      <w:pPr>
        <w:numPr>
          <w:ilvl w:val="0"/>
          <w:numId w:val="33"/>
        </w:numPr>
      </w:pPr>
      <w:r w:rsidRPr="00F61F12">
        <w:t>Test validation failures and error formats.</w:t>
      </w:r>
    </w:p>
    <w:p w14:paraId="59131491" w14:textId="77777777" w:rsidR="00F61F12" w:rsidRPr="00F61F12" w:rsidRDefault="00F61F12" w:rsidP="00F61F12">
      <w:pPr>
        <w:numPr>
          <w:ilvl w:val="0"/>
          <w:numId w:val="33"/>
        </w:numPr>
      </w:pPr>
      <w:r w:rsidRPr="00F61F12">
        <w:t>Test unauthorized and forbidden access cases.</w:t>
      </w:r>
    </w:p>
    <w:p w14:paraId="4C08D4D8" w14:textId="77777777" w:rsidR="00F61F12" w:rsidRPr="00F61F12" w:rsidRDefault="00F61F12" w:rsidP="00F61F12">
      <w:pPr>
        <w:numPr>
          <w:ilvl w:val="0"/>
          <w:numId w:val="33"/>
        </w:numPr>
      </w:pPr>
      <w:r w:rsidRPr="00F61F12">
        <w:t>Use isolated test configuration and test databases.</w:t>
      </w:r>
    </w:p>
    <w:p w14:paraId="09DA37F7" w14:textId="77777777" w:rsidR="00F61F12" w:rsidRPr="00F61F12" w:rsidRDefault="00F61F12" w:rsidP="00F61F12">
      <w:pPr>
        <w:numPr>
          <w:ilvl w:val="0"/>
          <w:numId w:val="33"/>
        </w:numPr>
      </w:pPr>
      <w:r w:rsidRPr="00F61F12">
        <w:t>Do not require a developer’s local MySQL database for automated tests.</w:t>
      </w:r>
    </w:p>
    <w:p w14:paraId="13A1BBE0" w14:textId="77777777" w:rsidR="00F61F12" w:rsidRPr="00F61F12" w:rsidRDefault="00F61F12" w:rsidP="00F61F12">
      <w:pPr>
        <w:numPr>
          <w:ilvl w:val="0"/>
          <w:numId w:val="33"/>
        </w:numPr>
      </w:pPr>
      <w:r w:rsidRPr="00F61F12">
        <w:t>Test all critical recruitment flows before release.</w:t>
      </w:r>
    </w:p>
    <w:p w14:paraId="3EB13C3E" w14:textId="77777777" w:rsidR="00F61F12" w:rsidRPr="00F61F12" w:rsidRDefault="00F61F12" w:rsidP="00F61F12">
      <w:pPr>
        <w:numPr>
          <w:ilvl w:val="0"/>
          <w:numId w:val="33"/>
        </w:numPr>
      </w:pPr>
      <w:r w:rsidRPr="00F61F12">
        <w:t>Add regression tests for every fixed production defect.</w:t>
      </w:r>
    </w:p>
    <w:p w14:paraId="3060F562" w14:textId="77777777" w:rsidR="00F61F12" w:rsidRPr="00F61F12" w:rsidRDefault="00F61F12" w:rsidP="00F61F12">
      <w:r w:rsidRPr="00F61F12">
        <w:pict w14:anchorId="4280241E">
          <v:rect id="_x0000_i1184" style="width:0;height:1.5pt" o:hralign="center" o:hrstd="t" o:hr="t" fillcolor="#a0a0a0" stroked="f"/>
        </w:pict>
      </w:r>
    </w:p>
    <w:p w14:paraId="12B288CC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lastRenderedPageBreak/>
        <w:t>23. Future Scalability Plan</w:t>
      </w:r>
    </w:p>
    <w:p w14:paraId="6636A591" w14:textId="77777777" w:rsidR="00F61F12" w:rsidRPr="00F61F12" w:rsidRDefault="00F61F12" w:rsidP="00F61F12">
      <w:proofErr w:type="spellStart"/>
      <w:r w:rsidRPr="00F61F12">
        <w:t>TalentAI</w:t>
      </w:r>
      <w:proofErr w:type="spellEnd"/>
      <w:r w:rsidRPr="00F61F12">
        <w:t xml:space="preserve"> will begin as a modular monolith and scale deliberately.</w:t>
      </w:r>
    </w:p>
    <w:p w14:paraId="597A9300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Phase 1: Modular Monolith</w:t>
      </w:r>
    </w:p>
    <w:p w14:paraId="4E665359" w14:textId="77777777" w:rsidR="00F61F12" w:rsidRPr="00F61F12" w:rsidRDefault="00F61F12" w:rsidP="00F61F12">
      <w:pPr>
        <w:numPr>
          <w:ilvl w:val="0"/>
          <w:numId w:val="34"/>
        </w:numPr>
      </w:pPr>
      <w:r w:rsidRPr="00F61F12">
        <w:t>One Spring Boot application.</w:t>
      </w:r>
    </w:p>
    <w:p w14:paraId="469849D5" w14:textId="77777777" w:rsidR="00F61F12" w:rsidRPr="00F61F12" w:rsidRDefault="00F61F12" w:rsidP="00F61F12">
      <w:pPr>
        <w:numPr>
          <w:ilvl w:val="0"/>
          <w:numId w:val="34"/>
        </w:numPr>
      </w:pPr>
      <w:r w:rsidRPr="00F61F12">
        <w:t>One MySQL database.</w:t>
      </w:r>
    </w:p>
    <w:p w14:paraId="5B555BAD" w14:textId="77777777" w:rsidR="00F61F12" w:rsidRPr="00F61F12" w:rsidRDefault="00F61F12" w:rsidP="00F61F12">
      <w:pPr>
        <w:numPr>
          <w:ilvl w:val="0"/>
          <w:numId w:val="34"/>
        </w:numPr>
      </w:pPr>
      <w:r w:rsidRPr="00F61F12">
        <w:t>Clear module boundaries.</w:t>
      </w:r>
    </w:p>
    <w:p w14:paraId="74AAD9E1" w14:textId="77777777" w:rsidR="00F61F12" w:rsidRPr="00F61F12" w:rsidRDefault="00F61F12" w:rsidP="00F61F12">
      <w:pPr>
        <w:numPr>
          <w:ilvl w:val="0"/>
          <w:numId w:val="34"/>
        </w:numPr>
      </w:pPr>
      <w:r w:rsidRPr="00F61F12">
        <w:t>REST APIs.</w:t>
      </w:r>
    </w:p>
    <w:p w14:paraId="59758B5E" w14:textId="77777777" w:rsidR="00F61F12" w:rsidRPr="00F61F12" w:rsidRDefault="00F61F12" w:rsidP="00F61F12">
      <w:pPr>
        <w:numPr>
          <w:ilvl w:val="0"/>
          <w:numId w:val="34"/>
        </w:numPr>
      </w:pPr>
      <w:r w:rsidRPr="00F61F12">
        <w:t>Basic AI integrations.</w:t>
      </w:r>
    </w:p>
    <w:p w14:paraId="0D706E17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Phase 2: Operational Scaling</w:t>
      </w:r>
    </w:p>
    <w:p w14:paraId="2D3C3323" w14:textId="77777777" w:rsidR="00F61F12" w:rsidRPr="00F61F12" w:rsidRDefault="00F61F12" w:rsidP="00F61F12">
      <w:pPr>
        <w:numPr>
          <w:ilvl w:val="0"/>
          <w:numId w:val="35"/>
        </w:numPr>
      </w:pPr>
      <w:r w:rsidRPr="00F61F12">
        <w:t>Containerized deployments.</w:t>
      </w:r>
    </w:p>
    <w:p w14:paraId="798283D4" w14:textId="77777777" w:rsidR="00F61F12" w:rsidRPr="00F61F12" w:rsidRDefault="00F61F12" w:rsidP="00F61F12">
      <w:pPr>
        <w:numPr>
          <w:ilvl w:val="0"/>
          <w:numId w:val="35"/>
        </w:numPr>
      </w:pPr>
      <w:r w:rsidRPr="00F61F12">
        <w:t>Multiple application instances.</w:t>
      </w:r>
    </w:p>
    <w:p w14:paraId="1F084C1C" w14:textId="77777777" w:rsidR="00F61F12" w:rsidRPr="00F61F12" w:rsidRDefault="00F61F12" w:rsidP="00F61F12">
      <w:pPr>
        <w:numPr>
          <w:ilvl w:val="0"/>
          <w:numId w:val="35"/>
        </w:numPr>
      </w:pPr>
      <w:r w:rsidRPr="00F61F12">
        <w:t>Redis caching.</w:t>
      </w:r>
    </w:p>
    <w:p w14:paraId="1C5C9DD3" w14:textId="77777777" w:rsidR="00F61F12" w:rsidRPr="00F61F12" w:rsidRDefault="00F61F12" w:rsidP="00F61F12">
      <w:pPr>
        <w:numPr>
          <w:ilvl w:val="0"/>
          <w:numId w:val="35"/>
        </w:numPr>
      </w:pPr>
      <w:r w:rsidRPr="00F61F12">
        <w:t>Background job processing.</w:t>
      </w:r>
    </w:p>
    <w:p w14:paraId="281F5E5A" w14:textId="77777777" w:rsidR="00F61F12" w:rsidRPr="00F61F12" w:rsidRDefault="00F61F12" w:rsidP="00F61F12">
      <w:pPr>
        <w:numPr>
          <w:ilvl w:val="0"/>
          <w:numId w:val="35"/>
        </w:numPr>
      </w:pPr>
      <w:r w:rsidRPr="00F61F12">
        <w:t>Object storage for resumes.</w:t>
      </w:r>
    </w:p>
    <w:p w14:paraId="56736D19" w14:textId="77777777" w:rsidR="00F61F12" w:rsidRPr="00F61F12" w:rsidRDefault="00F61F12" w:rsidP="00F61F12">
      <w:pPr>
        <w:numPr>
          <w:ilvl w:val="0"/>
          <w:numId w:val="35"/>
        </w:numPr>
      </w:pPr>
      <w:r w:rsidRPr="00F61F12">
        <w:t>Centralized logging and monitoring.</w:t>
      </w:r>
    </w:p>
    <w:p w14:paraId="252D4016" w14:textId="77777777" w:rsidR="00F61F12" w:rsidRPr="00F61F12" w:rsidRDefault="00F61F12" w:rsidP="00F61F12">
      <w:pPr>
        <w:numPr>
          <w:ilvl w:val="0"/>
          <w:numId w:val="35"/>
        </w:numPr>
      </w:pPr>
      <w:r w:rsidRPr="00F61F12">
        <w:t>Rate limiting.</w:t>
      </w:r>
    </w:p>
    <w:p w14:paraId="540043F6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Phase 3: Service Extraction When Justified</w:t>
      </w:r>
    </w:p>
    <w:p w14:paraId="293C2882" w14:textId="77777777" w:rsidR="00F61F12" w:rsidRPr="00F61F12" w:rsidRDefault="00F61F12" w:rsidP="00F61F12">
      <w:r w:rsidRPr="00F61F12">
        <w:t>Potential independently scalable components:</w:t>
      </w:r>
    </w:p>
    <w:p w14:paraId="03EACB89" w14:textId="77777777" w:rsidR="00F61F12" w:rsidRPr="00F61F12" w:rsidRDefault="00F61F12" w:rsidP="00F61F12">
      <w:r w:rsidRPr="00F61F12">
        <w:t>AI Processing Service</w:t>
      </w:r>
    </w:p>
    <w:p w14:paraId="618F051C" w14:textId="77777777" w:rsidR="00F61F12" w:rsidRPr="00F61F12" w:rsidRDefault="00F61F12" w:rsidP="00F61F12">
      <w:r w:rsidRPr="00F61F12">
        <w:t>Resume Processing Service</w:t>
      </w:r>
    </w:p>
    <w:p w14:paraId="46C3E1CE" w14:textId="77777777" w:rsidR="00F61F12" w:rsidRPr="00F61F12" w:rsidRDefault="00F61F12" w:rsidP="00F61F12">
      <w:r w:rsidRPr="00F61F12">
        <w:t>Notification Service</w:t>
      </w:r>
    </w:p>
    <w:p w14:paraId="63BA857C" w14:textId="77777777" w:rsidR="00F61F12" w:rsidRPr="00F61F12" w:rsidRDefault="00F61F12" w:rsidP="00F61F12">
      <w:r w:rsidRPr="00F61F12">
        <w:t>Analytics Service</w:t>
      </w:r>
    </w:p>
    <w:p w14:paraId="059FC43C" w14:textId="77777777" w:rsidR="00F61F12" w:rsidRPr="00F61F12" w:rsidRDefault="00F61F12" w:rsidP="00F61F12">
      <w:r w:rsidRPr="00F61F12">
        <w:t>Search Service</w:t>
      </w:r>
    </w:p>
    <w:p w14:paraId="5D37F1A2" w14:textId="77777777" w:rsidR="00F61F12" w:rsidRPr="00F61F12" w:rsidRDefault="00F61F12" w:rsidP="00F61F12">
      <w:r w:rsidRPr="00F61F12">
        <w:t>Services should be extracted only when there is a demonstrated need involving deployment independence, team ownership, scale, reliability, or performance.</w:t>
      </w:r>
    </w:p>
    <w:p w14:paraId="463DCAC3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Multi-Tenant Readiness</w:t>
      </w:r>
    </w:p>
    <w:p w14:paraId="4B987ECB" w14:textId="77777777" w:rsidR="00F61F12" w:rsidRPr="00F61F12" w:rsidRDefault="00F61F12" w:rsidP="00F61F12">
      <w:r w:rsidRPr="00F61F12">
        <w:t>Future company-based SaaS support should include:</w:t>
      </w:r>
    </w:p>
    <w:p w14:paraId="3445176D" w14:textId="77777777" w:rsidR="00F61F12" w:rsidRPr="00F61F12" w:rsidRDefault="00F61F12" w:rsidP="00F61F12">
      <w:pPr>
        <w:numPr>
          <w:ilvl w:val="0"/>
          <w:numId w:val="36"/>
        </w:numPr>
      </w:pPr>
      <w:r w:rsidRPr="00F61F12">
        <w:t>Clear company ownership in relevant entities.</w:t>
      </w:r>
    </w:p>
    <w:p w14:paraId="59A076BB" w14:textId="77777777" w:rsidR="00F61F12" w:rsidRPr="00F61F12" w:rsidRDefault="00F61F12" w:rsidP="00F61F12">
      <w:pPr>
        <w:numPr>
          <w:ilvl w:val="0"/>
          <w:numId w:val="36"/>
        </w:numPr>
      </w:pPr>
      <w:r w:rsidRPr="00F61F12">
        <w:t>Company-scoped authorization.</w:t>
      </w:r>
    </w:p>
    <w:p w14:paraId="7BF7BE5E" w14:textId="77777777" w:rsidR="00F61F12" w:rsidRPr="00F61F12" w:rsidRDefault="00F61F12" w:rsidP="00F61F12">
      <w:pPr>
        <w:numPr>
          <w:ilvl w:val="0"/>
          <w:numId w:val="36"/>
        </w:numPr>
      </w:pPr>
      <w:r w:rsidRPr="00F61F12">
        <w:t>Tenant-aware data access rules.</w:t>
      </w:r>
    </w:p>
    <w:p w14:paraId="6A4F2591" w14:textId="77777777" w:rsidR="00F61F12" w:rsidRPr="00F61F12" w:rsidRDefault="00F61F12" w:rsidP="00F61F12">
      <w:pPr>
        <w:numPr>
          <w:ilvl w:val="0"/>
          <w:numId w:val="36"/>
        </w:numPr>
      </w:pPr>
      <w:r w:rsidRPr="00F61F12">
        <w:t>Tenant isolation strategy before enterprise onboarding.</w:t>
      </w:r>
    </w:p>
    <w:p w14:paraId="79610A9B" w14:textId="77777777" w:rsidR="00F61F12" w:rsidRPr="00F61F12" w:rsidRDefault="00F61F12" w:rsidP="00F61F12">
      <w:pPr>
        <w:numPr>
          <w:ilvl w:val="0"/>
          <w:numId w:val="36"/>
        </w:numPr>
      </w:pPr>
      <w:r w:rsidRPr="00F61F12">
        <w:lastRenderedPageBreak/>
        <w:t>Auditability of cross-company access prevention.</w:t>
      </w:r>
    </w:p>
    <w:p w14:paraId="1AE0E1D5" w14:textId="77777777" w:rsidR="00F61F12" w:rsidRPr="00F61F12" w:rsidRDefault="00F61F12" w:rsidP="00F61F12">
      <w:r w:rsidRPr="00F61F12">
        <w:pict w14:anchorId="48F65B6E">
          <v:rect id="_x0000_i1185" style="width:0;height:1.5pt" o:hralign="center" o:hrstd="t" o:hr="t" fillcolor="#a0a0a0" stroked="f"/>
        </w:pict>
      </w:r>
    </w:p>
    <w:p w14:paraId="4044763B" w14:textId="77777777" w:rsidR="00F61F12" w:rsidRPr="00F61F12" w:rsidRDefault="00F61F12" w:rsidP="00F61F12">
      <w:pPr>
        <w:rPr>
          <w:b/>
          <w:bCs/>
        </w:rPr>
      </w:pPr>
      <w:r w:rsidRPr="00F61F12">
        <w:rPr>
          <w:b/>
          <w:bCs/>
        </w:rPr>
        <w:t>24. Engineering Principles</w:t>
      </w:r>
    </w:p>
    <w:p w14:paraId="1D7884B6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Build for correctness before optimization.</w:t>
      </w:r>
    </w:p>
    <w:p w14:paraId="3387F456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Prefer clear, maintainable solutions.</w:t>
      </w:r>
    </w:p>
    <w:p w14:paraId="01B56641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Keep the architecture modular and intentionally simple.</w:t>
      </w:r>
    </w:p>
    <w:p w14:paraId="27208B61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Maintain strict separation between controller, service, repository, entity, and DTO responsibilities.</w:t>
      </w:r>
    </w:p>
    <w:p w14:paraId="268FD1D2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Treat security and privacy as product requirements.</w:t>
      </w:r>
    </w:p>
    <w:p w14:paraId="76713E00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Keep humans in control of AI-assisted hiring decisions.</w:t>
      </w:r>
    </w:p>
    <w:p w14:paraId="71648899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Make AI outcomes explainable where possible.</w:t>
      </w:r>
    </w:p>
    <w:p w14:paraId="38D94680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Avoid premature microservices and unnecessary abstractions.</w:t>
      </w:r>
    </w:p>
    <w:p w14:paraId="02726C27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Use stable API contracts and predictable error handling.</w:t>
      </w:r>
    </w:p>
    <w:p w14:paraId="7AABCADD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 xml:space="preserve">Test critical business </w:t>
      </w:r>
      <w:proofErr w:type="spellStart"/>
      <w:r w:rsidRPr="00F61F12">
        <w:t>behavior</w:t>
      </w:r>
      <w:proofErr w:type="spellEnd"/>
      <w:r w:rsidRPr="00F61F12">
        <w:t>, not only framework wiring.</w:t>
      </w:r>
    </w:p>
    <w:p w14:paraId="2B92710E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Document important architectural decisions.</w:t>
      </w:r>
    </w:p>
    <w:p w14:paraId="2C07FEBA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Deliver one focused, complete feature at a time.</w:t>
      </w:r>
    </w:p>
    <w:p w14:paraId="49C3FAD7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Preserve backward compatibility whenever possible.</w:t>
      </w:r>
    </w:p>
    <w:p w14:paraId="7E7AD8B4" w14:textId="77777777" w:rsidR="00F61F12" w:rsidRPr="00F61F12" w:rsidRDefault="00F61F12" w:rsidP="00F61F12">
      <w:pPr>
        <w:numPr>
          <w:ilvl w:val="0"/>
          <w:numId w:val="37"/>
        </w:numPr>
      </w:pPr>
      <w:r w:rsidRPr="00F61F12">
        <w:t>Design for growth without sacrificing present-day clarity.</w:t>
      </w:r>
    </w:p>
    <w:p w14:paraId="0990A15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1. Domain-Driven Design (DDD)</w:t>
      </w:r>
    </w:p>
    <w:p w14:paraId="0C8A9592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Currently it is</w:t>
      </w:r>
    </w:p>
    <w:p w14:paraId="3B98CB65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controller</w:t>
      </w:r>
    </w:p>
    <w:p w14:paraId="6FBFB4DC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service</w:t>
      </w:r>
    </w:p>
    <w:p w14:paraId="288A4D9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repository</w:t>
      </w:r>
    </w:p>
    <w:p w14:paraId="5CCF6276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entity</w:t>
      </w:r>
    </w:p>
    <w:p w14:paraId="1B012315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Good.</w:t>
      </w:r>
    </w:p>
    <w:p w14:paraId="15ABAAC8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for a product that may become huge,</w:t>
      </w:r>
    </w:p>
    <w:p w14:paraId="75C37F70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 recommend moving toward</w:t>
      </w:r>
    </w:p>
    <w:p w14:paraId="67FCE226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Module</w:t>
      </w:r>
    </w:p>
    <w:p w14:paraId="6B7CAC6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EE30FA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UserController</w:t>
      </w:r>
      <w:proofErr w:type="spellEnd"/>
    </w:p>
    <w:p w14:paraId="54D9A695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D8921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UserService</w:t>
      </w:r>
      <w:proofErr w:type="spellEnd"/>
    </w:p>
    <w:p w14:paraId="5B68A49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800056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UserRepository</w:t>
      </w:r>
      <w:proofErr w:type="spellEnd"/>
    </w:p>
    <w:p w14:paraId="4199D34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4A7A05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UserEntity</w:t>
      </w:r>
      <w:proofErr w:type="spellEnd"/>
    </w:p>
    <w:p w14:paraId="5537F2FF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72110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UserMapper</w:t>
      </w:r>
      <w:proofErr w:type="spellEnd"/>
    </w:p>
    <w:p w14:paraId="5904251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0EC9C1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UserValidator</w:t>
      </w:r>
      <w:proofErr w:type="spellEnd"/>
    </w:p>
    <w:p w14:paraId="455EBD0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861C5E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UserSpecification</w:t>
      </w:r>
      <w:proofErr w:type="spellEnd"/>
    </w:p>
    <w:p w14:paraId="59FB1ACA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3F8CA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UserDTO</w:t>
      </w:r>
      <w:proofErr w:type="spellEnd"/>
    </w:p>
    <w:p w14:paraId="4E03B144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Everything related to User stays together.</w:t>
      </w:r>
    </w:p>
    <w:p w14:paraId="7EB46C4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Not today.</w:t>
      </w:r>
    </w:p>
    <w:p w14:paraId="6AAB7D58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after MVP.</w:t>
      </w:r>
    </w:p>
    <w:p w14:paraId="4FF47BCC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24FC7DA4">
          <v:rect id="_x0000_i1209" style="width:0;height:1.5pt" o:hralign="center" o:hrstd="t" o:hr="t" fillcolor="#a0a0a0" stroked="f"/>
        </w:pict>
      </w:r>
    </w:p>
    <w:p w14:paraId="713E315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2. Event Driven Architecture</w:t>
      </w:r>
    </w:p>
    <w:p w14:paraId="79F82747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Currently missing.</w:t>
      </w:r>
    </w:p>
    <w:p w14:paraId="4007CA0D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</w:t>
      </w:r>
    </w:p>
    <w:p w14:paraId="05DF26EC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When Candidate uploads Resume</w:t>
      </w:r>
    </w:p>
    <w:p w14:paraId="5CE4E92D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 of</w:t>
      </w:r>
    </w:p>
    <w:p w14:paraId="54D23B16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Upload Resume</w:t>
      </w:r>
    </w:p>
    <w:p w14:paraId="2031AFBC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2F72A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104D27D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FF048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Immediately call AI</w:t>
      </w:r>
    </w:p>
    <w:p w14:paraId="245E891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BCFDC2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425FD83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F7710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Wait</w:t>
      </w:r>
    </w:p>
    <w:p w14:paraId="3CB8F835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should eventually do</w:t>
      </w:r>
    </w:p>
    <w:p w14:paraId="1F16E61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Resume Uploaded</w:t>
      </w:r>
    </w:p>
    <w:p w14:paraId="4C85DC3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5E1E5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23BEF32E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84040C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Publish Event</w:t>
      </w:r>
    </w:p>
    <w:p w14:paraId="369C467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48BBE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155DFB0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749236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AI listens</w:t>
      </w:r>
    </w:p>
    <w:p w14:paraId="001A0AD2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1DCEA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4C8E285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ADD4D5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Parses Resume</w:t>
      </w:r>
    </w:p>
    <w:p w14:paraId="1BCA9705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1051AA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7B19BF1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C501D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Stores Analysis</w:t>
      </w:r>
    </w:p>
    <w:p w14:paraId="11E4745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50024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0C741B0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3D04E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Notification Sent</w:t>
      </w:r>
    </w:p>
    <w:p w14:paraId="08F2D2D7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Huge scalability improvement.</w:t>
      </w:r>
    </w:p>
    <w:p w14:paraId="668F344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056CB1DB">
          <v:rect id="_x0000_i1210" style="width:0;height:1.5pt" o:hralign="center" o:hrstd="t" o:hr="t" fillcolor="#a0a0a0" stroked="f"/>
        </w:pict>
      </w:r>
    </w:p>
    <w:p w14:paraId="1ED68900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3. API Response Wrapper</w:t>
      </w:r>
    </w:p>
    <w:p w14:paraId="275297B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Right </w:t>
      </w:r>
      <w:proofErr w:type="gramStart"/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now</w:t>
      </w:r>
      <w:proofErr w:type="gramEnd"/>
    </w:p>
    <w:p w14:paraId="26935C11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UserResponse</w:t>
      </w:r>
      <w:proofErr w:type="spellEnd"/>
    </w:p>
    <w:p w14:paraId="7E3FB311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</w:t>
      </w:r>
    </w:p>
    <w:p w14:paraId="6CC58A8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Everything should return</w:t>
      </w:r>
    </w:p>
    <w:p w14:paraId="7160913E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{</w:t>
      </w:r>
    </w:p>
    <w:p w14:paraId="20B0F1E2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"success": true,</w:t>
      </w:r>
    </w:p>
    <w:p w14:paraId="3F3C366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"message": "User created successfully",</w:t>
      </w:r>
    </w:p>
    <w:p w14:paraId="03FFFC51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"data": {</w:t>
      </w:r>
    </w:p>
    <w:p w14:paraId="0E7F5C5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...</w:t>
      </w:r>
    </w:p>
    <w:p w14:paraId="470514F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},</w:t>
      </w:r>
    </w:p>
    <w:p w14:paraId="290258DE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"timestamp": "...",</w:t>
      </w:r>
    </w:p>
    <w:p w14:paraId="5A18104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"</w:t>
      </w: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requestId</w:t>
      </w:r>
      <w:proofErr w:type="spellEnd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"..."</w:t>
      </w:r>
    </w:p>
    <w:p w14:paraId="6834F5D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</w:t>
      </w:r>
    </w:p>
    <w:p w14:paraId="52C72918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Every endpoint.</w:t>
      </w:r>
    </w:p>
    <w:p w14:paraId="3D805336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Without exception.</w:t>
      </w:r>
    </w:p>
    <w:p w14:paraId="7F05221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35EFD7A8">
          <v:rect id="_x0000_i1211" style="width:0;height:1.5pt" o:hralign="center" o:hrstd="t" o:hr="t" fillcolor="#a0a0a0" stroked="f"/>
        </w:pict>
      </w:r>
    </w:p>
    <w:p w14:paraId="02FAE17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4. Audit System</w:t>
      </w:r>
    </w:p>
    <w:p w14:paraId="6DA97DB5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Every important action</w:t>
      </w:r>
    </w:p>
    <w:p w14:paraId="1A4867E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Login</w:t>
      </w:r>
    </w:p>
    <w:p w14:paraId="66C760C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Logout</w:t>
      </w:r>
    </w:p>
    <w:p w14:paraId="09D8E4A0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Upload Resume</w:t>
      </w:r>
    </w:p>
    <w:p w14:paraId="60C78D4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Delete Resume</w:t>
      </w:r>
    </w:p>
    <w:p w14:paraId="62842E71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 Job</w:t>
      </w:r>
    </w:p>
    <w:p w14:paraId="03F687BC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Delete Job</w:t>
      </w:r>
    </w:p>
    <w:p w14:paraId="23C1F33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Interview</w:t>
      </w:r>
    </w:p>
    <w:p w14:paraId="629D50FC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Password Change</w:t>
      </w:r>
    </w:p>
    <w:p w14:paraId="4838CDF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should go to</w:t>
      </w:r>
    </w:p>
    <w:p w14:paraId="4642E861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audit_logs</w:t>
      </w:r>
      <w:proofErr w:type="spellEnd"/>
    </w:p>
    <w:p w14:paraId="0FD9B50C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Later we can see</w:t>
      </w:r>
    </w:p>
    <w:p w14:paraId="2E033EBD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Who</w:t>
      </w:r>
    </w:p>
    <w:p w14:paraId="4D8AA70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Did what</w:t>
      </w:r>
    </w:p>
    <w:p w14:paraId="5B36DDF5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When</w:t>
      </w:r>
    </w:p>
    <w:p w14:paraId="62EDEA1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From which IP</w:t>
      </w:r>
    </w:p>
    <w:p w14:paraId="5C3AC913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4D310B3E">
          <v:rect id="_x0000_i1212" style="width:0;height:1.5pt" o:hralign="center" o:hrstd="t" o:hr="t" fillcolor="#a0a0a0" stroked="f"/>
        </w:pict>
      </w:r>
    </w:p>
    <w:p w14:paraId="5640D1B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5. Notification Module</w:t>
      </w:r>
    </w:p>
    <w:p w14:paraId="0FBB38D3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Missing.</w:t>
      </w:r>
    </w:p>
    <w:p w14:paraId="1C7F9F1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need</w:t>
      </w:r>
    </w:p>
    <w:p w14:paraId="6707F8A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Email</w:t>
      </w:r>
    </w:p>
    <w:p w14:paraId="37DBAFD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SMS</w:t>
      </w:r>
    </w:p>
    <w:p w14:paraId="01F64871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Push Notification</w:t>
      </w:r>
    </w:p>
    <w:p w14:paraId="6045CF65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In-App Notification</w:t>
      </w:r>
    </w:p>
    <w:p w14:paraId="7132464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Architecture from Day 1.</w:t>
      </w:r>
    </w:p>
    <w:p w14:paraId="30C035C4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6D8920BD">
          <v:rect id="_x0000_i1213" style="width:0;height:1.5pt" o:hralign="center" o:hrstd="t" o:hr="t" fillcolor="#a0a0a0" stroked="f"/>
        </w:pict>
      </w:r>
    </w:p>
    <w:p w14:paraId="58DB7DC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6. Search Module</w:t>
      </w:r>
    </w:p>
    <w:p w14:paraId="77758333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Huge.</w:t>
      </w:r>
    </w:p>
    <w:p w14:paraId="72372D0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Recruiters may search</w:t>
      </w:r>
    </w:p>
    <w:p w14:paraId="49C7E00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Java</w:t>
      </w:r>
    </w:p>
    <w:p w14:paraId="13EA4F1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E86046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Spring</w:t>
      </w:r>
    </w:p>
    <w:p w14:paraId="53C2252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178309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Pune</w:t>
      </w:r>
    </w:p>
    <w:p w14:paraId="530AC982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E166E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5 Years</w:t>
      </w:r>
    </w:p>
    <w:p w14:paraId="653499B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FA8C8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AWS</w:t>
      </w:r>
    </w:p>
    <w:p w14:paraId="7FEDD89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Eventually</w:t>
      </w:r>
    </w:p>
    <w:p w14:paraId="629B89AC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ElasticSearch</w:t>
      </w:r>
      <w:proofErr w:type="spellEnd"/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/ OpenSearch.</w:t>
      </w:r>
    </w:p>
    <w:p w14:paraId="03FD83E6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40B9DCFC">
          <v:rect id="_x0000_i1214" style="width:0;height:1.5pt" o:hralign="center" o:hrstd="t" o:hr="t" fillcolor="#a0a0a0" stroked="f"/>
        </w:pict>
      </w:r>
    </w:p>
    <w:p w14:paraId="2FB9BE10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7. AI Gateway</w:t>
      </w:r>
    </w:p>
    <w:p w14:paraId="03BD2570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 of</w:t>
      </w:r>
    </w:p>
    <w:p w14:paraId="0A51E0F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ResumeService</w:t>
      </w:r>
      <w:proofErr w:type="spellEnd"/>
    </w:p>
    <w:p w14:paraId="022FAB0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C058A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63169C5F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79C9D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OpenAI</w:t>
      </w:r>
    </w:p>
    <w:p w14:paraId="5C413B6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should have</w:t>
      </w:r>
    </w:p>
    <w:p w14:paraId="4D91F4C1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ResumeService</w:t>
      </w:r>
      <w:proofErr w:type="spellEnd"/>
    </w:p>
    <w:p w14:paraId="73676B6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8F24D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4B85BD7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C1C116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AIService</w:t>
      </w:r>
      <w:proofErr w:type="spellEnd"/>
    </w:p>
    <w:p w14:paraId="781960C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A3835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1BF1BB8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B4029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Prompt Builder</w:t>
      </w:r>
    </w:p>
    <w:p w14:paraId="4BD4F479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B3A75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5E2709BF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ADC22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Provider</w:t>
      </w:r>
    </w:p>
    <w:p w14:paraId="16FD0205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433CB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457D8D4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A1B13C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OpenAI</w:t>
      </w:r>
    </w:p>
    <w:p w14:paraId="621956D6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253C51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Claude</w:t>
      </w:r>
    </w:p>
    <w:p w14:paraId="0C87AA79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BA39C8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Gemini</w:t>
      </w:r>
    </w:p>
    <w:p w14:paraId="5EB8D1B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51C2B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Local LLM</w:t>
      </w:r>
    </w:p>
    <w:p w14:paraId="22A744D7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One abstraction.</w:t>
      </w:r>
    </w:p>
    <w:p w14:paraId="0608B0A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Then changing providers is easy.</w:t>
      </w:r>
    </w:p>
    <w:p w14:paraId="166E4B51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355F7FCC">
          <v:rect id="_x0000_i1215" style="width:0;height:1.5pt" o:hralign="center" o:hrstd="t" o:hr="t" fillcolor="#a0a0a0" stroked="f"/>
        </w:pict>
      </w:r>
    </w:p>
    <w:p w14:paraId="204C28F0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8. Object Storage</w:t>
      </w:r>
    </w:p>
    <w:p w14:paraId="24CB2FB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Never save resumes inside project folders.</w:t>
      </w:r>
    </w:p>
    <w:p w14:paraId="21F35A7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</w:t>
      </w:r>
    </w:p>
    <w:p w14:paraId="0FE2B49E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Resume</w:t>
      </w:r>
    </w:p>
    <w:p w14:paraId="0737D10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5A421A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↓</w:t>
      </w:r>
    </w:p>
    <w:p w14:paraId="38A68309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FDD4D2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S3</w:t>
      </w:r>
    </w:p>
    <w:p w14:paraId="32DA735A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880F3A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MinIO</w:t>
      </w:r>
      <w:proofErr w:type="spellEnd"/>
    </w:p>
    <w:p w14:paraId="5BBCDB2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2FE152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Azure Blob</w:t>
      </w:r>
    </w:p>
    <w:p w14:paraId="02E40C0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ADA76F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Google Cloud Storage</w:t>
      </w:r>
    </w:p>
    <w:p w14:paraId="7DFD06B8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Database only stores URL + metadata.</w:t>
      </w:r>
    </w:p>
    <w:p w14:paraId="6EF7B6EC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2BB67D31">
          <v:rect id="_x0000_i1216" style="width:0;height:1.5pt" o:hralign="center" o:hrstd="t" o:hr="t" fillcolor="#a0a0a0" stroked="f"/>
        </w:pict>
      </w:r>
    </w:p>
    <w:p w14:paraId="30317EA3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lastRenderedPageBreak/>
        <w:t>9. Caching</w:t>
      </w:r>
    </w:p>
    <w:p w14:paraId="75D3F347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Future</w:t>
      </w:r>
    </w:p>
    <w:p w14:paraId="5F28D03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Redis</w:t>
      </w:r>
    </w:p>
    <w:p w14:paraId="3BC9D8A1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12ED909A">
          <v:rect id="_x0000_i1217" style="width:0;height:1.5pt" o:hralign="center" o:hrstd="t" o:hr="t" fillcolor="#a0a0a0" stroked="f"/>
        </w:pict>
      </w:r>
    </w:p>
    <w:p w14:paraId="498866DD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10. Background Jobs</w:t>
      </w:r>
    </w:p>
    <w:p w14:paraId="10DF05F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Needed.</w:t>
      </w:r>
    </w:p>
    <w:p w14:paraId="56F50B8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Email</w:t>
      </w:r>
    </w:p>
    <w:p w14:paraId="11C92838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AI</w:t>
      </w:r>
    </w:p>
    <w:p w14:paraId="6D18B9D1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Notifications</w:t>
      </w:r>
    </w:p>
    <w:p w14:paraId="689D8015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Reports</w:t>
      </w:r>
    </w:p>
    <w:p w14:paraId="7D479AE3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Never block HTTP requests.</w:t>
      </w:r>
    </w:p>
    <w:p w14:paraId="3F0E00E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3ED12894">
          <v:rect id="_x0000_i1218" style="width:0;height:1.5pt" o:hralign="center" o:hrstd="t" o:hr="t" fillcolor="#a0a0a0" stroked="f"/>
        </w:pict>
      </w:r>
    </w:p>
    <w:p w14:paraId="17469E14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11. Feature Flags</w:t>
      </w:r>
    </w:p>
    <w:p w14:paraId="0B2B232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Very useful.</w:t>
      </w:r>
    </w:p>
    <w:p w14:paraId="10F090B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Turn features ON/OFF</w:t>
      </w:r>
    </w:p>
    <w:p w14:paraId="77ECBED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Without deployment.</w:t>
      </w:r>
    </w:p>
    <w:p w14:paraId="5062B37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790E9E4A">
          <v:rect id="_x0000_i1219" style="width:0;height:1.5pt" o:hralign="center" o:hrstd="t" o:hr="t" fillcolor="#a0a0a0" stroked="f"/>
        </w:pict>
      </w:r>
    </w:p>
    <w:p w14:paraId="758CE42D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12. Monitoring</w:t>
      </w:r>
    </w:p>
    <w:p w14:paraId="391A98C5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Missing.</w:t>
      </w:r>
    </w:p>
    <w:p w14:paraId="4C63924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Need</w:t>
      </w:r>
    </w:p>
    <w:p w14:paraId="22F0CB40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Health</w:t>
      </w:r>
    </w:p>
    <w:p w14:paraId="0AB214F8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Metrics</w:t>
      </w:r>
    </w:p>
    <w:p w14:paraId="6CDB22D7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Prometheus</w:t>
      </w:r>
    </w:p>
    <w:p w14:paraId="2DD48D84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Grafana</w:t>
      </w:r>
    </w:p>
    <w:p w14:paraId="4E45BAB9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40DB65A2">
          <v:rect id="_x0000_i1220" style="width:0;height:1.5pt" o:hralign="center" o:hrstd="t" o:hr="t" fillcolor="#a0a0a0" stroked="f"/>
        </w:pict>
      </w:r>
    </w:p>
    <w:p w14:paraId="641926C4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13. Architecture Decision Records (ADR)</w:t>
      </w:r>
    </w:p>
    <w:p w14:paraId="33F12C0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Every major decision</w:t>
      </w:r>
    </w:p>
    <w:p w14:paraId="463402C8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JWT</w:t>
      </w:r>
    </w:p>
    <w:p w14:paraId="545B897F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Spring Boot</w:t>
      </w:r>
    </w:p>
    <w:p w14:paraId="56B6BAF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MySQL</w:t>
      </w:r>
    </w:p>
    <w:p w14:paraId="3B3013F6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AI</w:t>
      </w:r>
    </w:p>
    <w:p w14:paraId="3E7AA9F8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React</w:t>
      </w:r>
    </w:p>
    <w:p w14:paraId="02D774A0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should have</w:t>
      </w:r>
    </w:p>
    <w:p w14:paraId="1EA1D65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docs/</w:t>
      </w: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adr</w:t>
      </w:r>
      <w:proofErr w:type="spellEnd"/>
    </w:p>
    <w:p w14:paraId="41A7EA79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DAF6E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ADR-001</w:t>
      </w:r>
    </w:p>
    <w:p w14:paraId="283ED8AE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0B601C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ADR-002</w:t>
      </w:r>
    </w:p>
    <w:p w14:paraId="6572BDEE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ED304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ADR-003</w:t>
      </w:r>
    </w:p>
    <w:p w14:paraId="0F62AF7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Very professional.</w:t>
      </w:r>
    </w:p>
    <w:p w14:paraId="57F2831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3BD6CF4B">
          <v:rect id="_x0000_i1221" style="width:0;height:1.5pt" o:hralign="center" o:hrstd="t" o:hr="t" fillcolor="#a0a0a0" stroked="f"/>
        </w:pict>
      </w:r>
    </w:p>
    <w:p w14:paraId="0D9C8DF6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14. UML</w:t>
      </w:r>
    </w:p>
    <w:p w14:paraId="49FEC01A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Need</w:t>
      </w:r>
    </w:p>
    <w:p w14:paraId="4D1C85F4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 Case</w:t>
      </w:r>
    </w:p>
    <w:p w14:paraId="5A4BB9A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Class Diagram</w:t>
      </w:r>
    </w:p>
    <w:p w14:paraId="261F3276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ER Diagram</w:t>
      </w:r>
    </w:p>
    <w:p w14:paraId="15DFA213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Component Diagram</w:t>
      </w:r>
    </w:p>
    <w:p w14:paraId="3F597823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Sequence Diagram</w:t>
      </w:r>
    </w:p>
    <w:p w14:paraId="6662AA42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Deployment Diagram</w:t>
      </w:r>
    </w:p>
    <w:p w14:paraId="722A941E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lang w:eastAsia="en-IN" w:bidi="ar-SA"/>
        </w:rPr>
        <w:pict w14:anchorId="3ADB491D">
          <v:rect id="_x0000_i1222" style="width:0;height:1.5pt" o:hralign="center" o:hrstd="t" o:hr="t" fillcolor="#a0a0a0" stroked="f"/>
        </w:pict>
      </w:r>
    </w:p>
    <w:p w14:paraId="6681438C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lastRenderedPageBreak/>
        <w:t>15. Better Folder Structure</w:t>
      </w:r>
    </w:p>
    <w:p w14:paraId="08094D6B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 of</w:t>
      </w:r>
    </w:p>
    <w:p w14:paraId="67EBC980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docs</w:t>
      </w:r>
    </w:p>
    <w:p w14:paraId="5B9E2637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 recommend</w:t>
      </w:r>
    </w:p>
    <w:p w14:paraId="5D2CE95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docs</w:t>
      </w:r>
    </w:p>
    <w:p w14:paraId="1F0094E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5C799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architecture</w:t>
      </w:r>
    </w:p>
    <w:p w14:paraId="1AB2823C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3AF78F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database</w:t>
      </w:r>
    </w:p>
    <w:p w14:paraId="6A3818E4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1FCAE8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api</w:t>
      </w:r>
      <w:proofErr w:type="spellEnd"/>
    </w:p>
    <w:p w14:paraId="2FB7E539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E1855D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security</w:t>
      </w:r>
    </w:p>
    <w:p w14:paraId="32C60977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65FB69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deployment</w:t>
      </w:r>
    </w:p>
    <w:p w14:paraId="4D6ADB89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75024B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uml</w:t>
      </w:r>
      <w:proofErr w:type="spellEnd"/>
    </w:p>
    <w:p w14:paraId="7EE5C3D2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96418E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adr</w:t>
      </w:r>
      <w:proofErr w:type="spellEnd"/>
    </w:p>
    <w:p w14:paraId="525DBE93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64ED02" w14:textId="77777777" w:rsidR="00F61F12" w:rsidRPr="00F61F12" w:rsidRDefault="00F61F12" w:rsidP="00F61F12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F61F12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wireframes</w:t>
      </w:r>
    </w:p>
    <w:p w14:paraId="47E55D3D" w14:textId="77777777" w:rsidR="00F61F12" w:rsidRPr="00F61F12" w:rsidRDefault="00F61F12" w:rsidP="00F61F12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61F1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Much cleaner.</w:t>
      </w:r>
    </w:p>
    <w:p w14:paraId="2396C4A1" w14:textId="77777777" w:rsidR="00F70931" w:rsidRDefault="00F70931"/>
    <w:sectPr w:rsidR="00F70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FBD"/>
    <w:multiLevelType w:val="multilevel"/>
    <w:tmpl w:val="5672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02278"/>
    <w:multiLevelType w:val="multilevel"/>
    <w:tmpl w:val="368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83012"/>
    <w:multiLevelType w:val="multilevel"/>
    <w:tmpl w:val="B3D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0A18"/>
    <w:multiLevelType w:val="multilevel"/>
    <w:tmpl w:val="E1C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61D16"/>
    <w:multiLevelType w:val="multilevel"/>
    <w:tmpl w:val="22C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D40F0"/>
    <w:multiLevelType w:val="multilevel"/>
    <w:tmpl w:val="DB1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C4889"/>
    <w:multiLevelType w:val="multilevel"/>
    <w:tmpl w:val="085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26BC5"/>
    <w:multiLevelType w:val="multilevel"/>
    <w:tmpl w:val="896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82D5D"/>
    <w:multiLevelType w:val="multilevel"/>
    <w:tmpl w:val="0C5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A05FC"/>
    <w:multiLevelType w:val="multilevel"/>
    <w:tmpl w:val="8D2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65183"/>
    <w:multiLevelType w:val="multilevel"/>
    <w:tmpl w:val="B90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30939"/>
    <w:multiLevelType w:val="multilevel"/>
    <w:tmpl w:val="207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06AD9"/>
    <w:multiLevelType w:val="multilevel"/>
    <w:tmpl w:val="878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86CE4"/>
    <w:multiLevelType w:val="multilevel"/>
    <w:tmpl w:val="696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130D4"/>
    <w:multiLevelType w:val="multilevel"/>
    <w:tmpl w:val="04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05C33"/>
    <w:multiLevelType w:val="multilevel"/>
    <w:tmpl w:val="C24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06419"/>
    <w:multiLevelType w:val="multilevel"/>
    <w:tmpl w:val="B76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B4EB1"/>
    <w:multiLevelType w:val="multilevel"/>
    <w:tmpl w:val="4C3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E0A7C"/>
    <w:multiLevelType w:val="multilevel"/>
    <w:tmpl w:val="C7F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32B2B"/>
    <w:multiLevelType w:val="multilevel"/>
    <w:tmpl w:val="A59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E63CD"/>
    <w:multiLevelType w:val="multilevel"/>
    <w:tmpl w:val="FA3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D19D6"/>
    <w:multiLevelType w:val="multilevel"/>
    <w:tmpl w:val="DA58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634DE"/>
    <w:multiLevelType w:val="multilevel"/>
    <w:tmpl w:val="B53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84F6B"/>
    <w:multiLevelType w:val="multilevel"/>
    <w:tmpl w:val="141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72BDD"/>
    <w:multiLevelType w:val="multilevel"/>
    <w:tmpl w:val="D26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20E66"/>
    <w:multiLevelType w:val="multilevel"/>
    <w:tmpl w:val="310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A2C90"/>
    <w:multiLevelType w:val="multilevel"/>
    <w:tmpl w:val="7EF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04A0D"/>
    <w:multiLevelType w:val="multilevel"/>
    <w:tmpl w:val="4EE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117A2"/>
    <w:multiLevelType w:val="multilevel"/>
    <w:tmpl w:val="C89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C4482"/>
    <w:multiLevelType w:val="multilevel"/>
    <w:tmpl w:val="F0E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217FC"/>
    <w:multiLevelType w:val="multilevel"/>
    <w:tmpl w:val="915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A36ED"/>
    <w:multiLevelType w:val="multilevel"/>
    <w:tmpl w:val="C69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F3E8D"/>
    <w:multiLevelType w:val="multilevel"/>
    <w:tmpl w:val="C2F4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F0006"/>
    <w:multiLevelType w:val="multilevel"/>
    <w:tmpl w:val="2704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C2C9C"/>
    <w:multiLevelType w:val="multilevel"/>
    <w:tmpl w:val="10F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92DDA"/>
    <w:multiLevelType w:val="multilevel"/>
    <w:tmpl w:val="A35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4207C"/>
    <w:multiLevelType w:val="multilevel"/>
    <w:tmpl w:val="CBD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07829">
    <w:abstractNumId w:val="4"/>
  </w:num>
  <w:num w:numId="2" w16cid:durableId="2007633129">
    <w:abstractNumId w:val="7"/>
  </w:num>
  <w:num w:numId="3" w16cid:durableId="342780482">
    <w:abstractNumId w:val="29"/>
  </w:num>
  <w:num w:numId="4" w16cid:durableId="828638865">
    <w:abstractNumId w:val="13"/>
  </w:num>
  <w:num w:numId="5" w16cid:durableId="1482192772">
    <w:abstractNumId w:val="3"/>
  </w:num>
  <w:num w:numId="6" w16cid:durableId="2101483986">
    <w:abstractNumId w:val="26"/>
  </w:num>
  <w:num w:numId="7" w16cid:durableId="1145702256">
    <w:abstractNumId w:val="24"/>
  </w:num>
  <w:num w:numId="8" w16cid:durableId="2081054904">
    <w:abstractNumId w:val="35"/>
  </w:num>
  <w:num w:numId="9" w16cid:durableId="126163223">
    <w:abstractNumId w:val="9"/>
  </w:num>
  <w:num w:numId="10" w16cid:durableId="246429057">
    <w:abstractNumId w:val="23"/>
  </w:num>
  <w:num w:numId="11" w16cid:durableId="1771848726">
    <w:abstractNumId w:val="28"/>
  </w:num>
  <w:num w:numId="12" w16cid:durableId="1480345865">
    <w:abstractNumId w:val="21"/>
  </w:num>
  <w:num w:numId="13" w16cid:durableId="866217140">
    <w:abstractNumId w:val="2"/>
  </w:num>
  <w:num w:numId="14" w16cid:durableId="223418204">
    <w:abstractNumId w:val="33"/>
  </w:num>
  <w:num w:numId="15" w16cid:durableId="1426149073">
    <w:abstractNumId w:val="25"/>
  </w:num>
  <w:num w:numId="16" w16cid:durableId="370038914">
    <w:abstractNumId w:val="31"/>
  </w:num>
  <w:num w:numId="17" w16cid:durableId="438064771">
    <w:abstractNumId w:val="18"/>
  </w:num>
  <w:num w:numId="18" w16cid:durableId="1736587722">
    <w:abstractNumId w:val="6"/>
  </w:num>
  <w:num w:numId="19" w16cid:durableId="44376617">
    <w:abstractNumId w:val="16"/>
  </w:num>
  <w:num w:numId="20" w16cid:durableId="1412846558">
    <w:abstractNumId w:val="11"/>
  </w:num>
  <w:num w:numId="21" w16cid:durableId="341275267">
    <w:abstractNumId w:val="15"/>
  </w:num>
  <w:num w:numId="22" w16cid:durableId="537089537">
    <w:abstractNumId w:val="27"/>
  </w:num>
  <w:num w:numId="23" w16cid:durableId="1549761048">
    <w:abstractNumId w:val="14"/>
  </w:num>
  <w:num w:numId="24" w16cid:durableId="1962613347">
    <w:abstractNumId w:val="12"/>
  </w:num>
  <w:num w:numId="25" w16cid:durableId="2106992852">
    <w:abstractNumId w:val="30"/>
  </w:num>
  <w:num w:numId="26" w16cid:durableId="865411354">
    <w:abstractNumId w:val="0"/>
  </w:num>
  <w:num w:numId="27" w16cid:durableId="859514965">
    <w:abstractNumId w:val="5"/>
  </w:num>
  <w:num w:numId="28" w16cid:durableId="1513643107">
    <w:abstractNumId w:val="34"/>
  </w:num>
  <w:num w:numId="29" w16cid:durableId="1673489546">
    <w:abstractNumId w:val="1"/>
  </w:num>
  <w:num w:numId="30" w16cid:durableId="779647508">
    <w:abstractNumId w:val="17"/>
  </w:num>
  <w:num w:numId="31" w16cid:durableId="742797394">
    <w:abstractNumId w:val="10"/>
  </w:num>
  <w:num w:numId="32" w16cid:durableId="159078312">
    <w:abstractNumId w:val="32"/>
  </w:num>
  <w:num w:numId="33" w16cid:durableId="108159363">
    <w:abstractNumId w:val="36"/>
  </w:num>
  <w:num w:numId="34" w16cid:durableId="2061980775">
    <w:abstractNumId w:val="8"/>
  </w:num>
  <w:num w:numId="35" w16cid:durableId="1905481294">
    <w:abstractNumId w:val="22"/>
  </w:num>
  <w:num w:numId="36" w16cid:durableId="1171525314">
    <w:abstractNumId w:val="19"/>
  </w:num>
  <w:num w:numId="37" w16cid:durableId="5242905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12"/>
    <w:rsid w:val="0004741A"/>
    <w:rsid w:val="00497145"/>
    <w:rsid w:val="00811D5B"/>
    <w:rsid w:val="00F61F12"/>
    <w:rsid w:val="00F7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6BCC"/>
  <w15:chartTrackingRefBased/>
  <w15:docId w15:val="{E860A3A1-B7FE-48EE-A4BE-8238C53D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F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F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1F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1F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1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F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1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F12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F12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F61F12"/>
  </w:style>
  <w:style w:type="character" w:customStyle="1" w:styleId="k">
    <w:name w:val="ͼk"/>
    <w:basedOn w:val="DefaultParagraphFont"/>
    <w:rsid w:val="00F61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3545</Words>
  <Characters>20211</Characters>
  <Application>Microsoft Office Word</Application>
  <DocSecurity>0</DocSecurity>
  <Lines>168</Lines>
  <Paragraphs>47</Paragraphs>
  <ScaleCrop>false</ScaleCrop>
  <Company/>
  <LinksUpToDate>false</LinksUpToDate>
  <CharactersWithSpaces>23709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Wadgaonkar</dc:creator>
  <cp:keywords/>
  <dc:description/>
  <cp:lastModifiedBy>Atharva Wadgaonkar</cp:lastModifiedBy>
  <cp:revision>1</cp:revision>
  <dcterms:created xsi:type="dcterms:W3CDTF">2026-07-27T15:29:00Z</dcterms:created>
  <dcterms:modified xsi:type="dcterms:W3CDTF">2026-07-27T15:35:00Z</dcterms:modified>
</cp:coreProperties>
</file>