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79495" w14:textId="27EDA21D" w:rsidR="00E67425" w:rsidRDefault="00232A14">
      <w:pPr>
        <w:rPr>
          <w:sz w:val="32"/>
          <w:szCs w:val="32"/>
        </w:rPr>
      </w:pPr>
      <w:r w:rsidRPr="00232A14">
        <w:rPr>
          <w:sz w:val="32"/>
          <w:szCs w:val="32"/>
          <w:highlight w:val="yellow"/>
        </w:rPr>
        <w:t>Project Output for (User/Registration and Product/Cart with linking)</w:t>
      </w:r>
    </w:p>
    <w:p w14:paraId="62710927" w14:textId="3A2CE14E" w:rsidR="00232A14" w:rsidRDefault="00232A14" w:rsidP="00232A14">
      <w:pPr>
        <w:pStyle w:val="ListParagraph"/>
        <w:numPr>
          <w:ilvl w:val="0"/>
          <w:numId w:val="1"/>
        </w:numPr>
      </w:pPr>
      <w:r>
        <w:t>Atharv Tendolkar (DTA_LP_A_P4)</w:t>
      </w:r>
    </w:p>
    <w:p w14:paraId="66CC4FDD" w14:textId="4B629DB5" w:rsidR="00232A14" w:rsidRDefault="00232A14" w:rsidP="00232A14"/>
    <w:p w14:paraId="214901EC" w14:textId="5B0485AC" w:rsidR="00232A14" w:rsidRDefault="00A00D0B" w:rsidP="00232A14">
      <w:r>
        <w:rPr>
          <w:noProof/>
        </w:rPr>
        <w:drawing>
          <wp:inline distT="0" distB="0" distL="0" distR="0" wp14:anchorId="37C565BC" wp14:editId="7630306F">
            <wp:extent cx="5943600" cy="916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05B4" w14:textId="5D1C309B" w:rsidR="00354412" w:rsidRDefault="00457549" w:rsidP="00232A14">
      <w:r>
        <w:rPr>
          <w:noProof/>
        </w:rPr>
        <w:drawing>
          <wp:inline distT="0" distB="0" distL="0" distR="0" wp14:anchorId="1CE628BE" wp14:editId="2B1E982B">
            <wp:extent cx="5943600" cy="3023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3C7" w14:textId="62004B3B" w:rsidR="00CA0DE3" w:rsidRDefault="00CA0DE3" w:rsidP="00232A14">
      <w:r>
        <w:rPr>
          <w:noProof/>
        </w:rPr>
        <w:drawing>
          <wp:inline distT="0" distB="0" distL="0" distR="0" wp14:anchorId="43C79322" wp14:editId="0D3E71D1">
            <wp:extent cx="5943600" cy="2947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FBD0" w14:textId="2FAA5886" w:rsidR="009044D8" w:rsidRDefault="009044D8" w:rsidP="00232A14">
      <w:r>
        <w:rPr>
          <w:noProof/>
        </w:rPr>
        <w:lastRenderedPageBreak/>
        <w:drawing>
          <wp:inline distT="0" distB="0" distL="0" distR="0" wp14:anchorId="734B81D4" wp14:editId="38DBA0BB">
            <wp:extent cx="5943600" cy="145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D3F0" w14:textId="116BFED4" w:rsidR="007B2E20" w:rsidRDefault="007B2E20" w:rsidP="00232A14">
      <w:r>
        <w:rPr>
          <w:noProof/>
        </w:rPr>
        <w:drawing>
          <wp:inline distT="0" distB="0" distL="0" distR="0" wp14:anchorId="7CC0C5B6" wp14:editId="4F18B25D">
            <wp:extent cx="5943600" cy="2085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B8B8" w14:textId="37A48B8A" w:rsidR="00A306B6" w:rsidRDefault="00A306B6" w:rsidP="00232A14">
      <w:r>
        <w:rPr>
          <w:noProof/>
        </w:rPr>
        <w:drawing>
          <wp:inline distT="0" distB="0" distL="0" distR="0" wp14:anchorId="52A0D3C3" wp14:editId="7941E236">
            <wp:extent cx="5943600" cy="17075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FBE2" w14:textId="69085DE5" w:rsidR="00102D83" w:rsidRDefault="00102D83" w:rsidP="00232A14">
      <w:r>
        <w:rPr>
          <w:noProof/>
        </w:rPr>
        <w:drawing>
          <wp:inline distT="0" distB="0" distL="0" distR="0" wp14:anchorId="01070D10" wp14:editId="1D8563D2">
            <wp:extent cx="5943600" cy="14979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5D18" w14:textId="21533520" w:rsidR="00354412" w:rsidRPr="00232A14" w:rsidRDefault="00354412" w:rsidP="00232A14"/>
    <w:sectPr w:rsidR="00354412" w:rsidRPr="0023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DC4F" w14:textId="77777777" w:rsidR="00232A14" w:rsidRDefault="00232A14" w:rsidP="00232A14">
      <w:pPr>
        <w:spacing w:after="0" w:line="240" w:lineRule="auto"/>
      </w:pPr>
      <w:r>
        <w:separator/>
      </w:r>
    </w:p>
  </w:endnote>
  <w:endnote w:type="continuationSeparator" w:id="0">
    <w:p w14:paraId="01398ADF" w14:textId="77777777" w:rsidR="00232A14" w:rsidRDefault="00232A14" w:rsidP="00232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2A191" w14:textId="77777777" w:rsidR="00232A14" w:rsidRDefault="00232A14" w:rsidP="00232A14">
      <w:pPr>
        <w:spacing w:after="0" w:line="240" w:lineRule="auto"/>
      </w:pPr>
      <w:r>
        <w:separator/>
      </w:r>
    </w:p>
  </w:footnote>
  <w:footnote w:type="continuationSeparator" w:id="0">
    <w:p w14:paraId="6C1CA89D" w14:textId="77777777" w:rsidR="00232A14" w:rsidRDefault="00232A14" w:rsidP="00232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E4465"/>
    <w:multiLevelType w:val="hybridMultilevel"/>
    <w:tmpl w:val="0BB8008E"/>
    <w:lvl w:ilvl="0" w:tplc="DE3E9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14"/>
    <w:rsid w:val="00102D83"/>
    <w:rsid w:val="00232A14"/>
    <w:rsid w:val="00354412"/>
    <w:rsid w:val="00457549"/>
    <w:rsid w:val="007B2E20"/>
    <w:rsid w:val="009044D8"/>
    <w:rsid w:val="009C3D29"/>
    <w:rsid w:val="00A00D0B"/>
    <w:rsid w:val="00A306B6"/>
    <w:rsid w:val="00C051A4"/>
    <w:rsid w:val="00CA0DE3"/>
    <w:rsid w:val="00E67425"/>
    <w:rsid w:val="00EB1CCB"/>
    <w:rsid w:val="00ED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0FCD0"/>
  <w15:chartTrackingRefBased/>
  <w15:docId w15:val="{D628950A-74C8-4C80-A546-06DAF8F0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CDED6DD6F4949A629A6091CB17E2C" ma:contentTypeVersion="2" ma:contentTypeDescription="Create a new document." ma:contentTypeScope="" ma:versionID="7b21012f283e70b38b238bbc4179eb88">
  <xsd:schema xmlns:xsd="http://www.w3.org/2001/XMLSchema" xmlns:xs="http://www.w3.org/2001/XMLSchema" xmlns:p="http://schemas.microsoft.com/office/2006/metadata/properties" xmlns:ns3="d3764c83-8095-47b2-a088-0f4730eaef98" targetNamespace="http://schemas.microsoft.com/office/2006/metadata/properties" ma:root="true" ma:fieldsID="cce27d27a095857fb891c32b9a8cd709" ns3:_="">
    <xsd:import namespace="d3764c83-8095-47b2-a088-0f4730eae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764c83-8095-47b2-a088-0f4730eae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973455-9D6E-404B-9DC6-9CA4E9702F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3D95E-58D3-49E3-996F-9F20AF84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764c83-8095-47b2-a088-0f4730eae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D752C6-07E5-4D71-AC96-5736002BFD14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purl.org/dc/terms/"/>
    <ds:schemaRef ds:uri="d3764c83-8095-47b2-a088-0f4730eaef9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Kamlakar Tendolkar, Atharv</dc:creator>
  <cp:keywords/>
  <dc:description/>
  <cp:lastModifiedBy>Kamlakar Tendolkar, Atharv</cp:lastModifiedBy>
  <cp:revision>2</cp:revision>
  <dcterms:created xsi:type="dcterms:W3CDTF">2022-10-14T07:43:00Z</dcterms:created>
  <dcterms:modified xsi:type="dcterms:W3CDTF">2022-10-14T07:43:00Z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2022-10-14T07:21:58Z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d9b1d941-26ec-446f-9b69-27bd637817e8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0x01010083DCDED6DD6F4949A629A6091CB17E2C</vt:lpwstr>
  </property>
</Properties>
</file>