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C481" w14:textId="77777777" w:rsidR="0000577E" w:rsidRDefault="0000577E" w:rsidP="0000577E">
      <w:proofErr w:type="spellStart"/>
      <w:r>
        <w:t>WaiverHub</w:t>
      </w:r>
      <w:proofErr w:type="spellEnd"/>
      <w:r>
        <w:t xml:space="preserve"> — Technical Handover Document</w:t>
      </w:r>
    </w:p>
    <w:p w14:paraId="46AB2F27" w14:textId="77777777" w:rsidR="0000577E" w:rsidRDefault="0000577E" w:rsidP="0000577E"/>
    <w:p w14:paraId="303CBE0A" w14:textId="77777777" w:rsidR="0000577E" w:rsidRDefault="0000577E" w:rsidP="0000577E">
      <w:r>
        <w:t>## 1. Overview</w:t>
      </w:r>
    </w:p>
    <w:p w14:paraId="25535B6D" w14:textId="77777777" w:rsidR="0000577E" w:rsidRDefault="0000577E" w:rsidP="0000577E"/>
    <w:p w14:paraId="09E73D9E" w14:textId="77777777" w:rsidR="0000577E" w:rsidRDefault="0000577E" w:rsidP="0000577E">
      <w:proofErr w:type="spellStart"/>
      <w:r>
        <w:t>WaiverHub</w:t>
      </w:r>
      <w:proofErr w:type="spellEnd"/>
      <w:r>
        <w:t xml:space="preserve"> is a web application for the airline industry that automates the ingestion, extraction, normalisation, and management of airline fare waivers. Waivers arrive via email, web URL fetch, file upload, or browser extension capture. An AI-powered pipeline (Amazon Bedrock / Claude) extracts structured data from unstructured waiver documents, scores extraction confidence, and routes low-confidence results to a human review queue. The system learns from human corrections over time.</w:t>
      </w:r>
    </w:p>
    <w:p w14:paraId="073381C9" w14:textId="77777777" w:rsidR="0000577E" w:rsidRDefault="0000577E" w:rsidP="0000577E"/>
    <w:p w14:paraId="5E06B603" w14:textId="77777777" w:rsidR="0000577E" w:rsidRDefault="0000577E" w:rsidP="0000577E">
      <w:r>
        <w:t>Production URL: https://waiverhub.info</w:t>
      </w:r>
    </w:p>
    <w:p w14:paraId="4281818F" w14:textId="77777777" w:rsidR="0000577E" w:rsidRDefault="0000577E" w:rsidP="0000577E"/>
    <w:p w14:paraId="7D541713" w14:textId="77777777" w:rsidR="0000577E" w:rsidRDefault="0000577E" w:rsidP="0000577E">
      <w:r>
        <w:t>## 2. Tech Stack</w:t>
      </w:r>
    </w:p>
    <w:p w14:paraId="1E0622B9" w14:textId="77777777" w:rsidR="0000577E" w:rsidRDefault="0000577E" w:rsidP="0000577E"/>
    <w:p w14:paraId="6C6EDF8E" w14:textId="77777777" w:rsidR="0000577E" w:rsidRDefault="0000577E" w:rsidP="0000577E">
      <w:r>
        <w:t>| Layer | Technology |</w:t>
      </w:r>
    </w:p>
    <w:p w14:paraId="74834E4F" w14:textId="77777777" w:rsidR="0000577E" w:rsidRDefault="0000577E" w:rsidP="0000577E">
      <w:r>
        <w:t>|---|---|</w:t>
      </w:r>
    </w:p>
    <w:p w14:paraId="6C6012F9" w14:textId="77777777" w:rsidR="0000577E" w:rsidRDefault="0000577E" w:rsidP="0000577E">
      <w:r>
        <w:t xml:space="preserve">| Frontend | React 18, TypeScript, Vite, React Router, </w:t>
      </w:r>
      <w:proofErr w:type="spellStart"/>
      <w:r>
        <w:t>TanStack</w:t>
      </w:r>
      <w:proofErr w:type="spellEnd"/>
      <w:r>
        <w:t xml:space="preserve"> Query |</w:t>
      </w:r>
    </w:p>
    <w:p w14:paraId="3CC4D869" w14:textId="77777777" w:rsidR="0000577E" w:rsidRDefault="0000577E" w:rsidP="0000577E">
      <w:r>
        <w:t>| Backend API | AWS Lambda (Node.js 20), API Gateway REST |</w:t>
      </w:r>
    </w:p>
    <w:p w14:paraId="66AF1B05" w14:textId="77777777" w:rsidR="0000577E" w:rsidRDefault="0000577E" w:rsidP="0000577E">
      <w:r>
        <w:t>| Auth | Amazon Cognito (User Pool, PKCE flow, custom login page) |</w:t>
      </w:r>
    </w:p>
    <w:p w14:paraId="66AC77B7" w14:textId="77777777" w:rsidR="0000577E" w:rsidRDefault="0000577E" w:rsidP="0000577E">
      <w:r>
        <w:t>| Database | Amazon DynamoDB (7 tables, PAY_PER_REQUEST) |</w:t>
      </w:r>
    </w:p>
    <w:p w14:paraId="01798CB6" w14:textId="77777777" w:rsidR="0000577E" w:rsidRDefault="0000577E" w:rsidP="0000577E">
      <w:r>
        <w:t>| Storage | Amazon S3 (versioned ingestion bucket) |</w:t>
      </w:r>
    </w:p>
    <w:p w14:paraId="2F17E4CE" w14:textId="77777777" w:rsidR="0000577E" w:rsidRDefault="0000577E" w:rsidP="0000577E">
      <w:r>
        <w:t>| Pipeline | AWS Step Functions (Normalise → Chromium Render → Extract → Score → Store) |</w:t>
      </w:r>
    </w:p>
    <w:p w14:paraId="42B17FA4" w14:textId="77777777" w:rsidR="0000577E" w:rsidRDefault="0000577E" w:rsidP="0000577E">
      <w:r>
        <w:t>| AI/ML | Amazon Bedrock (Claude 3 Haiku / Claude 3.7 Sonnet) |</w:t>
      </w:r>
    </w:p>
    <w:p w14:paraId="2E7A7C86" w14:textId="77777777" w:rsidR="0000577E" w:rsidRDefault="0000577E" w:rsidP="0000577E">
      <w:r>
        <w:t>| Email | Amazon SES (receipt rules in eu-west-1, sending in eu-west-2) |</w:t>
      </w:r>
    </w:p>
    <w:p w14:paraId="2C07FCEB" w14:textId="77777777" w:rsidR="0000577E" w:rsidRDefault="0000577E" w:rsidP="0000577E">
      <w:r>
        <w:t>| Hosting | S3 + CloudFront (OAC), ACM certificate |</w:t>
      </w:r>
    </w:p>
    <w:p w14:paraId="497E8DD9" w14:textId="77777777" w:rsidR="0000577E" w:rsidRDefault="0000577E" w:rsidP="0000577E">
      <w:r>
        <w:t xml:space="preserve">| </w:t>
      </w:r>
      <w:proofErr w:type="spellStart"/>
      <w:r>
        <w:t>IaC</w:t>
      </w:r>
      <w:proofErr w:type="spellEnd"/>
      <w:r>
        <w:t xml:space="preserve"> | AWS CDK v2 (TypeScript) |</w:t>
      </w:r>
    </w:p>
    <w:p w14:paraId="1714ACCE" w14:textId="77777777" w:rsidR="0000577E" w:rsidRDefault="0000577E" w:rsidP="0000577E">
      <w:r>
        <w:t xml:space="preserve">| </w:t>
      </w:r>
      <w:proofErr w:type="spellStart"/>
      <w:r>
        <w:t>Monorepo</w:t>
      </w:r>
      <w:proofErr w:type="spellEnd"/>
      <w:r>
        <w:t xml:space="preserve"> | </w:t>
      </w:r>
      <w:proofErr w:type="spellStart"/>
      <w:r>
        <w:t>npm</w:t>
      </w:r>
      <w:proofErr w:type="spellEnd"/>
      <w:r>
        <w:t xml:space="preserve"> workspaces |</w:t>
      </w:r>
    </w:p>
    <w:p w14:paraId="0F360EB1" w14:textId="77777777" w:rsidR="0000577E" w:rsidRDefault="0000577E" w:rsidP="0000577E"/>
    <w:p w14:paraId="27DE4417" w14:textId="77777777" w:rsidR="0000577E" w:rsidRDefault="0000577E" w:rsidP="0000577E">
      <w:r>
        <w:t>## 3. Repository Structure</w:t>
      </w:r>
    </w:p>
    <w:p w14:paraId="14E6EB25" w14:textId="77777777" w:rsidR="0000577E" w:rsidRDefault="0000577E" w:rsidP="0000577E"/>
    <w:p w14:paraId="79D7942C" w14:textId="77777777" w:rsidR="0000577E" w:rsidRDefault="0000577E" w:rsidP="0000577E">
      <w:r>
        <w:t>```</w:t>
      </w:r>
    </w:p>
    <w:p w14:paraId="5E5C62DB" w14:textId="77777777" w:rsidR="0000577E" w:rsidRDefault="0000577E" w:rsidP="0000577E">
      <w:proofErr w:type="spellStart"/>
      <w:r>
        <w:t>WaiverAI_Lite</w:t>
      </w:r>
      <w:proofErr w:type="spellEnd"/>
      <w:r>
        <w:t>/</w:t>
      </w:r>
    </w:p>
    <w:p w14:paraId="1949439A" w14:textId="77777777" w:rsidR="0000577E" w:rsidRDefault="0000577E" w:rsidP="0000577E">
      <w:r>
        <w:rPr>
          <w:rFonts w:ascii="MS Gothic" w:eastAsia="MS Gothic" w:hAnsi="MS Gothic" w:cs="MS Gothic" w:hint="eastAsia"/>
        </w:rPr>
        <w:t>├</w:t>
      </w:r>
      <w:r>
        <w:t>── infra/              # CDK infrastructure (8 stacks)</w:t>
      </w:r>
    </w:p>
    <w:p w14:paraId="2AB32ED5" w14:textId="77777777" w:rsidR="0000577E" w:rsidRDefault="0000577E" w:rsidP="0000577E">
      <w:r>
        <w:t xml:space="preserve">│   </w:t>
      </w:r>
      <w:r>
        <w:rPr>
          <w:rFonts w:ascii="MS Gothic" w:eastAsia="MS Gothic" w:hAnsi="MS Gothic" w:cs="MS Gothic" w:hint="eastAsia"/>
        </w:rPr>
        <w:t>├</w:t>
      </w:r>
      <w:r>
        <w:t>── bin/</w:t>
      </w:r>
      <w:proofErr w:type="spellStart"/>
      <w:r>
        <w:t>app.ts</w:t>
      </w:r>
      <w:proofErr w:type="spellEnd"/>
      <w:r>
        <w:t xml:space="preserve">      # CDK app entry point</w:t>
      </w:r>
    </w:p>
    <w:p w14:paraId="37186A96" w14:textId="77777777" w:rsidR="0000577E" w:rsidRDefault="0000577E" w:rsidP="0000577E">
      <w:r>
        <w:t>│   └── lib/            # Stack definitions</w:t>
      </w:r>
    </w:p>
    <w:p w14:paraId="3EBDC1BA" w14:textId="77777777" w:rsidR="0000577E" w:rsidRDefault="0000577E" w:rsidP="0000577E">
      <w:r>
        <w:rPr>
          <w:rFonts w:ascii="MS Gothic" w:eastAsia="MS Gothic" w:hAnsi="MS Gothic" w:cs="MS Gothic" w:hint="eastAsia"/>
        </w:rPr>
        <w:t>├</w:t>
      </w:r>
      <w:r>
        <w:t>── lambdas/            # All Lambda function handlers</w:t>
      </w:r>
    </w:p>
    <w:p w14:paraId="10BDD01E" w14:textId="77777777" w:rsidR="0000577E" w:rsidRDefault="0000577E" w:rsidP="0000577E">
      <w:r>
        <w:t xml:space="preserve">│   └── </w:t>
      </w:r>
      <w:proofErr w:type="spellStart"/>
      <w:r>
        <w:t>src</w:t>
      </w:r>
      <w:proofErr w:type="spellEnd"/>
      <w:r>
        <w:t>/</w:t>
      </w:r>
    </w:p>
    <w:p w14:paraId="5CE5D6AE" w14:textId="77777777" w:rsidR="0000577E" w:rsidRDefault="0000577E" w:rsidP="0000577E">
      <w:r>
        <w:t xml:space="preserve">│       </w:t>
      </w:r>
      <w:r>
        <w:rPr>
          <w:rFonts w:ascii="MS Gothic" w:eastAsia="MS Gothic" w:hAnsi="MS Gothic" w:cs="MS Gothic" w:hint="eastAsia"/>
        </w:rPr>
        <w:t>├</w:t>
      </w:r>
      <w:r>
        <w:t xml:space="preserve">── </w:t>
      </w:r>
      <w:proofErr w:type="spellStart"/>
      <w:r>
        <w:t>api</w:t>
      </w:r>
      <w:proofErr w:type="spellEnd"/>
      <w:r>
        <w:t>/            # Main authenticated API (waivers, dashboard, settings, users)</w:t>
      </w:r>
    </w:p>
    <w:p w14:paraId="7869AB7F" w14:textId="77777777" w:rsidR="0000577E" w:rsidRDefault="0000577E" w:rsidP="0000577E">
      <w:r>
        <w:t xml:space="preserve">│       </w:t>
      </w:r>
      <w:r>
        <w:rPr>
          <w:rFonts w:ascii="MS Gothic" w:eastAsia="MS Gothic" w:hAnsi="MS Gothic" w:cs="MS Gothic" w:hint="eastAsia"/>
        </w:rPr>
        <w:t>├</w:t>
      </w:r>
      <w:r>
        <w:t>── public-</w:t>
      </w:r>
      <w:proofErr w:type="spellStart"/>
      <w:r>
        <w:t>api</w:t>
      </w:r>
      <w:proofErr w:type="spellEnd"/>
      <w:r>
        <w:t>/     # Public API (API-key gated + registration endpoint)</w:t>
      </w:r>
    </w:p>
    <w:p w14:paraId="08E5229F" w14:textId="77777777" w:rsidR="0000577E" w:rsidRDefault="0000577E" w:rsidP="0000577E">
      <w:r>
        <w:t xml:space="preserve">│       </w:t>
      </w:r>
      <w:r>
        <w:rPr>
          <w:rFonts w:ascii="MS Gothic" w:eastAsia="MS Gothic" w:hAnsi="MS Gothic" w:cs="MS Gothic" w:hint="eastAsia"/>
        </w:rPr>
        <w:t>├</w:t>
      </w:r>
      <w:r>
        <w:t>── extraction/     # AI extraction via Bedrock</w:t>
      </w:r>
    </w:p>
    <w:p w14:paraId="596DEE6C" w14:textId="77777777" w:rsidR="0000577E" w:rsidRDefault="0000577E" w:rsidP="0000577E">
      <w:r>
        <w:t xml:space="preserve">│       </w:t>
      </w:r>
      <w:r>
        <w:rPr>
          <w:rFonts w:ascii="MS Gothic" w:eastAsia="MS Gothic" w:hAnsi="MS Gothic" w:cs="MS Gothic" w:hint="eastAsia"/>
        </w:rPr>
        <w:t>├</w:t>
      </w:r>
      <w:r>
        <w:t>── normalisation</w:t>
      </w:r>
      <w:proofErr w:type="gramStart"/>
      <w:r>
        <w:t>/  #</w:t>
      </w:r>
      <w:proofErr w:type="gramEnd"/>
      <w:r>
        <w:t xml:space="preserve"> Document normalisation (PDF/HTML → text)</w:t>
      </w:r>
    </w:p>
    <w:p w14:paraId="69609C12" w14:textId="77777777" w:rsidR="0000577E" w:rsidRDefault="0000577E" w:rsidP="0000577E">
      <w:r>
        <w:t xml:space="preserve">│       </w:t>
      </w:r>
      <w:r>
        <w:rPr>
          <w:rFonts w:ascii="MS Gothic" w:eastAsia="MS Gothic" w:hAnsi="MS Gothic" w:cs="MS Gothic" w:hint="eastAsia"/>
        </w:rPr>
        <w:t>├</w:t>
      </w:r>
      <w:r>
        <w:t>── chromium-renderer/ # Headless Chromium for JS-heavy pages</w:t>
      </w:r>
    </w:p>
    <w:p w14:paraId="3A503B87" w14:textId="77777777" w:rsidR="0000577E" w:rsidRDefault="0000577E" w:rsidP="0000577E">
      <w:r>
        <w:t xml:space="preserve">│       </w:t>
      </w:r>
      <w:r>
        <w:rPr>
          <w:rFonts w:ascii="MS Gothic" w:eastAsia="MS Gothic" w:hAnsi="MS Gothic" w:cs="MS Gothic" w:hint="eastAsia"/>
        </w:rPr>
        <w:t>├</w:t>
      </w:r>
      <w:r>
        <w:t>── storage/        # DynamoDB persistence + duplicate detection</w:t>
      </w:r>
    </w:p>
    <w:p w14:paraId="33086D7B" w14:textId="77777777" w:rsidR="0000577E" w:rsidRDefault="0000577E" w:rsidP="0000577E">
      <w:r>
        <w:t xml:space="preserve">│       </w:t>
      </w:r>
      <w:r>
        <w:rPr>
          <w:rFonts w:ascii="MS Gothic" w:eastAsia="MS Gothic" w:hAnsi="MS Gothic" w:cs="MS Gothic" w:hint="eastAsia"/>
        </w:rPr>
        <w:t>├</w:t>
      </w:r>
      <w:r>
        <w:t>── email-processor/   # SES email parsing</w:t>
      </w:r>
    </w:p>
    <w:p w14:paraId="655CCD71" w14:textId="77777777" w:rsidR="0000577E" w:rsidRDefault="0000577E" w:rsidP="0000577E">
      <w:r>
        <w:lastRenderedPageBreak/>
        <w:t xml:space="preserve">│       </w:t>
      </w:r>
      <w:r>
        <w:rPr>
          <w:rFonts w:ascii="MS Gothic" w:eastAsia="MS Gothic" w:hAnsi="MS Gothic" w:cs="MS Gothic" w:hint="eastAsia"/>
        </w:rPr>
        <w:t>├</w:t>
      </w:r>
      <w:r>
        <w:t>── pipeline-trigger</w:t>
      </w:r>
      <w:proofErr w:type="gramStart"/>
      <w:r>
        <w:t>/  #</w:t>
      </w:r>
      <w:proofErr w:type="gramEnd"/>
      <w:r>
        <w:t xml:space="preserve"> S3 event → Step Functions</w:t>
      </w:r>
    </w:p>
    <w:p w14:paraId="34424603" w14:textId="77777777" w:rsidR="0000577E" w:rsidRDefault="0000577E" w:rsidP="0000577E">
      <w:r>
        <w:t xml:space="preserve">│       </w:t>
      </w:r>
      <w:r>
        <w:rPr>
          <w:rFonts w:ascii="MS Gothic" w:eastAsia="MS Gothic" w:hAnsi="MS Gothic" w:cs="MS Gothic" w:hint="eastAsia"/>
        </w:rPr>
        <w:t>├</w:t>
      </w:r>
      <w:r>
        <w:t>── browser-capture/   # Chrome extension capture endpoint</w:t>
      </w:r>
    </w:p>
    <w:p w14:paraId="6D84B262" w14:textId="77777777" w:rsidR="0000577E" w:rsidRDefault="0000577E" w:rsidP="0000577E">
      <w:r>
        <w:t xml:space="preserve">│       </w:t>
      </w:r>
      <w:r>
        <w:rPr>
          <w:rFonts w:ascii="MS Gothic" w:eastAsia="MS Gothic" w:hAnsi="MS Gothic" w:cs="MS Gothic" w:hint="eastAsia"/>
        </w:rPr>
        <w:t>├</w:t>
      </w:r>
      <w:r>
        <w:t>── upload-generator</w:t>
      </w:r>
      <w:proofErr w:type="gramStart"/>
      <w:r>
        <w:t>/  #</w:t>
      </w:r>
      <w:proofErr w:type="gramEnd"/>
      <w:r>
        <w:t xml:space="preserve"> </w:t>
      </w:r>
      <w:proofErr w:type="gramStart"/>
      <w:r>
        <w:t>Pre-signed</w:t>
      </w:r>
      <w:proofErr w:type="gramEnd"/>
      <w:r>
        <w:t xml:space="preserve"> S3 upload URLs</w:t>
      </w:r>
    </w:p>
    <w:p w14:paraId="16BC5CE1" w14:textId="77777777" w:rsidR="0000577E" w:rsidRDefault="0000577E" w:rsidP="0000577E">
      <w:r>
        <w:t xml:space="preserve">│       </w:t>
      </w:r>
      <w:r>
        <w:rPr>
          <w:rFonts w:ascii="MS Gothic" w:eastAsia="MS Gothic" w:hAnsi="MS Gothic" w:cs="MS Gothic" w:hint="eastAsia"/>
        </w:rPr>
        <w:t>├</w:t>
      </w:r>
      <w:r>
        <w:t>── web-fetcher/       # URL fetch + Chromium rendering</w:t>
      </w:r>
    </w:p>
    <w:p w14:paraId="5343E034" w14:textId="77777777" w:rsidR="0000577E" w:rsidRDefault="0000577E" w:rsidP="0000577E">
      <w:r>
        <w:t xml:space="preserve">│       </w:t>
      </w:r>
      <w:r>
        <w:rPr>
          <w:rFonts w:ascii="MS Gothic" w:eastAsia="MS Gothic" w:hAnsi="MS Gothic" w:cs="MS Gothic" w:hint="eastAsia"/>
        </w:rPr>
        <w:t>├</w:t>
      </w:r>
      <w:r>
        <w:t>── web-monitor/       # Scheduled URL monitoring</w:t>
      </w:r>
    </w:p>
    <w:p w14:paraId="6DFD1B21" w14:textId="77777777" w:rsidR="0000577E" w:rsidRDefault="0000577E" w:rsidP="0000577E">
      <w:r>
        <w:t xml:space="preserve">│       </w:t>
      </w:r>
      <w:r>
        <w:rPr>
          <w:rFonts w:ascii="MS Gothic" w:eastAsia="MS Gothic" w:hAnsi="MS Gothic" w:cs="MS Gothic" w:hint="eastAsia"/>
        </w:rPr>
        <w:t>├</w:t>
      </w:r>
      <w:r>
        <w:t>── webhooks/          # Outbound webhook dispatcher</w:t>
      </w:r>
    </w:p>
    <w:p w14:paraId="2206C4F0" w14:textId="77777777" w:rsidR="0000577E" w:rsidRDefault="0000577E" w:rsidP="0000577E">
      <w:r>
        <w:t xml:space="preserve">│       </w:t>
      </w:r>
      <w:r>
        <w:rPr>
          <w:rFonts w:ascii="MS Gothic" w:eastAsia="MS Gothic" w:hAnsi="MS Gothic" w:cs="MS Gothic" w:hint="eastAsia"/>
        </w:rPr>
        <w:t>├</w:t>
      </w:r>
      <w:r>
        <w:t>── a2i/               # Amazon A2I human review (start/complete)</w:t>
      </w:r>
    </w:p>
    <w:p w14:paraId="78BE0014" w14:textId="77777777" w:rsidR="0000577E" w:rsidRDefault="0000577E" w:rsidP="0000577E">
      <w:r>
        <w:t xml:space="preserve">│       </w:t>
      </w:r>
      <w:r>
        <w:rPr>
          <w:rFonts w:ascii="MS Gothic" w:eastAsia="MS Gothic" w:hAnsi="MS Gothic" w:cs="MS Gothic" w:hint="eastAsia"/>
        </w:rPr>
        <w:t>├</w:t>
      </w:r>
      <w:r>
        <w:t>── high-impact/       # High-impact change detector</w:t>
      </w:r>
    </w:p>
    <w:p w14:paraId="2C15F7C0" w14:textId="77777777" w:rsidR="0000577E" w:rsidRDefault="0000577E" w:rsidP="0000577E">
      <w:r>
        <w:t>│       └── shared/            # DB helpers, cache, field schema</w:t>
      </w:r>
    </w:p>
    <w:p w14:paraId="61CE5D96" w14:textId="77777777" w:rsidR="0000577E" w:rsidRDefault="0000577E" w:rsidP="0000577E">
      <w:r>
        <w:rPr>
          <w:rFonts w:ascii="MS Gothic" w:eastAsia="MS Gothic" w:hAnsi="MS Gothic" w:cs="MS Gothic" w:hint="eastAsia"/>
        </w:rPr>
        <w:t>├</w:t>
      </w:r>
      <w:r>
        <w:t>── shared/             # Shared types and utilities</w:t>
      </w:r>
    </w:p>
    <w:p w14:paraId="44E91F5B" w14:textId="77777777" w:rsidR="0000577E" w:rsidRDefault="0000577E" w:rsidP="0000577E">
      <w:r>
        <w:t xml:space="preserve">│   └── </w:t>
      </w:r>
      <w:proofErr w:type="spellStart"/>
      <w:r>
        <w:t>src</w:t>
      </w:r>
      <w:proofErr w:type="spellEnd"/>
      <w:r>
        <w:t>/</w:t>
      </w:r>
    </w:p>
    <w:p w14:paraId="3E64B40F" w14:textId="77777777" w:rsidR="0000577E" w:rsidRDefault="0000577E" w:rsidP="0000577E">
      <w:r>
        <w:rPr>
          <w:rFonts w:ascii="MS Gothic" w:eastAsia="MS Gothic" w:hAnsi="MS Gothic" w:cs="MS Gothic" w:hint="eastAsia"/>
        </w:rPr>
        <w:t>├</w:t>
      </w:r>
      <w:r>
        <w:t xml:space="preserve">── </w:t>
      </w:r>
      <w:proofErr w:type="spellStart"/>
      <w:r>
        <w:t>ui</w:t>
      </w:r>
      <w:proofErr w:type="spellEnd"/>
      <w:r>
        <w:t>/                 # React SPA</w:t>
      </w:r>
    </w:p>
    <w:p w14:paraId="385C80A9" w14:textId="77777777" w:rsidR="0000577E" w:rsidRDefault="0000577E" w:rsidP="0000577E">
      <w:r>
        <w:t xml:space="preserve">│   └── </w:t>
      </w:r>
      <w:proofErr w:type="spellStart"/>
      <w:r>
        <w:t>src</w:t>
      </w:r>
      <w:proofErr w:type="spellEnd"/>
      <w:r>
        <w:t>/</w:t>
      </w:r>
    </w:p>
    <w:p w14:paraId="4FC0ABBC" w14:textId="77777777" w:rsidR="0000577E" w:rsidRDefault="0000577E" w:rsidP="0000577E">
      <w:r>
        <w:t xml:space="preserve">│       </w:t>
      </w:r>
      <w:r>
        <w:rPr>
          <w:rFonts w:ascii="MS Gothic" w:eastAsia="MS Gothic" w:hAnsi="MS Gothic" w:cs="MS Gothic" w:hint="eastAsia"/>
        </w:rPr>
        <w:t>├</w:t>
      </w:r>
      <w:r>
        <w:t xml:space="preserve">── </w:t>
      </w:r>
      <w:proofErr w:type="spellStart"/>
      <w:r>
        <w:t>api</w:t>
      </w:r>
      <w:proofErr w:type="spellEnd"/>
      <w:r>
        <w:t>/            # API client (fetch wrapper)</w:t>
      </w:r>
    </w:p>
    <w:p w14:paraId="2D892B0F" w14:textId="77777777" w:rsidR="0000577E" w:rsidRDefault="0000577E" w:rsidP="0000577E">
      <w:r>
        <w:t xml:space="preserve">│       </w:t>
      </w:r>
      <w:r>
        <w:rPr>
          <w:rFonts w:ascii="MS Gothic" w:eastAsia="MS Gothic" w:hAnsi="MS Gothic" w:cs="MS Gothic" w:hint="eastAsia"/>
        </w:rPr>
        <w:t>├</w:t>
      </w:r>
      <w:r>
        <w:t>── auth/           # PKCE auth, role resolution</w:t>
      </w:r>
    </w:p>
    <w:p w14:paraId="0245972D" w14:textId="77777777" w:rsidR="0000577E" w:rsidRDefault="0000577E" w:rsidP="0000577E">
      <w:r>
        <w:t xml:space="preserve">│       </w:t>
      </w:r>
      <w:r>
        <w:rPr>
          <w:rFonts w:ascii="MS Gothic" w:eastAsia="MS Gothic" w:hAnsi="MS Gothic" w:cs="MS Gothic" w:hint="eastAsia"/>
        </w:rPr>
        <w:t>├</w:t>
      </w:r>
      <w:r>
        <w:t xml:space="preserve">── components/     # Layout, Sidebar, </w:t>
      </w:r>
      <w:proofErr w:type="spellStart"/>
      <w:r>
        <w:t>TopNav</w:t>
      </w:r>
      <w:proofErr w:type="spellEnd"/>
      <w:r>
        <w:t xml:space="preserve">, </w:t>
      </w:r>
      <w:proofErr w:type="spellStart"/>
      <w:r>
        <w:t>ProtectedRoute</w:t>
      </w:r>
      <w:proofErr w:type="spellEnd"/>
    </w:p>
    <w:p w14:paraId="42C539B8" w14:textId="77777777" w:rsidR="0000577E" w:rsidRDefault="0000577E" w:rsidP="0000577E">
      <w:r>
        <w:t xml:space="preserve">│       </w:t>
      </w:r>
      <w:r>
        <w:rPr>
          <w:rFonts w:ascii="MS Gothic" w:eastAsia="MS Gothic" w:hAnsi="MS Gothic" w:cs="MS Gothic" w:hint="eastAsia"/>
        </w:rPr>
        <w:t>├</w:t>
      </w:r>
      <w:r>
        <w:t xml:space="preserve">── pages/          # Dashboard, </w:t>
      </w:r>
      <w:proofErr w:type="spellStart"/>
      <w:r>
        <w:t>WaiverList</w:t>
      </w:r>
      <w:proofErr w:type="spellEnd"/>
      <w:r>
        <w:t xml:space="preserve">, </w:t>
      </w:r>
      <w:proofErr w:type="spellStart"/>
      <w:r>
        <w:t>WaiverDetail</w:t>
      </w:r>
      <w:proofErr w:type="spellEnd"/>
      <w:r>
        <w:t xml:space="preserve">, </w:t>
      </w:r>
      <w:proofErr w:type="spellStart"/>
      <w:r>
        <w:t>ReviewQueue</w:t>
      </w:r>
      <w:proofErr w:type="spellEnd"/>
      <w:r>
        <w:t>,</w:t>
      </w:r>
    </w:p>
    <w:p w14:paraId="23440D4F" w14:textId="77777777" w:rsidR="0000577E" w:rsidRDefault="0000577E" w:rsidP="0000577E">
      <w:r>
        <w:t xml:space="preserve">│       │                   # Ingest, Monitoring, </w:t>
      </w:r>
      <w:proofErr w:type="spellStart"/>
      <w:r>
        <w:t>RulesEngine</w:t>
      </w:r>
      <w:proofErr w:type="spellEnd"/>
      <w:r>
        <w:t>, Reports,</w:t>
      </w:r>
    </w:p>
    <w:p w14:paraId="04BF426E" w14:textId="77777777" w:rsidR="0000577E" w:rsidRDefault="0000577E" w:rsidP="0000577E">
      <w:r>
        <w:t xml:space="preserve">│       │                   # Settings, </w:t>
      </w:r>
      <w:proofErr w:type="spellStart"/>
      <w:r>
        <w:t>UserManagement</w:t>
      </w:r>
      <w:proofErr w:type="spellEnd"/>
      <w:r>
        <w:t>, Login</w:t>
      </w:r>
    </w:p>
    <w:p w14:paraId="38642850" w14:textId="77777777" w:rsidR="0000577E" w:rsidRDefault="0000577E" w:rsidP="0000577E">
      <w:r>
        <w:t>│       └── styles/</w:t>
      </w:r>
    </w:p>
    <w:p w14:paraId="756B614C" w14:textId="77777777" w:rsidR="0000577E" w:rsidRDefault="0000577E" w:rsidP="0000577E">
      <w:r>
        <w:rPr>
          <w:rFonts w:ascii="MS Gothic" w:eastAsia="MS Gothic" w:hAnsi="MS Gothic" w:cs="MS Gothic" w:hint="eastAsia"/>
        </w:rPr>
        <w:t>├</w:t>
      </w:r>
      <w:r>
        <w:t>── extension/          # Chrome extension for browser capture</w:t>
      </w:r>
    </w:p>
    <w:p w14:paraId="33809174" w14:textId="77777777" w:rsidR="0000577E" w:rsidRDefault="0000577E" w:rsidP="0000577E">
      <w:r>
        <w:rPr>
          <w:rFonts w:ascii="MS Gothic" w:eastAsia="MS Gothic" w:hAnsi="MS Gothic" w:cs="MS Gothic" w:hint="eastAsia"/>
        </w:rPr>
        <w:t>├</w:t>
      </w:r>
      <w:r>
        <w:t>── scripts/            # Deployment scripts</w:t>
      </w:r>
    </w:p>
    <w:p w14:paraId="6658D7BE" w14:textId="77777777" w:rsidR="0000577E" w:rsidRDefault="0000577E" w:rsidP="0000577E">
      <w:r>
        <w:t>└── docs/               # This document</w:t>
      </w:r>
    </w:p>
    <w:p w14:paraId="79599499" w14:textId="77777777" w:rsidR="0000577E" w:rsidRDefault="0000577E" w:rsidP="0000577E">
      <w:r>
        <w:t>```</w:t>
      </w:r>
    </w:p>
    <w:p w14:paraId="7CA6A618" w14:textId="77777777" w:rsidR="0000577E" w:rsidRDefault="0000577E" w:rsidP="0000577E"/>
    <w:p w14:paraId="203ED1F2" w14:textId="77777777" w:rsidR="0000577E" w:rsidRDefault="0000577E" w:rsidP="0000577E">
      <w:r>
        <w:t>## 4. CDK Stacks</w:t>
      </w:r>
    </w:p>
    <w:p w14:paraId="2508E1B2" w14:textId="77777777" w:rsidR="0000577E" w:rsidRDefault="0000577E" w:rsidP="0000577E"/>
    <w:p w14:paraId="60C726A7" w14:textId="77777777" w:rsidR="0000577E" w:rsidRDefault="0000577E" w:rsidP="0000577E">
      <w:r>
        <w:t>All infrastructure is defined in `infra/lib/` and wired together in `infra/bin/</w:t>
      </w:r>
      <w:proofErr w:type="spellStart"/>
      <w:r>
        <w:t>app.ts</w:t>
      </w:r>
      <w:proofErr w:type="spellEnd"/>
      <w:r>
        <w:t>`.</w:t>
      </w:r>
    </w:p>
    <w:p w14:paraId="5322CF53" w14:textId="77777777" w:rsidR="0000577E" w:rsidRDefault="0000577E" w:rsidP="0000577E"/>
    <w:p w14:paraId="79788A40" w14:textId="77777777" w:rsidR="0000577E" w:rsidRDefault="0000577E" w:rsidP="0000577E">
      <w:r>
        <w:t>| Stack | Region | Purpose |</w:t>
      </w:r>
    </w:p>
    <w:p w14:paraId="205CB70F" w14:textId="77777777" w:rsidR="0000577E" w:rsidRDefault="0000577E" w:rsidP="0000577E">
      <w:r>
        <w:t>|---|---|---|</w:t>
      </w:r>
    </w:p>
    <w:p w14:paraId="1FE76D07" w14:textId="77777777" w:rsidR="0000577E" w:rsidRDefault="0000577E" w:rsidP="0000577E">
      <w:r>
        <w:t xml:space="preserve">| </w:t>
      </w:r>
      <w:proofErr w:type="spellStart"/>
      <w:r>
        <w:t>WaiverDataHubBase</w:t>
      </w:r>
      <w:proofErr w:type="spellEnd"/>
      <w:r>
        <w:t xml:space="preserve"> | eu-west-2 | VPC (2 AZs, 1 NAT), S3 ingestion bucket, SNS alert topic |</w:t>
      </w:r>
    </w:p>
    <w:p w14:paraId="0C4E7053" w14:textId="77777777" w:rsidR="0000577E" w:rsidRDefault="0000577E" w:rsidP="0000577E">
      <w:r>
        <w:t xml:space="preserve">| </w:t>
      </w:r>
      <w:proofErr w:type="spellStart"/>
      <w:r>
        <w:t>WaiverDataHubDatabase</w:t>
      </w:r>
      <w:proofErr w:type="spellEnd"/>
      <w:r>
        <w:t xml:space="preserve"> | eu-west-2 | 7 DynamoDB tables (Waivers, </w:t>
      </w:r>
      <w:proofErr w:type="spellStart"/>
      <w:r>
        <w:t>WaiverVersions</w:t>
      </w:r>
      <w:proofErr w:type="spellEnd"/>
      <w:r>
        <w:t xml:space="preserve">, </w:t>
      </w:r>
      <w:proofErr w:type="spellStart"/>
      <w:r>
        <w:t>MonitorSchedules</w:t>
      </w:r>
      <w:proofErr w:type="spellEnd"/>
      <w:r>
        <w:t xml:space="preserve">, </w:t>
      </w:r>
      <w:proofErr w:type="spellStart"/>
      <w:r>
        <w:t>WebContentVersions</w:t>
      </w:r>
      <w:proofErr w:type="spellEnd"/>
      <w:r>
        <w:t xml:space="preserve">, Settings, </w:t>
      </w:r>
      <w:proofErr w:type="spellStart"/>
      <w:r>
        <w:t>WebhookSubscriptions</w:t>
      </w:r>
      <w:proofErr w:type="spellEnd"/>
      <w:r>
        <w:t>, Corrections) |</w:t>
      </w:r>
    </w:p>
    <w:p w14:paraId="3837DE45" w14:textId="77777777" w:rsidR="0000577E" w:rsidRDefault="0000577E" w:rsidP="0000577E">
      <w:r>
        <w:t xml:space="preserve">| </w:t>
      </w:r>
      <w:proofErr w:type="spellStart"/>
      <w:r>
        <w:t>WaiverDataHubAuth</w:t>
      </w:r>
      <w:proofErr w:type="spellEnd"/>
      <w:r>
        <w:t xml:space="preserve"> | eu-west-2 | Cognito User Pool, App Client (PKCE), admin/user groups |</w:t>
      </w:r>
    </w:p>
    <w:p w14:paraId="5256C6CC" w14:textId="77777777" w:rsidR="0000577E" w:rsidRDefault="0000577E" w:rsidP="0000577E">
      <w:r>
        <w:t xml:space="preserve">| </w:t>
      </w:r>
      <w:proofErr w:type="spellStart"/>
      <w:r>
        <w:t>WaiverDataHubApi</w:t>
      </w:r>
      <w:proofErr w:type="spellEnd"/>
      <w:r>
        <w:t xml:space="preserve"> | eu-west-2 | API Gateway REST API, main Lambda, public API Lambda, upload/web-fetch/browser-capture Lambdas, Cognito authorizer, usage plans |</w:t>
      </w:r>
    </w:p>
    <w:p w14:paraId="66154FC2" w14:textId="77777777" w:rsidR="0000577E" w:rsidRDefault="0000577E" w:rsidP="0000577E">
      <w:r>
        <w:t xml:space="preserve">| </w:t>
      </w:r>
      <w:proofErr w:type="spellStart"/>
      <w:r>
        <w:t>WaiverDataHubEmailIngestion</w:t>
      </w:r>
      <w:proofErr w:type="spellEnd"/>
      <w:r>
        <w:t xml:space="preserve"> | eu-west-1 | SES receipt rule set, email processor Lambda |</w:t>
      </w:r>
    </w:p>
    <w:p w14:paraId="5AA1A289" w14:textId="77777777" w:rsidR="0000577E" w:rsidRDefault="0000577E" w:rsidP="0000577E">
      <w:r>
        <w:t xml:space="preserve">| </w:t>
      </w:r>
      <w:proofErr w:type="spellStart"/>
      <w:r>
        <w:t>WaiverDataHubPipeline</w:t>
      </w:r>
      <w:proofErr w:type="spellEnd"/>
      <w:r>
        <w:t xml:space="preserve"> | eu-west-2 | Step Functions state machine, normalise/extract/chromium/store Lambdas, S3 trigger |</w:t>
      </w:r>
    </w:p>
    <w:p w14:paraId="05E5528A" w14:textId="77777777" w:rsidR="0000577E" w:rsidRDefault="0000577E" w:rsidP="0000577E">
      <w:r>
        <w:lastRenderedPageBreak/>
        <w:t xml:space="preserve">| </w:t>
      </w:r>
      <w:proofErr w:type="spellStart"/>
      <w:r>
        <w:t>WaiverDataHubCertificate</w:t>
      </w:r>
      <w:proofErr w:type="spellEnd"/>
      <w:r>
        <w:t xml:space="preserve"> | us-east-1 | ACM certificate for waiverhub.info (required by CloudFront) |</w:t>
      </w:r>
    </w:p>
    <w:p w14:paraId="499C39C5" w14:textId="77777777" w:rsidR="0000577E" w:rsidRDefault="0000577E" w:rsidP="0000577E">
      <w:r>
        <w:t xml:space="preserve">| </w:t>
      </w:r>
      <w:proofErr w:type="spellStart"/>
      <w:r>
        <w:t>WaiverDataHubHosting</w:t>
      </w:r>
      <w:proofErr w:type="spellEnd"/>
      <w:r>
        <w:t xml:space="preserve"> | eu-west-2 | S3 bucket + CloudFront distribution with OAC |</w:t>
      </w:r>
    </w:p>
    <w:p w14:paraId="096118E8" w14:textId="77777777" w:rsidR="0000577E" w:rsidRDefault="0000577E" w:rsidP="0000577E"/>
    <w:p w14:paraId="6D0523B1" w14:textId="77777777" w:rsidR="0000577E" w:rsidRDefault="0000577E" w:rsidP="0000577E">
      <w:r>
        <w:t>## 5. DynamoDB Tables</w:t>
      </w:r>
    </w:p>
    <w:p w14:paraId="79372BF7" w14:textId="77777777" w:rsidR="0000577E" w:rsidRDefault="0000577E" w:rsidP="0000577E"/>
    <w:p w14:paraId="549EADDF" w14:textId="77777777" w:rsidR="0000577E" w:rsidRDefault="0000577E" w:rsidP="0000577E">
      <w:r>
        <w:t>| Table | Partition Key | Sort Key | GSIs |</w:t>
      </w:r>
    </w:p>
    <w:p w14:paraId="668129B0" w14:textId="77777777" w:rsidR="0000577E" w:rsidRDefault="0000577E" w:rsidP="0000577E">
      <w:r>
        <w:t>|---|---|---|---|</w:t>
      </w:r>
    </w:p>
    <w:p w14:paraId="04293170" w14:textId="77777777" w:rsidR="0000577E" w:rsidRDefault="0000577E" w:rsidP="0000577E">
      <w:r>
        <w:t xml:space="preserve">| Waivers | id (S) | — | status-index, </w:t>
      </w:r>
      <w:proofErr w:type="spellStart"/>
      <w:r>
        <w:t>airline_code</w:t>
      </w:r>
      <w:proofErr w:type="spellEnd"/>
      <w:r>
        <w:t xml:space="preserve">-index, </w:t>
      </w:r>
      <w:proofErr w:type="spellStart"/>
      <w:r>
        <w:t>airline_code</w:t>
      </w:r>
      <w:proofErr w:type="spellEnd"/>
      <w:r>
        <w:t>-</w:t>
      </w:r>
      <w:proofErr w:type="spellStart"/>
      <w:r>
        <w:t>waiver_code</w:t>
      </w:r>
      <w:proofErr w:type="spellEnd"/>
      <w:r>
        <w:t>-index |</w:t>
      </w:r>
    </w:p>
    <w:p w14:paraId="3B5A49C3" w14:textId="77777777" w:rsidR="0000577E" w:rsidRDefault="0000577E" w:rsidP="0000577E">
      <w:r>
        <w:t xml:space="preserve">| </w:t>
      </w:r>
      <w:proofErr w:type="spellStart"/>
      <w:r>
        <w:t>WaiverVersions</w:t>
      </w:r>
      <w:proofErr w:type="spellEnd"/>
      <w:r>
        <w:t xml:space="preserve"> | </w:t>
      </w:r>
      <w:proofErr w:type="spellStart"/>
      <w:r>
        <w:t>waiver_id</w:t>
      </w:r>
      <w:proofErr w:type="spellEnd"/>
      <w:r>
        <w:t xml:space="preserve"> (S) | </w:t>
      </w:r>
      <w:proofErr w:type="spellStart"/>
      <w:r>
        <w:t>version_number</w:t>
      </w:r>
      <w:proofErr w:type="spellEnd"/>
      <w:r>
        <w:t xml:space="preserve"> (N) | — |</w:t>
      </w:r>
    </w:p>
    <w:p w14:paraId="11CCA0E6" w14:textId="77777777" w:rsidR="0000577E" w:rsidRDefault="0000577E" w:rsidP="0000577E">
      <w:r>
        <w:t xml:space="preserve">| </w:t>
      </w:r>
      <w:proofErr w:type="spellStart"/>
      <w:r>
        <w:t>MonitorSchedules</w:t>
      </w:r>
      <w:proofErr w:type="spellEnd"/>
      <w:r>
        <w:t xml:space="preserve"> | id (S) | — | status-index |</w:t>
      </w:r>
    </w:p>
    <w:p w14:paraId="72454FF9" w14:textId="77777777" w:rsidR="0000577E" w:rsidRDefault="0000577E" w:rsidP="0000577E">
      <w:r>
        <w:t xml:space="preserve">| </w:t>
      </w:r>
      <w:proofErr w:type="spellStart"/>
      <w:r>
        <w:t>WebContentVersions</w:t>
      </w:r>
      <w:proofErr w:type="spellEnd"/>
      <w:r>
        <w:t xml:space="preserve"> | </w:t>
      </w:r>
      <w:proofErr w:type="spellStart"/>
      <w:r>
        <w:t>schedule_id</w:t>
      </w:r>
      <w:proofErr w:type="spellEnd"/>
      <w:r>
        <w:t xml:space="preserve"> (S) | </w:t>
      </w:r>
      <w:proofErr w:type="spellStart"/>
      <w:r>
        <w:t>fetched_at</w:t>
      </w:r>
      <w:proofErr w:type="spellEnd"/>
      <w:r>
        <w:t xml:space="preserve"> (S) | — |</w:t>
      </w:r>
    </w:p>
    <w:p w14:paraId="6819FB0A" w14:textId="77777777" w:rsidR="0000577E" w:rsidRDefault="0000577E" w:rsidP="0000577E">
      <w:r>
        <w:t>| Settings | key (S) | — | — |</w:t>
      </w:r>
    </w:p>
    <w:p w14:paraId="47C0AAF0" w14:textId="77777777" w:rsidR="0000577E" w:rsidRDefault="0000577E" w:rsidP="0000577E">
      <w:r>
        <w:t xml:space="preserve">| </w:t>
      </w:r>
      <w:proofErr w:type="spellStart"/>
      <w:r>
        <w:t>WebhookSubscriptions</w:t>
      </w:r>
      <w:proofErr w:type="spellEnd"/>
      <w:r>
        <w:t xml:space="preserve"> | id (S) | — | — |</w:t>
      </w:r>
    </w:p>
    <w:p w14:paraId="456AA024" w14:textId="77777777" w:rsidR="0000577E" w:rsidRDefault="0000577E" w:rsidP="0000577E">
      <w:r>
        <w:t xml:space="preserve">| Corrections | id (S) | — | </w:t>
      </w:r>
      <w:proofErr w:type="spellStart"/>
      <w:r>
        <w:t>created_at</w:t>
      </w:r>
      <w:proofErr w:type="spellEnd"/>
      <w:r>
        <w:t>-index (</w:t>
      </w:r>
      <w:proofErr w:type="spellStart"/>
      <w:r>
        <w:t>source_type</w:t>
      </w:r>
      <w:proofErr w:type="spellEnd"/>
      <w:r>
        <w:t xml:space="preserve"> / </w:t>
      </w:r>
      <w:proofErr w:type="spellStart"/>
      <w:r>
        <w:t>created_at</w:t>
      </w:r>
      <w:proofErr w:type="spellEnd"/>
      <w:r>
        <w:t>) |</w:t>
      </w:r>
    </w:p>
    <w:p w14:paraId="268E4E96" w14:textId="77777777" w:rsidR="0000577E" w:rsidRDefault="0000577E" w:rsidP="0000577E"/>
    <w:p w14:paraId="3C698B3D" w14:textId="77777777" w:rsidR="0000577E" w:rsidRDefault="0000577E" w:rsidP="0000577E">
      <w:r>
        <w:t>Note: The `</w:t>
      </w:r>
      <w:proofErr w:type="spellStart"/>
      <w:r>
        <w:t>airline_code</w:t>
      </w:r>
      <w:proofErr w:type="spellEnd"/>
      <w:r>
        <w:t>-</w:t>
      </w:r>
      <w:proofErr w:type="spellStart"/>
      <w:r>
        <w:t>waiver_code</w:t>
      </w:r>
      <w:proofErr w:type="spellEnd"/>
      <w:r>
        <w:t>-index` GSI on the Waivers table was created via CLI (stack drift). Always use `--exclusively` when deploying other stacks to avoid drift issues.</w:t>
      </w:r>
    </w:p>
    <w:p w14:paraId="380F6639" w14:textId="77777777" w:rsidR="0000577E" w:rsidRDefault="0000577E" w:rsidP="0000577E"/>
    <w:p w14:paraId="41D161FD" w14:textId="77777777" w:rsidR="0000577E" w:rsidRDefault="0000577E" w:rsidP="0000577E">
      <w:r>
        <w:t>## 6. Processing Pipeline</w:t>
      </w:r>
    </w:p>
    <w:p w14:paraId="18A8F31D" w14:textId="77777777" w:rsidR="0000577E" w:rsidRDefault="0000577E" w:rsidP="0000577E"/>
    <w:p w14:paraId="24836EF6" w14:textId="77777777" w:rsidR="0000577E" w:rsidRDefault="0000577E" w:rsidP="0000577E">
      <w:r>
        <w:t>The Step Functions pipeline processes incoming waiver documents:</w:t>
      </w:r>
    </w:p>
    <w:p w14:paraId="61449B85" w14:textId="77777777" w:rsidR="0000577E" w:rsidRDefault="0000577E" w:rsidP="0000577E"/>
    <w:p w14:paraId="200F3A73" w14:textId="77777777" w:rsidR="0000577E" w:rsidRDefault="0000577E" w:rsidP="0000577E">
      <w:r>
        <w:t>```</w:t>
      </w:r>
    </w:p>
    <w:p w14:paraId="03420E4B" w14:textId="77777777" w:rsidR="0000577E" w:rsidRDefault="0000577E" w:rsidP="0000577E">
      <w:r>
        <w:t>S3 Object Created (raw/ prefix)</w:t>
      </w:r>
    </w:p>
    <w:p w14:paraId="182B15C9" w14:textId="77777777" w:rsidR="0000577E" w:rsidRDefault="0000577E" w:rsidP="0000577E">
      <w:r>
        <w:t xml:space="preserve">  → Pipeline Trigger Lambda</w:t>
      </w:r>
    </w:p>
    <w:p w14:paraId="47EF7EE3" w14:textId="77777777" w:rsidR="0000577E" w:rsidRDefault="0000577E" w:rsidP="0000577E">
      <w:r>
        <w:t xml:space="preserve">    → Step Functions State Machine:</w:t>
      </w:r>
    </w:p>
    <w:p w14:paraId="49E3A427" w14:textId="77777777" w:rsidR="0000577E" w:rsidRDefault="0000577E" w:rsidP="0000577E">
      <w:r>
        <w:t xml:space="preserve">        1. Normalise (PDF/HTML → plain text, stored to S3)</w:t>
      </w:r>
    </w:p>
    <w:p w14:paraId="3D1D5644" w14:textId="77777777" w:rsidR="0000577E" w:rsidRDefault="0000577E" w:rsidP="0000577E">
      <w:r>
        <w:t xml:space="preserve">        2. Chromium Render (re-fetch JS-heavy pages with headless browser)</w:t>
      </w:r>
    </w:p>
    <w:p w14:paraId="29835056" w14:textId="77777777" w:rsidR="0000577E" w:rsidRDefault="0000577E" w:rsidP="0000577E">
      <w:r>
        <w:t xml:space="preserve">        3. Extract (Bedrock Claude AI extracts structured fields + confidence scores)</w:t>
      </w:r>
    </w:p>
    <w:p w14:paraId="2DADC0B8" w14:textId="77777777" w:rsidR="0000577E" w:rsidRDefault="0000577E" w:rsidP="0000577E">
      <w:r>
        <w:t xml:space="preserve">        4. Score Check:</w:t>
      </w:r>
    </w:p>
    <w:p w14:paraId="7DC725A3" w14:textId="77777777" w:rsidR="0000577E" w:rsidRDefault="0000577E" w:rsidP="0000577E">
      <w:r>
        <w:t xml:space="preserve">           - confidence &gt;= 0.85 → Auto-Approve → Store</w:t>
      </w:r>
    </w:p>
    <w:p w14:paraId="5BFBD367" w14:textId="77777777" w:rsidR="0000577E" w:rsidRDefault="0000577E" w:rsidP="0000577E">
      <w:r>
        <w:t xml:space="preserve">           - confidence &lt; </w:t>
      </w:r>
      <w:proofErr w:type="gramStart"/>
      <w:r>
        <w:t>0.85  →</w:t>
      </w:r>
      <w:proofErr w:type="gramEnd"/>
      <w:r>
        <w:t xml:space="preserve"> Review Queue → Store</w:t>
      </w:r>
    </w:p>
    <w:p w14:paraId="66E9F38D" w14:textId="77777777" w:rsidR="0000577E" w:rsidRDefault="0000577E" w:rsidP="0000577E">
      <w:r>
        <w:t xml:space="preserve">        5. Store (write to DynamoDB, duplicate detection, version tracking)</w:t>
      </w:r>
    </w:p>
    <w:p w14:paraId="38315FF5" w14:textId="77777777" w:rsidR="0000577E" w:rsidRDefault="0000577E" w:rsidP="0000577E">
      <w:r>
        <w:t>```</w:t>
      </w:r>
    </w:p>
    <w:p w14:paraId="593B1DE2" w14:textId="77777777" w:rsidR="0000577E" w:rsidRDefault="0000577E" w:rsidP="0000577E"/>
    <w:p w14:paraId="4BF645CF" w14:textId="77777777" w:rsidR="0000577E" w:rsidRDefault="0000577E" w:rsidP="0000577E">
      <w:r>
        <w:t>The extraction Lambda uses few-shot learning: it queries the Corrections table for recent human corrections and includes them as examples in the Bedrock prompt, improving accuracy over time.</w:t>
      </w:r>
    </w:p>
    <w:p w14:paraId="41E106D1" w14:textId="77777777" w:rsidR="0000577E" w:rsidRDefault="0000577E" w:rsidP="0000577E"/>
    <w:p w14:paraId="70CF59FD" w14:textId="77777777" w:rsidR="0000577E" w:rsidRDefault="0000577E" w:rsidP="0000577E">
      <w:r>
        <w:t>## 7. Authentication and Authorization</w:t>
      </w:r>
    </w:p>
    <w:p w14:paraId="5DBC257C" w14:textId="77777777" w:rsidR="0000577E" w:rsidRDefault="0000577E" w:rsidP="0000577E"/>
    <w:p w14:paraId="15F6F984" w14:textId="77777777" w:rsidR="0000577E" w:rsidRDefault="0000577E" w:rsidP="0000577E">
      <w:r>
        <w:t>- Cognito User Pool with two groups: `admin` and `user`</w:t>
      </w:r>
    </w:p>
    <w:p w14:paraId="3ECEECE8" w14:textId="77777777" w:rsidR="0000577E" w:rsidRDefault="0000577E" w:rsidP="0000577E">
      <w:r>
        <w:t>- Custom login page (not Cognito Hosted UI) using `USER_PASSWORD_AUTH` flow</w:t>
      </w:r>
    </w:p>
    <w:p w14:paraId="236363B7" w14:textId="77777777" w:rsidR="0000577E" w:rsidRDefault="0000577E" w:rsidP="0000577E">
      <w:r>
        <w:t>- PKCE authorization code flow also supported for OAuth</w:t>
      </w:r>
    </w:p>
    <w:p w14:paraId="36F51861" w14:textId="77777777" w:rsidR="0000577E" w:rsidRDefault="0000577E" w:rsidP="0000577E">
      <w:r>
        <w:t>- ID tokens sent to API Gateway (Cognito authorizer validates claims)</w:t>
      </w:r>
    </w:p>
    <w:p w14:paraId="73B52437" w14:textId="77777777" w:rsidR="0000577E" w:rsidRDefault="0000577E" w:rsidP="0000577E">
      <w:r>
        <w:lastRenderedPageBreak/>
        <w:t>- Role-based access control:</w:t>
      </w:r>
    </w:p>
    <w:p w14:paraId="073B502A" w14:textId="77777777" w:rsidR="0000577E" w:rsidRDefault="0000577E" w:rsidP="0000577E">
      <w:r>
        <w:t xml:space="preserve">  - Admin: full access to all pages and API endpoints</w:t>
      </w:r>
    </w:p>
    <w:p w14:paraId="097F0A3E" w14:textId="77777777" w:rsidR="0000577E" w:rsidRDefault="0000577E" w:rsidP="0000577E">
      <w:r>
        <w:t xml:space="preserve">  - User: read-only access to Dashboard, Waivers, and Reports</w:t>
      </w:r>
    </w:p>
    <w:p w14:paraId="69B89BBA" w14:textId="77777777" w:rsidR="0000577E" w:rsidRDefault="0000577E" w:rsidP="0000577E">
      <w:r>
        <w:t>- Admin-only routes: /review, /ingest, /rules, /settings, /users, /monitoring</w:t>
      </w:r>
    </w:p>
    <w:p w14:paraId="6A3B190B" w14:textId="77777777" w:rsidR="0000577E" w:rsidRDefault="0000577E" w:rsidP="0000577E">
      <w:r>
        <w:t>- 30-minute inactivity auto-logout timer</w:t>
      </w:r>
    </w:p>
    <w:p w14:paraId="783C991A" w14:textId="77777777" w:rsidR="0000577E" w:rsidRDefault="0000577E" w:rsidP="0000577E">
      <w:r>
        <w:t>- API client auto-logs out on 401/403 responses</w:t>
      </w:r>
    </w:p>
    <w:p w14:paraId="47CA800B" w14:textId="77777777" w:rsidR="0000577E" w:rsidRDefault="0000577E" w:rsidP="0000577E">
      <w:r>
        <w:t>- Self-registration: users submit access requests via POST /v1/register (public, no auth); admins approve/reject in the User Management page</w:t>
      </w:r>
    </w:p>
    <w:p w14:paraId="3E9EFABE" w14:textId="77777777" w:rsidR="0000577E" w:rsidRDefault="0000577E" w:rsidP="0000577E">
      <w:r>
        <w:t>- Forgot password flow with Cognito verification codes</w:t>
      </w:r>
    </w:p>
    <w:p w14:paraId="74060F35" w14:textId="77777777" w:rsidR="0000577E" w:rsidRDefault="0000577E" w:rsidP="0000577E"/>
    <w:p w14:paraId="27824956" w14:textId="77777777" w:rsidR="0000577E" w:rsidRDefault="0000577E" w:rsidP="0000577E">
      <w:r>
        <w:t>## 8. API Routes</w:t>
      </w:r>
    </w:p>
    <w:p w14:paraId="4C441D11" w14:textId="77777777" w:rsidR="0000577E" w:rsidRDefault="0000577E" w:rsidP="0000577E"/>
    <w:p w14:paraId="6C1BF12F" w14:textId="77777777" w:rsidR="0000577E" w:rsidRDefault="0000577E" w:rsidP="0000577E">
      <w:r>
        <w:t>All authenticated routes use Cognito authorizer. Public routes use API key or no auth.</w:t>
      </w:r>
    </w:p>
    <w:p w14:paraId="07009A61" w14:textId="77777777" w:rsidR="0000577E" w:rsidRDefault="0000577E" w:rsidP="0000577E"/>
    <w:p w14:paraId="3D2F29EB" w14:textId="77777777" w:rsidR="0000577E" w:rsidRDefault="0000577E" w:rsidP="0000577E">
      <w:r>
        <w:t>### Authenticated (Cognito)</w:t>
      </w:r>
    </w:p>
    <w:p w14:paraId="5567FC6E" w14:textId="77777777" w:rsidR="0000577E" w:rsidRDefault="0000577E" w:rsidP="0000577E">
      <w:r>
        <w:t>- `GET /v1/waivers` — list waivers (with filters)</w:t>
      </w:r>
    </w:p>
    <w:p w14:paraId="114BDC8F" w14:textId="77777777" w:rsidR="0000577E" w:rsidRDefault="0000577E" w:rsidP="0000577E">
      <w:r>
        <w:t>- `GET /v1/waivers/active` — active waivers only</w:t>
      </w:r>
    </w:p>
    <w:p w14:paraId="26591033" w14:textId="77777777" w:rsidR="0000577E" w:rsidRDefault="0000577E" w:rsidP="0000577E">
      <w:r>
        <w:t>- `GET /v1/waivers/search` — search waivers</w:t>
      </w:r>
    </w:p>
    <w:p w14:paraId="41CF3B7C" w14:textId="77777777" w:rsidR="0000577E" w:rsidRDefault="0000577E" w:rsidP="0000577E">
      <w:r>
        <w:t>- `GET /v1/waivers/{id}` — get waiver detail</w:t>
      </w:r>
    </w:p>
    <w:p w14:paraId="4629DE69" w14:textId="77777777" w:rsidR="0000577E" w:rsidRDefault="0000577E" w:rsidP="0000577E">
      <w:r>
        <w:t>- `POST /v1/waivers/{id}/approve` — approve waiver</w:t>
      </w:r>
    </w:p>
    <w:p w14:paraId="4F463E3B" w14:textId="77777777" w:rsidR="0000577E" w:rsidRDefault="0000577E" w:rsidP="0000577E">
      <w:r>
        <w:t>- `POST /v1/waivers/{id}/reject` — reject waiver</w:t>
      </w:r>
    </w:p>
    <w:p w14:paraId="54CE4057" w14:textId="77777777" w:rsidR="0000577E" w:rsidRDefault="0000577E" w:rsidP="0000577E">
      <w:r>
        <w:t>- `PUT /v1/waivers/{id}/draft` — save draft edits</w:t>
      </w:r>
    </w:p>
    <w:p w14:paraId="07871A75" w14:textId="77777777" w:rsidR="0000577E" w:rsidRDefault="0000577E" w:rsidP="0000577E">
      <w:r>
        <w:t>- `POST /v1/waivers/{id}/archive` — archive waiver</w:t>
      </w:r>
    </w:p>
    <w:p w14:paraId="650EAD9A" w14:textId="77777777" w:rsidR="0000577E" w:rsidRDefault="0000577E" w:rsidP="0000577E">
      <w:r>
        <w:t>- `POST /v1/waivers/{id}/reinstate` — reinstate archived waiver</w:t>
      </w:r>
    </w:p>
    <w:p w14:paraId="7F26E880" w14:textId="77777777" w:rsidR="0000577E" w:rsidRDefault="0000577E" w:rsidP="0000577E">
      <w:r>
        <w:t>- `GET /v1/waivers/{id}/versions` — version history</w:t>
      </w:r>
    </w:p>
    <w:p w14:paraId="12B2647F" w14:textId="77777777" w:rsidR="0000577E" w:rsidRDefault="0000577E" w:rsidP="0000577E">
      <w:r>
        <w:t>- `GET /v1/waivers/{id}/source` — original source content</w:t>
      </w:r>
    </w:p>
    <w:p w14:paraId="60C6287D" w14:textId="77777777" w:rsidR="0000577E" w:rsidRDefault="0000577E" w:rsidP="0000577E">
      <w:r>
        <w:t>- `POST /v1/ingestion/upload` — get pre-signed S3 upload URL</w:t>
      </w:r>
    </w:p>
    <w:p w14:paraId="2D0C20C6" w14:textId="77777777" w:rsidR="0000577E" w:rsidRDefault="0000577E" w:rsidP="0000577E">
      <w:r>
        <w:t>- `POST /v1/ingestion/web-</w:t>
      </w:r>
      <w:proofErr w:type="spellStart"/>
      <w:r>
        <w:t>url</w:t>
      </w:r>
      <w:proofErr w:type="spellEnd"/>
      <w:r>
        <w:t>` — fetch waiver from URL</w:t>
      </w:r>
    </w:p>
    <w:p w14:paraId="45520BD8" w14:textId="77777777" w:rsidR="0000577E" w:rsidRDefault="0000577E" w:rsidP="0000577E">
      <w:r>
        <w:t>- `POST /v1/ingestion/browser-capture` — Chrome extension capture</w:t>
      </w:r>
    </w:p>
    <w:p w14:paraId="779D34FB" w14:textId="77777777" w:rsidR="0000577E" w:rsidRDefault="0000577E" w:rsidP="0000577E">
      <w:r>
        <w:t>- `GET /v1/monitoring/schedules` — list monitor schedules</w:t>
      </w:r>
    </w:p>
    <w:p w14:paraId="65068761" w14:textId="77777777" w:rsidR="0000577E" w:rsidRDefault="0000577E" w:rsidP="0000577E">
      <w:r>
        <w:t>- `PUT /v1/monitoring/schedules/{id}` — update schedule</w:t>
      </w:r>
    </w:p>
    <w:p w14:paraId="46847A5E" w14:textId="77777777" w:rsidR="0000577E" w:rsidRDefault="0000577E" w:rsidP="0000577E">
      <w:r>
        <w:t>- `DELETE /v1/monitoring/schedules/{id}` — terminate schedule</w:t>
      </w:r>
    </w:p>
    <w:p w14:paraId="635731BA" w14:textId="77777777" w:rsidR="0000577E" w:rsidRDefault="0000577E" w:rsidP="0000577E">
      <w:r>
        <w:t>- `GET /v1/dashboard/metrics` — dashboard statistics</w:t>
      </w:r>
    </w:p>
    <w:p w14:paraId="231B94A6" w14:textId="77777777" w:rsidR="0000577E" w:rsidRDefault="0000577E" w:rsidP="0000577E">
      <w:r>
        <w:t>- `GET/PUT /v1/settings/threshold` — confidence threshold</w:t>
      </w:r>
    </w:p>
    <w:p w14:paraId="7422633E" w14:textId="77777777" w:rsidR="0000577E" w:rsidRDefault="0000577E" w:rsidP="0000577E">
      <w:r>
        <w:t>- `GET/PUT /v1/settings/extraction-fields` — configurable extraction fields</w:t>
      </w:r>
    </w:p>
    <w:p w14:paraId="6646318A" w14:textId="77777777" w:rsidR="0000577E" w:rsidRDefault="0000577E" w:rsidP="0000577E">
      <w:r>
        <w:t>- `GET/PUT /v1/settings/notification-recipients` — email notification recipients</w:t>
      </w:r>
    </w:p>
    <w:p w14:paraId="2DE76A41" w14:textId="77777777" w:rsidR="0000577E" w:rsidRDefault="0000577E" w:rsidP="0000577E">
      <w:r>
        <w:t>- `POST/GET /v1/settings/</w:t>
      </w:r>
      <w:proofErr w:type="spellStart"/>
      <w:r>
        <w:t>api</w:t>
      </w:r>
      <w:proofErr w:type="spellEnd"/>
      <w:r>
        <w:t>-keys` — manage public API keys</w:t>
      </w:r>
    </w:p>
    <w:p w14:paraId="21E40167" w14:textId="77777777" w:rsidR="0000577E" w:rsidRDefault="0000577E" w:rsidP="0000577E">
      <w:r>
        <w:t>- `DELETE /v1/settings/</w:t>
      </w:r>
      <w:proofErr w:type="spellStart"/>
      <w:r>
        <w:t>api</w:t>
      </w:r>
      <w:proofErr w:type="spellEnd"/>
      <w:r>
        <w:t>-keys/{</w:t>
      </w:r>
      <w:proofErr w:type="spellStart"/>
      <w:r>
        <w:t>keyId</w:t>
      </w:r>
      <w:proofErr w:type="spellEnd"/>
      <w:r>
        <w:t>}` — revoke API key</w:t>
      </w:r>
    </w:p>
    <w:p w14:paraId="43169254" w14:textId="77777777" w:rsidR="0000577E" w:rsidRDefault="0000577E" w:rsidP="0000577E">
      <w:r>
        <w:t>- `POST/GET /v1/webhooks` — manage webhook subscriptions</w:t>
      </w:r>
    </w:p>
    <w:p w14:paraId="53F8660C" w14:textId="77777777" w:rsidR="0000577E" w:rsidRDefault="0000577E" w:rsidP="0000577E">
      <w:r>
        <w:t>- `DELETE /v1/webhooks/{id}` — delete webhook</w:t>
      </w:r>
    </w:p>
    <w:p w14:paraId="7B6FC9C6" w14:textId="77777777" w:rsidR="0000577E" w:rsidRDefault="0000577E" w:rsidP="0000577E">
      <w:r>
        <w:t>- `GET/POST /v1/users` — list/create users (admin only)</w:t>
      </w:r>
    </w:p>
    <w:p w14:paraId="0A9CB4F5" w14:textId="77777777" w:rsidR="0000577E" w:rsidRDefault="0000577E" w:rsidP="0000577E">
      <w:r>
        <w:t>- `DELETE /v1/users/{username}` — delete user</w:t>
      </w:r>
    </w:p>
    <w:p w14:paraId="38D6D06E" w14:textId="77777777" w:rsidR="0000577E" w:rsidRDefault="0000577E" w:rsidP="0000577E">
      <w:r>
        <w:t>- `PUT /v1/users/{username}/role` — change user role</w:t>
      </w:r>
    </w:p>
    <w:p w14:paraId="2406D2FF" w14:textId="77777777" w:rsidR="0000577E" w:rsidRDefault="0000577E" w:rsidP="0000577E">
      <w:r>
        <w:t>- `POST /v1/users/{username}/disable` — disable user</w:t>
      </w:r>
    </w:p>
    <w:p w14:paraId="34D93B9B" w14:textId="77777777" w:rsidR="0000577E" w:rsidRDefault="0000577E" w:rsidP="0000577E">
      <w:r>
        <w:t>- `POST /v1/users/{username}/enable` — enable user</w:t>
      </w:r>
    </w:p>
    <w:p w14:paraId="0CD08147" w14:textId="77777777" w:rsidR="0000577E" w:rsidRDefault="0000577E" w:rsidP="0000577E">
      <w:r>
        <w:t>- `GET /v1/registration-requests` — list pending access requests</w:t>
      </w:r>
    </w:p>
    <w:p w14:paraId="35FC3DB6" w14:textId="77777777" w:rsidR="0000577E" w:rsidRDefault="0000577E" w:rsidP="0000577E">
      <w:r>
        <w:t>- `POST /v1/registration-requests/{id}/approve` — approve request</w:t>
      </w:r>
    </w:p>
    <w:p w14:paraId="28D83C72" w14:textId="77777777" w:rsidR="0000577E" w:rsidRDefault="0000577E" w:rsidP="0000577E">
      <w:r>
        <w:lastRenderedPageBreak/>
        <w:t>- `POST /v1/registration-requests/{id}/reject` — reject request</w:t>
      </w:r>
    </w:p>
    <w:p w14:paraId="0A93A647" w14:textId="77777777" w:rsidR="0000577E" w:rsidRDefault="0000577E" w:rsidP="0000577E"/>
    <w:p w14:paraId="5D5EA27F" w14:textId="77777777" w:rsidR="0000577E" w:rsidRDefault="0000577E" w:rsidP="0000577E">
      <w:r>
        <w:t>### Public (API Key)</w:t>
      </w:r>
    </w:p>
    <w:p w14:paraId="128CBE87" w14:textId="77777777" w:rsidR="0000577E" w:rsidRDefault="0000577E" w:rsidP="0000577E">
      <w:r>
        <w:t>- `GET /v1/public/waivers` — list waivers</w:t>
      </w:r>
    </w:p>
    <w:p w14:paraId="3C75F318" w14:textId="77777777" w:rsidR="0000577E" w:rsidRDefault="0000577E" w:rsidP="0000577E">
      <w:r>
        <w:t>- `GET /v1/public/waivers/search` — search</w:t>
      </w:r>
    </w:p>
    <w:p w14:paraId="13FBC673" w14:textId="77777777" w:rsidR="0000577E" w:rsidRDefault="0000577E" w:rsidP="0000577E">
      <w:r>
        <w:t>- `GET /v1/public/waivers/{id}` — get waiver</w:t>
      </w:r>
    </w:p>
    <w:p w14:paraId="3CF8DE61" w14:textId="77777777" w:rsidR="0000577E" w:rsidRDefault="0000577E" w:rsidP="0000577E">
      <w:r>
        <w:t xml:space="preserve">- `GET /v1/public/docs` — </w:t>
      </w:r>
      <w:proofErr w:type="spellStart"/>
      <w:r>
        <w:t>OpenAPI</w:t>
      </w:r>
      <w:proofErr w:type="spellEnd"/>
      <w:r>
        <w:t xml:space="preserve"> spec (no key required)</w:t>
      </w:r>
    </w:p>
    <w:p w14:paraId="3277F659" w14:textId="77777777" w:rsidR="0000577E" w:rsidRDefault="0000577E" w:rsidP="0000577E"/>
    <w:p w14:paraId="3F327645" w14:textId="77777777" w:rsidR="0000577E" w:rsidRDefault="0000577E" w:rsidP="0000577E">
      <w:r>
        <w:t>### Public (No Auth)</w:t>
      </w:r>
    </w:p>
    <w:p w14:paraId="0DF008EA" w14:textId="77777777" w:rsidR="0000577E" w:rsidRDefault="0000577E" w:rsidP="0000577E">
      <w:r>
        <w:t>- `POST /v1/register` — submit access request</w:t>
      </w:r>
    </w:p>
    <w:p w14:paraId="4C92B64C" w14:textId="77777777" w:rsidR="0000577E" w:rsidRDefault="0000577E" w:rsidP="0000577E"/>
    <w:p w14:paraId="336871C7" w14:textId="77777777" w:rsidR="0000577E" w:rsidRDefault="0000577E" w:rsidP="0000577E">
      <w:r>
        <w:t>## 9. UI Pages</w:t>
      </w:r>
    </w:p>
    <w:p w14:paraId="48E1B5E9" w14:textId="77777777" w:rsidR="0000577E" w:rsidRDefault="0000577E" w:rsidP="0000577E"/>
    <w:p w14:paraId="160C8496" w14:textId="77777777" w:rsidR="0000577E" w:rsidRDefault="0000577E" w:rsidP="0000577E">
      <w:r>
        <w:t>| Route | Page | Access | Description |</w:t>
      </w:r>
    </w:p>
    <w:p w14:paraId="79473944" w14:textId="77777777" w:rsidR="0000577E" w:rsidRDefault="0000577E" w:rsidP="0000577E">
      <w:r>
        <w:t>|---|---|---|---|</w:t>
      </w:r>
    </w:p>
    <w:p w14:paraId="3C6CF08C" w14:textId="77777777" w:rsidR="0000577E" w:rsidRDefault="0000577E" w:rsidP="0000577E">
      <w:r>
        <w:t>| `/` | Dashboard | All | Metrics overview (total waivers, pending review, active, expiring soon) |</w:t>
      </w:r>
    </w:p>
    <w:p w14:paraId="3A54F4AA" w14:textId="77777777" w:rsidR="0000577E" w:rsidRDefault="0000577E" w:rsidP="0000577E">
      <w:r>
        <w:t xml:space="preserve">| `/waivers` | </w:t>
      </w:r>
      <w:proofErr w:type="spellStart"/>
      <w:r>
        <w:t>WaiverList</w:t>
      </w:r>
      <w:proofErr w:type="spellEnd"/>
      <w:r>
        <w:t xml:space="preserve"> | All | Searchable/filterable list of all waivers |</w:t>
      </w:r>
    </w:p>
    <w:p w14:paraId="683AF45F" w14:textId="77777777" w:rsidR="0000577E" w:rsidRDefault="0000577E" w:rsidP="0000577E">
      <w:r>
        <w:t xml:space="preserve">| `/waivers/:id` | </w:t>
      </w:r>
      <w:proofErr w:type="spellStart"/>
      <w:r>
        <w:t>WaiverDetail</w:t>
      </w:r>
      <w:proofErr w:type="spellEnd"/>
      <w:r>
        <w:t xml:space="preserve"> | All | Full waiver detail with edit, approve, reject, archive actions |</w:t>
      </w:r>
    </w:p>
    <w:p w14:paraId="38BDDFD1" w14:textId="77777777" w:rsidR="0000577E" w:rsidRDefault="0000577E" w:rsidP="0000577E">
      <w:r>
        <w:t xml:space="preserve">| `/review` | </w:t>
      </w:r>
      <w:proofErr w:type="spellStart"/>
      <w:r>
        <w:t>ReviewQueue</w:t>
      </w:r>
      <w:proofErr w:type="spellEnd"/>
      <w:r>
        <w:t xml:space="preserve"> | Admin | Waivers pending human review |</w:t>
      </w:r>
    </w:p>
    <w:p w14:paraId="67401FB4" w14:textId="77777777" w:rsidR="0000577E" w:rsidRDefault="0000577E" w:rsidP="0000577E">
      <w:r>
        <w:t>| `/ingest` | Ingest | Admin | File upload, URL fetch, manual ingestion |</w:t>
      </w:r>
    </w:p>
    <w:p w14:paraId="220D20DF" w14:textId="77777777" w:rsidR="0000577E" w:rsidRDefault="0000577E" w:rsidP="0000577E">
      <w:r>
        <w:t>| `/monitoring` | Monitoring | Admin | Web URL monitoring schedules |</w:t>
      </w:r>
    </w:p>
    <w:p w14:paraId="6CB2D4BD" w14:textId="77777777" w:rsidR="0000577E" w:rsidRDefault="0000577E" w:rsidP="0000577E">
      <w:r>
        <w:t xml:space="preserve">| `/rules` | </w:t>
      </w:r>
      <w:proofErr w:type="spellStart"/>
      <w:r>
        <w:t>RulesEngine</w:t>
      </w:r>
      <w:proofErr w:type="spellEnd"/>
      <w:r>
        <w:t xml:space="preserve"> | Admin | Confidence threshold, duplicate detection toggle |</w:t>
      </w:r>
    </w:p>
    <w:p w14:paraId="23984CAD" w14:textId="77777777" w:rsidR="0000577E" w:rsidRDefault="0000577E" w:rsidP="0000577E">
      <w:r>
        <w:t>| `/reports` | Reports | Admin | Reporting and analytics |</w:t>
      </w:r>
    </w:p>
    <w:p w14:paraId="24C23F9F" w14:textId="77777777" w:rsidR="0000577E" w:rsidRDefault="0000577E" w:rsidP="0000577E">
      <w:r>
        <w:t>| `/settings` | Settings | Admin | Extraction fields, notification recipients, API keys, webhooks |</w:t>
      </w:r>
    </w:p>
    <w:p w14:paraId="4B0F8822" w14:textId="77777777" w:rsidR="0000577E" w:rsidRDefault="0000577E" w:rsidP="0000577E">
      <w:r>
        <w:t xml:space="preserve">| `/users` | </w:t>
      </w:r>
      <w:proofErr w:type="spellStart"/>
      <w:r>
        <w:t>UserManagement</w:t>
      </w:r>
      <w:proofErr w:type="spellEnd"/>
      <w:r>
        <w:t xml:space="preserve"> | Admin | User CRUD, role management, pending access requests |</w:t>
      </w:r>
    </w:p>
    <w:p w14:paraId="2DE6643B" w14:textId="77777777" w:rsidR="0000577E" w:rsidRDefault="0000577E" w:rsidP="0000577E"/>
    <w:p w14:paraId="7AA00A24" w14:textId="77777777" w:rsidR="0000577E" w:rsidRDefault="0000577E" w:rsidP="0000577E">
      <w:r>
        <w:t>Login page is shown automatically when unauthenticated (no redirect to Cognito Hosted UI).</w:t>
      </w:r>
    </w:p>
    <w:p w14:paraId="68B1F7B1" w14:textId="77777777" w:rsidR="0000577E" w:rsidRDefault="0000577E" w:rsidP="0000577E"/>
    <w:p w14:paraId="0E7841CE" w14:textId="77777777" w:rsidR="0000577E" w:rsidRDefault="0000577E" w:rsidP="0000577E">
      <w:r>
        <w:t>## 10. Deployment</w:t>
      </w:r>
    </w:p>
    <w:p w14:paraId="36814305" w14:textId="77777777" w:rsidR="0000577E" w:rsidRDefault="0000577E" w:rsidP="0000577E"/>
    <w:p w14:paraId="17F4DFB9" w14:textId="77777777" w:rsidR="0000577E" w:rsidRDefault="0000577E" w:rsidP="0000577E">
      <w:r>
        <w:t>### Prerequisites</w:t>
      </w:r>
    </w:p>
    <w:p w14:paraId="28378BEF" w14:textId="77777777" w:rsidR="0000577E" w:rsidRDefault="0000577E" w:rsidP="0000577E">
      <w:r>
        <w:t>- Node.js &gt;= 18</w:t>
      </w:r>
    </w:p>
    <w:p w14:paraId="76000D7D" w14:textId="77777777" w:rsidR="0000577E" w:rsidRDefault="0000577E" w:rsidP="0000577E">
      <w:r>
        <w:t>- AWS CLI configured with appropriate credentials</w:t>
      </w:r>
    </w:p>
    <w:p w14:paraId="7B12610E" w14:textId="77777777" w:rsidR="0000577E" w:rsidRDefault="0000577E" w:rsidP="0000577E">
      <w:r>
        <w:t>- AWS CDK v2 installed (`</w:t>
      </w:r>
      <w:proofErr w:type="spellStart"/>
      <w:r>
        <w:t>npm</w:t>
      </w:r>
      <w:proofErr w:type="spellEnd"/>
      <w:r>
        <w:t xml:space="preserve"> install -g </w:t>
      </w:r>
      <w:proofErr w:type="spellStart"/>
      <w:r>
        <w:t>aws-cdk</w:t>
      </w:r>
      <w:proofErr w:type="spellEnd"/>
      <w:r>
        <w:t>`)</w:t>
      </w:r>
    </w:p>
    <w:p w14:paraId="0B223E77" w14:textId="77777777" w:rsidR="0000577E" w:rsidRDefault="0000577E" w:rsidP="0000577E">
      <w:r>
        <w:t>- CDK bootstrapped in eu-west-2 and us-east-1</w:t>
      </w:r>
    </w:p>
    <w:p w14:paraId="3BC30FC1" w14:textId="77777777" w:rsidR="0000577E" w:rsidRDefault="0000577E" w:rsidP="0000577E"/>
    <w:p w14:paraId="4540459D" w14:textId="77777777" w:rsidR="0000577E" w:rsidRDefault="0000577E" w:rsidP="0000577E">
      <w:r>
        <w:t>### Install Dependencies</w:t>
      </w:r>
    </w:p>
    <w:p w14:paraId="4DBB8475" w14:textId="77777777" w:rsidR="0000577E" w:rsidRDefault="0000577E" w:rsidP="0000577E">
      <w:r>
        <w:t>```bash</w:t>
      </w:r>
    </w:p>
    <w:p w14:paraId="2DD54FFA" w14:textId="77777777" w:rsidR="0000577E" w:rsidRDefault="0000577E" w:rsidP="0000577E">
      <w:r>
        <w:t>cd ~/Library/</w:t>
      </w:r>
      <w:proofErr w:type="spellStart"/>
      <w:r>
        <w:t>CloudStorage</w:t>
      </w:r>
      <w:proofErr w:type="spellEnd"/>
      <w:r>
        <w:t>/OneDrive-Personal/</w:t>
      </w:r>
      <w:proofErr w:type="spellStart"/>
      <w:r>
        <w:t>WaiverAI_Lite</w:t>
      </w:r>
      <w:proofErr w:type="spellEnd"/>
    </w:p>
    <w:p w14:paraId="6B69EAA2" w14:textId="77777777" w:rsidR="0000577E" w:rsidRDefault="0000577E" w:rsidP="0000577E">
      <w:proofErr w:type="spellStart"/>
      <w:r>
        <w:t>npm</w:t>
      </w:r>
      <w:proofErr w:type="spellEnd"/>
      <w:r>
        <w:t xml:space="preserve"> install</w:t>
      </w:r>
    </w:p>
    <w:p w14:paraId="595B2743" w14:textId="77777777" w:rsidR="0000577E" w:rsidRDefault="0000577E" w:rsidP="0000577E">
      <w:r>
        <w:t>```</w:t>
      </w:r>
    </w:p>
    <w:p w14:paraId="18FE0A16" w14:textId="77777777" w:rsidR="0000577E" w:rsidRDefault="0000577E" w:rsidP="0000577E"/>
    <w:p w14:paraId="64D5B22D" w14:textId="77777777" w:rsidR="0000577E" w:rsidRDefault="0000577E" w:rsidP="0000577E">
      <w:r>
        <w:lastRenderedPageBreak/>
        <w:t>### Deploy Backend (CDK Stacks)</w:t>
      </w:r>
    </w:p>
    <w:p w14:paraId="75214D6C" w14:textId="77777777" w:rsidR="0000577E" w:rsidRDefault="0000577E" w:rsidP="0000577E">
      <w:r>
        <w:t>Always use `--exclusively` to avoid drift issues with the Database stack.</w:t>
      </w:r>
    </w:p>
    <w:p w14:paraId="19A429B7" w14:textId="77777777" w:rsidR="0000577E" w:rsidRDefault="0000577E" w:rsidP="0000577E"/>
    <w:p w14:paraId="49E10029" w14:textId="77777777" w:rsidR="0000577E" w:rsidRDefault="0000577E" w:rsidP="0000577E">
      <w:r>
        <w:t>```bash</w:t>
      </w:r>
    </w:p>
    <w:p w14:paraId="57D004F4" w14:textId="77777777" w:rsidR="0000577E" w:rsidRDefault="0000577E" w:rsidP="0000577E">
      <w:r>
        <w:t>cd ~/Library/</w:t>
      </w:r>
      <w:proofErr w:type="spellStart"/>
      <w:r>
        <w:t>CloudStorage</w:t>
      </w:r>
      <w:proofErr w:type="spellEnd"/>
      <w:r>
        <w:t>/OneDrive-Personal/</w:t>
      </w:r>
      <w:proofErr w:type="spellStart"/>
      <w:r>
        <w:t>WaiverAI_Lite</w:t>
      </w:r>
      <w:proofErr w:type="spellEnd"/>
      <w:r>
        <w:t>/infra</w:t>
      </w:r>
    </w:p>
    <w:p w14:paraId="625AD93C" w14:textId="77777777" w:rsidR="0000577E" w:rsidRDefault="0000577E" w:rsidP="0000577E"/>
    <w:p w14:paraId="524CAF68" w14:textId="77777777" w:rsidR="0000577E" w:rsidRDefault="0000577E" w:rsidP="0000577E">
      <w:r>
        <w:t># Deploy a specific stack</w:t>
      </w:r>
    </w:p>
    <w:p w14:paraId="62F2161A" w14:textId="77777777" w:rsidR="0000577E" w:rsidRDefault="0000577E" w:rsidP="0000577E">
      <w:proofErr w:type="spellStart"/>
      <w:r>
        <w:t>npx</w:t>
      </w:r>
      <w:proofErr w:type="spellEnd"/>
      <w:r>
        <w:t xml:space="preserve"> </w:t>
      </w:r>
      <w:proofErr w:type="spellStart"/>
      <w:r>
        <w:t>cdk</w:t>
      </w:r>
      <w:proofErr w:type="spellEnd"/>
      <w:r>
        <w:t xml:space="preserve"> deploy </w:t>
      </w:r>
      <w:proofErr w:type="spellStart"/>
      <w:r>
        <w:t>WaiverDataHubApi</w:t>
      </w:r>
      <w:proofErr w:type="spellEnd"/>
      <w:r>
        <w:t xml:space="preserve"> --exclusively -c recipientDomain=waiverhub.info --require-approval never</w:t>
      </w:r>
    </w:p>
    <w:p w14:paraId="7C46BDCE" w14:textId="77777777" w:rsidR="0000577E" w:rsidRDefault="0000577E" w:rsidP="0000577E"/>
    <w:p w14:paraId="40EC8A49" w14:textId="77777777" w:rsidR="0000577E" w:rsidRDefault="0000577E" w:rsidP="0000577E">
      <w:r>
        <w:t># Deploy all stacks (use with caution due to Database stack drift)</w:t>
      </w:r>
    </w:p>
    <w:p w14:paraId="4D81F580" w14:textId="77777777" w:rsidR="0000577E" w:rsidRDefault="0000577E" w:rsidP="0000577E">
      <w:proofErr w:type="spellStart"/>
      <w:r>
        <w:t>npx</w:t>
      </w:r>
      <w:proofErr w:type="spellEnd"/>
      <w:r>
        <w:t xml:space="preserve"> </w:t>
      </w:r>
      <w:proofErr w:type="spellStart"/>
      <w:r>
        <w:t>cdk</w:t>
      </w:r>
      <w:proofErr w:type="spellEnd"/>
      <w:r>
        <w:t xml:space="preserve"> deploy --all -c recipientDomain=waiverhub.info --require-approval never</w:t>
      </w:r>
    </w:p>
    <w:p w14:paraId="0DB40752" w14:textId="77777777" w:rsidR="0000577E" w:rsidRDefault="0000577E" w:rsidP="0000577E">
      <w:r>
        <w:t>```</w:t>
      </w:r>
    </w:p>
    <w:p w14:paraId="4E8983C5" w14:textId="77777777" w:rsidR="0000577E" w:rsidRDefault="0000577E" w:rsidP="0000577E"/>
    <w:p w14:paraId="0C90F223" w14:textId="77777777" w:rsidR="0000577E" w:rsidRDefault="0000577E" w:rsidP="0000577E">
      <w:r>
        <w:t xml:space="preserve">Important: The `-c </w:t>
      </w:r>
      <w:proofErr w:type="spellStart"/>
      <w:r>
        <w:t>recipientDomain</w:t>
      </w:r>
      <w:proofErr w:type="spellEnd"/>
      <w:r>
        <w:t>=waiverhub.info` context parameter is required. Without it, the domain defaults to `waivers.example.com`.</w:t>
      </w:r>
    </w:p>
    <w:p w14:paraId="2FA5ECD3" w14:textId="77777777" w:rsidR="0000577E" w:rsidRDefault="0000577E" w:rsidP="0000577E"/>
    <w:p w14:paraId="0B7B38C4" w14:textId="77777777" w:rsidR="0000577E" w:rsidRDefault="0000577E" w:rsidP="0000577E">
      <w:r>
        <w:t>### Deploy Frontend (UI Only)</w:t>
      </w:r>
    </w:p>
    <w:p w14:paraId="113D7014" w14:textId="77777777" w:rsidR="0000577E" w:rsidRDefault="0000577E" w:rsidP="0000577E">
      <w:r>
        <w:t>No CDK deploy needed. The script builds the Vite app and syncs to S3.</w:t>
      </w:r>
    </w:p>
    <w:p w14:paraId="7D015D91" w14:textId="77777777" w:rsidR="0000577E" w:rsidRDefault="0000577E" w:rsidP="0000577E"/>
    <w:p w14:paraId="386F8D9F" w14:textId="77777777" w:rsidR="0000577E" w:rsidRDefault="0000577E" w:rsidP="0000577E">
      <w:r>
        <w:t>```bash</w:t>
      </w:r>
    </w:p>
    <w:p w14:paraId="2A98CFAD" w14:textId="77777777" w:rsidR="0000577E" w:rsidRDefault="0000577E" w:rsidP="0000577E">
      <w:r>
        <w:t>cd ~/Library/</w:t>
      </w:r>
      <w:proofErr w:type="spellStart"/>
      <w:r>
        <w:t>CloudStorage</w:t>
      </w:r>
      <w:proofErr w:type="spellEnd"/>
      <w:r>
        <w:t>/OneDrive-Personal/</w:t>
      </w:r>
      <w:proofErr w:type="spellStart"/>
      <w:r>
        <w:t>WaiverAI_Lite</w:t>
      </w:r>
      <w:proofErr w:type="spellEnd"/>
    </w:p>
    <w:p w14:paraId="4363DB31" w14:textId="77777777" w:rsidR="0000577E" w:rsidRDefault="0000577E" w:rsidP="0000577E">
      <w:r>
        <w:t>bash scripts/deploy-ui.sh</w:t>
      </w:r>
    </w:p>
    <w:p w14:paraId="68DCBB3E" w14:textId="77777777" w:rsidR="0000577E" w:rsidRDefault="0000577E" w:rsidP="0000577E">
      <w:r>
        <w:t>```</w:t>
      </w:r>
    </w:p>
    <w:p w14:paraId="77082E8F" w14:textId="77777777" w:rsidR="0000577E" w:rsidRDefault="0000577E" w:rsidP="0000577E"/>
    <w:p w14:paraId="0FEF1984" w14:textId="77777777" w:rsidR="0000577E" w:rsidRDefault="0000577E" w:rsidP="0000577E">
      <w:r>
        <w:t>This runs:</w:t>
      </w:r>
    </w:p>
    <w:p w14:paraId="62B29047" w14:textId="77777777" w:rsidR="0000577E" w:rsidRDefault="0000577E" w:rsidP="0000577E">
      <w:r>
        <w:t>1. `</w:t>
      </w:r>
      <w:proofErr w:type="spellStart"/>
      <w:r>
        <w:t>npm</w:t>
      </w:r>
      <w:proofErr w:type="spellEnd"/>
      <w:r>
        <w:t xml:space="preserve"> run build --prefix </w:t>
      </w:r>
      <w:proofErr w:type="spellStart"/>
      <w:r>
        <w:t>ui</w:t>
      </w:r>
      <w:proofErr w:type="spellEnd"/>
      <w:r>
        <w:t xml:space="preserve">` (Vite production build using </w:t>
      </w:r>
      <w:proofErr w:type="gramStart"/>
      <w:r>
        <w:t>`.</w:t>
      </w:r>
      <w:proofErr w:type="spellStart"/>
      <w:r>
        <w:t>env</w:t>
      </w:r>
      <w:proofErr w:type="gramEnd"/>
      <w:r>
        <w:t>.production</w:t>
      </w:r>
      <w:proofErr w:type="spellEnd"/>
      <w:r>
        <w:t>`)</w:t>
      </w:r>
    </w:p>
    <w:p w14:paraId="7755DDE3" w14:textId="77777777" w:rsidR="0000577E" w:rsidRDefault="0000577E" w:rsidP="0000577E">
      <w:r>
        <w:t>2. `</w:t>
      </w:r>
      <w:proofErr w:type="spellStart"/>
      <w:r>
        <w:t>aws</w:t>
      </w:r>
      <w:proofErr w:type="spellEnd"/>
      <w:r>
        <w:t xml:space="preserve"> s3 sync </w:t>
      </w:r>
      <w:proofErr w:type="spellStart"/>
      <w:r>
        <w:t>ui</w:t>
      </w:r>
      <w:proofErr w:type="spellEnd"/>
      <w:r>
        <w:t>/</w:t>
      </w:r>
      <w:proofErr w:type="spellStart"/>
      <w:r>
        <w:t>dist</w:t>
      </w:r>
      <w:proofErr w:type="spellEnd"/>
      <w:r>
        <w:t>/ s3://&lt;bucket&gt; --delete`</w:t>
      </w:r>
    </w:p>
    <w:p w14:paraId="342E5576" w14:textId="77777777" w:rsidR="0000577E" w:rsidRDefault="0000577E" w:rsidP="0000577E">
      <w:r>
        <w:t>3. `</w:t>
      </w:r>
      <w:proofErr w:type="spellStart"/>
      <w:r>
        <w:t>aws</w:t>
      </w:r>
      <w:proofErr w:type="spellEnd"/>
      <w:r>
        <w:t xml:space="preserve"> </w:t>
      </w:r>
      <w:proofErr w:type="spellStart"/>
      <w:r>
        <w:t>cloudfront</w:t>
      </w:r>
      <w:proofErr w:type="spellEnd"/>
      <w:r>
        <w:t xml:space="preserve"> create-invalidation --distribution-id &lt;id&gt; --paths "/*"`</w:t>
      </w:r>
    </w:p>
    <w:p w14:paraId="70915D6A" w14:textId="77777777" w:rsidR="0000577E" w:rsidRDefault="0000577E" w:rsidP="0000577E"/>
    <w:p w14:paraId="13B9ABA3" w14:textId="77777777" w:rsidR="0000577E" w:rsidRDefault="0000577E" w:rsidP="0000577E">
      <w:r>
        <w:t xml:space="preserve">The bucket name and CloudFront distribution ID are read automatically from the </w:t>
      </w:r>
      <w:proofErr w:type="spellStart"/>
      <w:r>
        <w:t>WaiverDataHubHosting</w:t>
      </w:r>
      <w:proofErr w:type="spellEnd"/>
      <w:r>
        <w:t xml:space="preserve"> stack outputs.</w:t>
      </w:r>
    </w:p>
    <w:p w14:paraId="54FA56EB" w14:textId="77777777" w:rsidR="0000577E" w:rsidRDefault="0000577E" w:rsidP="0000577E"/>
    <w:p w14:paraId="22E552E2" w14:textId="77777777" w:rsidR="0000577E" w:rsidRDefault="0000577E" w:rsidP="0000577E">
      <w:r>
        <w:t>### Environment Variables (UI Production)</w:t>
      </w:r>
    </w:p>
    <w:p w14:paraId="52A975F4" w14:textId="77777777" w:rsidR="0000577E" w:rsidRDefault="0000577E" w:rsidP="0000577E">
      <w:r>
        <w:t>Defined in `</w:t>
      </w:r>
      <w:proofErr w:type="spellStart"/>
      <w:r>
        <w:t>ui</w:t>
      </w:r>
      <w:proofErr w:type="spellEnd"/>
      <w:proofErr w:type="gramStart"/>
      <w:r>
        <w:t>/.</w:t>
      </w:r>
      <w:proofErr w:type="spellStart"/>
      <w:r>
        <w:t>env</w:t>
      </w:r>
      <w:proofErr w:type="gramEnd"/>
      <w:r>
        <w:t>.production</w:t>
      </w:r>
      <w:proofErr w:type="spellEnd"/>
      <w:r>
        <w:t>`:</w:t>
      </w:r>
    </w:p>
    <w:p w14:paraId="4A1EE0EA" w14:textId="77777777" w:rsidR="0000577E" w:rsidRDefault="0000577E" w:rsidP="0000577E">
      <w:r>
        <w:t>- `VITE_API_URL` — API Gateway prod stage URL</w:t>
      </w:r>
    </w:p>
    <w:p w14:paraId="1DA75198" w14:textId="77777777" w:rsidR="0000577E" w:rsidRDefault="0000577E" w:rsidP="0000577E">
      <w:r>
        <w:t>- `VITE_COGNITO_USER_POOL_ID` — Cognito User Pool ID</w:t>
      </w:r>
    </w:p>
    <w:p w14:paraId="36F1ECDE" w14:textId="77777777" w:rsidR="0000577E" w:rsidRDefault="0000577E" w:rsidP="0000577E">
      <w:r>
        <w:t>- `VITE_COGNITO_CLIENT_ID` — Cognito App Client ID</w:t>
      </w:r>
    </w:p>
    <w:p w14:paraId="7A18C069" w14:textId="77777777" w:rsidR="0000577E" w:rsidRDefault="0000577E" w:rsidP="0000577E">
      <w:r>
        <w:t>- `VITE_COGNITO_DOMAIN` — Cognito domain for OAuth</w:t>
      </w:r>
    </w:p>
    <w:p w14:paraId="229A6C17" w14:textId="77777777" w:rsidR="0000577E" w:rsidRDefault="0000577E" w:rsidP="0000577E">
      <w:r>
        <w:t>- `VITE_REDIRECT_SIGN_IN` / `VITE_REDIRECT_SIGN_OUT` — OAuth callback URLs</w:t>
      </w:r>
    </w:p>
    <w:p w14:paraId="19317012" w14:textId="77777777" w:rsidR="0000577E" w:rsidRDefault="0000577E" w:rsidP="0000577E"/>
    <w:p w14:paraId="18A5217B" w14:textId="77777777" w:rsidR="0000577E" w:rsidRDefault="0000577E" w:rsidP="0000577E">
      <w:r>
        <w:t>## 11. Known Issues and Gotchas</w:t>
      </w:r>
    </w:p>
    <w:p w14:paraId="12023557" w14:textId="77777777" w:rsidR="0000577E" w:rsidRDefault="0000577E" w:rsidP="0000577E"/>
    <w:p w14:paraId="79C51348" w14:textId="77777777" w:rsidR="0000577E" w:rsidRDefault="0000577E" w:rsidP="0000577E">
      <w:r>
        <w:t>1. **Database Stack Drift**: The `</w:t>
      </w:r>
      <w:proofErr w:type="spellStart"/>
      <w:r>
        <w:t>airline_code</w:t>
      </w:r>
      <w:proofErr w:type="spellEnd"/>
      <w:r>
        <w:t>-</w:t>
      </w:r>
      <w:proofErr w:type="spellStart"/>
      <w:r>
        <w:t>waiver_code</w:t>
      </w:r>
      <w:proofErr w:type="spellEnd"/>
      <w:r>
        <w:t>-index` GSI was created via CLI. Always deploy other stacks with `--exclusively` to avoid CloudFormation trying to reconcile drift.</w:t>
      </w:r>
    </w:p>
    <w:p w14:paraId="1881B8B4" w14:textId="77777777" w:rsidR="0000577E" w:rsidRDefault="0000577E" w:rsidP="0000577E"/>
    <w:p w14:paraId="43979B7F" w14:textId="77777777" w:rsidR="0000577E" w:rsidRDefault="0000577E" w:rsidP="0000577E">
      <w:r>
        <w:lastRenderedPageBreak/>
        <w:t>2. **Lambda Resource Policy 20KB Limit**: The main API Lambda uses logical ID `ApiFnV2` (renamed from `</w:t>
      </w:r>
      <w:proofErr w:type="spellStart"/>
      <w:r>
        <w:t>ApiFn</w:t>
      </w:r>
      <w:proofErr w:type="spellEnd"/>
      <w:r>
        <w:t>`) and `</w:t>
      </w:r>
      <w:proofErr w:type="spellStart"/>
      <w:r>
        <w:t>CfnAuthorizer</w:t>
      </w:r>
      <w:proofErr w:type="spellEnd"/>
      <w:r>
        <w:t>` (L1) instead of `</w:t>
      </w:r>
      <w:proofErr w:type="spellStart"/>
      <w:r>
        <w:t>CognitoUserPoolsAuthorizer</w:t>
      </w:r>
      <w:proofErr w:type="spellEnd"/>
      <w:r>
        <w:t xml:space="preserve">` (L2) to avoid accumulating </w:t>
      </w:r>
      <w:proofErr w:type="gramStart"/>
      <w:r>
        <w:t>Lambda::</w:t>
      </w:r>
      <w:proofErr w:type="gramEnd"/>
      <w:r>
        <w:t>Permission entries. All routes use `</w:t>
      </w:r>
      <w:proofErr w:type="spellStart"/>
      <w:r>
        <w:t>AwsIntegration</w:t>
      </w:r>
      <w:proofErr w:type="spellEnd"/>
      <w:r>
        <w:t>` with an IAM `</w:t>
      </w:r>
      <w:proofErr w:type="spellStart"/>
      <w:r>
        <w:t>credentialsRole</w:t>
      </w:r>
      <w:proofErr w:type="spellEnd"/>
      <w:r>
        <w:t>` instead of `</w:t>
      </w:r>
      <w:proofErr w:type="spellStart"/>
      <w:r>
        <w:t>LambdaIntegration</w:t>
      </w:r>
      <w:proofErr w:type="spellEnd"/>
      <w:r>
        <w:t>`.</w:t>
      </w:r>
    </w:p>
    <w:p w14:paraId="2A352344" w14:textId="77777777" w:rsidR="0000577E" w:rsidRDefault="0000577E" w:rsidP="0000577E"/>
    <w:p w14:paraId="5396B028" w14:textId="77777777" w:rsidR="0000577E" w:rsidRDefault="0000577E" w:rsidP="0000577E">
      <w:r>
        <w:t>3. **SES Sandbox**: SES in eu-west-2 is in sandbox mode. All recipient email addresses must be individually verified before they can receive notifications. To move to production, request production access via the SES console.</w:t>
      </w:r>
    </w:p>
    <w:p w14:paraId="56F0E12C" w14:textId="77777777" w:rsidR="0000577E" w:rsidRDefault="0000577E" w:rsidP="0000577E"/>
    <w:p w14:paraId="71FB2B60" w14:textId="77777777" w:rsidR="0000577E" w:rsidRDefault="0000577E" w:rsidP="0000577E">
      <w:r>
        <w:t>4. **SES Receipt Rules Region**: Email receipt rules (for inbound waiver emails) are deployed in eu-west-1 (SES requirement), while the rest of the infrastructure is in eu-west-2.</w:t>
      </w:r>
    </w:p>
    <w:p w14:paraId="4BBBEC46" w14:textId="77777777" w:rsidR="0000577E" w:rsidRDefault="0000577E" w:rsidP="0000577E"/>
    <w:p w14:paraId="03641093" w14:textId="77777777" w:rsidR="0000577E" w:rsidRDefault="0000577E" w:rsidP="0000577E">
      <w:r>
        <w:t xml:space="preserve">5. **Cross-Region Stacks**: </w:t>
      </w:r>
      <w:proofErr w:type="spellStart"/>
      <w:r>
        <w:t>CertificateStack</w:t>
      </w:r>
      <w:proofErr w:type="spellEnd"/>
      <w:r>
        <w:t xml:space="preserve"> deploys to us-east-1 (CloudFront requires ACM certs there). Both </w:t>
      </w:r>
      <w:proofErr w:type="spellStart"/>
      <w:r>
        <w:t>CertificateStack</w:t>
      </w:r>
      <w:proofErr w:type="spellEnd"/>
      <w:r>
        <w:t xml:space="preserve"> and </w:t>
      </w:r>
      <w:proofErr w:type="spellStart"/>
      <w:r>
        <w:t>HostingStack</w:t>
      </w:r>
      <w:proofErr w:type="spellEnd"/>
      <w:r>
        <w:t xml:space="preserve"> use `</w:t>
      </w:r>
      <w:proofErr w:type="spellStart"/>
      <w:r>
        <w:t>crossRegionReferences</w:t>
      </w:r>
      <w:proofErr w:type="spellEnd"/>
      <w:r>
        <w:t xml:space="preserve">: true` and explicit `env: </w:t>
      </w:r>
      <w:proofErr w:type="gramStart"/>
      <w:r>
        <w:t>{ region</w:t>
      </w:r>
      <w:proofErr w:type="gramEnd"/>
      <w:r>
        <w:t xml:space="preserve">, </w:t>
      </w:r>
      <w:proofErr w:type="gramStart"/>
      <w:r>
        <w:t>account }</w:t>
      </w:r>
      <w:proofErr w:type="gramEnd"/>
      <w:r>
        <w:t>`.</w:t>
      </w:r>
    </w:p>
    <w:p w14:paraId="30DC9465" w14:textId="77777777" w:rsidR="0000577E" w:rsidRDefault="0000577E" w:rsidP="0000577E"/>
    <w:p w14:paraId="1935BAFD" w14:textId="77777777" w:rsidR="0000577E" w:rsidRDefault="0000577E" w:rsidP="0000577E">
      <w:r>
        <w:t>6. **Registration Requests**: Stored in the Settings table with `REG#` prefix keys to avoid needing changes to the Database stack.</w:t>
      </w:r>
    </w:p>
    <w:p w14:paraId="3D533CA6" w14:textId="77777777" w:rsidR="0000577E" w:rsidRDefault="0000577E" w:rsidP="0000577E"/>
    <w:p w14:paraId="3D4A83BF" w14:textId="77777777" w:rsidR="0000577E" w:rsidRDefault="0000577E" w:rsidP="0000577E">
      <w:r>
        <w:t>## 12. Creating the First Admin User</w:t>
      </w:r>
    </w:p>
    <w:p w14:paraId="6EAD0F40" w14:textId="77777777" w:rsidR="0000577E" w:rsidRDefault="0000577E" w:rsidP="0000577E"/>
    <w:p w14:paraId="002EF46D" w14:textId="77777777" w:rsidR="0000577E" w:rsidRDefault="0000577E" w:rsidP="0000577E">
      <w:r>
        <w:t>After deploying the Auth stack, create the initial admin user via CLI:</w:t>
      </w:r>
    </w:p>
    <w:p w14:paraId="2463BBE9" w14:textId="77777777" w:rsidR="0000577E" w:rsidRDefault="0000577E" w:rsidP="0000577E"/>
    <w:p w14:paraId="212CA9F9" w14:textId="77777777" w:rsidR="0000577E" w:rsidRDefault="0000577E" w:rsidP="0000577E">
      <w:r>
        <w:t>```bash</w:t>
      </w:r>
    </w:p>
    <w:p w14:paraId="49816C87" w14:textId="77777777" w:rsidR="0000577E" w:rsidRDefault="0000577E" w:rsidP="0000577E">
      <w:r>
        <w:t># Create user</w:t>
      </w:r>
    </w:p>
    <w:p w14:paraId="052D644B" w14:textId="77777777" w:rsidR="0000577E" w:rsidRDefault="0000577E" w:rsidP="0000577E">
      <w:proofErr w:type="spellStart"/>
      <w:r>
        <w:t>aws</w:t>
      </w:r>
      <w:proofErr w:type="spellEnd"/>
      <w:r>
        <w:t xml:space="preserve"> </w:t>
      </w:r>
      <w:proofErr w:type="spellStart"/>
      <w:r>
        <w:t>cognito-idp</w:t>
      </w:r>
      <w:proofErr w:type="spellEnd"/>
      <w:r>
        <w:t xml:space="preserve"> admin-create-user \</w:t>
      </w:r>
    </w:p>
    <w:p w14:paraId="396D3E47" w14:textId="77777777" w:rsidR="0000577E" w:rsidRDefault="0000577E" w:rsidP="0000577E">
      <w:r>
        <w:t xml:space="preserve">  --user-pool-id eu-west-2_lrlQ21oKk \</w:t>
      </w:r>
    </w:p>
    <w:p w14:paraId="2EFB0A01" w14:textId="77777777" w:rsidR="0000577E" w:rsidRDefault="0000577E" w:rsidP="0000577E">
      <w:r>
        <w:t xml:space="preserve">  --username admin@example.com \</w:t>
      </w:r>
    </w:p>
    <w:p w14:paraId="6FBB8487" w14:textId="77777777" w:rsidR="0000577E" w:rsidRDefault="0000577E" w:rsidP="0000577E">
      <w:r>
        <w:t xml:space="preserve">  --user-attributes Name=</w:t>
      </w:r>
      <w:proofErr w:type="spellStart"/>
      <w:proofErr w:type="gramStart"/>
      <w:r>
        <w:t>email,Value</w:t>
      </w:r>
      <w:proofErr w:type="spellEnd"/>
      <w:r>
        <w:t>=admin@example.com</w:t>
      </w:r>
      <w:proofErr w:type="gramEnd"/>
      <w:r>
        <w:t xml:space="preserve"> Name=</w:t>
      </w:r>
      <w:proofErr w:type="spellStart"/>
      <w:r>
        <w:t>email_</w:t>
      </w:r>
      <w:proofErr w:type="gramStart"/>
      <w:r>
        <w:t>verified,Value</w:t>
      </w:r>
      <w:proofErr w:type="spellEnd"/>
      <w:proofErr w:type="gramEnd"/>
      <w:r>
        <w:t>=true \</w:t>
      </w:r>
    </w:p>
    <w:p w14:paraId="07D829C7" w14:textId="77777777" w:rsidR="0000577E" w:rsidRDefault="0000577E" w:rsidP="0000577E">
      <w:r>
        <w:t xml:space="preserve">  --temporary-password 'TempPass1!'</w:t>
      </w:r>
    </w:p>
    <w:p w14:paraId="0AC77F01" w14:textId="77777777" w:rsidR="0000577E" w:rsidRDefault="0000577E" w:rsidP="0000577E"/>
    <w:p w14:paraId="225FF653" w14:textId="77777777" w:rsidR="0000577E" w:rsidRDefault="0000577E" w:rsidP="0000577E">
      <w:r>
        <w:t># Set permanent password</w:t>
      </w:r>
    </w:p>
    <w:p w14:paraId="56798107" w14:textId="77777777" w:rsidR="0000577E" w:rsidRDefault="0000577E" w:rsidP="0000577E">
      <w:proofErr w:type="spellStart"/>
      <w:r>
        <w:t>aws</w:t>
      </w:r>
      <w:proofErr w:type="spellEnd"/>
      <w:r>
        <w:t xml:space="preserve"> </w:t>
      </w:r>
      <w:proofErr w:type="spellStart"/>
      <w:r>
        <w:t>cognito-idp</w:t>
      </w:r>
      <w:proofErr w:type="spellEnd"/>
      <w:r>
        <w:t xml:space="preserve"> admin-set-user-password \</w:t>
      </w:r>
    </w:p>
    <w:p w14:paraId="0E57D033" w14:textId="77777777" w:rsidR="0000577E" w:rsidRDefault="0000577E" w:rsidP="0000577E">
      <w:r>
        <w:t xml:space="preserve">  --user-pool-id eu-west-2_lrlQ21oKk \</w:t>
      </w:r>
    </w:p>
    <w:p w14:paraId="59DAE228" w14:textId="77777777" w:rsidR="0000577E" w:rsidRDefault="0000577E" w:rsidP="0000577E">
      <w:r>
        <w:t xml:space="preserve">  --username admin@example.com \</w:t>
      </w:r>
    </w:p>
    <w:p w14:paraId="3D230A1F" w14:textId="77777777" w:rsidR="0000577E" w:rsidRDefault="0000577E" w:rsidP="0000577E">
      <w:r>
        <w:t xml:space="preserve">  --password 'YourSecurePassword1!' \</w:t>
      </w:r>
    </w:p>
    <w:p w14:paraId="04482F31" w14:textId="77777777" w:rsidR="0000577E" w:rsidRDefault="0000577E" w:rsidP="0000577E">
      <w:r>
        <w:t xml:space="preserve">  --permanent</w:t>
      </w:r>
    </w:p>
    <w:p w14:paraId="60471BCD" w14:textId="77777777" w:rsidR="0000577E" w:rsidRDefault="0000577E" w:rsidP="0000577E"/>
    <w:p w14:paraId="23027FBC" w14:textId="77777777" w:rsidR="0000577E" w:rsidRDefault="0000577E" w:rsidP="0000577E">
      <w:r>
        <w:t># Add to admin group</w:t>
      </w:r>
    </w:p>
    <w:p w14:paraId="31EB173B" w14:textId="77777777" w:rsidR="0000577E" w:rsidRDefault="0000577E" w:rsidP="0000577E">
      <w:proofErr w:type="spellStart"/>
      <w:r>
        <w:t>aws</w:t>
      </w:r>
      <w:proofErr w:type="spellEnd"/>
      <w:r>
        <w:t xml:space="preserve"> </w:t>
      </w:r>
      <w:proofErr w:type="spellStart"/>
      <w:r>
        <w:t>cognito-idp</w:t>
      </w:r>
      <w:proofErr w:type="spellEnd"/>
      <w:r>
        <w:t xml:space="preserve"> admin-add-user-to-group \</w:t>
      </w:r>
    </w:p>
    <w:p w14:paraId="22E6F44C" w14:textId="77777777" w:rsidR="0000577E" w:rsidRDefault="0000577E" w:rsidP="0000577E">
      <w:r>
        <w:t xml:space="preserve">  --user-pool-id eu-west-2_lrlQ21oKk \</w:t>
      </w:r>
    </w:p>
    <w:p w14:paraId="1136D47D" w14:textId="77777777" w:rsidR="0000577E" w:rsidRDefault="0000577E" w:rsidP="0000577E">
      <w:r>
        <w:t xml:space="preserve">  --username admin@example.com \</w:t>
      </w:r>
    </w:p>
    <w:p w14:paraId="7F8280D2" w14:textId="77777777" w:rsidR="0000577E" w:rsidRDefault="0000577E" w:rsidP="0000577E">
      <w:r>
        <w:t xml:space="preserve">  --group-name admin</w:t>
      </w:r>
    </w:p>
    <w:p w14:paraId="4C94E815" w14:textId="77777777" w:rsidR="0000577E" w:rsidRDefault="0000577E" w:rsidP="0000577E">
      <w:r>
        <w:t>```</w:t>
      </w:r>
    </w:p>
    <w:p w14:paraId="079847C5" w14:textId="77777777" w:rsidR="0000577E" w:rsidRDefault="0000577E" w:rsidP="0000577E"/>
    <w:p w14:paraId="780617BF" w14:textId="77777777" w:rsidR="0000577E" w:rsidRDefault="0000577E" w:rsidP="0000577E">
      <w:r>
        <w:t>Subsequent users can be created via the User Management page in the UI.</w:t>
      </w:r>
    </w:p>
    <w:p w14:paraId="1CC9E9A8" w14:textId="77777777" w:rsidR="0000577E" w:rsidRDefault="0000577E" w:rsidP="0000577E"/>
    <w:p w14:paraId="0915A1D5" w14:textId="77777777" w:rsidR="0000577E" w:rsidRDefault="0000577E" w:rsidP="0000577E">
      <w:r>
        <w:t>## 13. Corrections Learning Loop</w:t>
      </w:r>
    </w:p>
    <w:p w14:paraId="1DEE2D04" w14:textId="77777777" w:rsidR="0000577E" w:rsidRDefault="0000577E" w:rsidP="0000577E"/>
    <w:p w14:paraId="5541B49D" w14:textId="77777777" w:rsidR="0000577E" w:rsidRDefault="0000577E" w:rsidP="0000577E">
      <w:r>
        <w:t>The system improves extraction accuracy over time:</w:t>
      </w:r>
    </w:p>
    <w:p w14:paraId="54BAD3C9" w14:textId="77777777" w:rsidR="0000577E" w:rsidRDefault="0000577E" w:rsidP="0000577E"/>
    <w:p w14:paraId="1E5B9D50" w14:textId="77777777" w:rsidR="0000577E" w:rsidRDefault="0000577E" w:rsidP="0000577E">
      <w:r>
        <w:t>1. When a waiver is first stored, the `</w:t>
      </w:r>
      <w:proofErr w:type="spellStart"/>
      <w:r>
        <w:t>ai_extraction</w:t>
      </w:r>
      <w:proofErr w:type="spellEnd"/>
      <w:r>
        <w:t>` snapshot is saved alongside the record</w:t>
      </w:r>
    </w:p>
    <w:p w14:paraId="3BAED0FE" w14:textId="77777777" w:rsidR="0000577E" w:rsidRDefault="0000577E" w:rsidP="0000577E">
      <w:r>
        <w:t>2. When a user edits fields and saves as draft, the system compares the draft against `</w:t>
      </w:r>
      <w:proofErr w:type="spellStart"/>
      <w:r>
        <w:t>ai_extraction</w:t>
      </w:r>
      <w:proofErr w:type="spellEnd"/>
      <w:r>
        <w:t>`</w:t>
      </w:r>
    </w:p>
    <w:p w14:paraId="3C946C54" w14:textId="77777777" w:rsidR="0000577E" w:rsidRDefault="0000577E" w:rsidP="0000577E">
      <w:r>
        <w:t>3. Any differences are recorded in the Corrections table as field-level corrections</w:t>
      </w:r>
    </w:p>
    <w:p w14:paraId="250C9401" w14:textId="77777777" w:rsidR="0000577E" w:rsidRDefault="0000577E" w:rsidP="0000577E">
      <w:r>
        <w:t>4. The Extraction Lambda queries recent corrections and includes them as few-shot examples in the Bedrock prompt</w:t>
      </w:r>
    </w:p>
    <w:p w14:paraId="6E96BAC2" w14:textId="77777777" w:rsidR="0000577E" w:rsidRDefault="0000577E" w:rsidP="0000577E">
      <w:r>
        <w:t>5. This creates a feedback loop where human corrections improve future AI extractions</w:t>
      </w:r>
    </w:p>
    <w:p w14:paraId="2787A0DC" w14:textId="77777777" w:rsidR="0000577E" w:rsidRDefault="0000577E" w:rsidP="0000577E"/>
    <w:p w14:paraId="1932DF7B" w14:textId="77777777" w:rsidR="0000577E" w:rsidRDefault="0000577E" w:rsidP="0000577E">
      <w:r>
        <w:t>## 14. Chrome Extension</w:t>
      </w:r>
    </w:p>
    <w:p w14:paraId="4FB43711" w14:textId="77777777" w:rsidR="0000577E" w:rsidRDefault="0000577E" w:rsidP="0000577E"/>
    <w:p w14:paraId="4FB168A8" w14:textId="77777777" w:rsidR="0000577E" w:rsidRDefault="0000577E" w:rsidP="0000577E">
      <w:r>
        <w:t>Located in `extension/`. A browser extension that captures waiver content from web pages:</w:t>
      </w:r>
    </w:p>
    <w:p w14:paraId="6408DAEF" w14:textId="77777777" w:rsidR="0000577E" w:rsidRDefault="0000577E" w:rsidP="0000577E">
      <w:r>
        <w:t>- Content script captures selected page regions</w:t>
      </w:r>
    </w:p>
    <w:p w14:paraId="42C3DDDD" w14:textId="77777777" w:rsidR="0000577E" w:rsidRDefault="0000577E" w:rsidP="0000577E">
      <w:r>
        <w:t>- Background script sends captured content to the `/v1/ingestion/browser-capture` endpoint</w:t>
      </w:r>
    </w:p>
    <w:p w14:paraId="6F23355C" w14:textId="77777777" w:rsidR="0000577E" w:rsidRDefault="0000577E" w:rsidP="0000577E">
      <w:r>
        <w:t>- Supports region selection for targeted capture</w:t>
      </w:r>
    </w:p>
    <w:p w14:paraId="34C2EE9A" w14:textId="77777777" w:rsidR="0000577E" w:rsidRDefault="0000577E" w:rsidP="0000577E"/>
    <w:p w14:paraId="35485E3E" w14:textId="77777777" w:rsidR="0000577E" w:rsidRDefault="0000577E" w:rsidP="0000577E">
      <w:r>
        <w:t>## 15. Testing</w:t>
      </w:r>
    </w:p>
    <w:p w14:paraId="34543143" w14:textId="77777777" w:rsidR="0000577E" w:rsidRDefault="0000577E" w:rsidP="0000577E"/>
    <w:p w14:paraId="1CF2AEC9" w14:textId="77777777" w:rsidR="0000577E" w:rsidRDefault="0000577E" w:rsidP="0000577E">
      <w:r>
        <w:t>```bash</w:t>
      </w:r>
    </w:p>
    <w:p w14:paraId="25280786" w14:textId="77777777" w:rsidR="0000577E" w:rsidRDefault="0000577E" w:rsidP="0000577E">
      <w:r>
        <w:t># Run all tests</w:t>
      </w:r>
    </w:p>
    <w:p w14:paraId="0BB5637E" w14:textId="77777777" w:rsidR="0000577E" w:rsidRDefault="0000577E" w:rsidP="0000577E">
      <w:proofErr w:type="spellStart"/>
      <w:r>
        <w:t>npm</w:t>
      </w:r>
      <w:proofErr w:type="spellEnd"/>
      <w:r>
        <w:t xml:space="preserve"> test</w:t>
      </w:r>
    </w:p>
    <w:p w14:paraId="48B69B03" w14:textId="77777777" w:rsidR="0000577E" w:rsidRDefault="0000577E" w:rsidP="0000577E"/>
    <w:p w14:paraId="20658B72" w14:textId="77777777" w:rsidR="0000577E" w:rsidRDefault="0000577E" w:rsidP="0000577E">
      <w:r>
        <w:t># Run Lambda tests only</w:t>
      </w:r>
    </w:p>
    <w:p w14:paraId="72A36795" w14:textId="77777777" w:rsidR="0000577E" w:rsidRDefault="0000577E" w:rsidP="0000577E">
      <w:r>
        <w:t xml:space="preserve">cd lambdas &amp;&amp; </w:t>
      </w:r>
      <w:proofErr w:type="spellStart"/>
      <w:r>
        <w:t>npm</w:t>
      </w:r>
      <w:proofErr w:type="spellEnd"/>
      <w:r>
        <w:t xml:space="preserve"> test</w:t>
      </w:r>
    </w:p>
    <w:p w14:paraId="01C9B0CD" w14:textId="77777777" w:rsidR="0000577E" w:rsidRDefault="0000577E" w:rsidP="0000577E"/>
    <w:p w14:paraId="31904AB7" w14:textId="77777777" w:rsidR="0000577E" w:rsidRDefault="0000577E" w:rsidP="0000577E">
      <w:r>
        <w:t># Run shared library tests</w:t>
      </w:r>
    </w:p>
    <w:p w14:paraId="078F28B3" w14:textId="77777777" w:rsidR="0000577E" w:rsidRDefault="0000577E" w:rsidP="0000577E">
      <w:r>
        <w:t xml:space="preserve">cd shared &amp;&amp; </w:t>
      </w:r>
      <w:proofErr w:type="spellStart"/>
      <w:r>
        <w:t>npm</w:t>
      </w:r>
      <w:proofErr w:type="spellEnd"/>
      <w:r>
        <w:t xml:space="preserve"> test</w:t>
      </w:r>
    </w:p>
    <w:p w14:paraId="1A1919D2" w14:textId="77777777" w:rsidR="0000577E" w:rsidRDefault="0000577E" w:rsidP="0000577E">
      <w:r>
        <w:t>```</w:t>
      </w:r>
    </w:p>
    <w:p w14:paraId="50004902" w14:textId="77777777" w:rsidR="0000577E" w:rsidRDefault="0000577E" w:rsidP="0000577E"/>
    <w:p w14:paraId="3183BC76" w14:textId="35FDA2A6" w:rsidR="0049186B" w:rsidRDefault="0000577E" w:rsidP="0000577E">
      <w:r>
        <w:t xml:space="preserve">Tests use Jest with </w:t>
      </w:r>
      <w:proofErr w:type="spellStart"/>
      <w:r>
        <w:t>ts</w:t>
      </w:r>
      <w:proofErr w:type="spellEnd"/>
      <w:r>
        <w:t>-jest. Test files are co-located in `__tests__/` directories alongside their source files.</w:t>
      </w:r>
    </w:p>
    <w:sectPr w:rsidR="0049186B" w:rsidSect="00942E7B">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77E"/>
    <w:rsid w:val="0000577E"/>
    <w:rsid w:val="00175EF0"/>
    <w:rsid w:val="00297736"/>
    <w:rsid w:val="002A5EC9"/>
    <w:rsid w:val="00334EBF"/>
    <w:rsid w:val="0047777B"/>
    <w:rsid w:val="0049186B"/>
    <w:rsid w:val="004F0664"/>
    <w:rsid w:val="006453A1"/>
    <w:rsid w:val="00942E7B"/>
    <w:rsid w:val="009F0EFB"/>
    <w:rsid w:val="00A237D3"/>
    <w:rsid w:val="00AE511D"/>
    <w:rsid w:val="00B16F76"/>
    <w:rsid w:val="00C915DB"/>
    <w:rsid w:val="00D6293C"/>
    <w:rsid w:val="00F342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62BC7F"/>
  <w14:defaultImageDpi w14:val="32767"/>
  <w15:chartTrackingRefBased/>
  <w15:docId w15:val="{A23ADF17-0EA0-BE46-A23C-00337AC81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7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7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7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7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77E"/>
    <w:rPr>
      <w:rFonts w:eastAsiaTheme="majorEastAsia" w:cstheme="majorBidi"/>
      <w:color w:val="272727" w:themeColor="text1" w:themeTint="D8"/>
    </w:rPr>
  </w:style>
  <w:style w:type="paragraph" w:styleId="Title">
    <w:name w:val="Title"/>
    <w:basedOn w:val="Normal"/>
    <w:next w:val="Normal"/>
    <w:link w:val="TitleChar"/>
    <w:uiPriority w:val="10"/>
    <w:qFormat/>
    <w:rsid w:val="000057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7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7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577E"/>
    <w:rPr>
      <w:i/>
      <w:iCs/>
      <w:color w:val="404040" w:themeColor="text1" w:themeTint="BF"/>
    </w:rPr>
  </w:style>
  <w:style w:type="paragraph" w:styleId="ListParagraph">
    <w:name w:val="List Paragraph"/>
    <w:basedOn w:val="Normal"/>
    <w:uiPriority w:val="34"/>
    <w:qFormat/>
    <w:rsid w:val="0000577E"/>
    <w:pPr>
      <w:ind w:left="720"/>
      <w:contextualSpacing/>
    </w:pPr>
  </w:style>
  <w:style w:type="character" w:styleId="IntenseEmphasis">
    <w:name w:val="Intense Emphasis"/>
    <w:basedOn w:val="DefaultParagraphFont"/>
    <w:uiPriority w:val="21"/>
    <w:qFormat/>
    <w:rsid w:val="0000577E"/>
    <w:rPr>
      <w:i/>
      <w:iCs/>
      <w:color w:val="0F4761" w:themeColor="accent1" w:themeShade="BF"/>
    </w:rPr>
  </w:style>
  <w:style w:type="paragraph" w:styleId="IntenseQuote">
    <w:name w:val="Intense Quote"/>
    <w:basedOn w:val="Normal"/>
    <w:next w:val="Normal"/>
    <w:link w:val="IntenseQuoteChar"/>
    <w:uiPriority w:val="30"/>
    <w:qFormat/>
    <w:rsid w:val="00005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77E"/>
    <w:rPr>
      <w:i/>
      <w:iCs/>
      <w:color w:val="0F4761" w:themeColor="accent1" w:themeShade="BF"/>
    </w:rPr>
  </w:style>
  <w:style w:type="character" w:styleId="IntenseReference">
    <w:name w:val="Intense Reference"/>
    <w:basedOn w:val="DefaultParagraphFont"/>
    <w:uiPriority w:val="32"/>
    <w:qFormat/>
    <w:rsid w:val="00005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2235</Words>
  <Characters>12745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Atherton</dc:creator>
  <cp:keywords/>
  <dc:description/>
  <cp:lastModifiedBy>Mike Atherton</cp:lastModifiedBy>
  <cp:revision>1</cp:revision>
  <dcterms:created xsi:type="dcterms:W3CDTF">2026-04-13T17:38:00Z</dcterms:created>
  <dcterms:modified xsi:type="dcterms:W3CDTF">2026-04-13T17:59:00Z</dcterms:modified>
</cp:coreProperties>
</file>