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81719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55FAEFB9">
      <w:pPr>
        <w:spacing w:after="200" w:line="276" w:lineRule="auto"/>
      </w:pPr>
      <w:r>
        <w:t>#!/usr/bin/env bash</w:t>
        <w:br w:type="textWrapping"/>
        <w:t>read -r -p "Enter a number: " n</w:t>
        <w:br w:type="textWrapping"/>
        <w:t>if ! [[ "$n" =~ ^-?[0-9]+$ ]]; then</w:t>
        <w:br w:type="textWrapping"/>
        <w:t xml:space="preserve">  echo "Please enter an integer."</w:t>
        <w:br w:type="textWrapping"/>
        <w:t xml:space="preserve">  exit 1</w:t>
        <w:br w:type="textWrapping"/>
        <w:t>fi</w:t>
        <w:br w:type="textWrapping"/>
        <w:t>if (( n &gt; 0 )); then</w:t>
        <w:br w:type="textWrapping"/>
        <w:t xml:space="preserve">  echo "Positive"</w:t>
        <w:br w:type="textWrapping"/>
        <w:t>elif (( n &lt; 0 )); then</w:t>
        <w:br w:type="textWrapping"/>
        <w:t xml:space="preserve">  echo "Negative"</w:t>
        <w:br w:type="textWrapping"/>
        <w:t>else</w:t>
        <w:br w:type="textWrapping"/>
        <w:t xml:space="preserve">  echo "Zero"</w:t>
        <w:br w:type="textWrapping"/>
        <w:t>fi</w:t>
        <w:br w:type="textWrapping"/>
        <w:t>echo "Counting from 1 to 5:"</w:t>
        <w:br w:type="textWrapping"/>
        <w:t>for i in {1..5}; do</w:t>
        <w:br w:type="textWrapping"/>
        <w:t xml:space="preserve">  (( i == 3 )) &amp;&amp; continue</w:t>
        <w:br w:type="textWrapping"/>
        <w:t xml:space="preserve">  printf '%s ' "$i"</w:t>
        <w:br w:type="textWrapping"/>
        <w:t>done</w:t>
        <w:br w:type="textWrapping"/>
        <w:t>echo</w:t>
      </w:r>
    </w:p>
    <w:p w14:paraId="36C9C784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FE068FB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1064895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5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2026-10-20T06:07:18Z</dcterms:created>
  <dc:creator>thulasikumarreddy</dc:creator>
  <cp:lastModifiedBy>Knowledge kurrodu Arjun</cp:lastModifiedBy>
  <dcterms:modified xsi:type="dcterms:W3CDTF">2026-10-20T06:09:40Z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853C6A26ED4F4C38A44A0A5762A5835F_12</vt:lpwstr>
  </property>
</Properties>
</file>