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4BCC" w14:textId="3354E687" w:rsidR="009F4EE3" w:rsidRDefault="00B31FB5" w:rsidP="00AA194A">
      <w:pPr>
        <w:pStyle w:val="Heading2"/>
      </w:pPr>
      <w:r>
        <w:t>My motivation</w:t>
      </w:r>
    </w:p>
    <w:p w14:paraId="66C97BDB" w14:textId="3D29E566" w:rsidR="002C53C8" w:rsidRDefault="00C90265" w:rsidP="009F4EE3">
      <w:r>
        <w:t xml:space="preserve">I wanted </w:t>
      </w:r>
      <w:r w:rsidR="002C53C8">
        <w:t>to build a personal project which has the following elements:</w:t>
      </w:r>
    </w:p>
    <w:p w14:paraId="79A48C9E" w14:textId="39788FB6" w:rsidR="00C90265" w:rsidRDefault="002C53C8" w:rsidP="002C53C8">
      <w:pPr>
        <w:pStyle w:val="ListParagraph"/>
        <w:numPr>
          <w:ilvl w:val="0"/>
          <w:numId w:val="2"/>
        </w:numPr>
      </w:pPr>
      <w:r>
        <w:t xml:space="preserve">Use </w:t>
      </w:r>
      <w:r>
        <w:t>web frameworks like Flask or Django</w:t>
      </w:r>
      <w:r>
        <w:t xml:space="preserve"> – these can be used to write any web application or REST APIs</w:t>
      </w:r>
    </w:p>
    <w:p w14:paraId="2EADB2FD" w14:textId="5899F6B3" w:rsidR="002C53C8" w:rsidRDefault="002C53C8" w:rsidP="002C53C8">
      <w:pPr>
        <w:pStyle w:val="ListParagraph"/>
        <w:numPr>
          <w:ilvl w:val="0"/>
          <w:numId w:val="2"/>
        </w:numPr>
      </w:pPr>
      <w:r>
        <w:t>Has backend code written in Python – my language preference</w:t>
      </w:r>
    </w:p>
    <w:p w14:paraId="72CDDF2B" w14:textId="27A2803A" w:rsidR="002C53C8" w:rsidRDefault="002C53C8" w:rsidP="002C53C8">
      <w:pPr>
        <w:pStyle w:val="ListParagraph"/>
        <w:numPr>
          <w:ilvl w:val="0"/>
          <w:numId w:val="2"/>
        </w:numPr>
      </w:pPr>
      <w:r>
        <w:t xml:space="preserve">Implements the web UI using the </w:t>
      </w:r>
      <w:r>
        <w:t>front-end trifecta – HTML, CSS and JavaScript</w:t>
      </w:r>
      <w:r>
        <w:t xml:space="preserve"> – so that I have exposure how to contribute to any front-end project</w:t>
      </w:r>
    </w:p>
    <w:p w14:paraId="6DA37AD8" w14:textId="77777777" w:rsidR="009F4EE3" w:rsidRDefault="009F4EE3" w:rsidP="009F4EE3"/>
    <w:p w14:paraId="3013BB22" w14:textId="5171E52D" w:rsidR="009F4EE3" w:rsidRDefault="009F4EE3" w:rsidP="00AA194A">
      <w:pPr>
        <w:pStyle w:val="Heading2"/>
      </w:pPr>
      <w:r>
        <w:t xml:space="preserve">Why did </w:t>
      </w:r>
      <w:r w:rsidR="00474B7A">
        <w:t>I</w:t>
      </w:r>
      <w:r>
        <w:t xml:space="preserve"> build this project?</w:t>
      </w:r>
    </w:p>
    <w:p w14:paraId="28D3226E" w14:textId="27090AC3" w:rsidR="00474B7A" w:rsidRDefault="00474B7A" w:rsidP="00474B7A">
      <w:pPr>
        <w:pStyle w:val="ListParagraph"/>
        <w:numPr>
          <w:ilvl w:val="0"/>
          <w:numId w:val="3"/>
        </w:numPr>
      </w:pPr>
      <w:r w:rsidRPr="00474B7A">
        <w:rPr>
          <w:i/>
          <w:iCs/>
        </w:rPr>
        <w:t>Web Application</w:t>
      </w:r>
      <w:r>
        <w:t xml:space="preserve"> - </w:t>
      </w:r>
      <w:r>
        <w:t>I had written backend code for REST APIs earlier but never owned a full-stack web application</w:t>
      </w:r>
    </w:p>
    <w:p w14:paraId="20EEAE76" w14:textId="10183290" w:rsidR="00474B7A" w:rsidRDefault="00474B7A" w:rsidP="00474B7A">
      <w:pPr>
        <w:pStyle w:val="ListParagraph"/>
        <w:numPr>
          <w:ilvl w:val="0"/>
          <w:numId w:val="3"/>
        </w:numPr>
      </w:pPr>
      <w:r>
        <w:rPr>
          <w:i/>
          <w:iCs/>
        </w:rPr>
        <w:t>Flask was a better fit</w:t>
      </w:r>
      <w:r>
        <w:t xml:space="preserve"> – </w:t>
      </w:r>
      <w:r w:rsidR="006A3FF1">
        <w:t>Flask</w:t>
      </w:r>
      <w:r>
        <w:t xml:space="preserve"> is minimalistic and allows more flexibility than Django. It has had support of external libraries</w:t>
      </w:r>
      <w:r w:rsidR="006A3FF1">
        <w:t>, routing to HTTP webpages is easy</w:t>
      </w:r>
      <w:r>
        <w:t xml:space="preserve"> and has a large community presence. In terms of performance, any application in Flask is as</w:t>
      </w:r>
      <w:r w:rsidR="006A3FF1">
        <w:t xml:space="preserve"> fast as an application in Django.</w:t>
      </w:r>
    </w:p>
    <w:p w14:paraId="49F54047" w14:textId="6A68315F" w:rsidR="006A3FF1" w:rsidRDefault="006A3FF1" w:rsidP="00474B7A">
      <w:pPr>
        <w:pStyle w:val="ListParagraph"/>
        <w:numPr>
          <w:ilvl w:val="0"/>
          <w:numId w:val="3"/>
        </w:numPr>
      </w:pPr>
      <w:r>
        <w:rPr>
          <w:i/>
          <w:iCs/>
        </w:rPr>
        <w:t>Miguel Grinberg’s tutorial</w:t>
      </w:r>
      <w:r>
        <w:rPr>
          <w:i/>
          <w:iCs/>
        </w:rPr>
        <w:softHyphen/>
      </w:r>
      <w:r>
        <w:t xml:space="preserve"> – I came across a very extensive tutorial by Miguel Grinberg and decided to build it. Credits to Miguel Grinberg added below</w:t>
      </w:r>
    </w:p>
    <w:p w14:paraId="0A4425CE" w14:textId="7C388423" w:rsidR="006A3FF1" w:rsidRPr="00B3720F" w:rsidRDefault="006A3FF1" w:rsidP="00474B7A">
      <w:pPr>
        <w:pStyle w:val="ListParagraph"/>
        <w:numPr>
          <w:ilvl w:val="0"/>
          <w:numId w:val="3"/>
        </w:numPr>
        <w:rPr>
          <w:i/>
          <w:iCs/>
        </w:rPr>
      </w:pPr>
      <w:r w:rsidRPr="006A3FF1">
        <w:rPr>
          <w:i/>
          <w:iCs/>
        </w:rPr>
        <w:t>Microblog</w:t>
      </w:r>
      <w:r>
        <w:t xml:space="preserve"> – the idea of the microblog fulfilled a lot my requirements. I got to implement “</w:t>
      </w:r>
      <w:r>
        <w:rPr>
          <w:i/>
          <w:iCs/>
        </w:rPr>
        <w:t>twitter like”</w:t>
      </w:r>
      <w:r>
        <w:t xml:space="preserve"> application where users follow each other and see their posts, </w:t>
      </w:r>
      <w:r w:rsidR="00B3720F">
        <w:t>a process to authenticate users and create new accounts, a page to customize a user’s profile etc.</w:t>
      </w:r>
    </w:p>
    <w:p w14:paraId="1F321DCA" w14:textId="5B03D24E" w:rsidR="00B3720F" w:rsidRDefault="00B3720F" w:rsidP="00B3720F"/>
    <w:p w14:paraId="3CA7DD9E" w14:textId="3D530A70" w:rsidR="00B3720F" w:rsidRDefault="00B31FB5" w:rsidP="00AA194A">
      <w:pPr>
        <w:pStyle w:val="Heading2"/>
      </w:pPr>
      <w:r>
        <w:t>Features</w:t>
      </w:r>
    </w:p>
    <w:p w14:paraId="0EE39CEE" w14:textId="2C0C5B5D" w:rsidR="00B3720F" w:rsidRDefault="00B3720F" w:rsidP="00B3720F">
      <w:pPr>
        <w:pStyle w:val="ListParagraph"/>
        <w:numPr>
          <w:ilvl w:val="0"/>
          <w:numId w:val="5"/>
        </w:numPr>
      </w:pPr>
      <w:r w:rsidRPr="00B3720F">
        <w:rPr>
          <w:i/>
          <w:iCs/>
        </w:rPr>
        <w:t>Sign In</w:t>
      </w:r>
      <w:r>
        <w:t xml:space="preserve"> page for users to specify credentials and login. There’s an option for new users to create a new account. Users </w:t>
      </w:r>
      <w:r w:rsidR="005526EB">
        <w:t>won’t be allowed to view any other page until they are authenticated.</w:t>
      </w:r>
      <w:r w:rsidR="005526EB">
        <w:br/>
      </w:r>
      <w:r w:rsidR="005526EB" w:rsidRPr="005526EB">
        <w:drawing>
          <wp:inline distT="0" distB="0" distL="0" distR="0" wp14:anchorId="7119BCC0" wp14:editId="6D9B3325">
            <wp:extent cx="3914775" cy="2371032"/>
            <wp:effectExtent l="76200" t="76200" r="123825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7168" cy="23785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3E9C8F" w14:textId="1D8097BB" w:rsidR="00B3720F" w:rsidRDefault="005526EB" w:rsidP="00B3720F">
      <w:pPr>
        <w:pStyle w:val="ListParagraph"/>
        <w:numPr>
          <w:ilvl w:val="0"/>
          <w:numId w:val="5"/>
        </w:numPr>
      </w:pPr>
      <w:r>
        <w:rPr>
          <w:i/>
          <w:iCs/>
        </w:rPr>
        <w:t>Home</w:t>
      </w:r>
      <w:r>
        <w:t xml:space="preserve"> page displays list of all posts created by you and by the people who you follow. It also provides you a text box to submit your post.</w:t>
      </w:r>
    </w:p>
    <w:p w14:paraId="69499AB3" w14:textId="49A76142" w:rsidR="005526EB" w:rsidRDefault="005526EB" w:rsidP="00B3720F">
      <w:pPr>
        <w:pStyle w:val="ListParagraph"/>
        <w:numPr>
          <w:ilvl w:val="0"/>
          <w:numId w:val="5"/>
        </w:numPr>
      </w:pPr>
      <w:r>
        <w:rPr>
          <w:i/>
          <w:iCs/>
        </w:rPr>
        <w:t>Explore users</w:t>
      </w:r>
      <w:r>
        <w:t xml:space="preserve"> page displays list of all users who are registered in the system. Any user can be clicked to be navigated to their personal </w:t>
      </w:r>
      <w:r>
        <w:rPr>
          <w:i/>
          <w:iCs/>
        </w:rPr>
        <w:t>user</w:t>
      </w:r>
      <w:r>
        <w:t xml:space="preserve"> page</w:t>
      </w:r>
    </w:p>
    <w:p w14:paraId="532BC18F" w14:textId="78B02036" w:rsidR="00B3720F" w:rsidRDefault="005526EB" w:rsidP="00B3720F">
      <w:pPr>
        <w:pStyle w:val="ListParagraph"/>
        <w:numPr>
          <w:ilvl w:val="0"/>
          <w:numId w:val="5"/>
        </w:numPr>
      </w:pPr>
      <w:r>
        <w:rPr>
          <w:i/>
          <w:iCs/>
        </w:rPr>
        <w:lastRenderedPageBreak/>
        <w:t>User</w:t>
      </w:r>
      <w:r>
        <w:t xml:space="preserve"> page displays the bio, photo/avatar of the user. It displays the number of followers/following, and lists the posts created by the user. The button to follow or unfollow the user can be seen here.</w:t>
      </w:r>
    </w:p>
    <w:p w14:paraId="1E961B56" w14:textId="65DCCE0B" w:rsidR="005526EB" w:rsidRDefault="005526EB" w:rsidP="005526EB">
      <w:pPr>
        <w:pStyle w:val="ListParagraph"/>
        <w:numPr>
          <w:ilvl w:val="1"/>
          <w:numId w:val="5"/>
        </w:numPr>
      </w:pPr>
      <w:r>
        <w:t xml:space="preserve">The </w:t>
      </w:r>
      <w:r w:rsidR="00A44016">
        <w:rPr>
          <w:i/>
          <w:iCs/>
        </w:rPr>
        <w:t>U</w:t>
      </w:r>
      <w:r>
        <w:rPr>
          <w:i/>
          <w:iCs/>
        </w:rPr>
        <w:t>ser</w:t>
      </w:r>
      <w:r w:rsidR="00A44016">
        <w:t xml:space="preserve"> page of the logged user has an additional option to edit the bio</w:t>
      </w:r>
    </w:p>
    <w:p w14:paraId="1C50B986" w14:textId="5FEA0ACA" w:rsidR="00B3720F" w:rsidRDefault="00B3720F" w:rsidP="00B3720F"/>
    <w:p w14:paraId="30ACE1AB" w14:textId="14AE75AC" w:rsidR="00B3720F" w:rsidRPr="00B3720F" w:rsidRDefault="00B31FB5" w:rsidP="00AA194A">
      <w:pPr>
        <w:pStyle w:val="Heading2"/>
      </w:pPr>
      <w:r>
        <w:t>Imported Extensions/Packages</w:t>
      </w:r>
    </w:p>
    <w:p w14:paraId="70D2C1C3" w14:textId="775EF00C" w:rsidR="00A44016" w:rsidRPr="00AA194A" w:rsidRDefault="00AA194A" w:rsidP="00A44016">
      <w:pPr>
        <w:rPr>
          <w:i/>
          <w:iCs/>
        </w:rPr>
      </w:pPr>
      <w:r w:rsidRPr="00AA194A">
        <w:rPr>
          <w:i/>
          <w:iCs/>
        </w:rPr>
        <w:br/>
        <w:t>FRONT END</w:t>
      </w:r>
    </w:p>
    <w:p w14:paraId="3F5D01F0" w14:textId="71EC6376" w:rsidR="00474B7A" w:rsidRDefault="00A44016" w:rsidP="00A44016">
      <w:pPr>
        <w:pStyle w:val="ListParagraph"/>
        <w:numPr>
          <w:ilvl w:val="0"/>
          <w:numId w:val="7"/>
        </w:numPr>
      </w:pPr>
      <w:r>
        <w:rPr>
          <w:b/>
          <w:bCs/>
        </w:rPr>
        <w:t>Templates</w:t>
      </w:r>
      <w:r>
        <w:t xml:space="preserve"> were used to render the HTML pages</w:t>
      </w:r>
    </w:p>
    <w:p w14:paraId="20134581" w14:textId="0659FAD2" w:rsidR="00A44016" w:rsidRDefault="00A44016" w:rsidP="00A44016">
      <w:pPr>
        <w:pStyle w:val="ListParagraph"/>
        <w:numPr>
          <w:ilvl w:val="0"/>
          <w:numId w:val="7"/>
        </w:numPr>
      </w:pPr>
      <w:r>
        <w:rPr>
          <w:b/>
          <w:bCs/>
        </w:rPr>
        <w:t>Jinja2 template engine</w:t>
      </w:r>
      <w:r>
        <w:rPr>
          <w:b/>
          <w:bCs/>
          <w:i/>
          <w:iCs/>
        </w:rPr>
        <w:t xml:space="preserve"> </w:t>
      </w:r>
      <w:r>
        <w:t>help gather data from backend and display it on HTML page</w:t>
      </w:r>
    </w:p>
    <w:p w14:paraId="44F805EF" w14:textId="18C84026" w:rsidR="00556C75" w:rsidRDefault="00AB2538" w:rsidP="00A44016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Flask-Bootstrap </w:t>
      </w:r>
      <w:r>
        <w:t>extension extends support to</w:t>
      </w:r>
      <w:r>
        <w:rPr>
          <w:b/>
          <w:bCs/>
        </w:rPr>
        <w:t xml:space="preserve"> </w:t>
      </w:r>
      <w:r w:rsidR="00556C75">
        <w:rPr>
          <w:b/>
          <w:bCs/>
        </w:rPr>
        <w:t>Bootstrap</w:t>
      </w:r>
      <w:r w:rsidR="00556C75">
        <w:t xml:space="preserve"> </w:t>
      </w:r>
      <w:r w:rsidR="00556C75">
        <w:rPr>
          <w:b/>
          <w:bCs/>
        </w:rPr>
        <w:t>CSS framework</w:t>
      </w:r>
      <w:r>
        <w:t xml:space="preserve"> which provides a consistent visual template for all webpages</w:t>
      </w:r>
    </w:p>
    <w:p w14:paraId="5551C38D" w14:textId="65848DCA" w:rsidR="00D64743" w:rsidRDefault="00D64743" w:rsidP="00D64743">
      <w:pPr>
        <w:pStyle w:val="ListParagraph"/>
        <w:numPr>
          <w:ilvl w:val="1"/>
          <w:numId w:val="7"/>
        </w:numPr>
      </w:pPr>
      <w:r>
        <w:rPr>
          <w:b/>
          <w:bCs/>
        </w:rPr>
        <w:t>Popover</w:t>
      </w:r>
      <w:r>
        <w:t xml:space="preserve"> component provides </w:t>
      </w:r>
      <w:r w:rsidRPr="00D64743">
        <w:t>small overlay of content, for housing secondary information</w:t>
      </w:r>
    </w:p>
    <w:p w14:paraId="7DD048B9" w14:textId="2222AEBF" w:rsidR="00AB2538" w:rsidRDefault="00AB2538" w:rsidP="00A44016">
      <w:pPr>
        <w:pStyle w:val="ListParagraph"/>
        <w:numPr>
          <w:ilvl w:val="0"/>
          <w:numId w:val="7"/>
        </w:numPr>
      </w:pPr>
      <w:r w:rsidRPr="00AB2538">
        <w:rPr>
          <w:b/>
          <w:bCs/>
        </w:rPr>
        <w:t>Flask-Moment</w:t>
      </w:r>
      <w:r>
        <w:t xml:space="preserve"> extension extends support to </w:t>
      </w:r>
      <w:r>
        <w:rPr>
          <w:b/>
          <w:bCs/>
        </w:rPr>
        <w:t xml:space="preserve">Moment.js </w:t>
      </w:r>
      <w:proofErr w:type="spellStart"/>
      <w:r w:rsidRPr="00AB2538">
        <w:t>Javascript</w:t>
      </w:r>
      <w:proofErr w:type="spellEnd"/>
      <w:r w:rsidRPr="00AB2538">
        <w:t xml:space="preserve"> library</w:t>
      </w:r>
      <w:r>
        <w:t xml:space="preserve"> which helps display time/date in local time-zones</w:t>
      </w:r>
    </w:p>
    <w:p w14:paraId="406F6D35" w14:textId="77777777" w:rsidR="00AA194A" w:rsidRDefault="00AA194A" w:rsidP="00A44016"/>
    <w:p w14:paraId="448738DE" w14:textId="16AA0F57" w:rsidR="00AA194A" w:rsidRPr="00AA194A" w:rsidRDefault="00AA194A" w:rsidP="00AA194A">
      <w:pPr>
        <w:rPr>
          <w:i/>
          <w:iCs/>
        </w:rPr>
      </w:pPr>
      <w:r w:rsidRPr="00AA194A">
        <w:rPr>
          <w:i/>
          <w:iCs/>
        </w:rPr>
        <w:t>BACKEND</w:t>
      </w:r>
    </w:p>
    <w:p w14:paraId="797F34CD" w14:textId="5400FA17" w:rsidR="00A44016" w:rsidRDefault="00A44016" w:rsidP="00A44016">
      <w:pPr>
        <w:pStyle w:val="ListParagraph"/>
        <w:numPr>
          <w:ilvl w:val="0"/>
          <w:numId w:val="8"/>
        </w:numPr>
      </w:pPr>
      <w:r>
        <w:rPr>
          <w:b/>
          <w:bCs/>
        </w:rPr>
        <w:t>Flask-WTF</w:t>
      </w:r>
      <w:r>
        <w:t xml:space="preserve"> extension provides means to use any web form (writing post form, password form etc.)</w:t>
      </w:r>
    </w:p>
    <w:p w14:paraId="75F09A2B" w14:textId="4F7FD934" w:rsidR="00A44016" w:rsidRPr="00556C75" w:rsidRDefault="00A44016" w:rsidP="00A44016">
      <w:pPr>
        <w:pStyle w:val="ListParagraph"/>
        <w:numPr>
          <w:ilvl w:val="0"/>
          <w:numId w:val="8"/>
        </w:numPr>
        <w:rPr>
          <w:b/>
          <w:bCs/>
        </w:rPr>
      </w:pPr>
      <w:r w:rsidRPr="00A44016">
        <w:rPr>
          <w:b/>
          <w:bCs/>
        </w:rPr>
        <w:t>Flask-</w:t>
      </w:r>
      <w:proofErr w:type="spellStart"/>
      <w:r w:rsidRPr="00A44016">
        <w:rPr>
          <w:b/>
          <w:bCs/>
        </w:rPr>
        <w:t>SQLALchemy</w:t>
      </w:r>
      <w:proofErr w:type="spellEnd"/>
      <w:r>
        <w:t xml:space="preserve"> extension provides a way to use</w:t>
      </w:r>
      <w:r w:rsidR="00556C75">
        <w:t xml:space="preserve"> </w:t>
      </w:r>
      <w:proofErr w:type="spellStart"/>
      <w:r w:rsidR="00556C75">
        <w:t>SQLAlchemy</w:t>
      </w:r>
      <w:proofErr w:type="spellEnd"/>
      <w:r w:rsidR="00556C75">
        <w:t xml:space="preserve"> (Object Relational Manager) to manage tables and SQL</w:t>
      </w:r>
    </w:p>
    <w:p w14:paraId="76BC87F7" w14:textId="1D9E32D1" w:rsidR="00556C75" w:rsidRPr="00AB2538" w:rsidRDefault="00556C75" w:rsidP="00A4401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Flask-login</w:t>
      </w:r>
      <w:r>
        <w:t xml:space="preserve"> extension manages user’s logged-in state i.e. </w:t>
      </w:r>
      <w:r w:rsidRPr="00556C75">
        <w:t>so that for example users can log in to the application and then navigate to different pages while the application "remembers" that the user is logged in</w:t>
      </w:r>
    </w:p>
    <w:p w14:paraId="59104834" w14:textId="2B6B6809" w:rsidR="00AB2538" w:rsidRPr="00556C75" w:rsidRDefault="00AB2538" w:rsidP="00A4401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Flask-Babel </w:t>
      </w:r>
      <w:r>
        <w:t>extension provides support to translate text from multiple languages</w:t>
      </w:r>
    </w:p>
    <w:p w14:paraId="223B1420" w14:textId="77777777" w:rsidR="00556C75" w:rsidRPr="00556C75" w:rsidRDefault="00556C75" w:rsidP="00A44016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556C75">
        <w:rPr>
          <w:b/>
          <w:bCs/>
        </w:rPr>
        <w:t>Werkzeug</w:t>
      </w:r>
      <w:proofErr w:type="spellEnd"/>
      <w:r>
        <w:t xml:space="preserve"> package generates hashed passwords to be stored in the database. It also checks if entered password matches the stored hashed password without displaying the password anywhere in clear text</w:t>
      </w:r>
    </w:p>
    <w:p w14:paraId="32F903E8" w14:textId="278C8BC9" w:rsidR="00A44016" w:rsidRPr="00D64743" w:rsidRDefault="00556C75" w:rsidP="00A44016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 Default profile avatar for a user is sourced from </w:t>
      </w:r>
      <w:r w:rsidRPr="00556C75">
        <w:rPr>
          <w:b/>
          <w:bCs/>
        </w:rPr>
        <w:t>https://www.</w:t>
      </w:r>
      <w:r>
        <w:rPr>
          <w:b/>
          <w:bCs/>
        </w:rPr>
        <w:t>gravatar.com</w:t>
      </w:r>
    </w:p>
    <w:p w14:paraId="51D9473A" w14:textId="77777777" w:rsidR="00AA194A" w:rsidRDefault="00AA194A" w:rsidP="00A44016"/>
    <w:p w14:paraId="232AFEDD" w14:textId="1E4B52C7" w:rsidR="00A44016" w:rsidRPr="00AA194A" w:rsidRDefault="00AA194A" w:rsidP="00A44016">
      <w:pPr>
        <w:rPr>
          <w:i/>
          <w:iCs/>
        </w:rPr>
      </w:pPr>
      <w:r w:rsidRPr="00AA194A">
        <w:rPr>
          <w:i/>
          <w:iCs/>
        </w:rPr>
        <w:t>MAINTENANCE</w:t>
      </w:r>
    </w:p>
    <w:p w14:paraId="744BF3B8" w14:textId="41B98CC3" w:rsidR="00556C75" w:rsidRDefault="00556C75" w:rsidP="00556C75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u</w:t>
      </w:r>
      <w:r w:rsidRPr="00556C75">
        <w:rPr>
          <w:b/>
          <w:bCs/>
        </w:rPr>
        <w:t>nittest</w:t>
      </w:r>
      <w:proofErr w:type="spellEnd"/>
      <w:r>
        <w:t xml:space="preserve"> for unit testing</w:t>
      </w:r>
    </w:p>
    <w:p w14:paraId="25F6B02D" w14:textId="77777777" w:rsidR="00A44016" w:rsidRDefault="00A44016" w:rsidP="00A44016"/>
    <w:p w14:paraId="7031850C" w14:textId="600DDC40" w:rsidR="009F4EE3" w:rsidRDefault="00AA194A" w:rsidP="00AA194A">
      <w:pPr>
        <w:pStyle w:val="Heading2"/>
      </w:pPr>
      <w:r>
        <w:t>Code Structure</w:t>
      </w:r>
    </w:p>
    <w:p w14:paraId="5D46768F" w14:textId="243FBF45" w:rsidR="000A5917" w:rsidRDefault="000A5917" w:rsidP="000A5917">
      <w:pPr>
        <w:pStyle w:val="ListParagraph"/>
        <w:numPr>
          <w:ilvl w:val="0"/>
          <w:numId w:val="9"/>
        </w:numPr>
      </w:pPr>
      <w:r>
        <w:t>/app/routes: view functions for all the web pages and redirects</w:t>
      </w:r>
    </w:p>
    <w:p w14:paraId="3C998658" w14:textId="576C1968" w:rsidR="000A5917" w:rsidRDefault="000A5917" w:rsidP="000A5917">
      <w:pPr>
        <w:pStyle w:val="ListParagraph"/>
        <w:numPr>
          <w:ilvl w:val="0"/>
          <w:numId w:val="9"/>
        </w:numPr>
      </w:pPr>
      <w:r>
        <w:t>/app/models: class definitions to design</w:t>
      </w:r>
      <w:r w:rsidR="00AA194A">
        <w:t xml:space="preserve"> and manage</w:t>
      </w:r>
      <w:r>
        <w:t xml:space="preserve"> database tables</w:t>
      </w:r>
    </w:p>
    <w:p w14:paraId="69177EB3" w14:textId="1BB9D726" w:rsidR="00AA194A" w:rsidRDefault="00AA194A" w:rsidP="000A5917">
      <w:pPr>
        <w:pStyle w:val="ListParagraph"/>
        <w:numPr>
          <w:ilvl w:val="0"/>
          <w:numId w:val="9"/>
        </w:numPr>
      </w:pPr>
      <w:r>
        <w:lastRenderedPageBreak/>
        <w:t>/app/forms: class definitions for all forms in the application</w:t>
      </w:r>
    </w:p>
    <w:p w14:paraId="437F9C14" w14:textId="6E7B089B" w:rsidR="00AA194A" w:rsidRDefault="00AA194A" w:rsidP="000A5917">
      <w:pPr>
        <w:pStyle w:val="ListParagraph"/>
        <w:numPr>
          <w:ilvl w:val="0"/>
          <w:numId w:val="9"/>
        </w:numPr>
      </w:pPr>
      <w:r>
        <w:t>/app/errors: error handling</w:t>
      </w:r>
    </w:p>
    <w:p w14:paraId="141F6C71" w14:textId="77777777" w:rsidR="00AA194A" w:rsidRDefault="00AA194A"/>
    <w:p w14:paraId="4B307AFF" w14:textId="0EC76FF9" w:rsidR="00B31FB5" w:rsidRDefault="00B31FB5" w:rsidP="00AA194A">
      <w:pPr>
        <w:pStyle w:val="Heading2"/>
      </w:pPr>
      <w:r>
        <w:t>Credits</w:t>
      </w:r>
    </w:p>
    <w:p w14:paraId="77FA6DC0" w14:textId="4C428317" w:rsidR="009F4EE3" w:rsidRDefault="00B31FB5" w:rsidP="009F4EE3">
      <w:pPr>
        <w:pStyle w:val="ListParagraph"/>
        <w:numPr>
          <w:ilvl w:val="0"/>
          <w:numId w:val="10"/>
        </w:numPr>
      </w:pPr>
      <w:r>
        <w:t xml:space="preserve">Miguel Grinberg’s Flask Mega Tutorial </w:t>
      </w:r>
      <w:hyperlink r:id="rId6" w:history="1">
        <w:r w:rsidRPr="009F703F">
          <w:rPr>
            <w:rStyle w:val="Hyperlink"/>
          </w:rPr>
          <w:t>https://www.linkedin.com/in/miguelgrinberg/</w:t>
        </w:r>
      </w:hyperlink>
    </w:p>
    <w:p w14:paraId="5D5149BF" w14:textId="77777777" w:rsidR="009F4EE3" w:rsidRDefault="009F4EE3" w:rsidP="009F4EE3"/>
    <w:p w14:paraId="12871B4D" w14:textId="443F9076" w:rsidR="009F4EE3" w:rsidRDefault="00AA194A" w:rsidP="00AA194A">
      <w:pPr>
        <w:pStyle w:val="Heading2"/>
      </w:pPr>
      <w:r>
        <w:t>S</w:t>
      </w:r>
      <w:r w:rsidR="00B31FB5">
        <w:t>uggested improvements</w:t>
      </w:r>
    </w:p>
    <w:p w14:paraId="25CD5DAC" w14:textId="22398BCF" w:rsidR="009F4EE3" w:rsidRDefault="00B31FB5" w:rsidP="00AA194A">
      <w:pPr>
        <w:pStyle w:val="ListParagraph"/>
        <w:numPr>
          <w:ilvl w:val="0"/>
          <w:numId w:val="11"/>
        </w:numPr>
      </w:pPr>
      <w:r>
        <w:t>Implement</w:t>
      </w:r>
      <w:r w:rsidR="009F4EE3">
        <w:t xml:space="preserve"> NoSQL as it's more efficient for horizontal scaling if </w:t>
      </w:r>
      <w:r>
        <w:t>we must support large number of users</w:t>
      </w:r>
    </w:p>
    <w:sectPr w:rsidR="009F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918"/>
    <w:multiLevelType w:val="hybridMultilevel"/>
    <w:tmpl w:val="09508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72B4"/>
    <w:multiLevelType w:val="hybridMultilevel"/>
    <w:tmpl w:val="296A0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6E7F"/>
    <w:multiLevelType w:val="hybridMultilevel"/>
    <w:tmpl w:val="AF0022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0190F4C"/>
    <w:multiLevelType w:val="hybridMultilevel"/>
    <w:tmpl w:val="F80E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12C6A"/>
    <w:multiLevelType w:val="hybridMultilevel"/>
    <w:tmpl w:val="E67C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77A9E"/>
    <w:multiLevelType w:val="hybridMultilevel"/>
    <w:tmpl w:val="926E1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723C4"/>
    <w:multiLevelType w:val="hybridMultilevel"/>
    <w:tmpl w:val="296A0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84A86"/>
    <w:multiLevelType w:val="hybridMultilevel"/>
    <w:tmpl w:val="9464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86770"/>
    <w:multiLevelType w:val="multilevel"/>
    <w:tmpl w:val="0252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AA4420"/>
    <w:multiLevelType w:val="hybridMultilevel"/>
    <w:tmpl w:val="A056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22F49"/>
    <w:multiLevelType w:val="hybridMultilevel"/>
    <w:tmpl w:val="A038FA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10"/>
  </w:num>
  <w:num w:numId="6">
    <w:abstractNumId w:val="7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83"/>
    <w:rsid w:val="000A5917"/>
    <w:rsid w:val="002C53C8"/>
    <w:rsid w:val="00474B7A"/>
    <w:rsid w:val="005526EB"/>
    <w:rsid w:val="00556C75"/>
    <w:rsid w:val="006A3FF1"/>
    <w:rsid w:val="009B677E"/>
    <w:rsid w:val="009F4EE3"/>
    <w:rsid w:val="00A44016"/>
    <w:rsid w:val="00AA194A"/>
    <w:rsid w:val="00AB2538"/>
    <w:rsid w:val="00B31FB5"/>
    <w:rsid w:val="00B3720F"/>
    <w:rsid w:val="00C90265"/>
    <w:rsid w:val="00CA4183"/>
    <w:rsid w:val="00D6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A24E"/>
  <w15:chartTrackingRefBased/>
  <w15:docId w15:val="{1BAB4C84-9CC9-42E4-8549-90DDD0EF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B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B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A19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guelgrinbe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Tandon</dc:creator>
  <cp:keywords/>
  <dc:description/>
  <cp:lastModifiedBy>Atin Tandon</cp:lastModifiedBy>
  <cp:revision>3</cp:revision>
  <dcterms:created xsi:type="dcterms:W3CDTF">2021-07-22T17:38:00Z</dcterms:created>
  <dcterms:modified xsi:type="dcterms:W3CDTF">2021-07-22T22:17:00Z</dcterms:modified>
</cp:coreProperties>
</file>