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A762B1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Install Docker</w:t>
      </w:r>
    </w:p>
    <w:p w14:paraId="2AEFE1AB"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Check versions in cmd : </w:t>
      </w:r>
    </w:p>
    <w:p w14:paraId="4311C88F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“docker version”</w:t>
      </w:r>
    </w:p>
    <w:p w14:paraId="3DEBF122"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“docker-compose version”</w:t>
      </w:r>
    </w:p>
    <w:p w14:paraId="662AF252">
      <w:pPr>
        <w:numPr>
          <w:ilvl w:val="0"/>
          <w:numId w:val="0"/>
        </w:numPr>
        <w:rPr>
          <w:rFonts w:hint="default"/>
          <w:lang w:val="en-IN"/>
        </w:rPr>
      </w:pPr>
    </w:p>
    <w:p w14:paraId="4E4B5A0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Prerequisite : Inorder to create a container, we need an image first</w:t>
      </w:r>
    </w:p>
    <w:p w14:paraId="448A6610">
      <w:pPr>
        <w:numPr>
          <w:ilvl w:val="0"/>
          <w:numId w:val="0"/>
        </w:numPr>
        <w:rPr>
          <w:rFonts w:hint="default"/>
          <w:lang w:val="en-IN"/>
        </w:rPr>
      </w:pPr>
    </w:p>
    <w:p w14:paraId="3A7E09B1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Check docker images already avaliable : In cmd -&gt; “docker images” </w:t>
      </w:r>
    </w:p>
    <w:p w14:paraId="2CE2C1CE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It shows all the images available in the local</w:t>
      </w:r>
    </w:p>
    <w:p w14:paraId="1CC5A494">
      <w:pPr>
        <w:numPr>
          <w:ilvl w:val="0"/>
          <w:numId w:val="0"/>
        </w:numPr>
        <w:rPr>
          <w:rFonts w:hint="default"/>
          <w:lang w:val="en-IN"/>
        </w:rPr>
      </w:pPr>
    </w:p>
    <w:p w14:paraId="31D2E1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pull any docker image : “docker pull image-name”</w:t>
      </w:r>
    </w:p>
    <w:p w14:paraId="6683E83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run a container using image : “docker run image-name” (or) “docker run -it image-name”</w:t>
      </w:r>
    </w:p>
    <w:p w14:paraId="67C6BE7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stop a container : “docker stop image-name”</w:t>
      </w:r>
    </w:p>
    <w:p w14:paraId="784F8F1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show containers which are already running : “docker ps”</w:t>
      </w:r>
    </w:p>
    <w:p w14:paraId="6B6E24B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remove the container : “docker rm &lt;container id/name&gt;</w:t>
      </w:r>
    </w:p>
    <w:p w14:paraId="67A63EFD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show sizes and volume : “docker system df”</w:t>
      </w:r>
    </w:p>
    <w:p w14:paraId="523C1C9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 forcefully remove all containers : “docker system prune -f”</w:t>
      </w:r>
    </w:p>
    <w:p w14:paraId="4BB4A378">
      <w:pPr>
        <w:numPr>
          <w:ilvl w:val="0"/>
          <w:numId w:val="0"/>
        </w:numPr>
        <w:rPr>
          <w:rFonts w:hint="default"/>
          <w:lang w:val="en-IN"/>
        </w:rPr>
      </w:pPr>
    </w:p>
    <w:p w14:paraId="14999C15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Integrating docker into our Selenium to run the automation in the containers : </w:t>
      </w:r>
    </w:p>
    <w:p w14:paraId="5861DDC9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Need Hub and nodes : </w:t>
      </w:r>
    </w:p>
    <w:p w14:paraId="3DB2E42B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Hub</w:t>
      </w:r>
    </w:p>
    <w:p w14:paraId="691ABDFC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Linux-firefox</w:t>
      </w:r>
    </w:p>
    <w:p w14:paraId="209303EF">
      <w:pPr>
        <w:numPr>
          <w:ilvl w:val="0"/>
          <w:numId w:val="2"/>
        </w:numPr>
        <w:rPr>
          <w:rFonts w:hint="default"/>
          <w:lang w:val="en-IN"/>
        </w:rPr>
      </w:pPr>
      <w:r>
        <w:rPr>
          <w:rFonts w:hint="default"/>
          <w:lang w:val="en-IN"/>
        </w:rPr>
        <w:t>Linux-chrome</w:t>
      </w:r>
    </w:p>
    <w:p w14:paraId="2EE9D244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 w14:paraId="42D26234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Selenium Grid setup with Docker containers : </w:t>
      </w:r>
    </w:p>
    <w:p w14:paraId="773FCAFA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Pull docker images :</w:t>
      </w:r>
    </w:p>
    <w:p w14:paraId="5BC1A87A">
      <w:pPr>
        <w:numPr>
          <w:ilvl w:val="0"/>
          <w:numId w:val="3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Pull selenium-hub image using command </w:t>
      </w:r>
    </w:p>
    <w:p w14:paraId="31B5D8E6"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Docker pull selenium/hub</w:t>
      </w:r>
    </w:p>
    <w:p w14:paraId="447E3097"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Pull Firefox image using command</w:t>
      </w:r>
    </w:p>
    <w:p w14:paraId="259A03FE"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  <w:r>
        <w:rPr>
          <w:rFonts w:hint="default"/>
          <w:lang w:val="en-IN"/>
        </w:rPr>
        <w:t>Docker pull selenium/node-firefox</w:t>
      </w:r>
    </w:p>
    <w:p w14:paraId="024A5B59">
      <w:pPr>
        <w:numPr>
          <w:ilvl w:val="0"/>
          <w:numId w:val="3"/>
        </w:numPr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Pull Chrome image using command</w:t>
      </w:r>
    </w:p>
    <w:p w14:paraId="306CCF1A">
      <w:pPr>
        <w:numPr>
          <w:ilvl w:val="0"/>
          <w:numId w:val="0"/>
        </w:numPr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Docker pull selenium/node-chrome</w:t>
      </w:r>
    </w:p>
    <w:p w14:paraId="3D2499FD">
      <w:pPr>
        <w:numPr>
          <w:ilvl w:val="0"/>
          <w:numId w:val="0"/>
        </w:numPr>
        <w:rPr>
          <w:rFonts w:hint="default"/>
          <w:lang w:val="en-IN"/>
        </w:rPr>
      </w:pPr>
    </w:p>
    <w:p w14:paraId="6EFB9540">
      <w:pPr>
        <w:numPr>
          <w:ilvl w:val="0"/>
          <w:numId w:val="0"/>
        </w:numPr>
        <w:rPr>
          <w:rFonts w:hint="default"/>
          <w:lang w:val="en-IN"/>
        </w:rPr>
      </w:pPr>
    </w:p>
    <w:p w14:paraId="356EE6BD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Steps : </w:t>
      </w:r>
    </w:p>
    <w:p w14:paraId="1264071B"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Nodes should be downloaded from the docker first to use them by Selenium Grid.</w:t>
      </w:r>
    </w:p>
    <w:p w14:paraId="501EC8A2">
      <w:pPr>
        <w:numPr>
          <w:ilvl w:val="0"/>
          <w:numId w:val="4"/>
        </w:numPr>
        <w:rPr>
          <w:rFonts w:hint="default"/>
          <w:lang w:val="en-IN"/>
        </w:rPr>
      </w:pPr>
      <w:r>
        <w:rPr>
          <w:rFonts w:hint="default"/>
          <w:lang w:val="en-IN"/>
        </w:rPr>
        <w:t>Docker provides images for OS and From image Container is created which is used as Virtual machine.</w:t>
      </w:r>
    </w:p>
    <w:p w14:paraId="3C5F8287">
      <w:pPr>
        <w:numPr>
          <w:ilvl w:val="0"/>
          <w:numId w:val="0"/>
        </w:numPr>
        <w:rPr>
          <w:rFonts w:hint="default"/>
          <w:lang w:val="en-IN"/>
        </w:rPr>
      </w:pPr>
    </w:p>
    <w:p w14:paraId="295B6002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For testing purpose - Without using docker : </w:t>
      </w:r>
    </w:p>
    <w:p w14:paraId="4C16BB68"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Standalone setup(Single Setup without using Docker) -&gt; Where local system can act as a Hub and also a Node :</w:t>
      </w:r>
    </w:p>
    <w:p w14:paraId="4EAEBD2C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Selenium Server jar and place in local machine</w:t>
      </w:r>
    </w:p>
    <w:p w14:paraId="12A4923A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Run command to start selenium grid -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en-IN"/>
        </w:rPr>
        <w:t xml:space="preserve"> java -jar selenium-server-version.jar standalone</w:t>
      </w:r>
    </w:p>
    <w:p w14:paraId="04550162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Url to see sessions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"http://localhost:4444/"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http://localhost:4444/</w:t>
      </w:r>
      <w:r>
        <w:rPr>
          <w:rFonts w:hint="default"/>
          <w:lang w:val="en-IN"/>
        </w:rPr>
        <w:fldChar w:fldCharType="end"/>
      </w:r>
    </w:p>
    <w:p w14:paraId="0D49D93A">
      <w:pPr>
        <w:numPr>
          <w:ilvl w:val="0"/>
          <w:numId w:val="0"/>
        </w:numPr>
        <w:ind w:left="420" w:leftChars="0"/>
        <w:rPr>
          <w:rFonts w:hint="default"/>
          <w:lang w:val="en-IN"/>
        </w:rPr>
      </w:pPr>
    </w:p>
    <w:p w14:paraId="205D06C3">
      <w:pPr>
        <w:numPr>
          <w:ilvl w:val="0"/>
          <w:numId w:val="5"/>
        </w:numPr>
        <w:rPr>
          <w:rFonts w:hint="default"/>
          <w:lang w:val="en-IN"/>
        </w:rPr>
      </w:pPr>
      <w:r>
        <w:rPr>
          <w:rFonts w:hint="default"/>
          <w:lang w:val="en-IN"/>
        </w:rPr>
        <w:t>Distributed system(Hub and Node setup) -&gt; Using multiple machines:</w:t>
      </w:r>
    </w:p>
    <w:p w14:paraId="6AC41DEF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Download Selenium Server jar and place in both in Hub local machine and other Node machines</w:t>
      </w:r>
    </w:p>
    <w:p w14:paraId="5C6ECE15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Run below command to make machine as hub - java -jar selenium-server-version.jar hub</w:t>
      </w:r>
    </w:p>
    <w:p w14:paraId="27492299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Run below command to make machine as node - java -jar selenium-server-version.jar node --hub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"http://&lt;hub-ip&gt;:4444"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http://&lt;hub-ip&gt;:4444</w:t>
      </w:r>
      <w:r>
        <w:rPr>
          <w:rFonts w:hint="default"/>
          <w:lang w:val="en-IN"/>
        </w:rPr>
        <w:fldChar w:fldCharType="end"/>
      </w:r>
    </w:p>
    <w:p w14:paraId="122577A6">
      <w:pPr>
        <w:numPr>
          <w:ilvl w:val="1"/>
          <w:numId w:val="5"/>
        </w:numPr>
        <w:ind w:left="84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URL to see sessions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"http://localhost:4444/" </w:instrText>
      </w:r>
      <w:r>
        <w:rPr>
          <w:rFonts w:hint="default"/>
          <w:lang w:val="en-IN"/>
        </w:rPr>
        <w:fldChar w:fldCharType="separate"/>
      </w:r>
      <w:r>
        <w:rPr>
          <w:rStyle w:val="5"/>
          <w:rFonts w:hint="default"/>
          <w:lang w:val="en-IN"/>
        </w:rPr>
        <w:t>http://localhost:4444/</w:t>
      </w:r>
      <w:r>
        <w:rPr>
          <w:rFonts w:hint="default"/>
          <w:lang w:val="en-IN"/>
        </w:rPr>
        <w:fldChar w:fldCharType="end"/>
      </w:r>
      <w:r>
        <w:rPr>
          <w:rFonts w:hint="default"/>
          <w:lang w:val="en-IN"/>
        </w:rPr>
        <w:br w:type="textWrapping"/>
      </w:r>
    </w:p>
    <w:p w14:paraId="05B12811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424EA686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1C6BD3CD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3B90546B"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 w14:paraId="15C72DD6"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Selenium</w:t>
      </w:r>
      <w:r>
        <w:rPr>
          <w:rFonts w:hint="default"/>
          <w:b/>
          <w:bCs/>
          <w:lang w:val="en-IN"/>
        </w:rPr>
        <w:t xml:space="preserve"> </w:t>
      </w:r>
      <w:r>
        <w:rPr>
          <w:rFonts w:hint="default"/>
          <w:b/>
          <w:bCs/>
          <w:lang w:val="en-US"/>
        </w:rPr>
        <w:t xml:space="preserve">Grid With Docker : </w:t>
      </w:r>
    </w:p>
    <w:p w14:paraId="203B577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Need 3 images to download : </w:t>
      </w:r>
    </w:p>
    <w:p w14:paraId="14C225B7"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Hub</w:t>
      </w:r>
    </w:p>
    <w:p w14:paraId="3F22262E"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Linux-firefox</w:t>
      </w:r>
    </w:p>
    <w:p w14:paraId="6BBC9603">
      <w:pPr>
        <w:numPr>
          <w:ilvl w:val="1"/>
          <w:numId w:val="6"/>
        </w:numPr>
        <w:ind w:left="840" w:leftChars="0" w:hanging="4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Linux-chrome</w:t>
      </w:r>
    </w:p>
    <w:p w14:paraId="29E0ED6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</w:t>
      </w:r>
    </w:p>
    <w:p w14:paraId="3C3D0E92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Pull Docker images : </w:t>
      </w:r>
    </w:p>
    <w:p w14:paraId="38B1769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pull selenium/hub</w:t>
      </w:r>
    </w:p>
    <w:p w14:paraId="3F8C15C9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pull selenium/node-firefox</w:t>
      </w:r>
    </w:p>
    <w:p w14:paraId="060B34CB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 w:val="0"/>
          <w:bCs w:val="0"/>
          <w:lang w:val="en-IN"/>
        </w:rPr>
        <w:t>docker pull selenium/node-chrome</w:t>
      </w:r>
    </w:p>
    <w:p w14:paraId="5BA73E02">
      <w:pPr>
        <w:rPr>
          <w:rFonts w:hint="default"/>
          <w:b/>
          <w:bCs/>
          <w:lang w:val="en-IN"/>
        </w:rPr>
      </w:pPr>
    </w:p>
    <w:p w14:paraId="2F07F309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Verify images : </w:t>
      </w:r>
    </w:p>
    <w:p w14:paraId="760F8621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images</w:t>
      </w:r>
    </w:p>
    <w:p w14:paraId="2D22174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03381762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Run below commands :</w:t>
      </w:r>
    </w:p>
    <w:p w14:paraId="6A040F8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network create network-name</w:t>
      </w:r>
    </w:p>
    <w:p w14:paraId="0A7D75B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66606D9A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create hub -&gt;</w:t>
      </w:r>
    </w:p>
    <w:p w14:paraId="1B0685E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run -d -p 4442-4444:4442-4444 --net network-name --name selenium-hub selenium/hub</w:t>
      </w:r>
    </w:p>
    <w:p w14:paraId="25C1B06C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47A3C817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To create nodes -&gt;</w:t>
      </w:r>
    </w:p>
    <w:p w14:paraId="16017D4B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run -d --net network-name -e SE_EVENT_BUS_HOST=selenium-hub -e SE_EVENT_BUS_PUBLISH_PORT=4442 -e SE_EVENT_BUS_SUBSCRIBE_PORT=4443 selenium/node-chrome</w:t>
      </w:r>
    </w:p>
    <w:p w14:paraId="3CF60182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1D7A6180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docker run -d --net network-name -e SE_EVENT_BUS_HOST=selenium-hub -e SE_EVENT_BUS_PUBLISH_PORT=4442 -e SE_EVENT_BUS_SUBSCRIBE_PORT=4443 selenium/node-firefox</w:t>
      </w:r>
    </w:p>
    <w:p w14:paraId="22B25979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53DE1FD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2BAFB350"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docker-compose.yaml file : </w:t>
      </w:r>
    </w:p>
    <w:p w14:paraId="614454A1">
      <w:pPr>
        <w:pStyle w:val="4"/>
        <w:keepNext w:val="0"/>
        <w:keepLines w:val="0"/>
        <w:widowControl/>
        <w:suppressLineNumbers w:val="0"/>
      </w:pPr>
      <w:r>
        <w:rPr>
          <w:color w:val="CC7832"/>
          <w:shd w:val="clear" w:fill="2B2B2B"/>
        </w:rPr>
        <w:t>services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selenium-hub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image</w:t>
      </w:r>
      <w:r>
        <w:rPr>
          <w:color w:val="A9B7C6"/>
          <w:shd w:val="clear" w:fill="2B2B2B"/>
        </w:rPr>
        <w:t>: selenium/hub:latest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ports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</w:t>
      </w:r>
      <w:r>
        <w:rPr>
          <w:color w:val="6A8759"/>
          <w:shd w:val="clear" w:fill="2B2B2B"/>
        </w:rPr>
        <w:t>"4442-4444:4442-4444"</w:t>
      </w:r>
      <w:r>
        <w:rPr>
          <w:color w:val="6A8759"/>
          <w:shd w:val="clear" w:fill="2B2B2B"/>
        </w:rPr>
        <w:br w:type="textWrapping"/>
      </w:r>
      <w:r>
        <w:rPr>
          <w:color w:val="6A8759"/>
          <w:shd w:val="clear" w:fill="2B2B2B"/>
        </w:rPr>
        <w:t xml:space="preserve">    </w:t>
      </w:r>
      <w:r>
        <w:rPr>
          <w:color w:val="CC7832"/>
          <w:shd w:val="clear" w:fill="2B2B2B"/>
        </w:rPr>
        <w:t>networks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grid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node-chrome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image</w:t>
      </w:r>
      <w:r>
        <w:rPr>
          <w:color w:val="A9B7C6"/>
          <w:shd w:val="clear" w:fill="2B2B2B"/>
        </w:rPr>
        <w:t>: selenium/node-chrome:latest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environment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SE_EVENT_BUS_HOST=selenium-hub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SE_EVENT_BUS_PUBLISH_PORT=4442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SE_EVENT_BUS_SUBSCRIBE_PORT=4443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depends_on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selenium-hub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networks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grid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node-firefox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image</w:t>
      </w:r>
      <w:r>
        <w:rPr>
          <w:color w:val="A9B7C6"/>
          <w:shd w:val="clear" w:fill="2B2B2B"/>
        </w:rPr>
        <w:t>: selenium/node-firefox:latest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environment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SE_EVENT_BUS_HOST=selenium-hub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SE_EVENT_BUS_PUBLISH_PORT=4442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SE_EVENT_BUS_SUBSCRIBE_PORT=4443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depends_on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selenium-hub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networks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  - grid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br w:type="textWrapping"/>
      </w:r>
      <w:r>
        <w:rPr>
          <w:color w:val="CC7832"/>
          <w:shd w:val="clear" w:fill="2B2B2B"/>
        </w:rPr>
        <w:t>networks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</w:t>
      </w:r>
      <w:r>
        <w:rPr>
          <w:color w:val="CC7832"/>
          <w:shd w:val="clear" w:fill="2B2B2B"/>
        </w:rPr>
        <w:t>grid</w:t>
      </w:r>
      <w:r>
        <w:rPr>
          <w:color w:val="A9B7C6"/>
          <w:shd w:val="clear" w:fill="2B2B2B"/>
        </w:rPr>
        <w:t>:</w:t>
      </w:r>
      <w:r>
        <w:rPr>
          <w:color w:val="A9B7C6"/>
          <w:shd w:val="clear" w:fill="2B2B2B"/>
        </w:rPr>
        <w:br w:type="textWrapping"/>
      </w:r>
      <w:r>
        <w:rPr>
          <w:color w:val="A9B7C6"/>
          <w:shd w:val="clear" w:fill="2B2B2B"/>
        </w:rPr>
        <w:t xml:space="preserve">    </w:t>
      </w:r>
      <w:r>
        <w:rPr>
          <w:color w:val="CC7832"/>
          <w:shd w:val="clear" w:fill="2B2B2B"/>
        </w:rPr>
        <w:t>driver</w:t>
      </w:r>
      <w:r>
        <w:rPr>
          <w:color w:val="A9B7C6"/>
          <w:shd w:val="clear" w:fill="2B2B2B"/>
        </w:rPr>
        <w:t>: bridge</w:t>
      </w:r>
    </w:p>
    <w:p w14:paraId="25E63BB5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36A218E4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377CBAF1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After saving this inside the Project, open cmd terminal in the file path and run -&gt; docker-compose up</w:t>
      </w:r>
    </w:p>
    <w:p w14:paraId="78799463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Check docker running containers : </w:t>
      </w:r>
    </w:p>
    <w:p w14:paraId="0212FCC6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6BA3977F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 w14:paraId="19DFBF4E"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drawing>
          <wp:inline distT="0" distB="0" distL="114300" distR="114300">
            <wp:extent cx="5263515" cy="2429510"/>
            <wp:effectExtent l="0" t="0" r="9525" b="8890"/>
            <wp:docPr id="1" name="Picture 1" descr="Screenshot 2025-03-01 230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3-01 2305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653D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788EDB"/>
    <w:multiLevelType w:val="multilevel"/>
    <w:tmpl w:val="8A788ED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450FE89"/>
    <w:multiLevelType w:val="singleLevel"/>
    <w:tmpl w:val="C450FE8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10BB453"/>
    <w:multiLevelType w:val="multilevel"/>
    <w:tmpl w:val="F10BB453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84C609E"/>
    <w:multiLevelType w:val="multilevel"/>
    <w:tmpl w:val="084C60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CAB8AEC"/>
    <w:multiLevelType w:val="singleLevel"/>
    <w:tmpl w:val="3CAB8AEC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5C3D440C"/>
    <w:multiLevelType w:val="multilevel"/>
    <w:tmpl w:val="5C3D440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057E42"/>
    <w:rsid w:val="241000C3"/>
    <w:rsid w:val="46E937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Office_12.2.0.21179_F1E327BC-269C-435d-A152-05C5408002CA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2025-06-06T14:27:00Z</dcterms:created>
  <dc:creator>hp</dc:creator>
  <cp:lastModifiedBy>hp</cp:lastModifiedBy>
  <dcterms:modified xsi:type="dcterms:W3CDTF">2025-06-06T14:29:08Z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EED2401B10634CD0B5E92D68D99283BD_12</vt:lpwstr>
  </property>
</Properties>
</file>