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Technical Design Document: MannyOsorio_ProgrammingExericse_1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Name: Manny Osorio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Date: January 25,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Program Description: This code lets users purchase tickets, checking that any single user can't purchase more than 4 tickets and that the total tickets sold is 20.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Function: check_condition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Validates that the ticket amount does not exceed the maximum of 4.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ticket_amt (int): The number of tickets to be purchased.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None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1. Check if ticket_amt is greater than 4.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2. If true, display an error message.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3. Otherwise, return True.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bool: True if the ticket amount is valid (4 or less), False otherwise.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Function: main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Runs the main ticket purchasing program.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None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total_tickets_sold (int): The total number of tickets sold so far.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ticket_amt (int): The number of tickets the user wants to purchase.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1. Initialize total_tickets_sold to 0.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2. Loop while total_tickets_sold is less than 20.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3. Prompt the user for the number of tickets to purchase.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4. Validate the ticket amount using check_condition().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5. If valid, purchase the tickets and display the result.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None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Function: purchase_ticket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Adds purchased tickets to the current total and returns the new total.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current_ticket_amt (int): The current number of tickets sold.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ticket_amt (int): The number of tickets being purchased.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total_tickets_sold (int): The updated total number of tickets sold.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1. Add ticket_amt to current_ticket_amt.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2. Store the result in total_tickets_sold.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3. Return the new total.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int: The updated total number of tickets sold.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#Link to your repository: https://github.com/atlasshiny?tab=repositories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279988</wp:posOffset>
            </wp:positionV>
            <wp:extent cx="7769834" cy="2975511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9834" cy="29755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