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Coeur D'Alene Tribe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ID, MT</w:t>
      </w:r>
    </w:p>
    <w:p>
      <w:pPr>
        <w:pStyle w:val="HSBody"/>
      </w:pPr>
      <w:r>
        <w:t>Ecoregion(s): mountain_west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2026-02-15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7.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8.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9.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11.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12. Tribal Community Resilience Annual Awards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Coeur D'Alene Tribe's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Coeur D'Alene Tribe -- ID, MT</w:t>
      </w:r>
    </w:p>
    <w:p>
      <w:pPr>
        <w:pStyle w:val="HSBody"/>
      </w:pPr>
      <w:r>
        <w:t>Top Climate Hazards: Wildfire, Winter Weather, Landslide</w:t>
      </w:r>
    </w:p>
    <w:p>
      <w:pPr>
        <w:pStyle w:val="HSBody"/>
      </w:pPr>
      <w:r>
        <w:t>Total Federal Climate Resilience Funding: $74,364,097</w:t>
      </w:r>
    </w:p>
    <w:p>
      <w:pPr>
        <w:pStyle w:val="HSBody"/>
      </w:pPr>
      <w:r>
        <w:t>9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James E. Risch (R-ID)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ID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Energy and Natural Resources; Energy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Mike Crapo (R-ID)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ID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/>
          </w:p>
        </w:tc>
      </w:tr>
      <w:tr>
        <w:tc>
          <w:tcPr>
            <w:tcW w:type="dxa" w:w="1872"/>
            <w:shd w:fill="F2F2F2" w:val="clear"/>
          </w:tcPr>
          <w:p>
            <w:r>
              <w:t>Rep. Russ Fulcher (R-ID-01)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ID</w:t>
            </w:r>
          </w:p>
        </w:tc>
        <w:tc>
          <w:tcPr>
            <w:tcW w:type="dxa" w:w="1872"/>
            <w:shd w:fill="F2F2F2" w:val="clear"/>
          </w:tcPr>
          <w:p>
            <w:r>
              <w:t>1</w:t>
            </w:r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2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Coeur D'Alene Tribe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80.0 -- (Relatively High)</w:t>
      </w:r>
    </w:p>
    <w:p>
      <w:pPr>
        <w:pStyle w:val="HSBody"/>
      </w:pPr>
      <w:r>
        <w:t>Winter Weather -- Risk Score: 63.1 -- (Relatively High)</w:t>
      </w:r>
    </w:p>
    <w:p>
      <w:pPr>
        <w:pStyle w:val="HSBody"/>
      </w:pPr>
      <w:r>
        <w:t>Landslide -- Risk Score: 60.6 --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Coeur D'Alene Tribe's wildfire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Coeur D'Alene Tribe's Wildfire, Winter Weather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James E. Risch (R-ID)</w:t>
      </w:r>
    </w:p>
    <w:p>
      <w:pPr>
        <w:pStyle w:val="HSBody"/>
      </w:pPr>
      <w:r>
        <w:rPr>
          <w:b/>
        </w:rPr>
        <w:t>Sen. James E. Risch (R-ID) sits on Senate Committee on Energy and Natural Resources -- direct influence on this program</w:t>
      </w:r>
    </w:p>
    <w:p>
      <w:pPr>
        <w:pStyle w:val="HSBody"/>
      </w:pPr>
      <w:r>
        <w:rPr>
          <w:b/>
        </w:rPr>
        <w:t>Sen. James E. Risch (R-ID) sits on Energy -- direct influence on this program</w:t>
      </w:r>
    </w:p>
    <w:p>
      <w:pPr>
        <w:pStyle w:val="HSBody"/>
      </w:pPr>
      <w:r>
        <w:t>Sen. Mike Crapo (R-ID)</w:t>
      </w:r>
    </w:p>
    <w:p>
      <w:pPr>
        <w:pStyle w:val="HSBody"/>
      </w:pPr>
      <w:r>
        <w:t>Rep. Russ Fulcher (R-ID-01)</w:t>
      </w:r>
    </w:p>
    <w:p>
      <w:pPr>
        <w:pStyle w:val="HSBody"/>
      </w:pPr>
      <w:r>
        <w:rPr>
          <w:b/>
        </w:rPr>
        <w:t>Rep. Russ Fulcher (R-ID-01) sits on House Committee on Natural Resources -- direct influence on this program</w:t>
      </w:r>
    </w:p>
    <w:p>
      <w:pPr>
        <w:pStyle w:val="HSBody"/>
      </w:pPr>
      <w:r>
        <w:rPr>
          <w:b/>
        </w:rPr>
        <w:t>Rep. Russ Fulcher (R-ID-01)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$50,000</w:t>
            </w:r>
          </w:p>
        </w:tc>
        <w:tc>
          <w:tcPr>
            <w:tcW w:type="dxa" w:w="2340"/>
            <w:shd w:fill="F2F2F2" w:val="clear"/>
          </w:tcPr>
          <w:p>
            <w:r>
              <w:t>2021-08-16 - 2024-08-15</w:t>
            </w:r>
          </w:p>
        </w:tc>
      </w:tr>
    </w:tbl>
    <w:p>
      <w:pPr>
        <w:pStyle w:val="HSBody"/>
      </w:pPr>
      <w:r>
        <w:rPr>
          <w:b/>
        </w:rPr>
        <w:t>Total: $50,000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80.0 -- (Relatively High)</w:t>
      </w:r>
    </w:p>
    <w:p>
      <w:pPr>
        <w:pStyle w:val="HSBody"/>
      </w:pPr>
      <w:r>
        <w:t>Winter Weather -- Risk Score: 63.1 -- (Relatively High)</w:t>
      </w:r>
    </w:p>
    <w:p>
      <w:pPr>
        <w:pStyle w:val="HSBody"/>
      </w:pPr>
      <w:r>
        <w:t>Landslide -- Risk Score: 60.6 --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BIA Tribal Climate Resilience funding to Coeur D'Alene Tribe generated an estimated $90,000-$120,000 in regional economic activity (BEA RIMS II methodology, output multiplier range 1.8-2.4x), supporting approximately 0-1 jobs (BLS employment requirements methodology).</w:t>
      </w:r>
    </w:p>
    <w:p>
      <w:pPr>
        <w:pStyle w:val="HSBody"/>
      </w:pPr>
      <w:r>
        <w:t>Hazard Alignment: Coeur D'Alene Tribe's wildfire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Coeur D'Alene Tribe's Wildfire, Winter Weather and Landslide risk makes this program critical for community resilience</w:t>
      </w:r>
    </w:p>
    <w:p>
      <w:pPr>
        <w:pStyle w:val="HSCalloutDetail"/>
        <w:shd w:fill="EEF2FF" w:val="clear"/>
      </w:pPr>
      <w:r>
        <w:t>IMPACT: BIA Tribal Climate Resilience funding to Coeur D'Alene Tribe generated an estimated $90,000-$120,000 in regional economic activity (BEA RIMS II methodology, output multiplier range 1.8-2.4x), supporting approximately 0-1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James E. Risch (R-ID)</w:t>
      </w:r>
    </w:p>
    <w:p>
      <w:pPr>
        <w:pStyle w:val="HSBody"/>
      </w:pPr>
      <w:r>
        <w:rPr>
          <w:b/>
        </w:rPr>
        <w:t>Sen. James E. Risch (R-ID) sits on Senate Committee on Energy and Natural Resources -- direct influence on this program</w:t>
      </w:r>
    </w:p>
    <w:p>
      <w:pPr>
        <w:pStyle w:val="HSBody"/>
      </w:pPr>
      <w:r>
        <w:rPr>
          <w:b/>
        </w:rPr>
        <w:t>Sen. James E. Risch (R-ID) sits on Energy -- direct influence on this program</w:t>
      </w:r>
    </w:p>
    <w:p>
      <w:pPr>
        <w:pStyle w:val="HSBody"/>
      </w:pPr>
      <w:r>
        <w:t>Sen. Mike Crapo (R-ID)</w:t>
      </w:r>
    </w:p>
    <w:p>
      <w:pPr>
        <w:pStyle w:val="HSBody"/>
      </w:pPr>
      <w:r>
        <w:t>Rep. Russ Fulcher (R-ID-01)</w:t>
      </w:r>
    </w:p>
    <w:p>
      <w:pPr>
        <w:pStyle w:val="HSBody"/>
      </w:pPr>
      <w:r>
        <w:rPr>
          <w:b/>
        </w:rPr>
        <w:t>Rep. Russ Fulcher (R-ID-01) sits on House Committee on Natural Resources -- direct influence on this program</w:t>
      </w:r>
    </w:p>
    <w:p>
      <w:pPr>
        <w:pStyle w:val="HSBody"/>
      </w:pPr>
      <w:r>
        <w:rPr>
          <w:b/>
        </w:rPr>
        <w:t>Rep. Russ Fulcher (R-ID-01)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Coeur D'Alene Tribe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80.0 -- (Relatively High)</w:t>
      </w:r>
    </w:p>
    <w:p>
      <w:pPr>
        <w:pStyle w:val="HSBody"/>
      </w:pPr>
      <w:r>
        <w:t>Winter Weather -- Risk Score: 63.1 -- (Relatively High)</w:t>
      </w:r>
    </w:p>
    <w:p>
      <w:pPr>
        <w:pStyle w:val="HSBody"/>
      </w:pPr>
      <w:r>
        <w:t>Landslide -- Risk Score: 60.6 --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Coeur D'Alene Tribe's wildfire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Coeur D'Alene Tribe's Wildfire, Winter Weather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James E. Risch (R-ID)</w:t>
      </w:r>
    </w:p>
    <w:p>
      <w:pPr>
        <w:pStyle w:val="HSBody"/>
      </w:pPr>
      <w:r>
        <w:rPr>
          <w:b/>
        </w:rPr>
        <w:t>Sen. James E. Risch (R-ID) sits on Senate Committee on Energy and Natural Resources -- direct influence on this program</w:t>
      </w:r>
    </w:p>
    <w:p>
      <w:pPr>
        <w:pStyle w:val="HSBody"/>
      </w:pPr>
      <w:r>
        <w:rPr>
          <w:b/>
        </w:rPr>
        <w:t>Sen. James E. Risch (R-ID) sits on Energy -- direct influence on this program</w:t>
      </w:r>
    </w:p>
    <w:p>
      <w:pPr>
        <w:pStyle w:val="HSBody"/>
      </w:pPr>
      <w:r>
        <w:t>Sen. Mike Crapo (R-ID)</w:t>
      </w:r>
    </w:p>
    <w:p>
      <w:pPr>
        <w:pStyle w:val="HSBody"/>
      </w:pPr>
      <w:r>
        <w:t>Rep. Russ Fulcher (R-ID-01)</w:t>
      </w:r>
    </w:p>
    <w:p>
      <w:pPr>
        <w:pStyle w:val="HSBody"/>
      </w:pPr>
      <w:r>
        <w:rPr>
          <w:b/>
        </w:rPr>
        <w:t>Rep. Russ Fulcher (R-ID-01) sits on House Committee on Natural Resources -- direct influence on this program</w:t>
      </w:r>
    </w:p>
    <w:p>
      <w:pPr>
        <w:pStyle w:val="HSBody"/>
      </w:pPr>
      <w:r>
        <w:rPr>
          <w:b/>
        </w:rPr>
        <w:t>Rep. Russ Fulcher (R-ID-01)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Coeur D'Alene Tribe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80.0 -- (Relatively High)</w:t>
      </w:r>
    </w:p>
    <w:p>
      <w:pPr>
        <w:pStyle w:val="HSBody"/>
      </w:pPr>
      <w:r>
        <w:t>Winter Weather -- Risk Score: 63.1 -- (Relatively High)</w:t>
      </w:r>
    </w:p>
    <w:p>
      <w:pPr>
        <w:pStyle w:val="HSBody"/>
      </w:pPr>
      <w:r>
        <w:t>Landslide -- Risk Score: 60.6 --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Coeur D'Alene Tribe's wildfire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Coeur D'Alene Tribe's Wildfire, Winter Weather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James E. Risch (R-ID)</w:t>
      </w:r>
    </w:p>
    <w:p>
      <w:pPr>
        <w:pStyle w:val="HSBody"/>
      </w:pPr>
      <w:r>
        <w:rPr>
          <w:b/>
        </w:rPr>
        <w:t>Sen. James E. Risch (R-ID) sits on Senate Committee on Energy and Natural Resources -- direct influence on this program</w:t>
      </w:r>
    </w:p>
    <w:p>
      <w:pPr>
        <w:pStyle w:val="HSBody"/>
      </w:pPr>
      <w:r>
        <w:rPr>
          <w:b/>
        </w:rPr>
        <w:t>Sen. James E. Risch (R-ID) sits on Energy -- direct influence on this program</w:t>
      </w:r>
    </w:p>
    <w:p>
      <w:pPr>
        <w:pStyle w:val="HSBody"/>
      </w:pPr>
      <w:r>
        <w:t>Sen. Mike Crapo (R-ID)</w:t>
      </w:r>
    </w:p>
    <w:p>
      <w:pPr>
        <w:pStyle w:val="HSBody"/>
      </w:pPr>
      <w:r>
        <w:t>Rep. Russ Fulcher (R-ID-01)</w:t>
      </w:r>
    </w:p>
    <w:p>
      <w:pPr>
        <w:pStyle w:val="HSBody"/>
      </w:pPr>
      <w:r>
        <w:rPr>
          <w:b/>
        </w:rPr>
        <w:t>Rep. Russ Fulcher (R-ID-01) sits on House Committee on Natural Resources -- direct influence on this program</w:t>
      </w:r>
    </w:p>
    <w:p>
      <w:pPr>
        <w:pStyle w:val="HSBody"/>
      </w:pPr>
      <w:r>
        <w:rPr>
          <w:b/>
        </w:rPr>
        <w:t>Rep. Russ Fulcher (R-ID-01)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Coeur D'Alene Tribe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80.0 -- (Relatively High)</w:t>
      </w:r>
    </w:p>
    <w:p>
      <w:pPr>
        <w:pStyle w:val="HSBody"/>
      </w:pPr>
      <w:r>
        <w:t>Winter Weather -- Risk Score: 63.1 -- (Relatively High)</w:t>
      </w:r>
    </w:p>
    <w:p>
      <w:pPr>
        <w:pStyle w:val="HSBody"/>
      </w:pPr>
      <w:r>
        <w:t>Landslide -- Risk Score: 60.6 --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Coeur D'Alene Tribe's wildfire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Coeur D'Alene Tribe's Wildfire, Winter Weather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James E. Risch (R-ID)</w:t>
      </w:r>
    </w:p>
    <w:p>
      <w:pPr>
        <w:pStyle w:val="HSBody"/>
      </w:pPr>
      <w:r>
        <w:rPr>
          <w:b/>
        </w:rPr>
        <w:t>Sen. James E. Risch (R-ID) sits on Senate Committee on Energy and Natural Resources -- direct influence on this program</w:t>
      </w:r>
    </w:p>
    <w:p>
      <w:pPr>
        <w:pStyle w:val="HSBody"/>
      </w:pPr>
      <w:r>
        <w:rPr>
          <w:b/>
        </w:rPr>
        <w:t>Sen. James E. Risch (R-ID) sits on Energy -- direct influence on this program</w:t>
      </w:r>
    </w:p>
    <w:p>
      <w:pPr>
        <w:pStyle w:val="HSBody"/>
      </w:pPr>
      <w:r>
        <w:t>Sen. Mike Crapo (R-ID)</w:t>
      </w:r>
    </w:p>
    <w:p>
      <w:pPr>
        <w:pStyle w:val="HSBody"/>
      </w:pPr>
      <w:r>
        <w:t>Rep. Russ Fulcher (R-ID-01)</w:t>
      </w:r>
    </w:p>
    <w:p>
      <w:pPr>
        <w:pStyle w:val="HSBody"/>
      </w:pPr>
      <w:r>
        <w:rPr>
          <w:b/>
        </w:rPr>
        <w:t>Rep. Russ Fulcher (R-ID-01) sits on House Committee on Natural Resources -- direct influence on this program</w:t>
      </w:r>
    </w:p>
    <w:p>
      <w:pPr>
        <w:pStyle w:val="HSBody"/>
      </w:pPr>
      <w:r>
        <w:rPr>
          <w:b/>
        </w:rPr>
        <w:t>Rep. Russ Fulcher (R-ID-01)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Coeur D'Alene Tribe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80.0 -- (Relatively High)</w:t>
      </w:r>
    </w:p>
    <w:p>
      <w:pPr>
        <w:pStyle w:val="HSBody"/>
      </w:pPr>
      <w:r>
        <w:t>Winter Weather -- Risk Score: 63.1 -- (Relatively High)</w:t>
      </w:r>
    </w:p>
    <w:p>
      <w:pPr>
        <w:pStyle w:val="HSBody"/>
      </w:pPr>
      <w:r>
        <w:t>Landslide -- Risk Score: 60.6 --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Coeur D'Alene Tribe's wildfire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Coeur D'Alene Tribe's Wildfire, Winter Weather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James E. Risch (R-ID)</w:t>
      </w:r>
    </w:p>
    <w:p>
      <w:pPr>
        <w:pStyle w:val="HSBody"/>
      </w:pPr>
      <w:r>
        <w:rPr>
          <w:b/>
        </w:rPr>
        <w:t>Sen. James E. Risch (R-ID) sits on Senate Committee on Energy and Natural Resources -- direct influence on this program</w:t>
      </w:r>
    </w:p>
    <w:p>
      <w:pPr>
        <w:pStyle w:val="HSBody"/>
      </w:pPr>
      <w:r>
        <w:rPr>
          <w:b/>
        </w:rPr>
        <w:t>Sen. James E. Risch (R-ID) sits on Energy -- direct influence on this program</w:t>
      </w:r>
    </w:p>
    <w:p>
      <w:pPr>
        <w:pStyle w:val="HSBody"/>
      </w:pPr>
      <w:r>
        <w:t>Sen. Mike Crapo (R-ID)</w:t>
      </w:r>
    </w:p>
    <w:p>
      <w:pPr>
        <w:pStyle w:val="HSBody"/>
      </w:pPr>
      <w:r>
        <w:t>Rep. Russ Fulcher (R-ID-01)</w:t>
      </w:r>
    </w:p>
    <w:p>
      <w:pPr>
        <w:pStyle w:val="HSBody"/>
      </w:pPr>
      <w:r>
        <w:rPr>
          <w:b/>
        </w:rPr>
        <w:t>Rep. Russ Fulcher (R-ID-01) sits on House Committee on Natural Resources -- direct influence on this program</w:t>
      </w:r>
    </w:p>
    <w:p>
      <w:pPr>
        <w:pStyle w:val="HSBody"/>
      </w:pPr>
      <w:r>
        <w:rPr>
          <w:b/>
        </w:rPr>
        <w:t>Rep. Russ Fulcher (R-ID-01)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hud_ihbg</w:t>
            </w:r>
          </w:p>
        </w:tc>
        <w:tc>
          <w:tcPr>
            <w:tcW w:type="dxa" w:w="2340"/>
            <w:shd w:fill="F2F2F2" w:val="clear"/>
          </w:tcPr>
          <w:p>
            <w:r>
              <w:t>14.867</w:t>
            </w:r>
          </w:p>
        </w:tc>
        <w:tc>
          <w:tcPr>
            <w:tcW w:type="dxa" w:w="2340"/>
            <w:shd w:fill="F2F2F2" w:val="clear"/>
          </w:tcPr>
          <w:p>
            <w:r>
              <w:t>$46,332,691</w:t>
            </w:r>
          </w:p>
        </w:tc>
        <w:tc>
          <w:tcPr>
            <w:tcW w:type="dxa" w:w="2340"/>
            <w:shd w:fill="F2F2F2" w:val="clear"/>
          </w:tcPr>
          <w:p>
            <w:r>
              <w:t>2012-01-06 - 2034-09-30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hud_ihbg</w:t>
            </w:r>
          </w:p>
        </w:tc>
        <w:tc>
          <w:tcPr>
            <w:tcW w:type="dxa" w:w="2340"/>
            <w:shd w:fill="FFFFFF" w:val="clear"/>
          </w:tcPr>
          <w:p>
            <w:r>
              <w:t>14.867</w:t>
            </w:r>
          </w:p>
        </w:tc>
        <w:tc>
          <w:tcPr>
            <w:tcW w:type="dxa" w:w="2340"/>
            <w:shd w:fill="FFFFFF" w:val="clear"/>
          </w:tcPr>
          <w:p>
            <w:r>
              <w:t>$16,863,142</w:t>
            </w:r>
          </w:p>
        </w:tc>
        <w:tc>
          <w:tcPr>
            <w:tcW w:type="dxa" w:w="2340"/>
            <w:shd w:fill="FFFFFF" w:val="clear"/>
          </w:tcPr>
          <w:p>
            <w:r>
              <w:t>2011-10-18 - 2034-09-30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hud_ihbg</w:t>
            </w:r>
          </w:p>
        </w:tc>
        <w:tc>
          <w:tcPr>
            <w:tcW w:type="dxa" w:w="2340"/>
            <w:shd w:fill="F2F2F2" w:val="clear"/>
          </w:tcPr>
          <w:p>
            <w:r>
              <w:t>14.867</w:t>
            </w:r>
          </w:p>
        </w:tc>
        <w:tc>
          <w:tcPr>
            <w:tcW w:type="dxa" w:w="2340"/>
            <w:shd w:fill="F2F2F2" w:val="clear"/>
          </w:tcPr>
          <w:p>
            <w:r>
              <w:t>$1,839,734</w:t>
            </w:r>
          </w:p>
        </w:tc>
        <w:tc>
          <w:tcPr>
            <w:tcW w:type="dxa" w:w="2340"/>
            <w:shd w:fill="F2F2F2" w:val="clear"/>
          </w:tcPr>
          <w:p>
            <w:r>
              <w:t>2021-04-22 - 2026-09-30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hud_ihbg</w:t>
            </w:r>
          </w:p>
        </w:tc>
        <w:tc>
          <w:tcPr>
            <w:tcW w:type="dxa" w:w="2340"/>
            <w:shd w:fill="FFFFFF" w:val="clear"/>
          </w:tcPr>
          <w:p>
            <w:r>
              <w:t>14.867</w:t>
            </w:r>
          </w:p>
        </w:tc>
        <w:tc>
          <w:tcPr>
            <w:tcW w:type="dxa" w:w="2340"/>
            <w:shd w:fill="FFFFFF" w:val="clear"/>
          </w:tcPr>
          <w:p>
            <w:r>
              <w:t>$696,794</w:t>
            </w:r>
          </w:p>
        </w:tc>
        <w:tc>
          <w:tcPr>
            <w:tcW w:type="dxa" w:w="2340"/>
            <w:shd w:fill="FFFFFF" w:val="clear"/>
          </w:tcPr>
          <w:p>
            <w:r>
              <w:t>2021-04-22 - 2026-09-30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hud_ihbg</w:t>
            </w:r>
          </w:p>
        </w:tc>
        <w:tc>
          <w:tcPr>
            <w:tcW w:type="dxa" w:w="2340"/>
            <w:shd w:fill="F2F2F2" w:val="clear"/>
          </w:tcPr>
          <w:p>
            <w:r>
              <w:t>14.867</w:t>
            </w:r>
          </w:p>
        </w:tc>
        <w:tc>
          <w:tcPr>
            <w:tcW w:type="dxa" w:w="2340"/>
            <w:shd w:fill="F2F2F2" w:val="clear"/>
          </w:tcPr>
          <w:p>
            <w:r>
              <w:t>$5,000,000</w:t>
            </w:r>
          </w:p>
        </w:tc>
        <w:tc>
          <w:tcPr>
            <w:tcW w:type="dxa" w:w="2340"/>
            <w:shd w:fill="F2F2F2" w:val="clear"/>
          </w:tcPr>
          <w:p>
            <w:r>
              <w:t>2025-01-24 - 2029-11-13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hud_ihbg</w:t>
            </w:r>
          </w:p>
        </w:tc>
        <w:tc>
          <w:tcPr>
            <w:tcW w:type="dxa" w:w="2340"/>
            <w:shd w:fill="FFFFFF" w:val="clear"/>
          </w:tcPr>
          <w:p>
            <w:r>
              <w:t>14.867</w:t>
            </w:r>
          </w:p>
        </w:tc>
        <w:tc>
          <w:tcPr>
            <w:tcW w:type="dxa" w:w="2340"/>
            <w:shd w:fill="FFFFFF" w:val="clear"/>
          </w:tcPr>
          <w:p>
            <w:r>
              <w:t>$3,402,848</w:t>
            </w:r>
          </w:p>
        </w:tc>
        <w:tc>
          <w:tcPr>
            <w:tcW w:type="dxa" w:w="2340"/>
            <w:shd w:fill="FFFFFF" w:val="clear"/>
          </w:tcPr>
          <w:p>
            <w:r>
              <w:t>2025-02-05 - 2026-11-30</w:t>
            </w:r>
          </w:p>
        </w:tc>
      </w:tr>
    </w:tbl>
    <w:p>
      <w:pPr>
        <w:pStyle w:val="HSBody"/>
      </w:pPr>
      <w:r>
        <w:rPr>
          <w:b/>
        </w:rPr>
        <w:t>Total: $74,135,209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80.0 -- (Relatively High)</w:t>
      </w:r>
    </w:p>
    <w:p>
      <w:pPr>
        <w:pStyle w:val="HSBody"/>
      </w:pPr>
      <w:r>
        <w:t>Winter Weather -- Risk Score: 63.1 -- (Relatively High)</w:t>
      </w:r>
    </w:p>
    <w:p>
      <w:pPr>
        <w:pStyle w:val="HSBody"/>
      </w:pPr>
      <w:r>
        <w:t>Landslide -- Risk Score: 60.6 --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HUD IHBG funding to Coeur D'Alene Tribe generated an estimated $133,443,376-$177,924,502 in regional economic activity (BEA RIMS II methodology, output multiplier range 1.8-2.4x), supporting approximately 593-1112 jobs (BLS employment requirements methodology).</w:t>
      </w:r>
    </w:p>
    <w:p>
      <w:pPr>
        <w:pStyle w:val="HSBody"/>
      </w:pPr>
      <w:r>
        <w:t>Hazard Alignment: Coeur D'Alene Tribe's wildfire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Coeur D'Alene Tribe's Wildfire, Winter Weather and Landslide risk makes this program critical for community resilience</w:t>
      </w:r>
    </w:p>
    <w:p>
      <w:pPr>
        <w:pStyle w:val="HSCalloutDetail"/>
        <w:shd w:fill="EEF2FF" w:val="clear"/>
      </w:pPr>
      <w:r>
        <w:t>IMPACT: HUD IHBG funding to Coeur D'Alene Tribe generated an estimated $133,443,376-$177,924,502 in regional economic activity (BEA RIMS II methodology, output multiplier range 1.8-2.4x), supporting approximately 593-1112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HUD IHBG;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James E. Risch (R-ID)</w:t>
      </w:r>
    </w:p>
    <w:p>
      <w:pPr>
        <w:pStyle w:val="HSBody"/>
      </w:pPr>
      <w:r>
        <w:rPr>
          <w:b/>
        </w:rPr>
        <w:t>Sen. James E. Risch (R-ID) sits on Senate Committee on Energy and Natural Resources -- direct influence on this program</w:t>
      </w:r>
    </w:p>
    <w:p>
      <w:pPr>
        <w:pStyle w:val="HSBody"/>
      </w:pPr>
      <w:r>
        <w:rPr>
          <w:b/>
        </w:rPr>
        <w:t>Sen. James E. Risch (R-ID) sits on Energy -- direct influence on this program</w:t>
      </w:r>
    </w:p>
    <w:p>
      <w:pPr>
        <w:pStyle w:val="HSBody"/>
      </w:pPr>
      <w:r>
        <w:t>Sen. Mike Crapo (R-ID)</w:t>
      </w:r>
    </w:p>
    <w:p>
      <w:pPr>
        <w:pStyle w:val="HSBody"/>
      </w:pPr>
      <w:r>
        <w:t>Rep. Russ Fulcher (R-ID-01)</w:t>
      </w:r>
    </w:p>
    <w:p>
      <w:pPr>
        <w:pStyle w:val="HSBody"/>
      </w:pPr>
      <w:r>
        <w:rPr>
          <w:b/>
        </w:rPr>
        <w:t>Rep. Russ Fulcher (R-ID-01) sits on House Committee on Natural Resources -- direct influence on this program</w:t>
      </w:r>
    </w:p>
    <w:p>
      <w:pPr>
        <w:pStyle w:val="HSBody"/>
      </w:pPr>
      <w:r>
        <w:rPr>
          <w:b/>
        </w:rPr>
        <w:t>Rep. Russ Fulcher (R-ID-01)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Coeur D'Alene Tribe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80.0 -- (Relatively High)</w:t>
      </w:r>
    </w:p>
    <w:p>
      <w:pPr>
        <w:pStyle w:val="HSBody"/>
      </w:pPr>
      <w:r>
        <w:t>Winter Weather -- Risk Score: 63.1 -- (Relatively High)</w:t>
      </w:r>
    </w:p>
    <w:p>
      <w:pPr>
        <w:pStyle w:val="HSBody"/>
      </w:pPr>
      <w:r>
        <w:t>Landslide -- Risk Score: 60.6 --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Coeur D'Alene Tribe's wildfire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Coeur D'Alene Tribe's Wildfire, Winter Weather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James E. Risch (R-ID)</w:t>
      </w:r>
    </w:p>
    <w:p>
      <w:pPr>
        <w:pStyle w:val="HSBody"/>
      </w:pPr>
      <w:r>
        <w:rPr>
          <w:b/>
        </w:rPr>
        <w:t>Sen. James E. Risch (R-ID) sits on Senate Committee on Energy and Natural Resources -- direct influence on this program</w:t>
      </w:r>
    </w:p>
    <w:p>
      <w:pPr>
        <w:pStyle w:val="HSBody"/>
      </w:pPr>
      <w:r>
        <w:rPr>
          <w:b/>
        </w:rPr>
        <w:t>Sen. James E. Risch (R-ID) sits on Energy -- direct influence on this program</w:t>
      </w:r>
    </w:p>
    <w:p>
      <w:pPr>
        <w:pStyle w:val="HSBody"/>
      </w:pPr>
      <w:r>
        <w:t>Sen. Mike Crapo (R-ID)</w:t>
      </w:r>
    </w:p>
    <w:p>
      <w:pPr>
        <w:pStyle w:val="HSBody"/>
      </w:pPr>
      <w:r>
        <w:t>Rep. Russ Fulcher (R-ID-01)</w:t>
      </w:r>
    </w:p>
    <w:p>
      <w:pPr>
        <w:pStyle w:val="HSBody"/>
      </w:pPr>
      <w:r>
        <w:rPr>
          <w:b/>
        </w:rPr>
        <w:t>Rep. Russ Fulcher (R-ID-01) sits on House Committee on Natural Resources -- direct influence on this program</w:t>
      </w:r>
    </w:p>
    <w:p>
      <w:pPr>
        <w:pStyle w:val="HSBody"/>
      </w:pPr>
      <w:r>
        <w:rPr>
          <w:b/>
        </w:rPr>
        <w:t>Rep. Russ Fulcher (R-ID-01)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Coeur D'Alene Tribe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80.0 -- (Relatively High)</w:t>
      </w:r>
    </w:p>
    <w:p>
      <w:pPr>
        <w:pStyle w:val="HSBody"/>
      </w:pPr>
      <w:r>
        <w:t>Winter Weather -- Risk Score: 63.1 -- (Relatively High)</w:t>
      </w:r>
    </w:p>
    <w:p>
      <w:pPr>
        <w:pStyle w:val="HSBody"/>
      </w:pPr>
      <w:r>
        <w:t>Landslide -- Risk Score: 60.6 --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Coeur D'Alene Tribe's wildfire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Coeur D'Alene Tribe's Wildfire, Winter Weather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James E. Risch (R-ID)</w:t>
      </w:r>
    </w:p>
    <w:p>
      <w:pPr>
        <w:pStyle w:val="HSBody"/>
      </w:pPr>
      <w:r>
        <w:rPr>
          <w:b/>
        </w:rPr>
        <w:t>Sen. James E. Risch (R-ID) sits on Senate Committee on Energy and Natural Resources -- direct influence on this program</w:t>
      </w:r>
    </w:p>
    <w:p>
      <w:pPr>
        <w:pStyle w:val="HSBody"/>
      </w:pPr>
      <w:r>
        <w:rPr>
          <w:b/>
        </w:rPr>
        <w:t>Sen. James E. Risch (R-ID) sits on Energy -- direct influence on this program</w:t>
      </w:r>
    </w:p>
    <w:p>
      <w:pPr>
        <w:pStyle w:val="HSBody"/>
      </w:pPr>
      <w:r>
        <w:t>Sen. Mike Crapo (R-ID)</w:t>
      </w:r>
    </w:p>
    <w:p>
      <w:pPr>
        <w:pStyle w:val="HSBody"/>
      </w:pPr>
      <w:r>
        <w:t>Rep. Russ Fulcher (R-ID-01)</w:t>
      </w:r>
    </w:p>
    <w:p>
      <w:pPr>
        <w:pStyle w:val="HSBody"/>
      </w:pPr>
      <w:r>
        <w:rPr>
          <w:b/>
        </w:rPr>
        <w:t>Rep. Russ Fulcher (R-ID-01) sits on House Committee on Natural Resources -- direct influence on this program</w:t>
      </w:r>
    </w:p>
    <w:p>
      <w:pPr>
        <w:pStyle w:val="HSBody"/>
      </w:pPr>
      <w:r>
        <w:rPr>
          <w:b/>
        </w:rPr>
        <w:t>Rep. Russ Fulcher (R-ID-01)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doe_indian_energy</w:t>
            </w:r>
          </w:p>
        </w:tc>
        <w:tc>
          <w:tcPr>
            <w:tcW w:type="dxa" w:w="2340"/>
            <w:shd w:fill="F2F2F2" w:val="clear"/>
          </w:tcPr>
          <w:p>
            <w:r>
              <w:t>81.087</w:t>
            </w:r>
          </w:p>
        </w:tc>
        <w:tc>
          <w:tcPr>
            <w:tcW w:type="dxa" w:w="2340"/>
            <w:shd w:fill="F2F2F2" w:val="clear"/>
          </w:tcPr>
          <w:p>
            <w:r>
              <w:t>$110,759</w:t>
            </w:r>
          </w:p>
        </w:tc>
        <w:tc>
          <w:tcPr>
            <w:tcW w:type="dxa" w:w="2340"/>
            <w:shd w:fill="F2F2F2" w:val="clear"/>
          </w:tcPr>
          <w:p>
            <w:r>
              <w:t>2018-10-01 - 2022-04-30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doe_indian_energy</w:t>
            </w:r>
          </w:p>
        </w:tc>
        <w:tc>
          <w:tcPr>
            <w:tcW w:type="dxa" w:w="2340"/>
            <w:shd w:fill="FFFFFF" w:val="clear"/>
          </w:tcPr>
          <w:p>
            <w:r>
              <w:t>81.087</w:t>
            </w:r>
          </w:p>
        </w:tc>
        <w:tc>
          <w:tcPr>
            <w:tcW w:type="dxa" w:w="2340"/>
            <w:shd w:fill="FFFFFF" w:val="clear"/>
          </w:tcPr>
          <w:p>
            <w:r>
              <w:t>$68,129</w:t>
            </w:r>
          </w:p>
        </w:tc>
        <w:tc>
          <w:tcPr>
            <w:tcW w:type="dxa" w:w="2340"/>
            <w:shd w:fill="FFFFFF" w:val="clear"/>
          </w:tcPr>
          <w:p>
            <w:r>
              <w:t>2022-08-01 - 2025-07-31</w:t>
            </w:r>
          </w:p>
        </w:tc>
      </w:tr>
    </w:tbl>
    <w:p>
      <w:pPr>
        <w:pStyle w:val="HSBody"/>
      </w:pPr>
      <w:r>
        <w:rPr>
          <w:b/>
        </w:rPr>
        <w:t>Total: $178,888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80.0 -- (Relatively High)</w:t>
      </w:r>
    </w:p>
    <w:p>
      <w:pPr>
        <w:pStyle w:val="HSBody"/>
      </w:pPr>
      <w:r>
        <w:t>Winter Weather -- Risk Score: 63.1 -- (Relatively High)</w:t>
      </w:r>
    </w:p>
    <w:p>
      <w:pPr>
        <w:pStyle w:val="HSBody"/>
      </w:pPr>
      <w:r>
        <w:t>Landslide -- Risk Score: 60.6 --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DOE Indian Energy funding to Coeur D'Alene Tribe generated an estimated $321,999-$429,332 in regional economic activity (BEA RIMS II methodology, output multiplier range 1.8-2.4x), supporting approximately 1-3 jobs (BLS employment requirements methodology).</w:t>
      </w:r>
    </w:p>
    <w:p>
      <w:pPr>
        <w:pStyle w:val="HSBody"/>
      </w:pPr>
      <w:r>
        <w:t>Hazard Alignment: Coeur D'Alene Tribe's wildfire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Coeur D'Alene Tribe's Wildfire, Winter Weather and Landslide risk makes this program critical for community resilience</w:t>
      </w:r>
    </w:p>
    <w:p>
      <w:pPr>
        <w:pStyle w:val="HSCalloutDetail"/>
        <w:shd w:fill="EEF2FF" w:val="clear"/>
      </w:pPr>
      <w:r>
        <w:t>IMPACT: DOE Indian Energy funding to Coeur D'Alene Tribe generated an estimated $321,999-$429,332 in regional economic activity (BEA RIMS II methodology, output multiplier range 1.8-2.4x), supporting approximately 1-3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DOE Indian Energy;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James E. Risch (R-ID)</w:t>
      </w:r>
    </w:p>
    <w:p>
      <w:pPr>
        <w:pStyle w:val="HSBody"/>
      </w:pPr>
      <w:r>
        <w:rPr>
          <w:b/>
        </w:rPr>
        <w:t>Sen. James E. Risch (R-ID) sits on Senate Committee on Energy and Natural Resources -- direct influence on this program</w:t>
      </w:r>
    </w:p>
    <w:p>
      <w:pPr>
        <w:pStyle w:val="HSBody"/>
      </w:pPr>
      <w:r>
        <w:rPr>
          <w:b/>
        </w:rPr>
        <w:t>Sen. James E. Risch (R-ID) sits on Energy -- direct influence on this program</w:t>
      </w:r>
    </w:p>
    <w:p>
      <w:pPr>
        <w:pStyle w:val="HSBody"/>
      </w:pPr>
      <w:r>
        <w:t>Sen. Mike Crapo (R-ID)</w:t>
      </w:r>
    </w:p>
    <w:p>
      <w:pPr>
        <w:pStyle w:val="HSBody"/>
      </w:pPr>
      <w:r>
        <w:t>Rep. Russ Fulcher (R-ID-01)</w:t>
      </w:r>
    </w:p>
    <w:p>
      <w:pPr>
        <w:pStyle w:val="HSBody"/>
      </w:pPr>
      <w:r>
        <w:rPr>
          <w:b/>
        </w:rPr>
        <w:t>Rep. Russ Fulcher (R-ID-01) sits on House Committee on Natural Resources -- direct influence on this program</w:t>
      </w:r>
    </w:p>
    <w:p>
      <w:pPr>
        <w:pStyle w:val="HSBody"/>
      </w:pPr>
      <w:r>
        <w:rPr>
          <w:b/>
        </w:rPr>
        <w:t>Rep. Russ Fulcher (R-ID-01)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Coeur D'Alene Tribe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80.0 -- (Relatively High)</w:t>
      </w:r>
    </w:p>
    <w:p>
      <w:pPr>
        <w:pStyle w:val="HSBody"/>
      </w:pPr>
      <w:r>
        <w:t>Winter Weather -- Risk Score: 63.1 -- (Relatively High)</w:t>
      </w:r>
    </w:p>
    <w:p>
      <w:pPr>
        <w:pStyle w:val="HSBody"/>
      </w:pPr>
      <w:r>
        <w:t>Landslide -- Risk Score: 60.6 --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Coeur D'Alene Tribe's wildfire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Coeur D'Alene Tribe's Wildfire, Winter Weather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James E. Risch (R-ID)</w:t>
      </w:r>
    </w:p>
    <w:p>
      <w:pPr>
        <w:pStyle w:val="HSBody"/>
      </w:pPr>
      <w:r>
        <w:rPr>
          <w:b/>
        </w:rPr>
        <w:t>Sen. James E. Risch (R-ID) sits on Senate Committee on Energy and Natural Resources -- direct influence on this program</w:t>
      </w:r>
    </w:p>
    <w:p>
      <w:pPr>
        <w:pStyle w:val="HSBody"/>
      </w:pPr>
      <w:r>
        <w:rPr>
          <w:b/>
        </w:rPr>
        <w:t>Sen. James E. Risch (R-ID) sits on Energy -- direct influence on this program</w:t>
      </w:r>
    </w:p>
    <w:p>
      <w:pPr>
        <w:pStyle w:val="HSBody"/>
      </w:pPr>
      <w:r>
        <w:t>Sen. Mike Crapo (R-ID)</w:t>
      </w:r>
    </w:p>
    <w:p>
      <w:pPr>
        <w:pStyle w:val="HSBody"/>
      </w:pPr>
      <w:r>
        <w:t>Rep. Russ Fulcher (R-ID-01)</w:t>
      </w:r>
    </w:p>
    <w:p>
      <w:pPr>
        <w:pStyle w:val="HSBody"/>
      </w:pPr>
      <w:r>
        <w:rPr>
          <w:b/>
        </w:rPr>
        <w:t>Rep. Russ Fulcher (R-ID-01) sits on House Committee on Natural Resources -- direct influence on this program</w:t>
      </w:r>
    </w:p>
    <w:p>
      <w:pPr>
        <w:pStyle w:val="HSBody"/>
      </w:pPr>
      <w:r>
        <w:rPr>
          <w:b/>
        </w:rPr>
        <w:t>Rep. Russ Fulcher (R-ID-01)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Tribal Community Resilience Annual Awards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BIA program tied to TCR appropriations line. Stable under current Interior budget.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Coeur D'Alene Tribe has not yet received funding through Tribal Community Resilience Annual Awards.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80.0 -- (Relatively High)</w:t>
      </w:r>
    </w:p>
    <w:p>
      <w:pPr>
        <w:pStyle w:val="HSBody"/>
      </w:pPr>
      <w:r>
        <w:t>Winter Weather -- Risk Score: 63.1 -- (Relatively High)</w:t>
      </w:r>
    </w:p>
    <w:p>
      <w:pPr>
        <w:pStyle w:val="HSBody"/>
      </w:pPr>
      <w:r>
        <w:t>Landslide -- Risk Score: 60.6 --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Tribal Community Resilience Annual Awards:</w:t>
      </w:r>
    </w:p>
    <w:p>
      <w:pPr>
        <w:pStyle w:val="HSBody"/>
      </w:pPr>
      <w:r>
        <w:t>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Coeur D'Alene Tribe's wildfire risk profile reinforces the economic case for continued federal investment in Tribal Community Resilience Annual Awards.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BIA annual awards program for Tribal community resilience projects. Complements the core TCR program with implementation funding.</w:t>
      </w:r>
    </w:p>
    <w:p>
      <w:pPr>
        <w:pStyle w:val="HSCalloutDetail"/>
        <w:shd w:fill="EEF2FF" w:val="clear"/>
      </w:pPr>
      <w:r>
        <w:t>WHY: Coeur D'Alene Tribe's Wildfire, Winter Weather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James E. Risch (R-ID)</w:t>
      </w:r>
    </w:p>
    <w:p>
      <w:pPr>
        <w:pStyle w:val="HSBody"/>
      </w:pPr>
      <w:r>
        <w:rPr>
          <w:b/>
        </w:rPr>
        <w:t>Sen. James E. Risch (R-ID) sits on Senate Committee on Energy and Natural Resources -- direct influence on this program</w:t>
      </w:r>
    </w:p>
    <w:p>
      <w:pPr>
        <w:pStyle w:val="HSBody"/>
      </w:pPr>
      <w:r>
        <w:rPr>
          <w:b/>
        </w:rPr>
        <w:t>Sen. James E. Risch (R-ID) sits on Energy -- direct influence on this program</w:t>
      </w:r>
    </w:p>
    <w:p>
      <w:pPr>
        <w:pStyle w:val="HSBody"/>
      </w:pPr>
      <w:r>
        <w:t>Sen. Mike Crapo (R-ID)</w:t>
      </w:r>
    </w:p>
    <w:p>
      <w:pPr>
        <w:pStyle w:val="HSBody"/>
      </w:pPr>
      <w:r>
        <w:t>Rep. Russ Fulcher (R-ID-01)</w:t>
      </w:r>
    </w:p>
    <w:p>
      <w:pPr>
        <w:pStyle w:val="HSBody"/>
      </w:pPr>
      <w:r>
        <w:rPr>
          <w:b/>
        </w:rPr>
        <w:t>Rep. Russ Fulcher (R-ID-01) sits on House Committee on Natural Resources -- direct influence on this program</w:t>
      </w:r>
    </w:p>
    <w:p>
      <w:pPr>
        <w:pStyle w:val="HSBody"/>
      </w:pPr>
      <w:r>
        <w:rPr>
          <w:b/>
        </w:rPr>
        <w:t>Rep. Russ Fulcher (R-ID-01)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35.6)</w:t>
      </w:r>
    </w:p>
    <w:p>
      <w:pPr>
        <w:pStyle w:val="HSBody"/>
      </w:pPr>
      <w:r>
        <w:t>Social Vulnerability: Relatively Moderate (Score: 41.6)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Wildfire</w:t>
            </w:r>
          </w:p>
        </w:tc>
        <w:tc>
          <w:tcPr>
            <w:tcW w:type="dxa" w:w="2340"/>
            <w:shd w:fill="F2F2F2" w:val="clear"/>
          </w:tcPr>
          <w:p>
            <w:r>
              <w:t>80.0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$2,155,777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Winter Weather</w:t>
            </w:r>
          </w:p>
        </w:tc>
        <w:tc>
          <w:tcPr>
            <w:tcW w:type="dxa" w:w="2340"/>
            <w:shd w:fill="FFFFFF" w:val="clear"/>
          </w:tcPr>
          <w:p>
            <w:r>
              <w:t>63.1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$299,224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60.6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$75,318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Cold Wave</w:t>
            </w:r>
          </w:p>
        </w:tc>
        <w:tc>
          <w:tcPr>
            <w:tcW w:type="dxa" w:w="2340"/>
            <w:shd w:fill="FFFFFF" w:val="clear"/>
          </w:tcPr>
          <w:p>
            <w:r>
              <w:t>54.0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$3,071,874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Avalanche</w:t>
            </w:r>
          </w:p>
        </w:tc>
        <w:tc>
          <w:tcPr>
            <w:tcW w:type="dxa" w:w="2340"/>
            <w:shd w:fill="F2F2F2" w:val="clear"/>
          </w:tcPr>
          <w:p>
            <w:r>
              <w:t>48.0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$866,494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Coeur D'Alene Tribe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Active awards in affected programs;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Wildfire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Coeur D'Alene Tribe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Coeur D'Alene Tribe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