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B0" w:rsidRDefault="00B549B2">
      <w:proofErr w:type="spellStart"/>
      <w:r>
        <w:t>Nuradrey</w:t>
      </w:r>
      <w:proofErr w:type="spellEnd"/>
      <w:r>
        <w:t xml:space="preserve"> </w:t>
      </w:r>
      <w:proofErr w:type="spellStart"/>
      <w:r>
        <w:t>Natasyia</w:t>
      </w:r>
      <w:proofErr w:type="spellEnd"/>
      <w:r>
        <w:t xml:space="preserve"> </w:t>
      </w:r>
      <w:proofErr w:type="spellStart"/>
      <w:r>
        <w:t>Admunady</w:t>
      </w:r>
      <w:proofErr w:type="spellEnd"/>
      <w:r>
        <w:t xml:space="preserve"> </w:t>
      </w:r>
    </w:p>
    <w:p w:rsidR="00B549B2" w:rsidRDefault="00B549B2">
      <w:r>
        <w:t>51018015</w:t>
      </w:r>
    </w:p>
    <w:p w:rsidR="00B549B2" w:rsidRDefault="00B549B2">
      <w:r>
        <w:t>1</w:t>
      </w:r>
    </w:p>
    <w:p w:rsidR="00B549B2" w:rsidRDefault="00B549B2">
      <w:r>
        <w:rPr>
          <w:noProof/>
        </w:rPr>
        <w:drawing>
          <wp:inline distT="0" distB="0" distL="0" distR="0">
            <wp:extent cx="5936924" cy="3311611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B2" w:rsidRDefault="00B549B2">
      <w:r>
        <w:t>2</w:t>
      </w:r>
    </w:p>
    <w:p w:rsidR="00B549B2" w:rsidRDefault="00B549B2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B2" w:rsidRDefault="00B549B2">
      <w:r>
        <w:lastRenderedPageBreak/>
        <w:t>3</w:t>
      </w:r>
    </w:p>
    <w:p w:rsidR="00B549B2" w:rsidRDefault="00B549B2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4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B2"/>
    <w:rsid w:val="00B52EB0"/>
    <w:rsid w:val="00B5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9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2021-05-31T12:12:00Z</dcterms:created>
  <dcterms:modified xsi:type="dcterms:W3CDTF">2021-05-31T12:19:00Z</dcterms:modified>
</cp:coreProperties>
</file>