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8E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AI培训内容收集</w:t>
      </w:r>
    </w:p>
    <w:p w14:paraId="54396645">
      <w:pPr>
        <w:rPr>
          <w:rFonts w:hint="eastAsia"/>
          <w:lang w:val="en-US" w:eastAsia="zh-CN"/>
        </w:rPr>
      </w:pPr>
    </w:p>
    <w:p w14:paraId="6BEAA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个人角色</w:t>
      </w:r>
    </w:p>
    <w:p w14:paraId="4D8DC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岗位：前端开发工程师</w:t>
      </w:r>
    </w:p>
    <w:p w14:paraId="16537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主要职责：中后台系统开发、内部组件库维护、前端工程化配置</w:t>
      </w:r>
    </w:p>
    <w:p w14:paraId="507C3D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技术栈：Vue 3 / React + TypeScript + Vite + Pinia</w:t>
      </w:r>
    </w:p>
    <w:p w14:paraId="2A7B7DC6">
      <w:pPr>
        <w:rPr>
          <w:rFonts w:hint="eastAsia"/>
          <w:lang w:val="en-US" w:eastAsia="zh-CN"/>
        </w:rPr>
      </w:pPr>
    </w:p>
    <w:p w14:paraId="2D183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最希望AI能够实现的场景或问题列表（具体化，不设天花板）：</w:t>
      </w:r>
    </w:p>
    <w:p w14:paraId="26CEB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首先最痛苦的是。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第一，我希望它能帮我重构祖传代码。项目里有很多复制粘贴过来的utils和hooks，逻辑混乱，我希望选中几个相似的文件，AI能自动识别重复逻辑，抽取成一个通用的useListQuery Hook，而且绝对不能改业务逻辑。</w:t>
      </w:r>
    </w:p>
    <w:p w14:paraId="60AD6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是效率级的。我希望它能对接内网的Swagger地址，自动拉取后端的DTO定义，生成TS类型文件和请求函数，省去我手动写interface的时间。还有，当我遇到终端报错，比如TypeError或者Webpack编译失败时，我希望它能像Stack Ove</w:t>
      </w:r>
      <w:bookmarkStart w:id="0" w:name="_GoBack"/>
      <w:bookmarkEnd w:id="0"/>
      <w:r>
        <w:rPr>
          <w:rFonts w:hint="eastAsia"/>
          <w:lang w:val="en-US" w:eastAsia="zh-CN"/>
        </w:rPr>
        <w:t>rflow那样直接定位到源码行数，告诉我第42行的res.data.list可能为null，让我加个可选链，而不是给我一堆没用的废话。</w:t>
      </w:r>
    </w:p>
    <w:p w14:paraId="1ABE7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最后是体验上的，比如自动给复杂的业务逻辑函数加上JSDoc注释，或者生成Markdown文档，方便我和后端或者其他前端交接。</w:t>
      </w:r>
    </w:p>
    <w:p w14:paraId="6B20947E">
      <w:pPr>
        <w:rPr>
          <w:rFonts w:hint="eastAsia"/>
          <w:lang w:val="en-US" w:eastAsia="zh-CN"/>
        </w:rPr>
      </w:pPr>
    </w:p>
    <w:p w14:paraId="540A9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个人实践已经使用的AI工具和实战</w:t>
      </w:r>
    </w:p>
    <w:p w14:paraId="02FD6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在办公室只能用内网部署的私有化模型，大概是deepseek或者Qwen这类，主要用来做代码生成和查语法，但因为经常出问题，使用频率其实很低。IDE里装了离线的代码补全插件，只能补一下简单的变量名，稍微复杂一点的逻辑就完全不动了。</w:t>
      </w:r>
    </w:p>
    <w:p w14:paraId="28588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我自己在家会用opus或者codex，那个体验非常好。</w:t>
      </w:r>
    </w:p>
    <w:p w14:paraId="36BBB154">
      <w:pPr>
        <w:rPr>
          <w:rFonts w:hint="eastAsia"/>
          <w:lang w:val="en-US" w:eastAsia="zh-CN"/>
        </w:rPr>
      </w:pPr>
    </w:p>
    <w:p w14:paraId="6C20B7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个人实践中碰到的实际问题（详细些）</w:t>
      </w:r>
    </w:p>
    <w:p w14:paraId="39188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这是我最想吐槽的地方，也是我觉得目前AI在内网完全没法用的原因。</w:t>
      </w:r>
    </w:p>
    <w:p w14:paraId="3ECCC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问题是模型极其不稳定。在内网Web端提问，几乎每天下午都会遇到“网络连接超时”或者“服务端繁忙”，也就是你们常说的“终端”。有时候代码生成到一半，突然就断掉了，甚至连报错都没有，直接白屏。而且上下文长度限制非常死，只要我粘贴超过200行的组件代码，它通常只读前面一半，后面直接丢掉了，给出的建议完全是驴唇不对马嘴。</w:t>
      </w:r>
    </w:p>
    <w:p w14:paraId="0A573A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第二个问题是“幻觉”太严重，而且完全不懂我们的内部规范。它经常调用根本不存在的API，比如生成this.$refs.xxx.getList()，但我们项目里根本没有这个方法。我们明明强制用Composition API，它却总给我生成Vue 2的Options API代码，因为它训练数据里老代码太多了。As</w:t>
      </w:r>
    </w:p>
    <w:p w14:paraId="1054E8EE">
      <w:pPr>
        <w:rPr>
          <w:rFonts w:hint="eastAsia"/>
          <w:lang w:val="en-US" w:eastAsia="zh-CN"/>
        </w:rPr>
      </w:pPr>
    </w:p>
    <w:p w14:paraId="73C39745">
      <w:pPr>
        <w:rPr>
          <w:rFonts w:hint="eastAsia"/>
          <w:lang w:val="en-US" w:eastAsia="zh-CN"/>
        </w:rPr>
      </w:pPr>
    </w:p>
    <w:p w14:paraId="30184760">
      <w:pPr>
        <w:rPr>
          <w:rFonts w:hint="eastAsia"/>
          <w:lang w:val="en-US" w:eastAsia="zh-CN"/>
        </w:rPr>
      </w:pPr>
    </w:p>
    <w:p w14:paraId="20942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目前的困惑点：</w:t>
      </w:r>
    </w:p>
    <w:p w14:paraId="08BB00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内网得代码幻觉问题，ai稳定性的问题，这是我最关系得两点。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E147C"/>
    <w:rsid w:val="37E8114D"/>
    <w:rsid w:val="430B1BA1"/>
    <w:rsid w:val="518C4AAB"/>
    <w:rsid w:val="7407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93</Characters>
  <Lines>0</Lines>
  <Paragraphs>0</Paragraphs>
  <TotalTime>16</TotalTime>
  <ScaleCrop>false</ScaleCrop>
  <LinksUpToDate>false</LinksUpToDate>
  <CharactersWithSpaces>115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2026-05-29T02:21:00Z</dcterms:created>
  <dc:creator>wsjma</dc:creator>
  <cp:lastModifiedBy>Y-Warrior</cp:lastModifiedBy>
  <dcterms:modified xsi:type="dcterms:W3CDTF">2026-05-29T10:33:49Z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eyJoZGlkIjoiM2MyYjc5NWExMWY3OThhNzU2NTczZGM3OWM5Yzg0YWIiLCJ1c2VySWQiOiI2NjM2MjIwODQifQ==</vt:lpwstr>
  </property>
  <property fmtid="{D5CDD505-2E9C-101B-9397-08002B2CF9AE}" pid="4" name="ICV">
    <vt:lpwstr>CDD6EADCEB1843D8842DF61E1336C1A1_13</vt:lpwstr>
  </property>
</Properties>
</file>