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r>
        <w:t>Szakdoga</w:t>
      </w:r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r>
        <w:t>planning</w:t>
      </w:r>
    </w:p>
    <w:p w:rsidR="00957839" w:rsidRDefault="00957839" w:rsidP="00F523B1">
      <w:pPr>
        <w:pStyle w:val="Listaszerbekezds"/>
        <w:numPr>
          <w:ilvl w:val="0"/>
          <w:numId w:val="1"/>
        </w:numPr>
      </w:pPr>
      <w:r>
        <w:t>tools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r>
        <w:t>github desktop</w:t>
      </w:r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reset --hard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r>
        <w:t>development fallback methods</w:t>
      </w:r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>core library</w:t>
      </w:r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commits</w:t>
      </w:r>
    </w:p>
    <w:p w:rsidR="00984933" w:rsidRDefault="00984933" w:rsidP="00984933">
      <w:pPr>
        <w:pStyle w:val="Listaszerbekezds"/>
        <w:numPr>
          <w:ilvl w:val="1"/>
          <w:numId w:val="1"/>
        </w:numPr>
      </w:pPr>
      <w:r>
        <w:t>.env</w:t>
      </w:r>
    </w:p>
    <w:p w:rsidR="00984933" w:rsidRDefault="00984933" w:rsidP="00984933">
      <w:pPr>
        <w:pStyle w:val="Listaszerbekezds"/>
        <w:numPr>
          <w:ilvl w:val="1"/>
          <w:numId w:val="1"/>
        </w:numPr>
      </w:pPr>
      <w:r>
        <w:t>dependency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r>
        <w:t>djan</w:t>
      </w:r>
      <w:r w:rsidR="00FA6903">
        <w:t>g</w:t>
      </w:r>
      <w:r>
        <w:t>o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r>
        <w:t>why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r>
        <w:t xml:space="preserve">how does it work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r>
        <w:t>user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r>
        <w:t>CUser – email based auth.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r>
        <w:t>custom user field</w:t>
      </w:r>
    </w:p>
    <w:p w:rsidR="00F523B1" w:rsidRDefault="00C64A02" w:rsidP="00F523B1">
      <w:pPr>
        <w:pStyle w:val="Listaszerbekezds"/>
        <w:numPr>
          <w:ilvl w:val="2"/>
          <w:numId w:val="1"/>
        </w:numPr>
      </w:pPr>
      <w:r>
        <w:t>user manager</w:t>
      </w:r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contrib.aut</w:t>
      </w:r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+reg</w:t>
      </w:r>
    </w:p>
    <w:p w:rsidR="00FA6903" w:rsidRDefault="00FA6903" w:rsidP="00FA6903">
      <w:pPr>
        <w:pStyle w:val="Listaszerbekezds"/>
        <w:numPr>
          <w:ilvl w:val="1"/>
          <w:numId w:val="1"/>
        </w:numPr>
      </w:pPr>
      <w:r>
        <w:t>url and worktree structure, hierarchy, project-app conceptions</w:t>
      </w:r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>test url</w:t>
      </w:r>
    </w:p>
    <w:p w:rsidR="00FA6903" w:rsidRDefault="00FA6903" w:rsidP="00FA6903">
      <w:pPr>
        <w:pStyle w:val="Listaszerbekezds"/>
        <w:numPr>
          <w:ilvl w:val="1"/>
          <w:numId w:val="1"/>
        </w:numPr>
      </w:pPr>
      <w:r>
        <w:t>templating</w:t>
      </w:r>
    </w:p>
    <w:p w:rsidR="00156C5A" w:rsidRDefault="00156C5A" w:rsidP="00156C5A">
      <w:pPr>
        <w:pStyle w:val="Listaszerbekezds"/>
        <w:numPr>
          <w:ilvl w:val="1"/>
          <w:numId w:val="1"/>
        </w:numPr>
      </w:pPr>
      <w:r>
        <w:t>class-based vs. function based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r>
        <w:t>notifcations</w:t>
      </w:r>
    </w:p>
    <w:p w:rsidR="00C95EDB" w:rsidRDefault="00137F16" w:rsidP="00C95EDB">
      <w:pPr>
        <w:pStyle w:val="Listaszerbekezds"/>
        <w:numPr>
          <w:ilvl w:val="2"/>
          <w:numId w:val="1"/>
        </w:numPr>
      </w:pPr>
      <w:r>
        <w:t>verification</w:t>
      </w:r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r>
        <w:t>tokens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r>
        <w:t>base 64 encoding</w:t>
      </w:r>
    </w:p>
    <w:p w:rsidR="00137F16" w:rsidRDefault="00137F16" w:rsidP="00137F16">
      <w:pPr>
        <w:pStyle w:val="Listaszerbekezds"/>
        <w:numPr>
          <w:ilvl w:val="1"/>
          <w:numId w:val="1"/>
        </w:numPr>
      </w:pPr>
      <w:r>
        <w:t>security of mails</w:t>
      </w:r>
    </w:p>
    <w:p w:rsidR="00E42807" w:rsidRDefault="00E42807" w:rsidP="00137F16">
      <w:pPr>
        <w:pStyle w:val="Listaszerbekezds"/>
        <w:numPr>
          <w:ilvl w:val="1"/>
          <w:numId w:val="1"/>
        </w:numPr>
      </w:pPr>
      <w:r>
        <w:t>signals, recievers</w:t>
      </w:r>
    </w:p>
    <w:p w:rsidR="00E26138" w:rsidRDefault="00E26138" w:rsidP="00E26138">
      <w:pPr>
        <w:pStyle w:val="Listaszerbekezds"/>
        <w:numPr>
          <w:ilvl w:val="2"/>
          <w:numId w:val="1"/>
        </w:numPr>
      </w:pPr>
      <w:r>
        <w:t>define in signals.py, apps.py, __init__.py</w:t>
      </w:r>
    </w:p>
    <w:p w:rsidR="007E5695" w:rsidRDefault="007E5695" w:rsidP="00E26138">
      <w:pPr>
        <w:pStyle w:val="Listaszerbekezds"/>
        <w:numPr>
          <w:ilvl w:val="2"/>
          <w:numId w:val="1"/>
        </w:numPr>
      </w:pPr>
      <w:r>
        <w:t>usage 1: as custom signal – place dispatch in code</w:t>
      </w:r>
    </w:p>
    <w:p w:rsidR="007E5695" w:rsidRDefault="007E5695" w:rsidP="00E26138">
      <w:pPr>
        <w:pStyle w:val="Listaszerbekezds"/>
        <w:numPr>
          <w:ilvl w:val="2"/>
          <w:numId w:val="1"/>
        </w:numPr>
      </w:pPr>
      <w:r>
        <w:t>usage 2: default model signals</w:t>
      </w:r>
    </w:p>
    <w:p w:rsidR="00816318" w:rsidRDefault="00816318" w:rsidP="00816318">
      <w:pPr>
        <w:pStyle w:val="Listaszerbekezds"/>
        <w:numPr>
          <w:ilvl w:val="1"/>
          <w:numId w:val="1"/>
        </w:numPr>
      </w:pPr>
      <w:r>
        <w:t>social auth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facebook developers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registering apps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test apps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limitations (domain, app validation)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implementation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extra fields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„extra_data” field – how to make it work – db field type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parsing json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extracting and using data</w:t>
      </w:r>
    </w:p>
    <w:p w:rsidR="00006F57" w:rsidRDefault="00006F57" w:rsidP="00006F57">
      <w:pPr>
        <w:pStyle w:val="Listaszerbekezds"/>
        <w:numPr>
          <w:ilvl w:val="1"/>
          <w:numId w:val="1"/>
        </w:numPr>
      </w:pPr>
      <w:r>
        <w:t>rating</w:t>
      </w:r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>saving querys with storing num_ratings and current_avg, and refreshing them with signals</w:t>
      </w:r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lastRenderedPageBreak/>
        <w:t>also using many-to-many fields for storing ratings to avoid re-rateing</w:t>
      </w:r>
    </w:p>
    <w:p w:rsidR="00816318" w:rsidRDefault="0076634E" w:rsidP="0076634E">
      <w:pPr>
        <w:pStyle w:val="Listaszerbekezds"/>
        <w:numPr>
          <w:ilvl w:val="0"/>
          <w:numId w:val="1"/>
        </w:numPr>
      </w:pPr>
      <w:r>
        <w:t xml:space="preserve">admin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r>
        <w:t>costumization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r>
        <w:t>users and static fields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r>
        <w:t>social users</w:t>
      </w:r>
    </w:p>
    <w:p w:rsidR="00FA6903" w:rsidRDefault="00666A3F" w:rsidP="00666A3F">
      <w:pPr>
        <w:pStyle w:val="Listaszerbekezds"/>
        <w:numPr>
          <w:ilvl w:val="0"/>
          <w:numId w:val="1"/>
        </w:numPr>
      </w:pPr>
      <w:r>
        <w:t>forntend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Django templating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file structure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workflow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automation tools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using svg </w:t>
      </w:r>
      <w:hyperlink r:id="rId5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svg optimizing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>svg encoding</w:t>
      </w:r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r>
        <w:t>deployment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r>
        <w:t>hosting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google cloud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digital ocean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heroku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pythonanywhere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linode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domain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r>
        <w:t>setup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>
      <w:bookmarkStart w:id="0" w:name="_GoBack"/>
      <w:bookmarkEnd w:id="0"/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r>
        <w:t>ezt és ezt várjuk tőle</w:t>
      </w:r>
    </w:p>
    <w:p w:rsidR="00225A4D" w:rsidRPr="00225A4D" w:rsidRDefault="00225A4D" w:rsidP="00FA6903">
      <w:r>
        <w:t xml:space="preserve">Mindennek fényében látható, hogy az alkalmazás lelke az authetntikációs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Django appokban implementálva hozzáadhatjuk, kivehetjük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r>
        <w:t xml:space="preserve">django-allauth    </w:t>
      </w:r>
      <w:hyperlink r:id="rId6" w:history="1">
        <w:r>
          <w:rPr>
            <w:rStyle w:val="Hiperhivatkozs"/>
          </w:rPr>
          <w:t>https://django-allauth.readthedocs.io/en/latest/overview.html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r>
        <w:t>default backend</w:t>
      </w:r>
      <w:r w:rsidR="00B42FFF">
        <w:t xml:space="preserve"> – what for, when necessary?</w:t>
      </w:r>
      <w:r w:rsidR="00074856">
        <w:t xml:space="preserve"> Defaultként be van állítva. Ha mi a settingsben hozzáteszünk, akkor azzal felülírjuk a backendek listáját, így oda ezt a defaultot is fel kell tűntetnünk ha használni szeretnénk. Social loginnál pl. szeretnénk, ha nem CSAK social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r>
        <w:t>social login – app, test app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r>
        <w:t xml:space="preserve">allauth socialaccount </w:t>
      </w:r>
      <w:r w:rsidR="007C3949">
        <w:t xml:space="preserve">- </w:t>
      </w:r>
      <w:r>
        <w:t>with js_sdk or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r>
        <w:t>reverse url</w:t>
      </w:r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>LAMP stack, stacks</w:t>
      </w:r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>server os</w:t>
      </w:r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>linux distributions</w:t>
      </w:r>
    </w:p>
    <w:p w:rsidR="00CA2A8E" w:rsidRDefault="00CA2A8E" w:rsidP="00CA2A8E">
      <w:pPr>
        <w:pStyle w:val="Listaszerbekezds"/>
        <w:numPr>
          <w:ilvl w:val="0"/>
          <w:numId w:val="4"/>
        </w:numPr>
      </w:pPr>
      <w:r>
        <w:lastRenderedPageBreak/>
        <w:t>container platform – open shift, kubernetes</w:t>
      </w:r>
    </w:p>
    <w:p w:rsidR="00F36A31" w:rsidRDefault="00CA2A8E" w:rsidP="00CA2A8E">
      <w:pPr>
        <w:pStyle w:val="Listaszerbekezds"/>
        <w:numPr>
          <w:ilvl w:val="0"/>
          <w:numId w:val="4"/>
        </w:numPr>
      </w:pPr>
      <w:r>
        <w:t xml:space="preserve">deployment methodology -&gt; blue green deployment, canary  </w:t>
      </w:r>
      <w:hyperlink r:id="rId7" w:history="1">
        <w:r>
          <w:rPr>
            <w:rStyle w:val="Hiperhivatkozs"/>
          </w:rPr>
          <w:t>https://docs.openshift.com/container-platform/3.3/dev_guide/deployments/deployment_strategies.html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tools - </w:t>
      </w:r>
      <w:hyperlink r:id="rId8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>Szerver os</w:t>
      </w:r>
    </w:p>
    <w:p w:rsidR="00F36A31" w:rsidRDefault="00F36A31" w:rsidP="00F36A31">
      <w:r>
        <w:t xml:space="preserve">Bár a Windows ma a legelterjedtebb operációs rendszere pc-re, a legelterjedtebb szerver OS viszont a linux.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stack” – </w:t>
      </w:r>
      <w:r w:rsidR="00C419B2">
        <w:t xml:space="preserve">ami a weboldal backendjének </w:t>
      </w:r>
      <w:r>
        <w:t>Linux,</w:t>
      </w:r>
      <w:r w:rsidR="00C419B2">
        <w:t xml:space="preserve"> Apache, MySQL, PHP felépítésére utal. Ez a nagyon sok lehetséges felépítés közül egy, egy népszerű. A mi esetünkben eleve nem PHP-val dolgozunk, hanem Python a backend, viszont azért vetem fel mégis, mert ilyen klasszikus összeállítások útján olvasgatva sokat megtudhatunk, hogy a ma népszerű, jól működő stack-eknek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dontöttünk, hogy linux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szóbajönni, mintha asztali megoldást keresnénk.) </w:t>
      </w:r>
      <w:r w:rsidR="00980905">
        <w:t xml:space="preserve">A </w:t>
      </w:r>
      <w:r>
        <w:t>leggyakrabban felmerülők a Debian, Ubuntu, Fedora, OpenSUSE, CentOS</w:t>
      </w:r>
      <w:r w:rsidR="009510DB">
        <w:t>, Arch, Slackware</w:t>
      </w:r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>Az OpenSUSE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Fedora disztribúcióban ún. rolekit tool-al menedzselhetjük a szerverünket. </w:t>
      </w:r>
      <w:r w:rsidR="00540B0C">
        <w:t>Szép letisztult felhasználói felület készült hozzá, t</w:t>
      </w:r>
      <w:r>
        <w:t>artalmaz egy erősnek számító PostgreSQL adatbázis szervert, és kialakításánál fogva az authentikációs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>A mai legnépszerűbb linux szerver disztribúció a debian stable. Az ubuntu is debian alapokra épít.</w:t>
      </w:r>
    </w:p>
    <w:p w:rsidR="009510DB" w:rsidRDefault="009510DB" w:rsidP="00F36A31">
      <w:r>
        <w:tab/>
        <w:t xml:space="preserve">Az ubuntu szerver egyik kiemelkedő tulajdonsága a felhasználói felülete. Ha mi leggyakrabban ssh kapcslaton, ftp-n, másegyeben keresztül használjuk csak, akkor ennek a tulajdonságnak nem sok hasznát vesszük. Ám ettől függetlenül is nagyon erős és népszerű szerver op.  rendszer, akár média szervernek, e-mail szervernek,  játék szervernek. Kifejezetten ajánlott azoknak akik újak még a linux világban. </w:t>
      </w:r>
    </w:p>
    <w:p w:rsidR="00F36A31" w:rsidRDefault="00C419B2" w:rsidP="003125D1">
      <w:pPr>
        <w:ind w:firstLine="708"/>
      </w:pPr>
      <w:r>
        <w:lastRenderedPageBreak/>
        <w:t>Hasznos lehet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1E76E6" w:rsidP="00FA6903">
      <w:hyperlink r:id="rId9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r w:rsidRPr="009510DB">
        <w:t>which linux distribution for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E76E6"/>
    <w:rsid w:val="00225A4D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C68DE"/>
    <w:rsid w:val="00BE4AC3"/>
    <w:rsid w:val="00C419B2"/>
    <w:rsid w:val="00C64A02"/>
    <w:rsid w:val="00C95EDB"/>
    <w:rsid w:val="00CA2A8E"/>
    <w:rsid w:val="00CD5E25"/>
    <w:rsid w:val="00CF0611"/>
    <w:rsid w:val="00D031A9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5F3F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cicd-tool-should-i-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3.3/dev_guide/deployments/deployment_strateg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allauth.readthedocs.io/en/latest/over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using-sv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radar.com/best/best-linux-server-distr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726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33</cp:revision>
  <dcterms:created xsi:type="dcterms:W3CDTF">2019-10-03T20:39:00Z</dcterms:created>
  <dcterms:modified xsi:type="dcterms:W3CDTF">2019-11-03T01:37:00Z</dcterms:modified>
</cp:coreProperties>
</file>