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2CB9" w14:textId="67B986D0" w:rsidR="00F0550A" w:rsidRPr="006A0FB9" w:rsidRDefault="00F0550A" w:rsidP="00F055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0FB9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0E215EF7" w14:textId="5375B69F" w:rsidR="00F0550A" w:rsidRPr="00F0550A" w:rsidRDefault="001D4AE4">
      <w:pPr>
        <w:rPr>
          <w:rFonts w:ascii="Times New Roman" w:hAnsi="Times New Roman" w:cs="Times New Roman"/>
          <w:b/>
          <w:bCs/>
        </w:rPr>
      </w:pPr>
      <w:r w:rsidRPr="001D4AE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7171C91F" wp14:editId="0BB146ED">
            <wp:simplePos x="0" y="0"/>
            <wp:positionH relativeFrom="column">
              <wp:posOffset>691087</wp:posOffset>
            </wp:positionH>
            <wp:positionV relativeFrom="page">
              <wp:posOffset>1392555</wp:posOffset>
            </wp:positionV>
            <wp:extent cx="4326890" cy="6491605"/>
            <wp:effectExtent l="0" t="0" r="0" b="4445"/>
            <wp:wrapSquare wrapText="bothSides"/>
            <wp:docPr id="47702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224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550A" w:rsidRPr="00F05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0A"/>
    <w:rsid w:val="001D4AE4"/>
    <w:rsid w:val="005929F3"/>
    <w:rsid w:val="006A0FB9"/>
    <w:rsid w:val="00C176E1"/>
    <w:rsid w:val="00D036D0"/>
    <w:rsid w:val="00F0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AB986"/>
  <w15:chartTrackingRefBased/>
  <w15:docId w15:val="{468B345B-E876-408C-A902-F4647788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maswiyah</dc:creator>
  <cp:keywords/>
  <dc:description/>
  <cp:lastModifiedBy>siti maswiyah</cp:lastModifiedBy>
  <cp:revision>2</cp:revision>
  <dcterms:created xsi:type="dcterms:W3CDTF">2026-09-05T07:54:00Z</dcterms:created>
  <dcterms:modified xsi:type="dcterms:W3CDTF">2026-09-05T07:54:00Z</dcterms:modified>
</cp:coreProperties>
</file>